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2C0AD" w14:textId="77777777" w:rsidR="00AF4D60" w:rsidRDefault="00AF4D60">
      <w:pPr>
        <w:pStyle w:val="CM32"/>
        <w:spacing w:line="360" w:lineRule="auto"/>
        <w:jc w:val="right"/>
        <w:rPr>
          <w:rFonts w:ascii="方正仿宋_GB2312" w:eastAsia="方正仿宋_GB2312" w:hAnsi="方正仿宋_GB2312" w:cs="方正仿宋_GB2312"/>
          <w:sz w:val="28"/>
          <w:szCs w:val="28"/>
        </w:rPr>
      </w:pPr>
    </w:p>
    <w:p w14:paraId="5646760D" w14:textId="77777777" w:rsidR="00AF4D60" w:rsidRDefault="00AF4D60">
      <w:pPr>
        <w:spacing w:line="360" w:lineRule="auto"/>
        <w:jc w:val="center"/>
        <w:rPr>
          <w:rFonts w:eastAsia="黑体"/>
          <w:sz w:val="44"/>
          <w:szCs w:val="44"/>
        </w:rPr>
      </w:pPr>
    </w:p>
    <w:p w14:paraId="682BBC51" w14:textId="77777777" w:rsidR="00AF4D60" w:rsidRDefault="00AF4D60">
      <w:pPr>
        <w:spacing w:line="360" w:lineRule="auto"/>
        <w:jc w:val="center"/>
        <w:rPr>
          <w:rFonts w:eastAsia="黑体"/>
          <w:sz w:val="44"/>
          <w:szCs w:val="44"/>
        </w:rPr>
      </w:pPr>
    </w:p>
    <w:p w14:paraId="70E46955" w14:textId="77777777" w:rsidR="00AF4D60" w:rsidRDefault="00AF4D60">
      <w:pPr>
        <w:spacing w:line="360" w:lineRule="auto"/>
        <w:jc w:val="center"/>
        <w:rPr>
          <w:rFonts w:eastAsia="黑体"/>
          <w:sz w:val="44"/>
          <w:szCs w:val="44"/>
        </w:rPr>
      </w:pPr>
    </w:p>
    <w:p w14:paraId="05A9D007" w14:textId="77777777" w:rsidR="00AF4D60" w:rsidRDefault="00B6515F">
      <w:pPr>
        <w:pStyle w:val="affe"/>
        <w:ind w:firstLineChars="0" w:firstLine="0"/>
        <w:jc w:val="center"/>
        <w:rPr>
          <w:rFonts w:ascii="黑体" w:eastAsia="黑体" w:hAnsi="黑体"/>
          <w:sz w:val="44"/>
          <w:szCs w:val="44"/>
        </w:rPr>
      </w:pPr>
      <w:bookmarkStart w:id="0" w:name="_Toc17100"/>
      <w:bookmarkStart w:id="1" w:name="_Toc4871"/>
      <w:bookmarkStart w:id="2" w:name="_Toc10035"/>
      <w:r>
        <w:rPr>
          <w:rFonts w:ascii="黑体" w:eastAsia="黑体" w:hAnsi="黑体" w:hint="eastAsia"/>
          <w:sz w:val="44"/>
          <w:szCs w:val="44"/>
        </w:rPr>
        <w:t>协同科研创新基础支撑平台</w:t>
      </w:r>
      <w:bookmarkEnd w:id="0"/>
      <w:bookmarkEnd w:id="1"/>
      <w:bookmarkEnd w:id="2"/>
    </w:p>
    <w:p w14:paraId="5E9E509E" w14:textId="77777777" w:rsidR="00AF4D60" w:rsidRDefault="00AF4D60">
      <w:pPr>
        <w:pStyle w:val="affe"/>
        <w:ind w:firstLineChars="0" w:firstLine="0"/>
        <w:jc w:val="center"/>
        <w:rPr>
          <w:rFonts w:ascii="黑体" w:eastAsia="黑体" w:hAnsi="黑体"/>
          <w:sz w:val="44"/>
          <w:szCs w:val="44"/>
        </w:rPr>
      </w:pPr>
    </w:p>
    <w:p w14:paraId="7A87A073" w14:textId="77777777" w:rsidR="00AF4D60" w:rsidRDefault="00B6515F">
      <w:pPr>
        <w:pStyle w:val="affe"/>
        <w:ind w:firstLineChars="0" w:firstLine="0"/>
        <w:jc w:val="center"/>
        <w:rPr>
          <w:rFonts w:ascii="黑体" w:eastAsia="黑体" w:hAnsi="黑体"/>
          <w:sz w:val="56"/>
          <w:szCs w:val="44"/>
        </w:rPr>
      </w:pPr>
      <w:r>
        <w:rPr>
          <w:rFonts w:ascii="黑体" w:eastAsia="黑体" w:hAnsi="黑体" w:hint="eastAsia"/>
          <w:sz w:val="56"/>
          <w:szCs w:val="44"/>
        </w:rPr>
        <w:t>检验验收测试大纲</w:t>
      </w:r>
    </w:p>
    <w:p w14:paraId="402360ED" w14:textId="77777777" w:rsidR="00AF4D60" w:rsidRDefault="00AF4D60">
      <w:pPr>
        <w:spacing w:line="360" w:lineRule="auto"/>
        <w:jc w:val="center"/>
        <w:rPr>
          <w:rFonts w:eastAsia="黑体"/>
          <w:kern w:val="0"/>
          <w:sz w:val="44"/>
          <w:szCs w:val="44"/>
        </w:rPr>
      </w:pPr>
    </w:p>
    <w:p w14:paraId="284A3566" w14:textId="77777777" w:rsidR="00AF4D60" w:rsidRDefault="00AF4D60">
      <w:pPr>
        <w:spacing w:line="360" w:lineRule="auto"/>
        <w:jc w:val="center"/>
        <w:rPr>
          <w:rFonts w:eastAsia="黑体"/>
          <w:kern w:val="0"/>
          <w:sz w:val="44"/>
          <w:szCs w:val="44"/>
        </w:rPr>
      </w:pPr>
    </w:p>
    <w:p w14:paraId="41EF409A" w14:textId="77777777" w:rsidR="00AF4D60" w:rsidRDefault="00AF4D60">
      <w:pPr>
        <w:spacing w:line="360" w:lineRule="auto"/>
        <w:jc w:val="center"/>
        <w:rPr>
          <w:rFonts w:eastAsia="黑体"/>
          <w:kern w:val="0"/>
          <w:sz w:val="44"/>
          <w:szCs w:val="44"/>
        </w:rPr>
      </w:pPr>
    </w:p>
    <w:p w14:paraId="128E36C7" w14:textId="77777777" w:rsidR="00AF4D60" w:rsidRDefault="00AF4D60">
      <w:pPr>
        <w:spacing w:line="360" w:lineRule="auto"/>
        <w:jc w:val="center"/>
        <w:rPr>
          <w:rFonts w:eastAsia="黑体"/>
          <w:kern w:val="0"/>
          <w:sz w:val="44"/>
          <w:szCs w:val="44"/>
        </w:rPr>
      </w:pPr>
    </w:p>
    <w:p w14:paraId="74D83A2B" w14:textId="77777777" w:rsidR="00AF4D60" w:rsidRDefault="00AF4D60">
      <w:pPr>
        <w:spacing w:line="360" w:lineRule="auto"/>
        <w:jc w:val="center"/>
        <w:rPr>
          <w:rFonts w:eastAsia="黑体"/>
          <w:kern w:val="0"/>
          <w:sz w:val="44"/>
          <w:szCs w:val="44"/>
        </w:rPr>
      </w:pPr>
    </w:p>
    <w:p w14:paraId="263C8792" w14:textId="77777777" w:rsidR="00AF4D60" w:rsidRDefault="00AF4D60">
      <w:pPr>
        <w:spacing w:line="360" w:lineRule="auto"/>
        <w:jc w:val="center"/>
        <w:rPr>
          <w:rFonts w:eastAsia="黑体"/>
          <w:kern w:val="0"/>
          <w:sz w:val="44"/>
          <w:szCs w:val="44"/>
        </w:rPr>
      </w:pPr>
    </w:p>
    <w:p w14:paraId="7B29C0EE" w14:textId="77777777" w:rsidR="00AF4D60" w:rsidRDefault="00AF4D60">
      <w:pPr>
        <w:spacing w:line="360" w:lineRule="auto"/>
        <w:jc w:val="center"/>
        <w:rPr>
          <w:rFonts w:eastAsia="黑体"/>
          <w:kern w:val="0"/>
          <w:sz w:val="44"/>
          <w:szCs w:val="44"/>
        </w:rPr>
      </w:pPr>
    </w:p>
    <w:p w14:paraId="0BDB62F3" w14:textId="77777777" w:rsidR="00AF4D60" w:rsidRDefault="00AF4D60">
      <w:pPr>
        <w:spacing w:line="360" w:lineRule="auto"/>
        <w:jc w:val="center"/>
        <w:rPr>
          <w:rFonts w:eastAsia="黑体"/>
          <w:kern w:val="0"/>
          <w:sz w:val="44"/>
          <w:szCs w:val="44"/>
        </w:rPr>
      </w:pPr>
    </w:p>
    <w:p w14:paraId="7A6FBABF" w14:textId="77777777" w:rsidR="00AF4D60" w:rsidRDefault="00AF4D60">
      <w:pPr>
        <w:spacing w:line="360" w:lineRule="auto"/>
        <w:jc w:val="center"/>
        <w:rPr>
          <w:rFonts w:eastAsia="黑体"/>
          <w:kern w:val="0"/>
          <w:sz w:val="44"/>
          <w:szCs w:val="44"/>
        </w:rPr>
      </w:pPr>
    </w:p>
    <w:p w14:paraId="2B5C339D" w14:textId="77777777" w:rsidR="00AF4D60" w:rsidRDefault="00AF4D60">
      <w:pPr>
        <w:spacing w:line="360" w:lineRule="auto"/>
        <w:rPr>
          <w:rFonts w:eastAsia="黑体"/>
          <w:kern w:val="0"/>
          <w:sz w:val="44"/>
          <w:szCs w:val="44"/>
        </w:rPr>
      </w:pPr>
    </w:p>
    <w:p w14:paraId="0B34DC30" w14:textId="77777777" w:rsidR="00AF4D60" w:rsidRDefault="00B6515F">
      <w:pPr>
        <w:spacing w:line="360" w:lineRule="auto"/>
        <w:jc w:val="center"/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t>中国电子科技集团第三研究所</w:t>
      </w:r>
    </w:p>
    <w:p w14:paraId="05EFE23A" w14:textId="77777777" w:rsidR="00AF4D60" w:rsidRDefault="00B6515F">
      <w:pPr>
        <w:jc w:val="center"/>
        <w:rPr>
          <w:rFonts w:eastAsia="黑体"/>
          <w:sz w:val="32"/>
          <w:szCs w:val="32"/>
        </w:rPr>
      </w:pPr>
      <w:r>
        <w:rPr>
          <w:rFonts w:eastAsia="黑体"/>
          <w:sz w:val="32"/>
          <w:szCs w:val="32"/>
        </w:rPr>
        <w:t>202</w:t>
      </w:r>
      <w:r>
        <w:rPr>
          <w:rFonts w:eastAsia="黑体" w:hint="eastAsia"/>
          <w:sz w:val="32"/>
          <w:szCs w:val="32"/>
        </w:rPr>
        <w:t>3</w:t>
      </w:r>
      <w:r>
        <w:rPr>
          <w:rFonts w:eastAsia="黑体"/>
          <w:sz w:val="32"/>
          <w:szCs w:val="32"/>
        </w:rPr>
        <w:t>年</w:t>
      </w:r>
      <w:r>
        <w:rPr>
          <w:rFonts w:eastAsia="黑体" w:hint="eastAsia"/>
          <w:sz w:val="32"/>
          <w:szCs w:val="32"/>
        </w:rPr>
        <w:t>1</w:t>
      </w:r>
      <w:r>
        <w:rPr>
          <w:rFonts w:eastAsia="黑体" w:hint="eastAsia"/>
          <w:sz w:val="32"/>
          <w:szCs w:val="32"/>
        </w:rPr>
        <w:t>月</w:t>
      </w:r>
    </w:p>
    <w:p w14:paraId="5EC674CE" w14:textId="77777777" w:rsidR="00AF4D60" w:rsidRDefault="00AF4D60">
      <w:pPr>
        <w:jc w:val="center"/>
        <w:rPr>
          <w:rFonts w:eastAsia="黑体"/>
          <w:sz w:val="32"/>
          <w:szCs w:val="32"/>
        </w:rPr>
      </w:pPr>
    </w:p>
    <w:p w14:paraId="7E7BE357" w14:textId="77777777" w:rsidR="00AF4D60" w:rsidRDefault="00B6515F">
      <w:pPr>
        <w:spacing w:line="360" w:lineRule="auto"/>
        <w:jc w:val="center"/>
        <w:rPr>
          <w:rFonts w:eastAsia="黑体"/>
          <w:sz w:val="44"/>
          <w:szCs w:val="44"/>
        </w:rPr>
      </w:pPr>
      <w:r>
        <w:rPr>
          <w:rFonts w:eastAsia="黑体"/>
          <w:sz w:val="32"/>
          <w:szCs w:val="32"/>
        </w:rPr>
        <w:br w:type="page"/>
      </w:r>
      <w:r>
        <w:rPr>
          <w:rFonts w:eastAsia="黑体"/>
          <w:sz w:val="32"/>
          <w:szCs w:val="32"/>
        </w:rPr>
        <w:lastRenderedPageBreak/>
        <w:br w:type="page"/>
      </w:r>
    </w:p>
    <w:p w14:paraId="71CD7F02" w14:textId="77777777" w:rsidR="00AF4D60" w:rsidRDefault="00AF4D60">
      <w:pPr>
        <w:spacing w:line="360" w:lineRule="auto"/>
        <w:jc w:val="center"/>
        <w:rPr>
          <w:rFonts w:eastAsia="黑体"/>
          <w:sz w:val="44"/>
          <w:szCs w:val="44"/>
        </w:rPr>
      </w:pPr>
    </w:p>
    <w:p w14:paraId="738E5A0C" w14:textId="77777777" w:rsidR="00AF4D60" w:rsidRDefault="00AF4D60">
      <w:pPr>
        <w:spacing w:line="360" w:lineRule="auto"/>
        <w:jc w:val="center"/>
        <w:rPr>
          <w:rFonts w:eastAsia="黑体"/>
          <w:sz w:val="44"/>
          <w:szCs w:val="44"/>
        </w:rPr>
      </w:pPr>
    </w:p>
    <w:p w14:paraId="372174F9" w14:textId="77777777" w:rsidR="00AF4D60" w:rsidRDefault="00AF4D60">
      <w:pPr>
        <w:spacing w:line="360" w:lineRule="auto"/>
        <w:jc w:val="center"/>
        <w:rPr>
          <w:rFonts w:eastAsia="黑体"/>
          <w:sz w:val="44"/>
          <w:szCs w:val="44"/>
        </w:rPr>
      </w:pPr>
    </w:p>
    <w:p w14:paraId="19913C9E" w14:textId="77777777" w:rsidR="00AF4D60" w:rsidRDefault="00B6515F">
      <w:pPr>
        <w:pStyle w:val="affe"/>
        <w:ind w:firstLineChars="0" w:firstLine="0"/>
        <w:jc w:val="center"/>
        <w:rPr>
          <w:rFonts w:ascii="黑体" w:eastAsia="黑体" w:hAnsi="黑体"/>
          <w:sz w:val="44"/>
          <w:szCs w:val="44"/>
        </w:rPr>
      </w:pPr>
      <w:bookmarkStart w:id="3" w:name="_Toc2379"/>
      <w:bookmarkStart w:id="4" w:name="_Toc19614"/>
      <w:bookmarkStart w:id="5" w:name="_Toc30136"/>
      <w:r>
        <w:rPr>
          <w:rFonts w:ascii="黑体" w:eastAsia="黑体" w:hAnsi="黑体" w:hint="eastAsia"/>
          <w:sz w:val="44"/>
          <w:szCs w:val="44"/>
        </w:rPr>
        <w:t>协同科研创新基础支撑平台</w:t>
      </w:r>
      <w:bookmarkEnd w:id="3"/>
      <w:bookmarkEnd w:id="4"/>
      <w:bookmarkEnd w:id="5"/>
    </w:p>
    <w:p w14:paraId="73CF29CD" w14:textId="77777777" w:rsidR="00AF4D60" w:rsidRDefault="00B6515F">
      <w:pPr>
        <w:pStyle w:val="affe"/>
        <w:ind w:firstLineChars="0" w:firstLine="0"/>
        <w:jc w:val="center"/>
        <w:rPr>
          <w:rFonts w:ascii="黑体" w:eastAsia="黑体" w:hAnsi="黑体"/>
          <w:kern w:val="0"/>
          <w:sz w:val="44"/>
          <w:szCs w:val="44"/>
        </w:rPr>
      </w:pPr>
      <w:r>
        <w:rPr>
          <w:rFonts w:ascii="黑体" w:eastAsia="黑体" w:hAnsi="黑体" w:hint="eastAsia"/>
          <w:sz w:val="44"/>
          <w:szCs w:val="44"/>
        </w:rPr>
        <w:t>检验验收测试大纲</w:t>
      </w:r>
    </w:p>
    <w:p w14:paraId="6D838459" w14:textId="77777777" w:rsidR="00AF4D60" w:rsidRDefault="00AF4D60">
      <w:pPr>
        <w:spacing w:after="3000" w:line="360" w:lineRule="auto"/>
        <w:rPr>
          <w:rFonts w:eastAsia="黑体"/>
          <w:sz w:val="44"/>
          <w:szCs w:val="44"/>
        </w:rPr>
      </w:pPr>
    </w:p>
    <w:p w14:paraId="6979334E" w14:textId="77777777" w:rsidR="00AF4D60" w:rsidRDefault="00B6515F">
      <w:pPr>
        <w:spacing w:after="275" w:line="360" w:lineRule="auto"/>
        <w:ind w:leftChars="413" w:left="867" w:firstLineChars="89" w:firstLine="285"/>
        <w:rPr>
          <w:sz w:val="32"/>
          <w:szCs w:val="32"/>
        </w:rPr>
      </w:pPr>
      <w:r>
        <w:rPr>
          <w:sz w:val="32"/>
          <w:szCs w:val="32"/>
        </w:rPr>
        <w:t>拟</w: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>制：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u w:val="single"/>
        </w:rPr>
        <w:t xml:space="preserve">           </w:t>
      </w:r>
      <w:r>
        <w:rPr>
          <w:sz w:val="32"/>
          <w:szCs w:val="32"/>
        </w:rPr>
        <w:t xml:space="preserve">   </w:t>
      </w:r>
      <w:r>
        <w:rPr>
          <w:sz w:val="32"/>
          <w:szCs w:val="32"/>
          <w:u w:val="single"/>
        </w:rPr>
        <w:t xml:space="preserve">         </w:t>
      </w:r>
    </w:p>
    <w:p w14:paraId="69B2239B" w14:textId="77777777" w:rsidR="00AF4D60" w:rsidRDefault="00B6515F">
      <w:pPr>
        <w:spacing w:after="275" w:line="360" w:lineRule="auto"/>
        <w:ind w:leftChars="413" w:left="867" w:firstLineChars="89" w:firstLine="285"/>
        <w:rPr>
          <w:sz w:val="32"/>
          <w:szCs w:val="32"/>
          <w:u w:val="single"/>
        </w:rPr>
      </w:pPr>
      <w:r>
        <w:rPr>
          <w:sz w:val="32"/>
          <w:szCs w:val="32"/>
        </w:rPr>
        <w:t>审</w: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>核：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u w:val="single"/>
        </w:rPr>
        <w:t xml:space="preserve">           </w:t>
      </w:r>
      <w:r>
        <w:rPr>
          <w:sz w:val="32"/>
          <w:szCs w:val="32"/>
        </w:rPr>
        <w:t xml:space="preserve">   </w:t>
      </w:r>
      <w:r>
        <w:rPr>
          <w:sz w:val="32"/>
          <w:szCs w:val="32"/>
          <w:u w:val="single"/>
        </w:rPr>
        <w:t xml:space="preserve">         </w:t>
      </w:r>
    </w:p>
    <w:p w14:paraId="720CDD34" w14:textId="77777777" w:rsidR="00AF4D60" w:rsidRDefault="00B6515F">
      <w:pPr>
        <w:spacing w:after="275" w:line="360" w:lineRule="auto"/>
        <w:ind w:leftChars="413" w:left="867" w:firstLineChars="89" w:firstLine="285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会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签：</w:t>
      </w:r>
      <w:r>
        <w:rPr>
          <w:rFonts w:hint="eastAsia"/>
          <w:sz w:val="32"/>
          <w:szCs w:val="32"/>
        </w:rPr>
        <w:t xml:space="preserve"> </w:t>
      </w:r>
      <w:bookmarkStart w:id="6" w:name="_Hlk509220201"/>
      <w:r>
        <w:rPr>
          <w:sz w:val="32"/>
          <w:szCs w:val="32"/>
          <w:u w:val="single"/>
        </w:rPr>
        <w:t xml:space="preserve">           </w:t>
      </w:r>
      <w:r>
        <w:rPr>
          <w:sz w:val="32"/>
          <w:szCs w:val="32"/>
        </w:rPr>
        <w:t xml:space="preserve">   </w:t>
      </w:r>
      <w:r>
        <w:rPr>
          <w:sz w:val="32"/>
          <w:szCs w:val="32"/>
          <w:u w:val="single"/>
        </w:rPr>
        <w:t xml:space="preserve">         </w:t>
      </w:r>
    </w:p>
    <w:bookmarkEnd w:id="6"/>
    <w:p w14:paraId="728F034E" w14:textId="77777777" w:rsidR="00AF4D60" w:rsidRDefault="00B6515F">
      <w:pPr>
        <w:spacing w:after="275" w:line="360" w:lineRule="auto"/>
        <w:ind w:leftChars="413" w:left="867" w:firstLineChars="89" w:firstLine="285"/>
        <w:rPr>
          <w:sz w:val="32"/>
          <w:szCs w:val="32"/>
        </w:rPr>
      </w:pPr>
      <w:r>
        <w:rPr>
          <w:sz w:val="32"/>
          <w:szCs w:val="32"/>
        </w:rPr>
        <w:t>标准化：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u w:val="single"/>
        </w:rPr>
        <w:t xml:space="preserve">           </w:t>
      </w:r>
      <w:r>
        <w:rPr>
          <w:sz w:val="32"/>
          <w:szCs w:val="32"/>
        </w:rPr>
        <w:t xml:space="preserve">   </w:t>
      </w:r>
      <w:r>
        <w:rPr>
          <w:sz w:val="32"/>
          <w:szCs w:val="32"/>
          <w:u w:val="single"/>
        </w:rPr>
        <w:t xml:space="preserve">         </w:t>
      </w:r>
    </w:p>
    <w:p w14:paraId="737ECB6F" w14:textId="77777777" w:rsidR="00AF4D60" w:rsidRDefault="00B6515F">
      <w:pPr>
        <w:spacing w:after="275" w:line="360" w:lineRule="auto"/>
        <w:ind w:leftChars="413" w:left="867" w:firstLineChars="89" w:firstLine="285"/>
        <w:rPr>
          <w:sz w:val="32"/>
          <w:szCs w:val="32"/>
          <w:u w:val="single"/>
        </w:rPr>
      </w:pPr>
      <w:r>
        <w:rPr>
          <w:sz w:val="32"/>
          <w:szCs w:val="32"/>
        </w:rPr>
        <w:t>批</w: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>准：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u w:val="single"/>
        </w:rPr>
        <w:t xml:space="preserve">           </w:t>
      </w:r>
      <w:r>
        <w:rPr>
          <w:sz w:val="32"/>
          <w:szCs w:val="32"/>
        </w:rPr>
        <w:t xml:space="preserve">   </w:t>
      </w:r>
      <w:r>
        <w:rPr>
          <w:sz w:val="32"/>
          <w:szCs w:val="32"/>
          <w:u w:val="single"/>
        </w:rPr>
        <w:t xml:space="preserve">         </w:t>
      </w:r>
    </w:p>
    <w:p w14:paraId="624F4427" w14:textId="77777777" w:rsidR="00AF4D60" w:rsidRDefault="00B6515F">
      <w:pPr>
        <w:spacing w:beforeLines="50" w:before="156" w:afterLines="50" w:after="156" w:line="360" w:lineRule="auto"/>
        <w:jc w:val="center"/>
        <w:rPr>
          <w:rFonts w:eastAsia="黑体"/>
          <w:sz w:val="32"/>
          <w:szCs w:val="32"/>
        </w:rPr>
      </w:pPr>
      <w:r>
        <w:rPr>
          <w:rFonts w:eastAsia="黑体"/>
          <w:sz w:val="32"/>
          <w:szCs w:val="32"/>
        </w:rPr>
        <w:br w:type="page"/>
      </w:r>
      <w:r>
        <w:rPr>
          <w:rFonts w:eastAsia="黑体"/>
          <w:sz w:val="32"/>
          <w:szCs w:val="32"/>
        </w:rPr>
        <w:lastRenderedPageBreak/>
        <w:br w:type="page"/>
      </w:r>
      <w:r>
        <w:rPr>
          <w:rFonts w:eastAsia="黑体"/>
          <w:sz w:val="32"/>
          <w:szCs w:val="32"/>
        </w:rPr>
        <w:lastRenderedPageBreak/>
        <w:t>文档修改记录</w:t>
      </w:r>
    </w:p>
    <w:tbl>
      <w:tblPr>
        <w:tblW w:w="8632" w:type="dxa"/>
        <w:tblInd w:w="123" w:type="dxa"/>
        <w:tblLayout w:type="fixed"/>
        <w:tblLook w:val="04A0" w:firstRow="1" w:lastRow="0" w:firstColumn="1" w:lastColumn="0" w:noHBand="0" w:noVBand="1"/>
      </w:tblPr>
      <w:tblGrid>
        <w:gridCol w:w="1223"/>
        <w:gridCol w:w="3569"/>
        <w:gridCol w:w="990"/>
        <w:gridCol w:w="1574"/>
        <w:gridCol w:w="1276"/>
      </w:tblGrid>
      <w:tr w:rsidR="00AF4D60" w14:paraId="549444CA" w14:textId="77777777">
        <w:trPr>
          <w:trHeight w:val="595"/>
        </w:trPr>
        <w:tc>
          <w:tcPr>
            <w:tcW w:w="122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15F67C7D" w14:textId="77777777" w:rsidR="00AF4D60" w:rsidRDefault="00B6515F">
            <w:pPr>
              <w:pStyle w:val="affe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版本号</w:t>
            </w:r>
          </w:p>
        </w:tc>
        <w:tc>
          <w:tcPr>
            <w:tcW w:w="3569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2C12859A" w14:textId="77777777" w:rsidR="00AF4D60" w:rsidRDefault="00B6515F">
            <w:pPr>
              <w:pStyle w:val="affe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修改内容描述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5D9C35A4" w14:textId="77777777" w:rsidR="00AF4D60" w:rsidRDefault="00B6515F">
            <w:pPr>
              <w:pStyle w:val="affe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修改人</w:t>
            </w:r>
          </w:p>
        </w:tc>
        <w:tc>
          <w:tcPr>
            <w:tcW w:w="1574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vAlign w:val="center"/>
          </w:tcPr>
          <w:p w14:paraId="4CC2C678" w14:textId="77777777" w:rsidR="00AF4D60" w:rsidRDefault="00B6515F">
            <w:pPr>
              <w:pStyle w:val="affe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日期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744C707" w14:textId="77777777" w:rsidR="00AF4D60" w:rsidRDefault="00B6515F">
            <w:pPr>
              <w:pStyle w:val="affe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备注</w:t>
            </w:r>
          </w:p>
        </w:tc>
      </w:tr>
      <w:tr w:rsidR="00AF4D60" w14:paraId="0A9A4CB7" w14:textId="77777777">
        <w:trPr>
          <w:trHeight w:val="265"/>
        </w:trPr>
        <w:tc>
          <w:tcPr>
            <w:tcW w:w="1223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71FCCC7" w14:textId="77777777" w:rsidR="00AF4D60" w:rsidRDefault="00B6515F">
            <w:pPr>
              <w:pStyle w:val="affe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/>
              </w:rPr>
              <w:t>V1.0.0</w:t>
            </w:r>
          </w:p>
        </w:tc>
        <w:tc>
          <w:tcPr>
            <w:tcW w:w="3569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FFCE7F" w14:textId="77777777" w:rsidR="00AF4D60" w:rsidRDefault="00B6515F">
            <w:pPr>
              <w:pStyle w:val="affe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/>
              </w:rPr>
              <w:t>创建</w:t>
            </w:r>
            <w:r>
              <w:rPr>
                <w:rFonts w:ascii="宋体" w:hAnsi="宋体" w:hint="eastAsia"/>
              </w:rPr>
              <w:t>文档</w:t>
            </w:r>
          </w:p>
        </w:tc>
        <w:tc>
          <w:tcPr>
            <w:tcW w:w="990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A1E707" w14:textId="77777777" w:rsidR="00AF4D60" w:rsidRDefault="00B6515F">
            <w:pPr>
              <w:pStyle w:val="affe"/>
              <w:ind w:firstLineChars="0" w:firstLine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X</w:t>
            </w:r>
            <w:r>
              <w:rPr>
                <w:rFonts w:ascii="宋体" w:hAnsi="宋体"/>
              </w:rPr>
              <w:t>X</w:t>
            </w:r>
          </w:p>
        </w:tc>
        <w:tc>
          <w:tcPr>
            <w:tcW w:w="1574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F28F25B" w14:textId="77777777" w:rsidR="00AF4D60" w:rsidRDefault="00B6515F">
            <w:pPr>
              <w:pStyle w:val="affe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202</w:t>
            </w:r>
            <w:r>
              <w:rPr>
                <w:rFonts w:ascii="宋体" w:hAnsi="宋体"/>
              </w:rPr>
              <w:t>3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.</w:t>
            </w:r>
            <w:r>
              <w:rPr>
                <w:rFonts w:ascii="宋体" w:hAnsi="宋体"/>
              </w:rPr>
              <w:t>9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0E6355F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701E311A" w14:textId="77777777">
        <w:trPr>
          <w:trHeight w:val="280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7DBBBB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  <w:sz w:val="21"/>
                <w:szCs w:val="21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97D810" w14:textId="77777777" w:rsidR="00AF4D60" w:rsidRDefault="00AF4D60">
            <w:pPr>
              <w:pStyle w:val="Default"/>
              <w:jc w:val="both"/>
              <w:rPr>
                <w:rFonts w:ascii="Times New Roman" w:cs="Times New Roman"/>
                <w:color w:val="auto"/>
                <w:sz w:val="21"/>
                <w:szCs w:val="21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48C392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  <w:sz w:val="21"/>
                <w:szCs w:val="21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C835EC7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  <w:sz w:val="21"/>
                <w:szCs w:val="21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6D7CE9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  <w:sz w:val="21"/>
                <w:szCs w:val="21"/>
              </w:rPr>
            </w:pPr>
          </w:p>
        </w:tc>
      </w:tr>
      <w:tr w:rsidR="00AF4D60" w14:paraId="2F1F6F99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14EAB01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  <w:sz w:val="21"/>
                <w:szCs w:val="21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03293E" w14:textId="77777777" w:rsidR="00AF4D60" w:rsidRDefault="00AF4D60">
            <w:pPr>
              <w:pStyle w:val="Default"/>
              <w:jc w:val="both"/>
              <w:rPr>
                <w:rFonts w:ascii="Times New Roman" w:cs="Times New Roman"/>
                <w:color w:val="auto"/>
                <w:sz w:val="21"/>
                <w:szCs w:val="21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520E3B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F8DE0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26B72C9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2E4A09FD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64090D9B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5BE905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074C5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098D0A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B7478C6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6F32D7DB" w14:textId="77777777">
        <w:trPr>
          <w:trHeight w:val="280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696E0261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5E2A6A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8E02EC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12C61D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3D473115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49D6462E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0C8FD59D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028EA1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265881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1E3889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26BBA49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089A9F84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3C4F2D6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8C8D79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F1C2D6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705B495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0EDA9E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4A012938" w14:textId="77777777">
        <w:trPr>
          <w:trHeight w:val="280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2EE633B7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5AC62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6FA0E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7B96C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E533ABD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5634F6E1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29972AE7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55A66D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DE7A84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0EE867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73F69813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1DF630BB" w14:textId="77777777">
        <w:trPr>
          <w:trHeight w:val="280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8EFF7D2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030436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C56C0D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7CEFFCC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2B37FD1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4E13A0A4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08B83EB1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F49CE17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D740E43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540C3D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B664937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2230C672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62068F83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0BC8FEC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EA29D3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535C5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F0B5E62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5BCA5967" w14:textId="77777777">
        <w:trPr>
          <w:trHeight w:val="280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439CC2B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5A75C5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64F2D7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C4E7B6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4FA2782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2CF55A69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7CD4A094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2137A5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605B62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9E790C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A968EE8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40A4DE33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5B9A38D9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83BA58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908FD2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EA3A9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ED586E5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3A0284AF" w14:textId="77777777">
        <w:trPr>
          <w:trHeight w:val="280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0FED30A8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70669D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1D56C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95C2B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45AC9F4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4F7B470B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0DA90EC2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A7F282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0F2A63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D9E48A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5217466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3C2658D9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4761509B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5E1B74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50267A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E1018A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005089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56BF279D" w14:textId="77777777">
        <w:trPr>
          <w:trHeight w:val="280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262B633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988E08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1BA9A9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7489ED3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801C3B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69307A78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7E5F98D5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772BAD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D34EE8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8709EC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294954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20E63F2D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03D74316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354F46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2F17A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5AC53BC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6F155838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02DFD848" w14:textId="77777777">
        <w:trPr>
          <w:trHeight w:val="280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3C126B4D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AB4D87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CA04B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24B88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BC8D6A9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06B51630" w14:textId="77777777">
        <w:trPr>
          <w:trHeight w:val="283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</w:tcPr>
          <w:p w14:paraId="6078FD93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A4CBD2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2BF27B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2458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40332F94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  <w:tr w:rsidR="00AF4D60" w14:paraId="7877E8AC" w14:textId="77777777">
        <w:trPr>
          <w:trHeight w:val="268"/>
        </w:trPr>
        <w:tc>
          <w:tcPr>
            <w:tcW w:w="1223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</w:tcPr>
          <w:p w14:paraId="6C20E59C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3569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45157806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990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63AA5CD0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574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</w:tcPr>
          <w:p w14:paraId="19B78137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2FE4D2CE" w14:textId="77777777" w:rsidR="00AF4D60" w:rsidRDefault="00AF4D60">
            <w:pPr>
              <w:pStyle w:val="Default"/>
              <w:rPr>
                <w:rFonts w:ascii="Times New Roman" w:cs="Times New Roman"/>
                <w:color w:val="auto"/>
              </w:rPr>
            </w:pPr>
          </w:p>
        </w:tc>
      </w:tr>
    </w:tbl>
    <w:p w14:paraId="2B260566" w14:textId="77777777" w:rsidR="00AF4D60" w:rsidRDefault="00AF4D60">
      <w:pPr>
        <w:jc w:val="center"/>
        <w:rPr>
          <w:rFonts w:eastAsia="黑体"/>
          <w:sz w:val="32"/>
          <w:szCs w:val="32"/>
        </w:rPr>
      </w:pPr>
    </w:p>
    <w:p w14:paraId="6CA9D7B8" w14:textId="77777777" w:rsidR="00AF4D60" w:rsidRDefault="00B6515F">
      <w:pPr>
        <w:jc w:val="center"/>
        <w:rPr>
          <w:rFonts w:eastAsia="黑体"/>
          <w:sz w:val="32"/>
          <w:szCs w:val="32"/>
        </w:rPr>
      </w:pPr>
      <w:r>
        <w:rPr>
          <w:rFonts w:eastAsia="黑体"/>
          <w:sz w:val="32"/>
          <w:szCs w:val="32"/>
        </w:rPr>
        <w:br w:type="page"/>
      </w:r>
    </w:p>
    <w:p w14:paraId="4AC59A7D" w14:textId="77777777" w:rsidR="00AF4D60" w:rsidRDefault="00AF4D60">
      <w:pPr>
        <w:jc w:val="center"/>
        <w:rPr>
          <w:rFonts w:eastAsia="黑体"/>
          <w:sz w:val="32"/>
          <w:szCs w:val="32"/>
        </w:rPr>
      </w:pPr>
    </w:p>
    <w:p w14:paraId="19C495F0" w14:textId="77777777" w:rsidR="00AF4D60" w:rsidRDefault="00AF4D60">
      <w:pPr>
        <w:jc w:val="center"/>
        <w:rPr>
          <w:rFonts w:eastAsia="黑体"/>
          <w:sz w:val="32"/>
          <w:szCs w:val="32"/>
        </w:rPr>
        <w:sectPr w:rsidR="00AF4D60">
          <w:headerReference w:type="even" r:id="rId7"/>
          <w:headerReference w:type="default" r:id="rId8"/>
          <w:footerReference w:type="even" r:id="rId9"/>
          <w:headerReference w:type="first" r:id="rId10"/>
          <w:footerReference w:type="firs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5B8DA93" w14:textId="77777777" w:rsidR="00AF4D60" w:rsidRDefault="00B6515F">
      <w:pPr>
        <w:pStyle w:val="affe"/>
        <w:ind w:firstLine="560"/>
        <w:jc w:val="center"/>
        <w:rPr>
          <w:sz w:val="28"/>
        </w:rPr>
      </w:pPr>
      <w:bookmarkStart w:id="7" w:name="_Toc25955"/>
      <w:bookmarkStart w:id="8" w:name="_Toc31815"/>
      <w:bookmarkStart w:id="9" w:name="_Toc1884"/>
      <w:r>
        <w:rPr>
          <w:rFonts w:hint="eastAsia"/>
          <w:sz w:val="28"/>
        </w:rPr>
        <w:lastRenderedPageBreak/>
        <w:t>目</w:t>
      </w:r>
      <w:r>
        <w:rPr>
          <w:rFonts w:hint="eastAsia"/>
          <w:sz w:val="28"/>
        </w:rPr>
        <w:t xml:space="preserve">  </w:t>
      </w:r>
      <w:r>
        <w:rPr>
          <w:rFonts w:hint="eastAsia"/>
          <w:sz w:val="28"/>
        </w:rPr>
        <w:t>录</w:t>
      </w:r>
      <w:bookmarkEnd w:id="7"/>
      <w:bookmarkEnd w:id="8"/>
      <w:bookmarkEnd w:id="9"/>
    </w:p>
    <w:p w14:paraId="3FA610B2" w14:textId="77777777" w:rsidR="00AF4D60" w:rsidRDefault="00B6515F">
      <w:pPr>
        <w:pStyle w:val="TOC1"/>
        <w:tabs>
          <w:tab w:val="right" w:leader="dot" w:pos="9184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3687" w:history="1">
        <w:r>
          <w:t xml:space="preserve">1. </w:t>
        </w:r>
        <w:r>
          <w:rPr>
            <w:rFonts w:hint="eastAsia"/>
          </w:rPr>
          <w:t>概述</w:t>
        </w:r>
        <w:r>
          <w:tab/>
        </w:r>
        <w:r>
          <w:fldChar w:fldCharType="begin"/>
        </w:r>
        <w:r>
          <w:instrText xml:space="preserve"> PAGEREF _Toc23687 \h </w:instrText>
        </w:r>
        <w:r>
          <w:fldChar w:fldCharType="separate"/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错误</w:t>
        </w:r>
        <w:r w:rsidR="00526D0B">
          <w:rPr>
            <w:rFonts w:hint="eastAsia"/>
            <w:b w:val="0"/>
            <w:bCs w:val="0"/>
            <w:noProof/>
          </w:rPr>
          <w:t>!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 w:val="0"/>
            <w:bCs w:val="0"/>
            <w:noProof/>
          </w:rPr>
          <w:t>定义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书签。</w:t>
        </w:r>
        <w:r>
          <w:fldChar w:fldCharType="end"/>
        </w:r>
      </w:hyperlink>
    </w:p>
    <w:p w14:paraId="60DB4797" w14:textId="77777777" w:rsidR="00AF4D60" w:rsidRDefault="00000000">
      <w:pPr>
        <w:pStyle w:val="TOC2"/>
        <w:tabs>
          <w:tab w:val="right" w:leader="dot" w:pos="9184"/>
        </w:tabs>
      </w:pPr>
      <w:hyperlink w:anchor="_Toc31086" w:history="1">
        <w:r w:rsidR="00B6515F">
          <w:rPr>
            <w:szCs w:val="24"/>
          </w:rPr>
          <w:t xml:space="preserve">1.1. </w:t>
        </w:r>
        <w:r w:rsidR="00B6515F">
          <w:rPr>
            <w:rFonts w:hint="eastAsia"/>
            <w:szCs w:val="24"/>
          </w:rPr>
          <w:t>编制目的</w:t>
        </w:r>
        <w:r w:rsidR="00B6515F">
          <w:tab/>
        </w:r>
        <w:r w:rsidR="00B6515F">
          <w:fldChar w:fldCharType="begin"/>
        </w:r>
        <w:r w:rsidR="00B6515F">
          <w:instrText xml:space="preserve"> PAGEREF _Toc31086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57565E45" w14:textId="77777777" w:rsidR="00AF4D60" w:rsidRDefault="00000000">
      <w:pPr>
        <w:pStyle w:val="TOC2"/>
        <w:tabs>
          <w:tab w:val="right" w:leader="dot" w:pos="9184"/>
        </w:tabs>
      </w:pPr>
      <w:hyperlink w:anchor="_Toc5430" w:history="1">
        <w:r w:rsidR="00B6515F">
          <w:rPr>
            <w:szCs w:val="24"/>
          </w:rPr>
          <w:t xml:space="preserve">1.2. </w:t>
        </w:r>
        <w:r w:rsidR="00B6515F">
          <w:rPr>
            <w:rFonts w:hint="eastAsia"/>
            <w:szCs w:val="24"/>
          </w:rPr>
          <w:t>项目背景</w:t>
        </w:r>
        <w:r w:rsidR="00B6515F">
          <w:tab/>
        </w:r>
        <w:r w:rsidR="00B6515F">
          <w:fldChar w:fldCharType="begin"/>
        </w:r>
        <w:r w:rsidR="00B6515F">
          <w:instrText xml:space="preserve"> PAGEREF _Toc5430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276B64EB" w14:textId="77777777" w:rsidR="00AF4D60" w:rsidRDefault="00000000">
      <w:pPr>
        <w:pStyle w:val="TOC2"/>
        <w:tabs>
          <w:tab w:val="right" w:leader="dot" w:pos="9184"/>
        </w:tabs>
      </w:pPr>
      <w:hyperlink w:anchor="_Toc5782" w:history="1">
        <w:r w:rsidR="00B6515F">
          <w:rPr>
            <w:szCs w:val="24"/>
          </w:rPr>
          <w:t xml:space="preserve">1.3. </w:t>
        </w:r>
        <w:r w:rsidR="00B6515F">
          <w:rPr>
            <w:rFonts w:hint="eastAsia"/>
            <w:szCs w:val="24"/>
          </w:rPr>
          <w:t>测试对象</w:t>
        </w:r>
        <w:r w:rsidR="00B6515F">
          <w:tab/>
        </w:r>
        <w:r w:rsidR="00B6515F">
          <w:fldChar w:fldCharType="begin"/>
        </w:r>
        <w:r w:rsidR="00B6515F">
          <w:instrText xml:space="preserve"> PAGEREF _Toc5782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5E0B5BC5" w14:textId="77777777" w:rsidR="00AF4D60" w:rsidRDefault="00000000">
      <w:pPr>
        <w:pStyle w:val="TOC2"/>
        <w:tabs>
          <w:tab w:val="right" w:leader="dot" w:pos="9184"/>
        </w:tabs>
      </w:pPr>
      <w:hyperlink w:anchor="_Toc20415" w:history="1">
        <w:r w:rsidR="00B6515F">
          <w:rPr>
            <w:szCs w:val="24"/>
          </w:rPr>
          <w:t xml:space="preserve">1.4. </w:t>
        </w:r>
        <w:r w:rsidR="00B6515F">
          <w:rPr>
            <w:rFonts w:hint="eastAsia"/>
            <w:szCs w:val="24"/>
          </w:rPr>
          <w:t>编制依据</w:t>
        </w:r>
        <w:r w:rsidR="00B6515F">
          <w:tab/>
        </w:r>
        <w:r w:rsidR="00B6515F">
          <w:fldChar w:fldCharType="begin"/>
        </w:r>
        <w:r w:rsidR="00B6515F">
          <w:instrText xml:space="preserve"> PAGEREF _Toc20415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4CC6A95" w14:textId="77777777" w:rsidR="00AF4D60" w:rsidRDefault="00000000">
      <w:pPr>
        <w:pStyle w:val="TOC2"/>
        <w:tabs>
          <w:tab w:val="right" w:leader="dot" w:pos="9184"/>
        </w:tabs>
      </w:pPr>
      <w:hyperlink w:anchor="_Toc31260" w:history="1">
        <w:r w:rsidR="00B6515F">
          <w:rPr>
            <w:szCs w:val="24"/>
          </w:rPr>
          <w:t xml:space="preserve">1.5. </w:t>
        </w:r>
        <w:r w:rsidR="00B6515F">
          <w:rPr>
            <w:rFonts w:hint="eastAsia"/>
            <w:szCs w:val="24"/>
          </w:rPr>
          <w:t>适用范围</w:t>
        </w:r>
        <w:r w:rsidR="00B6515F">
          <w:tab/>
        </w:r>
        <w:r w:rsidR="00B6515F">
          <w:fldChar w:fldCharType="begin"/>
        </w:r>
        <w:r w:rsidR="00B6515F">
          <w:instrText xml:space="preserve"> PAGEREF _Toc31260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6121C40C" w14:textId="77777777" w:rsidR="00AF4D60" w:rsidRDefault="00000000">
      <w:pPr>
        <w:pStyle w:val="TOC2"/>
        <w:tabs>
          <w:tab w:val="right" w:leader="dot" w:pos="9184"/>
        </w:tabs>
      </w:pPr>
      <w:hyperlink w:anchor="_Toc4202" w:history="1">
        <w:r w:rsidR="00B6515F">
          <w:rPr>
            <w:szCs w:val="24"/>
          </w:rPr>
          <w:t xml:space="preserve">1.6. </w:t>
        </w:r>
        <w:r w:rsidR="00B6515F">
          <w:rPr>
            <w:rFonts w:hint="eastAsia"/>
            <w:szCs w:val="24"/>
          </w:rPr>
          <w:t>测试地点</w:t>
        </w:r>
        <w:r w:rsidR="00B6515F">
          <w:tab/>
        </w:r>
        <w:r w:rsidR="00B6515F">
          <w:fldChar w:fldCharType="begin"/>
        </w:r>
        <w:r w:rsidR="00B6515F">
          <w:instrText xml:space="preserve"> PAGEREF _Toc4202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676AEC2E" w14:textId="77777777" w:rsidR="00AF4D60" w:rsidRDefault="00000000">
      <w:pPr>
        <w:pStyle w:val="TOC1"/>
        <w:tabs>
          <w:tab w:val="right" w:leader="dot" w:pos="9184"/>
        </w:tabs>
      </w:pPr>
      <w:hyperlink w:anchor="_Toc2177" w:history="1">
        <w:r w:rsidR="00B6515F">
          <w:rPr>
            <w:szCs w:val="24"/>
          </w:rPr>
          <w:t xml:space="preserve">2. </w:t>
        </w:r>
        <w:r w:rsidR="00B6515F">
          <w:rPr>
            <w:rFonts w:hint="eastAsia"/>
            <w:szCs w:val="24"/>
          </w:rPr>
          <w:t>验收条件</w:t>
        </w:r>
        <w:r w:rsidR="00B6515F">
          <w:tab/>
        </w:r>
        <w:r w:rsidR="00B6515F">
          <w:fldChar w:fldCharType="begin"/>
        </w:r>
        <w:r w:rsidR="00B6515F">
          <w:instrText xml:space="preserve"> PAGEREF _Toc2177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错误</w:t>
        </w:r>
        <w:r w:rsidR="00526D0B">
          <w:rPr>
            <w:rFonts w:hint="eastAsia"/>
            <w:b w:val="0"/>
            <w:bCs w:val="0"/>
            <w:noProof/>
          </w:rPr>
          <w:t>!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 w:val="0"/>
            <w:bCs w:val="0"/>
            <w:noProof/>
          </w:rPr>
          <w:t>定义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书签。</w:t>
        </w:r>
        <w:r w:rsidR="00B6515F">
          <w:fldChar w:fldCharType="end"/>
        </w:r>
      </w:hyperlink>
    </w:p>
    <w:p w14:paraId="0BF3892A" w14:textId="77777777" w:rsidR="00AF4D60" w:rsidRDefault="00000000">
      <w:pPr>
        <w:pStyle w:val="TOC2"/>
        <w:tabs>
          <w:tab w:val="right" w:leader="dot" w:pos="9184"/>
        </w:tabs>
      </w:pPr>
      <w:hyperlink w:anchor="_Toc15784" w:history="1">
        <w:r w:rsidR="00B6515F">
          <w:rPr>
            <w:szCs w:val="24"/>
          </w:rPr>
          <w:t>2.1. 测试准备</w:t>
        </w:r>
        <w:r w:rsidR="00B6515F">
          <w:tab/>
        </w:r>
        <w:r w:rsidR="00B6515F">
          <w:fldChar w:fldCharType="begin"/>
        </w:r>
        <w:r w:rsidR="00B6515F">
          <w:instrText xml:space="preserve"> PAGEREF _Toc15784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18E1CBAE" w14:textId="77777777" w:rsidR="00AF4D60" w:rsidRDefault="00000000">
      <w:pPr>
        <w:pStyle w:val="TOC3"/>
        <w:tabs>
          <w:tab w:val="right" w:leader="dot" w:pos="9184"/>
        </w:tabs>
      </w:pPr>
      <w:hyperlink w:anchor="_Toc6813" w:history="1">
        <w:r w:rsidR="00B6515F">
          <w:t xml:space="preserve">2.1.1. </w:t>
        </w:r>
        <w:r w:rsidR="00B6515F">
          <w:rPr>
            <w:rFonts w:hint="eastAsia"/>
          </w:rPr>
          <w:t>硬件条件</w:t>
        </w:r>
        <w:r w:rsidR="00B6515F">
          <w:tab/>
        </w:r>
        <w:r w:rsidR="00B6515F">
          <w:fldChar w:fldCharType="begin"/>
        </w:r>
        <w:r w:rsidR="00B6515F">
          <w:instrText xml:space="preserve"> PAGEREF _Toc6813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294F8743" w14:textId="77777777" w:rsidR="00AF4D60" w:rsidRDefault="00000000">
      <w:pPr>
        <w:pStyle w:val="TOC3"/>
        <w:tabs>
          <w:tab w:val="right" w:leader="dot" w:pos="9184"/>
        </w:tabs>
      </w:pPr>
      <w:hyperlink w:anchor="_Toc20598" w:history="1">
        <w:r w:rsidR="00B6515F">
          <w:t xml:space="preserve">2.1.2. </w:t>
        </w:r>
        <w:r w:rsidR="00B6515F">
          <w:rPr>
            <w:rFonts w:hint="eastAsia"/>
          </w:rPr>
          <w:t>软件条件</w:t>
        </w:r>
        <w:r w:rsidR="00B6515F">
          <w:tab/>
        </w:r>
        <w:r w:rsidR="00B6515F">
          <w:fldChar w:fldCharType="begin"/>
        </w:r>
        <w:r w:rsidR="00B6515F">
          <w:instrText xml:space="preserve"> PAGEREF _Toc20598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6B04DFE4" w14:textId="77777777" w:rsidR="00AF4D60" w:rsidRDefault="00000000">
      <w:pPr>
        <w:pStyle w:val="TOC3"/>
        <w:tabs>
          <w:tab w:val="right" w:leader="dot" w:pos="9184"/>
        </w:tabs>
      </w:pPr>
      <w:hyperlink w:anchor="_Toc17137" w:history="1">
        <w:r w:rsidR="00B6515F">
          <w:t xml:space="preserve">2.1.3. </w:t>
        </w:r>
        <w:r w:rsidR="00B6515F">
          <w:rPr>
            <w:rFonts w:hint="eastAsia"/>
          </w:rPr>
          <w:t>文档条件</w:t>
        </w:r>
        <w:r w:rsidR="00B6515F">
          <w:tab/>
        </w:r>
        <w:r w:rsidR="00B6515F">
          <w:fldChar w:fldCharType="begin"/>
        </w:r>
        <w:r w:rsidR="00B6515F">
          <w:instrText xml:space="preserve"> PAGEREF _Toc17137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350E23C4" w14:textId="77777777" w:rsidR="00AF4D60" w:rsidRDefault="00000000">
      <w:pPr>
        <w:pStyle w:val="TOC2"/>
        <w:tabs>
          <w:tab w:val="right" w:leader="dot" w:pos="9184"/>
        </w:tabs>
      </w:pPr>
      <w:hyperlink w:anchor="_Toc222" w:history="1">
        <w:r w:rsidR="00B6515F">
          <w:rPr>
            <w:szCs w:val="24"/>
          </w:rPr>
          <w:t>2.2. 测试内容</w:t>
        </w:r>
        <w:r w:rsidR="00B6515F">
          <w:tab/>
        </w:r>
        <w:r w:rsidR="00B6515F">
          <w:fldChar w:fldCharType="begin"/>
        </w:r>
        <w:r w:rsidR="00B6515F">
          <w:instrText xml:space="preserve"> PAGEREF _Toc222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A7EEC71" w14:textId="77777777" w:rsidR="00AF4D60" w:rsidRDefault="00000000">
      <w:pPr>
        <w:pStyle w:val="TOC2"/>
        <w:tabs>
          <w:tab w:val="right" w:leader="dot" w:pos="9184"/>
        </w:tabs>
      </w:pPr>
      <w:hyperlink w:anchor="_Toc21163" w:history="1">
        <w:r w:rsidR="00B6515F">
          <w:rPr>
            <w:szCs w:val="24"/>
          </w:rPr>
          <w:t>2.3. 测试</w:t>
        </w:r>
        <w:r w:rsidR="00B6515F">
          <w:rPr>
            <w:rFonts w:hint="eastAsia"/>
            <w:szCs w:val="24"/>
          </w:rPr>
          <w:t>总体</w:t>
        </w:r>
        <w:r w:rsidR="00B6515F">
          <w:rPr>
            <w:szCs w:val="24"/>
          </w:rPr>
          <w:t>要求</w:t>
        </w:r>
        <w:r w:rsidR="00B6515F">
          <w:tab/>
        </w:r>
        <w:r w:rsidR="00B6515F">
          <w:fldChar w:fldCharType="begin"/>
        </w:r>
        <w:r w:rsidR="00B6515F">
          <w:instrText xml:space="preserve"> PAGEREF _Toc21163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241ADDF" w14:textId="77777777" w:rsidR="00AF4D60" w:rsidRDefault="00000000">
      <w:pPr>
        <w:pStyle w:val="TOC2"/>
        <w:tabs>
          <w:tab w:val="right" w:leader="dot" w:pos="9184"/>
        </w:tabs>
      </w:pPr>
      <w:hyperlink w:anchor="_Toc6012" w:history="1">
        <w:r w:rsidR="00B6515F">
          <w:rPr>
            <w:szCs w:val="24"/>
          </w:rPr>
          <w:t xml:space="preserve">2.4. </w:t>
        </w:r>
        <w:r w:rsidR="00B6515F">
          <w:rPr>
            <w:rFonts w:hint="eastAsia"/>
            <w:szCs w:val="24"/>
          </w:rPr>
          <w:t>货物齐套要求</w:t>
        </w:r>
        <w:r w:rsidR="00B6515F">
          <w:tab/>
        </w:r>
        <w:r w:rsidR="00B6515F">
          <w:fldChar w:fldCharType="begin"/>
        </w:r>
        <w:r w:rsidR="00B6515F">
          <w:instrText xml:space="preserve"> PAGEREF _Toc6012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5CB849E8" w14:textId="77777777" w:rsidR="00AF4D60" w:rsidRDefault="00000000">
      <w:pPr>
        <w:pStyle w:val="TOC3"/>
        <w:tabs>
          <w:tab w:val="right" w:leader="dot" w:pos="9184"/>
        </w:tabs>
      </w:pPr>
      <w:hyperlink w:anchor="_Toc17296" w:history="1">
        <w:r w:rsidR="00B6515F">
          <w:t xml:space="preserve">2.4.1. </w:t>
        </w:r>
        <w:r w:rsidR="00B6515F">
          <w:rPr>
            <w:rFonts w:hint="eastAsia"/>
          </w:rPr>
          <w:t>设备</w:t>
        </w:r>
        <w:r w:rsidR="00B6515F">
          <w:t>齐套检查</w:t>
        </w:r>
        <w:r w:rsidR="00B6515F">
          <w:tab/>
        </w:r>
        <w:r w:rsidR="00B6515F">
          <w:fldChar w:fldCharType="begin"/>
        </w:r>
        <w:r w:rsidR="00B6515F">
          <w:instrText xml:space="preserve"> PAGEREF _Toc17296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24F839E7" w14:textId="77777777" w:rsidR="00AF4D60" w:rsidRDefault="00000000">
      <w:pPr>
        <w:pStyle w:val="TOC3"/>
        <w:tabs>
          <w:tab w:val="right" w:leader="dot" w:pos="9184"/>
        </w:tabs>
      </w:pPr>
      <w:hyperlink w:anchor="_Toc5169" w:history="1">
        <w:r w:rsidR="00B6515F">
          <w:t xml:space="preserve">2.4.2. </w:t>
        </w:r>
        <w:r w:rsidR="00B6515F">
          <w:rPr>
            <w:rFonts w:hint="eastAsia"/>
          </w:rPr>
          <w:t>软件</w:t>
        </w:r>
        <w:r w:rsidR="00B6515F">
          <w:t>齐套检查</w:t>
        </w:r>
        <w:r w:rsidR="00B6515F">
          <w:tab/>
        </w:r>
        <w:r w:rsidR="00B6515F">
          <w:fldChar w:fldCharType="begin"/>
        </w:r>
        <w:r w:rsidR="00B6515F">
          <w:instrText xml:space="preserve"> PAGEREF _Toc5169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61D2069E" w14:textId="77777777" w:rsidR="00AF4D60" w:rsidRDefault="00000000">
      <w:pPr>
        <w:pStyle w:val="TOC2"/>
        <w:tabs>
          <w:tab w:val="right" w:leader="dot" w:pos="9184"/>
        </w:tabs>
      </w:pPr>
      <w:hyperlink w:anchor="_Toc5734" w:history="1">
        <w:r w:rsidR="00B6515F">
          <w:t xml:space="preserve">2.5. </w:t>
        </w:r>
        <w:r w:rsidR="00B6515F">
          <w:rPr>
            <w:rFonts w:hint="eastAsia"/>
          </w:rPr>
          <w:t>功能</w:t>
        </w:r>
        <w:r w:rsidR="00B6515F">
          <w:t>及性能</w:t>
        </w:r>
        <w:r w:rsidR="00B6515F">
          <w:rPr>
            <w:rFonts w:hint="eastAsia"/>
          </w:rPr>
          <w:t>测试</w:t>
        </w:r>
        <w:r w:rsidR="00B6515F">
          <w:tab/>
        </w:r>
        <w:r w:rsidR="00B6515F">
          <w:fldChar w:fldCharType="begin"/>
        </w:r>
        <w:r w:rsidR="00B6515F">
          <w:instrText xml:space="preserve"> PAGEREF _Toc5734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5154C1F9" w14:textId="77777777" w:rsidR="00AF4D60" w:rsidRDefault="00000000">
      <w:pPr>
        <w:pStyle w:val="TOC2"/>
        <w:tabs>
          <w:tab w:val="right" w:leader="dot" w:pos="9184"/>
        </w:tabs>
      </w:pPr>
      <w:hyperlink w:anchor="_Toc7019" w:history="1">
        <w:r w:rsidR="00B6515F">
          <w:t>2.6. 稳定性</w:t>
        </w:r>
        <w:r w:rsidR="00B6515F">
          <w:rPr>
            <w:rFonts w:hint="eastAsia"/>
          </w:rPr>
          <w:t>测试</w:t>
        </w:r>
        <w:r w:rsidR="00B6515F">
          <w:tab/>
        </w:r>
        <w:r w:rsidR="00B6515F">
          <w:fldChar w:fldCharType="begin"/>
        </w:r>
        <w:r w:rsidR="00B6515F">
          <w:instrText xml:space="preserve"> PAGEREF _Toc7019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3BA260D9" w14:textId="77777777" w:rsidR="00AF4D60" w:rsidRDefault="00000000">
      <w:pPr>
        <w:pStyle w:val="TOC3"/>
        <w:tabs>
          <w:tab w:val="right" w:leader="dot" w:pos="9184"/>
        </w:tabs>
      </w:pPr>
      <w:hyperlink w:anchor="_Toc29087" w:history="1">
        <w:r w:rsidR="00B6515F">
          <w:t>2.6.1. 测试目的</w:t>
        </w:r>
        <w:r w:rsidR="00B6515F">
          <w:tab/>
        </w:r>
        <w:r w:rsidR="00B6515F">
          <w:fldChar w:fldCharType="begin"/>
        </w:r>
        <w:r w:rsidR="00B6515F">
          <w:instrText xml:space="preserve"> PAGEREF _Toc29087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5F6A342E" w14:textId="77777777" w:rsidR="00AF4D60" w:rsidRDefault="00000000">
      <w:pPr>
        <w:pStyle w:val="TOC3"/>
        <w:tabs>
          <w:tab w:val="right" w:leader="dot" w:pos="9184"/>
        </w:tabs>
      </w:pPr>
      <w:hyperlink w:anchor="_Toc26281" w:history="1">
        <w:r w:rsidR="00B6515F">
          <w:t>2.6.2. 测试环境</w:t>
        </w:r>
        <w:r w:rsidR="00B6515F">
          <w:tab/>
        </w:r>
        <w:r w:rsidR="00B6515F">
          <w:fldChar w:fldCharType="begin"/>
        </w:r>
        <w:r w:rsidR="00B6515F">
          <w:instrText xml:space="preserve"> PAGEREF _Toc26281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0860B044" w14:textId="77777777" w:rsidR="00AF4D60" w:rsidRDefault="00000000">
      <w:pPr>
        <w:pStyle w:val="TOC3"/>
        <w:tabs>
          <w:tab w:val="right" w:leader="dot" w:pos="9184"/>
        </w:tabs>
      </w:pPr>
      <w:hyperlink w:anchor="_Toc27209" w:history="1">
        <w:r w:rsidR="00B6515F">
          <w:t>2.6.3. 测试内容与要求</w:t>
        </w:r>
        <w:r w:rsidR="00B6515F">
          <w:tab/>
        </w:r>
        <w:r w:rsidR="00B6515F">
          <w:fldChar w:fldCharType="begin"/>
        </w:r>
        <w:r w:rsidR="00B6515F">
          <w:instrText xml:space="preserve"> PAGEREF _Toc27209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0056D53B" w14:textId="77777777" w:rsidR="00AF4D60" w:rsidRDefault="00000000">
      <w:pPr>
        <w:pStyle w:val="TOC1"/>
        <w:tabs>
          <w:tab w:val="right" w:leader="dot" w:pos="9184"/>
        </w:tabs>
      </w:pPr>
      <w:hyperlink w:anchor="_Toc6692" w:history="1">
        <w:r w:rsidR="00B6515F">
          <w:rPr>
            <w:szCs w:val="24"/>
          </w:rPr>
          <w:t>3. 测试通过与否准则</w:t>
        </w:r>
        <w:r w:rsidR="00B6515F">
          <w:tab/>
        </w:r>
        <w:r w:rsidR="00B6515F">
          <w:fldChar w:fldCharType="begin"/>
        </w:r>
        <w:r w:rsidR="00B6515F">
          <w:instrText xml:space="preserve"> PAGEREF _Toc6692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错误</w:t>
        </w:r>
        <w:r w:rsidR="00526D0B">
          <w:rPr>
            <w:rFonts w:hint="eastAsia"/>
            <w:b w:val="0"/>
            <w:bCs w:val="0"/>
            <w:noProof/>
          </w:rPr>
          <w:t>!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 w:val="0"/>
            <w:bCs w:val="0"/>
            <w:noProof/>
          </w:rPr>
          <w:t>定义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书签。</w:t>
        </w:r>
        <w:r w:rsidR="00B6515F">
          <w:fldChar w:fldCharType="end"/>
        </w:r>
      </w:hyperlink>
    </w:p>
    <w:p w14:paraId="1E3EF893" w14:textId="77777777" w:rsidR="00AF4D60" w:rsidRDefault="00000000">
      <w:pPr>
        <w:pStyle w:val="TOC2"/>
        <w:tabs>
          <w:tab w:val="right" w:leader="dot" w:pos="9184"/>
        </w:tabs>
      </w:pPr>
      <w:hyperlink w:anchor="_Toc29072" w:history="1">
        <w:r w:rsidR="00B6515F">
          <w:rPr>
            <w:szCs w:val="24"/>
          </w:rPr>
          <w:t>3.1. 故障定义</w:t>
        </w:r>
        <w:r w:rsidR="00B6515F">
          <w:tab/>
        </w:r>
        <w:r w:rsidR="00B6515F">
          <w:fldChar w:fldCharType="begin"/>
        </w:r>
        <w:r w:rsidR="00B6515F">
          <w:instrText xml:space="preserve"> PAGEREF _Toc29072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0D2E576" w14:textId="77777777" w:rsidR="00AF4D60" w:rsidRDefault="00000000">
      <w:pPr>
        <w:pStyle w:val="TOC2"/>
        <w:tabs>
          <w:tab w:val="right" w:leader="dot" w:pos="9184"/>
        </w:tabs>
      </w:pPr>
      <w:hyperlink w:anchor="_Toc12487" w:history="1">
        <w:r w:rsidR="00B6515F">
          <w:rPr>
            <w:szCs w:val="24"/>
          </w:rPr>
          <w:t>3.2. 主机与外设定义</w:t>
        </w:r>
        <w:r w:rsidR="00B6515F">
          <w:tab/>
        </w:r>
        <w:r w:rsidR="00B6515F">
          <w:fldChar w:fldCharType="begin"/>
        </w:r>
        <w:r w:rsidR="00B6515F">
          <w:instrText xml:space="preserve"> PAGEREF _Toc12487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65B9C1B9" w14:textId="77777777" w:rsidR="00AF4D60" w:rsidRDefault="00000000">
      <w:pPr>
        <w:pStyle w:val="TOC2"/>
        <w:tabs>
          <w:tab w:val="right" w:leader="dot" w:pos="9184"/>
        </w:tabs>
      </w:pPr>
      <w:hyperlink w:anchor="_Toc29533" w:history="1">
        <w:r w:rsidR="00B6515F">
          <w:rPr>
            <w:szCs w:val="24"/>
          </w:rPr>
          <w:t>3.3. 测试标准</w:t>
        </w:r>
        <w:r w:rsidR="00B6515F">
          <w:tab/>
        </w:r>
        <w:r w:rsidR="00B6515F">
          <w:fldChar w:fldCharType="begin"/>
        </w:r>
        <w:r w:rsidR="00B6515F">
          <w:instrText xml:space="preserve"> PAGEREF _Toc29533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2249B8BD" w14:textId="77777777" w:rsidR="00AF4D60" w:rsidRDefault="00000000">
      <w:pPr>
        <w:pStyle w:val="TOC3"/>
        <w:tabs>
          <w:tab w:val="right" w:leader="dot" w:pos="9184"/>
        </w:tabs>
      </w:pPr>
      <w:hyperlink w:anchor="_Toc30939" w:history="1">
        <w:r w:rsidR="00B6515F">
          <w:t xml:space="preserve">3.3.1. </w:t>
        </w:r>
        <w:r w:rsidR="00B6515F">
          <w:rPr>
            <w:rFonts w:hint="eastAsia"/>
          </w:rPr>
          <w:t>硬件测试通过标准</w:t>
        </w:r>
        <w:r w:rsidR="00B6515F">
          <w:tab/>
        </w:r>
        <w:r w:rsidR="00B6515F">
          <w:fldChar w:fldCharType="begin"/>
        </w:r>
        <w:r w:rsidR="00B6515F">
          <w:instrText xml:space="preserve"> PAGEREF _Toc30939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0140FF09" w14:textId="77777777" w:rsidR="00AF4D60" w:rsidRDefault="00000000">
      <w:pPr>
        <w:pStyle w:val="TOC3"/>
        <w:tabs>
          <w:tab w:val="right" w:leader="dot" w:pos="9184"/>
        </w:tabs>
      </w:pPr>
      <w:hyperlink w:anchor="_Toc22225" w:history="1">
        <w:r w:rsidR="00B6515F">
          <w:t xml:space="preserve">3.3.2. </w:t>
        </w:r>
        <w:r w:rsidR="00B6515F">
          <w:rPr>
            <w:rFonts w:hint="eastAsia"/>
          </w:rPr>
          <w:t>软件测试通过标准</w:t>
        </w:r>
        <w:r w:rsidR="00B6515F">
          <w:tab/>
        </w:r>
        <w:r w:rsidR="00B6515F">
          <w:fldChar w:fldCharType="begin"/>
        </w:r>
        <w:r w:rsidR="00B6515F">
          <w:instrText xml:space="preserve"> PAGEREF _Toc22225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35849D9D" w14:textId="77777777" w:rsidR="00AF4D60" w:rsidRDefault="00000000">
      <w:pPr>
        <w:pStyle w:val="TOC2"/>
        <w:tabs>
          <w:tab w:val="right" w:leader="dot" w:pos="9184"/>
        </w:tabs>
      </w:pPr>
      <w:hyperlink w:anchor="_Toc12046" w:history="1">
        <w:r w:rsidR="00B6515F">
          <w:rPr>
            <w:szCs w:val="24"/>
          </w:rPr>
          <w:t xml:space="preserve">3.4. </w:t>
        </w:r>
        <w:r w:rsidR="00B6515F">
          <w:rPr>
            <w:rFonts w:hint="eastAsia"/>
            <w:szCs w:val="24"/>
          </w:rPr>
          <w:t>测试结果</w:t>
        </w:r>
        <w:r w:rsidR="00B6515F">
          <w:rPr>
            <w:szCs w:val="24"/>
          </w:rPr>
          <w:t>数据分类</w:t>
        </w:r>
        <w:r w:rsidR="00B6515F">
          <w:tab/>
        </w:r>
        <w:r w:rsidR="00B6515F">
          <w:fldChar w:fldCharType="begin"/>
        </w:r>
        <w:r w:rsidR="00B6515F">
          <w:instrText xml:space="preserve"> PAGEREF _Toc12046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3B9F635B" w14:textId="77777777" w:rsidR="00AF4D60" w:rsidRDefault="00000000">
      <w:pPr>
        <w:pStyle w:val="TOC2"/>
        <w:tabs>
          <w:tab w:val="right" w:leader="dot" w:pos="9184"/>
        </w:tabs>
      </w:pPr>
      <w:hyperlink w:anchor="_Toc22444" w:history="1">
        <w:r w:rsidR="00B6515F">
          <w:rPr>
            <w:szCs w:val="24"/>
          </w:rPr>
          <w:t>3.5. 测试中特殊问题的处理</w:t>
        </w:r>
        <w:r w:rsidR="00B6515F">
          <w:tab/>
        </w:r>
        <w:r w:rsidR="00B6515F">
          <w:fldChar w:fldCharType="begin"/>
        </w:r>
        <w:r w:rsidR="00B6515F">
          <w:instrText xml:space="preserve"> PAGEREF _Toc22444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6CB37EC3" w14:textId="77777777" w:rsidR="00AF4D60" w:rsidRDefault="00000000">
      <w:pPr>
        <w:pStyle w:val="TOC1"/>
        <w:tabs>
          <w:tab w:val="right" w:leader="dot" w:pos="9184"/>
        </w:tabs>
      </w:pPr>
      <w:hyperlink w:anchor="_Toc10214" w:history="1">
        <w:r w:rsidR="00B6515F">
          <w:t xml:space="preserve">4. </w:t>
        </w:r>
        <w:r w:rsidR="00B6515F">
          <w:rPr>
            <w:rFonts w:hint="eastAsia"/>
            <w:szCs w:val="24"/>
          </w:rPr>
          <w:t>测试实施</w:t>
        </w:r>
        <w:r w:rsidR="00B6515F">
          <w:tab/>
        </w:r>
        <w:r w:rsidR="00B6515F">
          <w:fldChar w:fldCharType="begin"/>
        </w:r>
        <w:r w:rsidR="00B6515F">
          <w:instrText xml:space="preserve"> PAGEREF _Toc10214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错误</w:t>
        </w:r>
        <w:r w:rsidR="00526D0B">
          <w:rPr>
            <w:rFonts w:hint="eastAsia"/>
            <w:b w:val="0"/>
            <w:bCs w:val="0"/>
            <w:noProof/>
          </w:rPr>
          <w:t>!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 w:val="0"/>
            <w:bCs w:val="0"/>
            <w:noProof/>
          </w:rPr>
          <w:t>定义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书签。</w:t>
        </w:r>
        <w:r w:rsidR="00B6515F">
          <w:fldChar w:fldCharType="end"/>
        </w:r>
      </w:hyperlink>
    </w:p>
    <w:p w14:paraId="3D12DD7A" w14:textId="77777777" w:rsidR="00AF4D60" w:rsidRDefault="00000000">
      <w:pPr>
        <w:pStyle w:val="TOC2"/>
        <w:tabs>
          <w:tab w:val="right" w:leader="dot" w:pos="9184"/>
        </w:tabs>
      </w:pPr>
      <w:hyperlink w:anchor="_Toc26050" w:history="1">
        <w:r w:rsidR="00B6515F">
          <w:t xml:space="preserve">4.1. </w:t>
        </w:r>
        <w:r w:rsidR="00B6515F">
          <w:rPr>
            <w:rFonts w:hint="eastAsia"/>
            <w:szCs w:val="24"/>
          </w:rPr>
          <w:t>技术验收测试</w:t>
        </w:r>
        <w:r w:rsidR="00B6515F">
          <w:tab/>
        </w:r>
        <w:r w:rsidR="00B6515F">
          <w:fldChar w:fldCharType="begin"/>
        </w:r>
        <w:r w:rsidR="00B6515F">
          <w:instrText xml:space="preserve"> PAGEREF _Toc26050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17C754AF" w14:textId="77777777" w:rsidR="00AF4D60" w:rsidRDefault="00000000">
      <w:pPr>
        <w:pStyle w:val="TOC3"/>
        <w:tabs>
          <w:tab w:val="right" w:leader="dot" w:pos="9184"/>
        </w:tabs>
      </w:pPr>
      <w:hyperlink w:anchor="_Toc761" w:history="1">
        <w:r w:rsidR="00B6515F">
          <w:t xml:space="preserve">4.1.1. </w:t>
        </w:r>
        <w:r w:rsidR="00B6515F">
          <w:rPr>
            <w:rFonts w:hint="eastAsia"/>
            <w:szCs w:val="24"/>
          </w:rPr>
          <w:t>硬件</w:t>
        </w:r>
        <w:r w:rsidR="00B6515F">
          <w:rPr>
            <w:szCs w:val="24"/>
          </w:rPr>
          <w:t>设备</w:t>
        </w:r>
        <w:r w:rsidR="00B6515F">
          <w:rPr>
            <w:rFonts w:hint="eastAsia"/>
            <w:szCs w:val="24"/>
          </w:rPr>
          <w:t>测试</w:t>
        </w:r>
        <w:r w:rsidR="00B6515F">
          <w:tab/>
        </w:r>
        <w:r w:rsidR="00B6515F">
          <w:fldChar w:fldCharType="begin"/>
        </w:r>
        <w:r w:rsidR="00B6515F">
          <w:instrText xml:space="preserve"> PAGEREF _Toc761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55087C5D" w14:textId="77777777" w:rsidR="00AF4D60" w:rsidRDefault="00000000">
      <w:pPr>
        <w:pStyle w:val="TOC3"/>
        <w:tabs>
          <w:tab w:val="right" w:leader="dot" w:pos="9184"/>
        </w:tabs>
      </w:pPr>
      <w:hyperlink w:anchor="_Toc6879" w:history="1">
        <w:r w:rsidR="00B6515F">
          <w:rPr>
            <w:szCs w:val="24"/>
          </w:rPr>
          <w:t xml:space="preserve">4.1.2. </w:t>
        </w:r>
        <w:r w:rsidR="00B6515F">
          <w:rPr>
            <w:rFonts w:hint="eastAsia"/>
            <w:szCs w:val="24"/>
          </w:rPr>
          <w:t>标准</w:t>
        </w:r>
        <w:r w:rsidR="00B6515F">
          <w:rPr>
            <w:szCs w:val="24"/>
          </w:rPr>
          <w:t>软件</w:t>
        </w:r>
        <w:r w:rsidR="00B6515F">
          <w:rPr>
            <w:rFonts w:hint="eastAsia"/>
            <w:szCs w:val="24"/>
          </w:rPr>
          <w:t>测试</w:t>
        </w:r>
        <w:r w:rsidR="00B6515F">
          <w:tab/>
        </w:r>
        <w:r w:rsidR="00B6515F">
          <w:fldChar w:fldCharType="begin"/>
        </w:r>
        <w:r w:rsidR="00B6515F">
          <w:instrText xml:space="preserve"> PAGEREF _Toc6879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4197DDDE" w14:textId="77777777" w:rsidR="00AF4D60" w:rsidRDefault="00000000">
      <w:pPr>
        <w:pStyle w:val="TOC3"/>
        <w:tabs>
          <w:tab w:val="right" w:leader="dot" w:pos="9184"/>
        </w:tabs>
      </w:pPr>
      <w:hyperlink w:anchor="_Toc26810" w:history="1">
        <w:r w:rsidR="00B6515F">
          <w:t xml:space="preserve">4.1.3. </w:t>
        </w:r>
        <w:r w:rsidR="00B6515F">
          <w:rPr>
            <w:rFonts w:hint="eastAsia"/>
            <w:szCs w:val="24"/>
          </w:rPr>
          <w:t>非标</w:t>
        </w:r>
        <w:r w:rsidR="00B6515F">
          <w:rPr>
            <w:szCs w:val="24"/>
          </w:rPr>
          <w:t>软件</w:t>
        </w:r>
        <w:r w:rsidR="00B6515F">
          <w:rPr>
            <w:rFonts w:hint="eastAsia"/>
            <w:szCs w:val="24"/>
          </w:rPr>
          <w:t>测试</w:t>
        </w:r>
        <w:r w:rsidR="00B6515F">
          <w:tab/>
        </w:r>
        <w:r w:rsidR="00B6515F">
          <w:fldChar w:fldCharType="begin"/>
        </w:r>
        <w:r w:rsidR="00B6515F">
          <w:instrText xml:space="preserve"> PAGEREF _Toc26810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A275E91" w14:textId="77777777" w:rsidR="00AF4D60" w:rsidRDefault="00000000">
      <w:pPr>
        <w:pStyle w:val="TOC3"/>
        <w:tabs>
          <w:tab w:val="right" w:leader="dot" w:pos="9184"/>
        </w:tabs>
      </w:pPr>
      <w:hyperlink w:anchor="_Toc9134" w:history="1">
        <w:r w:rsidR="00B6515F">
          <w:t xml:space="preserve">4.1.4. </w:t>
        </w:r>
        <w:r w:rsidR="00B6515F">
          <w:rPr>
            <w:rFonts w:hint="eastAsia"/>
          </w:rPr>
          <w:t>系统稳定性测试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_Toc9134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5363E779" w14:textId="77777777" w:rsidR="00AF4D60" w:rsidRDefault="00000000">
      <w:pPr>
        <w:pStyle w:val="TOC2"/>
        <w:tabs>
          <w:tab w:val="right" w:leader="dot" w:pos="9184"/>
        </w:tabs>
      </w:pPr>
      <w:hyperlink w:anchor="_Toc13637" w:history="1">
        <w:r w:rsidR="00B6515F">
          <w:rPr>
            <w:szCs w:val="24"/>
          </w:rPr>
          <w:t xml:space="preserve">4.2. </w:t>
        </w:r>
        <w:r w:rsidR="00B6515F">
          <w:rPr>
            <w:rFonts w:hint="eastAsia"/>
            <w:szCs w:val="24"/>
          </w:rPr>
          <w:t>最终验收测试</w:t>
        </w:r>
        <w:r w:rsidR="00B6515F">
          <w:tab/>
        </w:r>
        <w:r w:rsidR="00B6515F">
          <w:fldChar w:fldCharType="begin"/>
        </w:r>
        <w:r w:rsidR="00B6515F">
          <w:instrText xml:space="preserve"> PAGEREF _Toc13637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3AB3DE1B" w14:textId="77777777" w:rsidR="00AF4D60" w:rsidRDefault="00000000">
      <w:pPr>
        <w:pStyle w:val="TOC3"/>
        <w:tabs>
          <w:tab w:val="right" w:leader="dot" w:pos="9184"/>
        </w:tabs>
      </w:pPr>
      <w:hyperlink w:anchor="_Toc7991" w:history="1">
        <w:r w:rsidR="00B6515F">
          <w:rPr>
            <w:szCs w:val="24"/>
          </w:rPr>
          <w:t xml:space="preserve">4.2.1. </w:t>
        </w:r>
        <w:r w:rsidR="00B6515F">
          <w:rPr>
            <w:rFonts w:hint="eastAsia"/>
            <w:szCs w:val="24"/>
          </w:rPr>
          <w:t>硬件</w:t>
        </w:r>
        <w:r w:rsidR="00B6515F">
          <w:rPr>
            <w:szCs w:val="24"/>
          </w:rPr>
          <w:t>设备</w:t>
        </w:r>
        <w:r w:rsidR="00B6515F">
          <w:rPr>
            <w:rFonts w:hint="eastAsia"/>
            <w:szCs w:val="24"/>
          </w:rPr>
          <w:t>测试</w:t>
        </w:r>
        <w:r w:rsidR="00B6515F">
          <w:tab/>
        </w:r>
        <w:r w:rsidR="00B6515F">
          <w:fldChar w:fldCharType="begin"/>
        </w:r>
        <w:r w:rsidR="00B6515F">
          <w:instrText xml:space="preserve"> PAGEREF _Toc7991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215C80C9" w14:textId="77777777" w:rsidR="00AF4D60" w:rsidRDefault="00000000">
      <w:pPr>
        <w:pStyle w:val="TOC3"/>
        <w:tabs>
          <w:tab w:val="right" w:leader="dot" w:pos="9184"/>
        </w:tabs>
      </w:pPr>
      <w:hyperlink w:anchor="_Toc11182" w:history="1">
        <w:r w:rsidR="00B6515F">
          <w:rPr>
            <w:szCs w:val="24"/>
          </w:rPr>
          <w:t xml:space="preserve">4.2.2. </w:t>
        </w:r>
        <w:r w:rsidR="00B6515F">
          <w:rPr>
            <w:rFonts w:hint="eastAsia"/>
            <w:szCs w:val="24"/>
          </w:rPr>
          <w:t>标准</w:t>
        </w:r>
        <w:r w:rsidR="00B6515F">
          <w:rPr>
            <w:szCs w:val="24"/>
          </w:rPr>
          <w:t>软件</w:t>
        </w:r>
        <w:r w:rsidR="00B6515F">
          <w:rPr>
            <w:rFonts w:hint="eastAsia"/>
            <w:szCs w:val="24"/>
          </w:rPr>
          <w:t>测试</w:t>
        </w:r>
        <w:r w:rsidR="00B6515F">
          <w:tab/>
        </w:r>
        <w:r w:rsidR="00B6515F">
          <w:fldChar w:fldCharType="begin"/>
        </w:r>
        <w:r w:rsidR="00B6515F">
          <w:instrText xml:space="preserve"> PAGEREF _Toc11182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4C563BA" w14:textId="77777777" w:rsidR="00AF4D60" w:rsidRDefault="00000000">
      <w:pPr>
        <w:pStyle w:val="TOC3"/>
        <w:tabs>
          <w:tab w:val="right" w:leader="dot" w:pos="9184"/>
        </w:tabs>
      </w:pPr>
      <w:hyperlink w:anchor="_Toc29718" w:history="1">
        <w:r w:rsidR="00B6515F">
          <w:t xml:space="preserve">4.2.3. </w:t>
        </w:r>
        <w:r w:rsidR="00B6515F">
          <w:rPr>
            <w:rFonts w:hint="eastAsia"/>
            <w:szCs w:val="24"/>
          </w:rPr>
          <w:t>非标</w:t>
        </w:r>
        <w:r w:rsidR="00B6515F">
          <w:rPr>
            <w:szCs w:val="24"/>
          </w:rPr>
          <w:t>软件</w:t>
        </w:r>
        <w:r w:rsidR="00B6515F">
          <w:rPr>
            <w:rFonts w:hint="eastAsia"/>
            <w:szCs w:val="24"/>
          </w:rPr>
          <w:t>测试</w:t>
        </w:r>
        <w:r w:rsidR="00B6515F">
          <w:tab/>
        </w:r>
        <w:r w:rsidR="00B6515F">
          <w:fldChar w:fldCharType="begin"/>
        </w:r>
        <w:r w:rsidR="00B6515F">
          <w:instrText xml:space="preserve"> PAGEREF _Toc29718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538FC610" w14:textId="77777777" w:rsidR="00AF4D60" w:rsidRDefault="00000000">
      <w:pPr>
        <w:pStyle w:val="TOC3"/>
        <w:tabs>
          <w:tab w:val="right" w:leader="dot" w:pos="9184"/>
        </w:tabs>
      </w:pPr>
      <w:hyperlink w:anchor="_Toc11109" w:history="1">
        <w:r w:rsidR="00B6515F">
          <w:t xml:space="preserve">4.2.4. </w:t>
        </w:r>
        <w:r w:rsidR="00B6515F">
          <w:rPr>
            <w:rFonts w:hint="eastAsia"/>
          </w:rPr>
          <w:t>系统稳定性测试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_Toc11109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4DAE3871" w14:textId="77777777" w:rsidR="00AF4D60" w:rsidRDefault="00000000">
      <w:pPr>
        <w:pStyle w:val="TOC1"/>
        <w:tabs>
          <w:tab w:val="right" w:leader="dot" w:pos="9184"/>
        </w:tabs>
      </w:pPr>
      <w:hyperlink w:anchor="_Toc1556" w:history="1">
        <w:r w:rsidR="00B6515F">
          <w:rPr>
            <w:szCs w:val="24"/>
          </w:rPr>
          <w:t>5. 测试组织</w:t>
        </w:r>
        <w:r w:rsidR="00B6515F">
          <w:tab/>
        </w:r>
        <w:r w:rsidR="00B6515F">
          <w:fldChar w:fldCharType="begin"/>
        </w:r>
        <w:r w:rsidR="00B6515F">
          <w:instrText xml:space="preserve"> PAGEREF _Toc1556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错误</w:t>
        </w:r>
        <w:r w:rsidR="00526D0B">
          <w:rPr>
            <w:rFonts w:hint="eastAsia"/>
            <w:b w:val="0"/>
            <w:bCs w:val="0"/>
            <w:noProof/>
          </w:rPr>
          <w:t>!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 w:val="0"/>
            <w:bCs w:val="0"/>
            <w:noProof/>
          </w:rPr>
          <w:t>定义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书签。</w:t>
        </w:r>
        <w:r w:rsidR="00B6515F">
          <w:fldChar w:fldCharType="end"/>
        </w:r>
      </w:hyperlink>
    </w:p>
    <w:p w14:paraId="2FB81EB8" w14:textId="77777777" w:rsidR="00AF4D60" w:rsidRDefault="00000000">
      <w:pPr>
        <w:pStyle w:val="TOC2"/>
        <w:tabs>
          <w:tab w:val="right" w:leader="dot" w:pos="9184"/>
        </w:tabs>
      </w:pPr>
      <w:hyperlink w:anchor="_Toc7588" w:history="1">
        <w:r w:rsidR="00B6515F">
          <w:rPr>
            <w:szCs w:val="24"/>
          </w:rPr>
          <w:t xml:space="preserve">5.1. </w:t>
        </w:r>
        <w:r w:rsidR="00B6515F">
          <w:rPr>
            <w:rFonts w:hint="eastAsia"/>
            <w:szCs w:val="24"/>
          </w:rPr>
          <w:t>成立领导小组</w:t>
        </w:r>
        <w:r w:rsidR="00B6515F">
          <w:tab/>
        </w:r>
        <w:r w:rsidR="00B6515F">
          <w:fldChar w:fldCharType="begin"/>
        </w:r>
        <w:r w:rsidR="00B6515F">
          <w:instrText xml:space="preserve"> PAGEREF _Toc7588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457F4040" w14:textId="77777777" w:rsidR="00AF4D60" w:rsidRDefault="00000000">
      <w:pPr>
        <w:pStyle w:val="TOC2"/>
        <w:tabs>
          <w:tab w:val="right" w:leader="dot" w:pos="9184"/>
        </w:tabs>
      </w:pPr>
      <w:hyperlink w:anchor="_Toc9164" w:history="1">
        <w:r w:rsidR="00B6515F">
          <w:rPr>
            <w:szCs w:val="24"/>
          </w:rPr>
          <w:t xml:space="preserve">5.2. </w:t>
        </w:r>
        <w:r w:rsidR="00B6515F">
          <w:rPr>
            <w:rFonts w:hint="eastAsia"/>
            <w:szCs w:val="24"/>
          </w:rPr>
          <w:t>成立测试验收组</w:t>
        </w:r>
        <w:r w:rsidR="00B6515F">
          <w:tab/>
        </w:r>
        <w:r w:rsidR="00B6515F">
          <w:fldChar w:fldCharType="begin"/>
        </w:r>
        <w:r w:rsidR="00B6515F">
          <w:instrText xml:space="preserve"> PAGEREF _Toc9164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3DD0B510" w14:textId="77777777" w:rsidR="00AF4D60" w:rsidRDefault="00000000">
      <w:pPr>
        <w:pStyle w:val="TOC2"/>
        <w:tabs>
          <w:tab w:val="right" w:leader="dot" w:pos="9184"/>
        </w:tabs>
      </w:pPr>
      <w:hyperlink w:anchor="_Toc8122" w:history="1">
        <w:r w:rsidR="00B6515F">
          <w:rPr>
            <w:szCs w:val="24"/>
          </w:rPr>
          <w:t xml:space="preserve">5.3. </w:t>
        </w:r>
        <w:r w:rsidR="00B6515F">
          <w:rPr>
            <w:rFonts w:hint="eastAsia"/>
            <w:szCs w:val="24"/>
          </w:rPr>
          <w:t>成立技术保障小组</w:t>
        </w:r>
        <w:r w:rsidR="00B6515F">
          <w:tab/>
        </w:r>
        <w:r w:rsidR="00B6515F">
          <w:fldChar w:fldCharType="begin"/>
        </w:r>
        <w:r w:rsidR="00B6515F">
          <w:instrText xml:space="preserve"> PAGEREF _Toc8122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0ABEEA2D" w14:textId="77777777" w:rsidR="00AF4D60" w:rsidRDefault="00000000">
      <w:pPr>
        <w:pStyle w:val="TOC2"/>
        <w:tabs>
          <w:tab w:val="right" w:leader="dot" w:pos="9184"/>
        </w:tabs>
      </w:pPr>
      <w:hyperlink w:anchor="_Toc25070" w:history="1">
        <w:r w:rsidR="00B6515F">
          <w:rPr>
            <w:szCs w:val="24"/>
          </w:rPr>
          <w:t xml:space="preserve">5.4. </w:t>
        </w:r>
        <w:r w:rsidR="00B6515F">
          <w:rPr>
            <w:rFonts w:hint="eastAsia"/>
            <w:szCs w:val="24"/>
          </w:rPr>
          <w:t>成立后勤保障小组</w:t>
        </w:r>
        <w:r w:rsidR="00B6515F">
          <w:tab/>
        </w:r>
        <w:r w:rsidR="00B6515F">
          <w:fldChar w:fldCharType="begin"/>
        </w:r>
        <w:r w:rsidR="00B6515F">
          <w:instrText xml:space="preserve"> PAGEREF _Toc25070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592A7F23" w14:textId="77777777" w:rsidR="00AF4D60" w:rsidRDefault="00000000">
      <w:pPr>
        <w:pStyle w:val="TOC1"/>
        <w:tabs>
          <w:tab w:val="right" w:leader="dot" w:pos="9184"/>
        </w:tabs>
      </w:pPr>
      <w:hyperlink w:anchor="_Toc5579" w:history="1">
        <w:r w:rsidR="00B6515F">
          <w:rPr>
            <w:szCs w:val="24"/>
          </w:rPr>
          <w:t xml:space="preserve">6. </w:t>
        </w:r>
        <w:r w:rsidR="00B6515F">
          <w:rPr>
            <w:rFonts w:hint="eastAsia"/>
            <w:szCs w:val="24"/>
          </w:rPr>
          <w:t>功能性能指标测试追踪</w:t>
        </w:r>
        <w:r w:rsidR="00B6515F">
          <w:tab/>
        </w:r>
        <w:r w:rsidR="00B6515F">
          <w:fldChar w:fldCharType="begin"/>
        </w:r>
        <w:r w:rsidR="00B6515F">
          <w:instrText xml:space="preserve"> PAGEREF _Toc5579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错误</w:t>
        </w:r>
        <w:r w:rsidR="00526D0B">
          <w:rPr>
            <w:rFonts w:hint="eastAsia"/>
            <w:b w:val="0"/>
            <w:bCs w:val="0"/>
            <w:noProof/>
          </w:rPr>
          <w:t>!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 w:val="0"/>
            <w:bCs w:val="0"/>
            <w:noProof/>
          </w:rPr>
          <w:t>定义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书签。</w:t>
        </w:r>
        <w:r w:rsidR="00B6515F">
          <w:fldChar w:fldCharType="end"/>
        </w:r>
      </w:hyperlink>
    </w:p>
    <w:p w14:paraId="4E5C43CC" w14:textId="77777777" w:rsidR="00AF4D60" w:rsidRDefault="00000000">
      <w:pPr>
        <w:pStyle w:val="TOC1"/>
        <w:tabs>
          <w:tab w:val="right" w:leader="dot" w:pos="9184"/>
        </w:tabs>
      </w:pPr>
      <w:hyperlink w:anchor="_Toc30068" w:history="1">
        <w:r w:rsidR="00B6515F">
          <w:t xml:space="preserve">附录A. </w:t>
        </w:r>
        <w:r w:rsidR="00B6515F">
          <w:rPr>
            <w:rFonts w:hint="eastAsia"/>
          </w:rPr>
          <w:t>货物齐套性清单</w:t>
        </w:r>
        <w:r w:rsidR="00B6515F">
          <w:tab/>
        </w:r>
        <w:r w:rsidR="00B6515F">
          <w:fldChar w:fldCharType="begin"/>
        </w:r>
        <w:r w:rsidR="00B6515F">
          <w:instrText xml:space="preserve"> PAGEREF _Toc30068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错误</w:t>
        </w:r>
        <w:r w:rsidR="00526D0B">
          <w:rPr>
            <w:rFonts w:hint="eastAsia"/>
            <w:b w:val="0"/>
            <w:bCs w:val="0"/>
            <w:noProof/>
          </w:rPr>
          <w:t>!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 w:val="0"/>
            <w:bCs w:val="0"/>
            <w:noProof/>
          </w:rPr>
          <w:t>定义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书签。</w:t>
        </w:r>
        <w:r w:rsidR="00B6515F">
          <w:fldChar w:fldCharType="end"/>
        </w:r>
      </w:hyperlink>
    </w:p>
    <w:p w14:paraId="44A1BA08" w14:textId="77777777" w:rsidR="00AF4D60" w:rsidRDefault="00000000">
      <w:pPr>
        <w:pStyle w:val="TOC1"/>
        <w:tabs>
          <w:tab w:val="right" w:leader="dot" w:pos="9184"/>
        </w:tabs>
      </w:pPr>
      <w:hyperlink w:anchor="_Toc25773" w:history="1">
        <w:r w:rsidR="00B6515F">
          <w:t xml:space="preserve">附录B. </w:t>
        </w:r>
        <w:r w:rsidR="00B6515F">
          <w:rPr>
            <w:rFonts w:hint="eastAsia"/>
          </w:rPr>
          <w:t>系统测试检验汇总表</w:t>
        </w:r>
        <w:r w:rsidR="00B6515F">
          <w:tab/>
        </w:r>
        <w:r w:rsidR="00B6515F">
          <w:fldChar w:fldCharType="begin"/>
        </w:r>
        <w:r w:rsidR="00B6515F">
          <w:instrText xml:space="preserve"> PAGEREF _Toc25773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错误</w:t>
        </w:r>
        <w:r w:rsidR="00526D0B">
          <w:rPr>
            <w:rFonts w:hint="eastAsia"/>
            <w:b w:val="0"/>
            <w:bCs w:val="0"/>
            <w:noProof/>
          </w:rPr>
          <w:t>!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 w:val="0"/>
            <w:bCs w:val="0"/>
            <w:noProof/>
          </w:rPr>
          <w:t>定义</w:t>
        </w:r>
        <w:r w:rsidR="00526D0B">
          <w:rPr>
            <w:rFonts w:ascii="宋体" w:eastAsia="宋体" w:hAnsi="宋体" w:cs="宋体" w:hint="eastAsia"/>
            <w:b w:val="0"/>
            <w:bCs w:val="0"/>
            <w:noProof/>
          </w:rPr>
          <w:t>书签。</w:t>
        </w:r>
        <w:r w:rsidR="00B6515F">
          <w:fldChar w:fldCharType="end"/>
        </w:r>
      </w:hyperlink>
    </w:p>
    <w:p w14:paraId="0B6AA558" w14:textId="77777777" w:rsidR="00AF4D60" w:rsidRDefault="00000000">
      <w:pPr>
        <w:pStyle w:val="TOC2"/>
        <w:tabs>
          <w:tab w:val="right" w:leader="dot" w:pos="9184"/>
        </w:tabs>
      </w:pPr>
      <w:hyperlink w:anchor="_Toc11419" w:history="1">
        <w:r w:rsidR="00B6515F">
          <w:rPr>
            <w:rFonts w:ascii="黑体" w:hAnsi="黑体" w:hint="eastAsia"/>
            <w:szCs w:val="24"/>
          </w:rPr>
          <w:t>B</w:t>
        </w:r>
        <w:r w:rsidR="00B6515F">
          <w:rPr>
            <w:rFonts w:ascii="黑体" w:hAnsi="黑体"/>
            <w:szCs w:val="24"/>
          </w:rPr>
          <w:t xml:space="preserve">.1 </w:t>
        </w:r>
        <w:r w:rsidR="00B6515F">
          <w:rPr>
            <w:rFonts w:ascii="黑体" w:hAnsi="黑体" w:hint="eastAsia"/>
            <w:szCs w:val="24"/>
          </w:rPr>
          <w:t>设备齐套性检验汇总表</w:t>
        </w:r>
        <w:r w:rsidR="00B6515F">
          <w:tab/>
        </w:r>
        <w:r w:rsidR="00B6515F">
          <w:fldChar w:fldCharType="begin"/>
        </w:r>
        <w:r w:rsidR="00B6515F">
          <w:instrText xml:space="preserve"> PAGEREF _Toc11419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1555CBAE" w14:textId="77777777" w:rsidR="00AF4D60" w:rsidRDefault="00000000">
      <w:pPr>
        <w:pStyle w:val="TOC2"/>
        <w:tabs>
          <w:tab w:val="right" w:leader="dot" w:pos="9184"/>
        </w:tabs>
      </w:pPr>
      <w:hyperlink w:anchor="_Toc4981" w:history="1">
        <w:r w:rsidR="00B6515F">
          <w:rPr>
            <w:rFonts w:ascii="黑体" w:hAnsi="黑体" w:hint="eastAsia"/>
            <w:szCs w:val="24"/>
          </w:rPr>
          <w:t>B</w:t>
        </w:r>
        <w:r w:rsidR="00B6515F">
          <w:rPr>
            <w:rFonts w:ascii="黑体" w:hAnsi="黑体"/>
            <w:szCs w:val="24"/>
          </w:rPr>
          <w:t xml:space="preserve">.2 </w:t>
        </w:r>
        <w:r w:rsidR="00B6515F">
          <w:rPr>
            <w:rFonts w:ascii="黑体" w:hAnsi="黑体" w:hint="eastAsia"/>
            <w:szCs w:val="24"/>
          </w:rPr>
          <w:t>软件齐套性检验汇总表</w:t>
        </w:r>
        <w:r w:rsidR="00B6515F">
          <w:tab/>
        </w:r>
        <w:r w:rsidR="00B6515F">
          <w:fldChar w:fldCharType="begin"/>
        </w:r>
        <w:r w:rsidR="00B6515F">
          <w:instrText xml:space="preserve"> PAGEREF _Toc4981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17739A38" w14:textId="77777777" w:rsidR="00AF4D60" w:rsidRDefault="00000000">
      <w:pPr>
        <w:pStyle w:val="TOC1"/>
        <w:tabs>
          <w:tab w:val="right" w:leader="dot" w:pos="9184"/>
        </w:tabs>
      </w:pPr>
      <w:hyperlink w:anchor="_Toc25768" w:history="1">
        <w:r w:rsidR="00B6515F">
          <w:t xml:space="preserve">附录C. </w:t>
        </w:r>
        <w:r w:rsidR="00B6515F">
          <w:rPr>
            <w:rFonts w:hint="eastAsia"/>
          </w:rPr>
          <w:t>功能性能技术要求测试</w:t>
        </w:r>
        <w:r w:rsidR="00B6515F">
          <w:tab/>
        </w:r>
        <w:r w:rsidR="00B6515F">
          <w:fldChar w:fldCharType="begin"/>
        </w:r>
        <w:r w:rsidR="00B6515F">
          <w:instrText xml:space="preserve"> PAGEREF _Toc25768 \h </w:instrText>
        </w:r>
        <w:r w:rsidR="00B6515F">
          <w:fldChar w:fldCharType="separate"/>
        </w:r>
        <w:r w:rsidR="00526D0B">
          <w:rPr>
            <w:noProof/>
          </w:rPr>
          <w:t>6</w:t>
        </w:r>
        <w:r w:rsidR="00B6515F">
          <w:fldChar w:fldCharType="end"/>
        </w:r>
      </w:hyperlink>
    </w:p>
    <w:p w14:paraId="48F01F2D" w14:textId="77777777" w:rsidR="00AF4D60" w:rsidRDefault="00000000">
      <w:pPr>
        <w:pStyle w:val="TOC2"/>
        <w:tabs>
          <w:tab w:val="right" w:leader="dot" w:pos="9184"/>
        </w:tabs>
      </w:pPr>
      <w:hyperlink w:anchor="_Toc23224" w:history="1">
        <w:r w:rsidR="00B6515F">
          <w:t xml:space="preserve">C.1. </w:t>
        </w:r>
        <w:r w:rsidR="00B6515F">
          <w:rPr>
            <w:rFonts w:hint="eastAsia"/>
          </w:rPr>
          <w:t>硬件部分</w:t>
        </w:r>
        <w:r w:rsidR="00B6515F">
          <w:tab/>
        </w:r>
        <w:r w:rsidR="00B6515F">
          <w:fldChar w:fldCharType="begin"/>
        </w:r>
        <w:r w:rsidR="00B6515F">
          <w:instrText xml:space="preserve"> PAGEREF _Toc23224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3EE8CA1A" w14:textId="77777777" w:rsidR="00AF4D60" w:rsidRDefault="00000000">
      <w:pPr>
        <w:pStyle w:val="TOC2"/>
        <w:tabs>
          <w:tab w:val="right" w:leader="dot" w:pos="9184"/>
        </w:tabs>
      </w:pPr>
      <w:hyperlink w:anchor="_Toc29473" w:history="1">
        <w:r w:rsidR="00B6515F">
          <w:t xml:space="preserve">C.2. </w:t>
        </w:r>
        <w:r w:rsidR="00B6515F">
          <w:rPr>
            <w:rFonts w:hint="eastAsia"/>
          </w:rPr>
          <w:t>标准软件</w:t>
        </w:r>
        <w:r w:rsidR="00B6515F">
          <w:tab/>
        </w:r>
        <w:r w:rsidR="00B6515F">
          <w:fldChar w:fldCharType="begin"/>
        </w:r>
        <w:r w:rsidR="00B6515F">
          <w:instrText xml:space="preserve"> PAGEREF _Toc29473 \h </w:instrText>
        </w:r>
        <w:r w:rsidR="00B6515F">
          <w:fldChar w:fldCharType="separate"/>
        </w:r>
        <w:r w:rsidR="00526D0B">
          <w:rPr>
            <w:noProof/>
          </w:rPr>
          <w:t>6</w:t>
        </w:r>
        <w:r w:rsidR="00B6515F">
          <w:fldChar w:fldCharType="end"/>
        </w:r>
      </w:hyperlink>
    </w:p>
    <w:p w14:paraId="039E2F9A" w14:textId="77777777" w:rsidR="00AF4D60" w:rsidRDefault="00000000">
      <w:pPr>
        <w:pStyle w:val="TOC3"/>
        <w:tabs>
          <w:tab w:val="right" w:leader="dot" w:pos="9184"/>
        </w:tabs>
      </w:pPr>
      <w:hyperlink w:anchor="_Toc21780" w:history="1">
        <w:r w:rsidR="00B6515F">
          <w:t xml:space="preserve">C.2.1. </w:t>
        </w:r>
        <w:r w:rsidR="00B6515F">
          <w:rPr>
            <w:rFonts w:hint="eastAsia"/>
          </w:rPr>
          <w:t>知识服务分系统</w:t>
        </w:r>
        <w:r w:rsidR="00B6515F">
          <w:tab/>
        </w:r>
        <w:r w:rsidR="00B6515F">
          <w:fldChar w:fldCharType="begin"/>
        </w:r>
        <w:r w:rsidR="00B6515F">
          <w:instrText xml:space="preserve"> PAGEREF _Toc21780 \h </w:instrText>
        </w:r>
        <w:r w:rsidR="00B6515F">
          <w:fldChar w:fldCharType="separate"/>
        </w:r>
        <w:r w:rsidR="00526D0B">
          <w:rPr>
            <w:noProof/>
          </w:rPr>
          <w:t>6</w:t>
        </w:r>
        <w:r w:rsidR="00B6515F">
          <w:fldChar w:fldCharType="end"/>
        </w:r>
      </w:hyperlink>
    </w:p>
    <w:p w14:paraId="6694C67D" w14:textId="77777777" w:rsidR="00AF4D60" w:rsidRDefault="00000000">
      <w:pPr>
        <w:pStyle w:val="TOC3"/>
        <w:tabs>
          <w:tab w:val="right" w:leader="dot" w:pos="9184"/>
        </w:tabs>
      </w:pPr>
      <w:hyperlink w:anchor="_Toc23010" w:history="1">
        <w:r w:rsidR="00B6515F">
          <w:t xml:space="preserve">C.2.2. </w:t>
        </w:r>
        <w:r w:rsidR="00B6515F">
          <w:rPr>
            <w:rFonts w:hint="eastAsia"/>
          </w:rPr>
          <w:t>协同科研业务支撑分系统</w:t>
        </w:r>
        <w:r w:rsidR="00B6515F">
          <w:tab/>
        </w:r>
        <w:r w:rsidR="00B6515F">
          <w:fldChar w:fldCharType="begin"/>
        </w:r>
        <w:r w:rsidR="00B6515F">
          <w:instrText xml:space="preserve"> PAGEREF _Toc23010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48F954E" w14:textId="77777777" w:rsidR="00AF4D60" w:rsidRDefault="00000000">
      <w:pPr>
        <w:pStyle w:val="TOC2"/>
        <w:tabs>
          <w:tab w:val="right" w:leader="dot" w:pos="9184"/>
        </w:tabs>
      </w:pPr>
      <w:hyperlink w:anchor="_Toc8114" w:history="1">
        <w:r w:rsidR="00B6515F">
          <w:t xml:space="preserve">C.3. </w:t>
        </w:r>
        <w:r w:rsidR="00B6515F">
          <w:rPr>
            <w:rFonts w:hint="eastAsia"/>
          </w:rPr>
          <w:t>非标软件</w:t>
        </w:r>
        <w:r w:rsidR="00B6515F">
          <w:tab/>
        </w:r>
        <w:r w:rsidR="00B6515F">
          <w:fldChar w:fldCharType="begin"/>
        </w:r>
        <w:r w:rsidR="00B6515F">
          <w:instrText xml:space="preserve"> PAGEREF _Toc8114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435FC0C1" w14:textId="77777777" w:rsidR="00AF4D60" w:rsidRDefault="00000000">
      <w:pPr>
        <w:pStyle w:val="TOC3"/>
        <w:tabs>
          <w:tab w:val="right" w:leader="dot" w:pos="9184"/>
        </w:tabs>
      </w:pPr>
      <w:hyperlink w:anchor="_Toc5381" w:history="1">
        <w:r w:rsidR="00B6515F">
          <w:t xml:space="preserve">C.3.1. </w:t>
        </w:r>
        <w:r w:rsidR="00B6515F">
          <w:rPr>
            <w:rFonts w:hint="eastAsia"/>
          </w:rPr>
          <w:t>门户网站集成开发</w:t>
        </w:r>
        <w:r w:rsidR="00B6515F">
          <w:tab/>
        </w:r>
        <w:r w:rsidR="00B6515F">
          <w:fldChar w:fldCharType="begin"/>
        </w:r>
        <w:r w:rsidR="00B6515F">
          <w:instrText xml:space="preserve"> PAGEREF _Toc5381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4B7289D9" w14:textId="77777777" w:rsidR="00AF4D60" w:rsidRDefault="00000000">
      <w:pPr>
        <w:pStyle w:val="TOC3"/>
        <w:tabs>
          <w:tab w:val="right" w:leader="dot" w:pos="9184"/>
        </w:tabs>
      </w:pPr>
      <w:hyperlink w:anchor="_Toc22135" w:history="1">
        <w:r w:rsidR="00B6515F">
          <w:t xml:space="preserve">C.3.2. </w:t>
        </w:r>
        <w:r w:rsidR="00B6515F">
          <w:rPr>
            <w:rFonts w:hint="eastAsia"/>
          </w:rPr>
          <w:t>协同测试与验证基础支撑软件</w:t>
        </w:r>
        <w:r w:rsidR="00B6515F">
          <w:tab/>
        </w:r>
        <w:r w:rsidR="00B6515F">
          <w:fldChar w:fldCharType="begin"/>
        </w:r>
        <w:r w:rsidR="00B6515F">
          <w:instrText xml:space="preserve"> PAGEREF _Toc22135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041F2C97" w14:textId="77777777" w:rsidR="00AF4D60" w:rsidRDefault="00000000">
      <w:pPr>
        <w:pStyle w:val="TOC1"/>
        <w:tabs>
          <w:tab w:val="right" w:leader="dot" w:pos="9184"/>
        </w:tabs>
      </w:pPr>
      <w:hyperlink w:anchor="_Toc3280" w:history="1">
        <w:r w:rsidR="00B6515F">
          <w:t xml:space="preserve">附录D. </w:t>
        </w:r>
        <w:r w:rsidR="00B6515F">
          <w:rPr>
            <w:rFonts w:hint="eastAsia"/>
          </w:rPr>
          <w:t>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_Toc3280 \h </w:instrText>
        </w:r>
        <w:r w:rsidR="00B6515F">
          <w:fldChar w:fldCharType="separate"/>
        </w:r>
        <w:r w:rsidR="00526D0B">
          <w:rPr>
            <w:noProof/>
          </w:rPr>
          <w:t>267</w:t>
        </w:r>
        <w:r w:rsidR="00B6515F">
          <w:fldChar w:fldCharType="end"/>
        </w:r>
      </w:hyperlink>
    </w:p>
    <w:p w14:paraId="3AFE5FC4" w14:textId="77777777" w:rsidR="00AF4D60" w:rsidRDefault="00000000">
      <w:pPr>
        <w:pStyle w:val="TOC2"/>
        <w:tabs>
          <w:tab w:val="right" w:leader="dot" w:pos="9184"/>
        </w:tabs>
      </w:pPr>
      <w:hyperlink w:anchor="_Toc7399" w:history="1">
        <w:r w:rsidR="00B6515F">
          <w:rPr>
            <w:rFonts w:ascii="黑体" w:eastAsia="黑体" w:hAnsi="黑体" w:hint="eastAsia"/>
            <w:lang w:bidi="ar"/>
          </w:rPr>
          <w:t>表D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1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服务器稳定性测试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_Toc7399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4BACC3E9" w14:textId="77777777" w:rsidR="00AF4D60" w:rsidRDefault="00000000">
      <w:pPr>
        <w:pStyle w:val="TOC2"/>
        <w:tabs>
          <w:tab w:val="right" w:leader="dot" w:pos="9184"/>
        </w:tabs>
      </w:pPr>
      <w:hyperlink w:anchor="_Toc10666" w:history="1">
        <w:r w:rsidR="00B6515F">
          <w:rPr>
            <w:rFonts w:ascii="黑体" w:eastAsia="黑体" w:hAnsi="黑体" w:hint="eastAsia"/>
            <w:lang w:bidi="ar"/>
          </w:rPr>
          <w:t>表D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2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大屏稳定性测试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_Toc10666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3DE49617" w14:textId="77777777" w:rsidR="00AF4D60" w:rsidRDefault="00000000">
      <w:pPr>
        <w:pStyle w:val="TOC2"/>
        <w:tabs>
          <w:tab w:val="right" w:leader="dot" w:pos="9184"/>
        </w:tabs>
      </w:pPr>
      <w:hyperlink w:anchor="_Toc2299" w:history="1">
        <w:r w:rsidR="00B6515F">
          <w:rPr>
            <w:rFonts w:ascii="黑体" w:eastAsia="黑体" w:hAnsi="黑体" w:hint="eastAsia"/>
            <w:lang w:bidi="ar"/>
          </w:rPr>
          <w:t>表D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3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软件稳定性测试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_Toc2299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055EBF09" w14:textId="77777777" w:rsidR="00AF4D60" w:rsidRDefault="00000000">
      <w:pPr>
        <w:pStyle w:val="TOC2"/>
        <w:tabs>
          <w:tab w:val="right" w:leader="dot" w:pos="9184"/>
        </w:tabs>
      </w:pPr>
      <w:hyperlink w:anchor="_Toc25642" w:history="1">
        <w:r w:rsidR="00B6515F">
          <w:rPr>
            <w:rFonts w:ascii="黑体" w:eastAsia="黑体" w:hAnsi="黑体" w:hint="eastAsia"/>
            <w:lang w:bidi="ar"/>
          </w:rPr>
          <w:t>表D 4知识服务分系统稳定性测试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_Toc25642 \h </w:instrText>
        </w:r>
        <w:r w:rsidR="00B6515F">
          <w:fldChar w:fldCharType="separate"/>
        </w:r>
        <w:r w:rsidR="00526D0B">
          <w:rPr>
            <w:noProof/>
          </w:rPr>
          <w:t>267</w:t>
        </w:r>
        <w:r w:rsidR="00B6515F">
          <w:fldChar w:fldCharType="end"/>
        </w:r>
      </w:hyperlink>
    </w:p>
    <w:p w14:paraId="1ED3651C" w14:textId="77777777" w:rsidR="00AF4D60" w:rsidRDefault="00000000">
      <w:pPr>
        <w:pStyle w:val="TOC3"/>
        <w:tabs>
          <w:tab w:val="right" w:leader="dot" w:pos="9184"/>
        </w:tabs>
      </w:pPr>
      <w:hyperlink w:anchor="_Toc2406" w:history="1">
        <w:r w:rsidR="00B6515F">
          <w:rPr>
            <w:rFonts w:ascii="黑体" w:eastAsia="黑体" w:hAnsi="黑体" w:hint="eastAsia"/>
            <w:lang w:bidi="ar"/>
          </w:rPr>
          <w:t>表D 5数据采集与标引软件</w:t>
        </w:r>
        <w:r w:rsidR="00B6515F">
          <w:rPr>
            <w:rFonts w:ascii="黑体" w:eastAsia="黑体" w:hAnsi="黑体" w:hint="eastAsia"/>
            <w:lang w:eastAsia="zh-Hans" w:bidi="ar"/>
          </w:rPr>
          <w:t>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_Toc2406 \h </w:instrText>
        </w:r>
        <w:r w:rsidR="00B6515F">
          <w:fldChar w:fldCharType="separate"/>
        </w:r>
        <w:r w:rsidR="00526D0B">
          <w:rPr>
            <w:noProof/>
          </w:rPr>
          <w:t>268</w:t>
        </w:r>
        <w:r w:rsidR="00B6515F">
          <w:fldChar w:fldCharType="end"/>
        </w:r>
      </w:hyperlink>
    </w:p>
    <w:p w14:paraId="2EDA966D" w14:textId="77777777" w:rsidR="00AF4D60" w:rsidRDefault="00000000">
      <w:pPr>
        <w:pStyle w:val="TOC3"/>
        <w:tabs>
          <w:tab w:val="right" w:leader="dot" w:pos="9184"/>
        </w:tabs>
      </w:pPr>
      <w:hyperlink w:anchor="_Toc4866" w:history="1">
        <w:r w:rsidR="00B6515F">
          <w:rPr>
            <w:rFonts w:ascii="黑体" w:eastAsia="黑体" w:hAnsi="黑体" w:hint="eastAsia"/>
            <w:lang w:bidi="ar"/>
          </w:rPr>
          <w:t>表D 6数据仓储、检索和管理软件稳定性测试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_Toc4866 \h </w:instrText>
        </w:r>
        <w:r w:rsidR="00B6515F">
          <w:fldChar w:fldCharType="separate"/>
        </w:r>
        <w:r w:rsidR="00526D0B">
          <w:rPr>
            <w:noProof/>
          </w:rPr>
          <w:t>269</w:t>
        </w:r>
        <w:r w:rsidR="00B6515F">
          <w:fldChar w:fldCharType="end"/>
        </w:r>
      </w:hyperlink>
    </w:p>
    <w:p w14:paraId="12C9905E" w14:textId="77777777" w:rsidR="00AF4D60" w:rsidRDefault="00000000">
      <w:pPr>
        <w:pStyle w:val="TOC3"/>
        <w:tabs>
          <w:tab w:val="right" w:leader="dot" w:pos="9184"/>
        </w:tabs>
      </w:pPr>
      <w:hyperlink w:anchor="_Toc11807" w:history="1">
        <w:r w:rsidR="00B6515F">
          <w:rPr>
            <w:rFonts w:ascii="黑体" w:eastAsia="黑体" w:hAnsi="黑体" w:hint="eastAsia"/>
            <w:lang w:bidi="ar"/>
          </w:rPr>
          <w:t>表D 7情报挖掘和知识服务软件稳定性测试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_Toc11807 \h </w:instrText>
        </w:r>
        <w:r w:rsidR="00B6515F">
          <w:fldChar w:fldCharType="separate"/>
        </w:r>
        <w:r w:rsidR="00526D0B">
          <w:rPr>
            <w:noProof/>
          </w:rPr>
          <w:t>270</w:t>
        </w:r>
        <w:r w:rsidR="00B6515F">
          <w:fldChar w:fldCharType="end"/>
        </w:r>
      </w:hyperlink>
    </w:p>
    <w:p w14:paraId="59B42589" w14:textId="77777777" w:rsidR="00AF4D60" w:rsidRDefault="00000000">
      <w:pPr>
        <w:pStyle w:val="TOC3"/>
        <w:tabs>
          <w:tab w:val="right" w:leader="dot" w:pos="9184"/>
        </w:tabs>
      </w:pPr>
      <w:hyperlink w:anchor="_Toc30383" w:history="1">
        <w:r w:rsidR="00B6515F">
          <w:rPr>
            <w:rFonts w:ascii="黑体" w:eastAsia="黑体" w:hAnsi="黑体" w:hint="eastAsia"/>
            <w:lang w:bidi="ar"/>
          </w:rPr>
          <w:t>表D 8机器翻译系统稳定性测试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_Toc30383 \h </w:instrText>
        </w:r>
        <w:r w:rsidR="00B6515F">
          <w:fldChar w:fldCharType="separate"/>
        </w:r>
        <w:r w:rsidR="00526D0B">
          <w:rPr>
            <w:noProof/>
          </w:rPr>
          <w:t>271</w:t>
        </w:r>
        <w:r w:rsidR="00B6515F">
          <w:fldChar w:fldCharType="end"/>
        </w:r>
      </w:hyperlink>
    </w:p>
    <w:p w14:paraId="6F10EC3B" w14:textId="77777777" w:rsidR="00AF4D60" w:rsidRDefault="00000000">
      <w:pPr>
        <w:pStyle w:val="TOC2"/>
        <w:tabs>
          <w:tab w:val="right" w:leader="dot" w:pos="9184"/>
        </w:tabs>
      </w:pPr>
      <w:hyperlink w:anchor="_Toc7093" w:history="1">
        <w:r w:rsidR="00B6515F">
          <w:rPr>
            <w:rFonts w:ascii="黑体" w:eastAsia="黑体" w:hAnsi="黑体" w:hint="eastAsia"/>
            <w:lang w:bidi="ar"/>
          </w:rPr>
          <w:t>表D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9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协同科研支撑分系统稳定性测试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_Toc7093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743901C" w14:textId="77777777" w:rsidR="00AF4D60" w:rsidRDefault="00000000">
      <w:pPr>
        <w:pStyle w:val="TOC3"/>
        <w:tabs>
          <w:tab w:val="right" w:leader="dot" w:pos="9184"/>
        </w:tabs>
      </w:pPr>
      <w:hyperlink w:anchor="_Toc2864" w:history="1">
        <w:r w:rsidR="00B6515F">
          <w:rPr>
            <w:rFonts w:ascii="黑体" w:eastAsia="黑体" w:hAnsi="黑体" w:hint="eastAsia"/>
            <w:lang w:bidi="ar"/>
          </w:rPr>
          <w:t>表D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10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网络化协同工作流软件稳定性测试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_Toc2864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5FC8BF6" w14:textId="77777777" w:rsidR="00AF4D60" w:rsidRDefault="00000000">
      <w:pPr>
        <w:pStyle w:val="TOC3"/>
        <w:tabs>
          <w:tab w:val="right" w:leader="dot" w:pos="9184"/>
        </w:tabs>
      </w:pPr>
      <w:hyperlink w:anchor="_Toc20748" w:history="1">
        <w:r w:rsidR="00B6515F">
          <w:rPr>
            <w:rFonts w:ascii="黑体" w:eastAsia="黑体" w:hAnsi="黑体" w:hint="eastAsia"/>
            <w:lang w:bidi="ar"/>
          </w:rPr>
          <w:t>表D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11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网络化协同业务随需定制软件稳定性测试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_Toc20748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4925E11" w14:textId="77777777" w:rsidR="00AF4D60" w:rsidRDefault="00000000">
      <w:pPr>
        <w:pStyle w:val="TOC3"/>
        <w:tabs>
          <w:tab w:val="right" w:leader="dot" w:pos="9184"/>
        </w:tabs>
      </w:pPr>
      <w:hyperlink w:anchor="_Toc29372" w:history="1">
        <w:r w:rsidR="00B6515F">
          <w:rPr>
            <w:rFonts w:ascii="黑体" w:eastAsia="黑体" w:hAnsi="黑体" w:hint="eastAsia"/>
            <w:lang w:bidi="ar"/>
          </w:rPr>
          <w:t>表D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12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门户网站稳定性测试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_Toc29372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2E2F9C33" w14:textId="77777777" w:rsidR="00AF4D60" w:rsidRDefault="00000000">
      <w:pPr>
        <w:pStyle w:val="TOC3"/>
        <w:tabs>
          <w:tab w:val="right" w:leader="dot" w:pos="9184"/>
        </w:tabs>
      </w:pPr>
      <w:hyperlink w:anchor="_Toc25422" w:history="1">
        <w:r w:rsidR="00B6515F">
          <w:rPr>
            <w:rFonts w:ascii="黑体" w:eastAsia="黑体" w:hAnsi="黑体" w:hint="eastAsia"/>
            <w:lang w:bidi="ar"/>
          </w:rPr>
          <w:t>表D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13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协同测试与验证基础支撑软件稳定性测试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_Toc25422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73882B43" w14:textId="77777777" w:rsidR="00AF4D60" w:rsidRDefault="00000000">
      <w:pPr>
        <w:pStyle w:val="TOC3"/>
        <w:tabs>
          <w:tab w:val="right" w:leader="dot" w:pos="9184"/>
        </w:tabs>
      </w:pPr>
      <w:hyperlink w:anchor="_Toc16999" w:history="1">
        <w:r w:rsidR="00B6515F">
          <w:rPr>
            <w:rFonts w:ascii="黑体" w:eastAsia="黑体" w:hAnsi="黑体" w:hint="eastAsia"/>
            <w:lang w:bidi="ar"/>
          </w:rPr>
          <w:t>表D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14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标准网络协同编制软件稳定性测试</w:t>
        </w:r>
        <w:r w:rsidR="00B6515F">
          <w:tab/>
        </w:r>
        <w:r w:rsidR="00B6515F">
          <w:fldChar w:fldCharType="begin"/>
        </w:r>
        <w:r w:rsidR="00B6515F">
          <w:instrText xml:space="preserve"> PAGEREF _Toc16999 \h </w:instrText>
        </w:r>
        <w:r w:rsidR="00B6515F">
          <w:fldChar w:fldCharType="separate"/>
        </w:r>
        <w:r w:rsidR="00526D0B">
          <w:rPr>
            <w:rFonts w:ascii="宋体" w:eastAsia="宋体" w:hAnsi="宋体" w:cs="宋体" w:hint="eastAsia"/>
            <w:b/>
            <w:bCs/>
            <w:noProof/>
          </w:rPr>
          <w:t>错误</w:t>
        </w:r>
        <w:r w:rsidR="00526D0B">
          <w:rPr>
            <w:rFonts w:hint="eastAsia"/>
            <w:b/>
            <w:bCs/>
            <w:noProof/>
          </w:rPr>
          <w:t>!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未</w:t>
        </w:r>
        <w:r w:rsidR="00526D0B">
          <w:rPr>
            <w:rFonts w:ascii="___WRD_EMBED_SUB_39" w:eastAsia="___WRD_EMBED_SUB_39" w:hAnsi="___WRD_EMBED_SUB_39" w:cs="___WRD_EMBED_SUB_39" w:hint="eastAsia"/>
            <w:b/>
            <w:bCs/>
            <w:noProof/>
          </w:rPr>
          <w:t>定义</w:t>
        </w:r>
        <w:r w:rsidR="00526D0B">
          <w:rPr>
            <w:rFonts w:ascii="宋体" w:eastAsia="宋体" w:hAnsi="宋体" w:cs="宋体" w:hint="eastAsia"/>
            <w:b/>
            <w:bCs/>
            <w:noProof/>
          </w:rPr>
          <w:t>书签。</w:t>
        </w:r>
        <w:r w:rsidR="00B6515F">
          <w:fldChar w:fldCharType="end"/>
        </w:r>
      </w:hyperlink>
    </w:p>
    <w:p w14:paraId="49F0A845" w14:textId="77777777" w:rsidR="00AF4D60" w:rsidRDefault="00000000">
      <w:pPr>
        <w:pStyle w:val="TOC1"/>
        <w:tabs>
          <w:tab w:val="right" w:leader="dot" w:pos="9184"/>
        </w:tabs>
      </w:pPr>
      <w:hyperlink w:anchor="_Toc15777" w:history="1">
        <w:r w:rsidR="00B6515F">
          <w:t xml:space="preserve">附录E. </w:t>
        </w:r>
        <w:r w:rsidR="00B6515F">
          <w:rPr>
            <w:rFonts w:hint="eastAsia"/>
          </w:rPr>
          <w:t>安全测试</w:t>
        </w:r>
        <w:r w:rsidR="00B6515F">
          <w:tab/>
        </w:r>
        <w:r w:rsidR="00B6515F">
          <w:fldChar w:fldCharType="begin"/>
        </w:r>
        <w:r w:rsidR="00B6515F">
          <w:instrText xml:space="preserve"> PAGEREF _Toc15777 \h </w:instrText>
        </w:r>
        <w:r w:rsidR="00B6515F">
          <w:fldChar w:fldCharType="separate"/>
        </w:r>
        <w:r w:rsidR="00526D0B">
          <w:rPr>
            <w:noProof/>
          </w:rPr>
          <w:t>272</w:t>
        </w:r>
        <w:r w:rsidR="00B6515F">
          <w:fldChar w:fldCharType="end"/>
        </w:r>
      </w:hyperlink>
    </w:p>
    <w:p w14:paraId="30742D85" w14:textId="77777777" w:rsidR="00AF4D60" w:rsidRDefault="00000000">
      <w:pPr>
        <w:pStyle w:val="TOC2"/>
        <w:tabs>
          <w:tab w:val="right" w:leader="dot" w:pos="9184"/>
        </w:tabs>
      </w:pPr>
      <w:hyperlink w:anchor="_Toc16786" w:history="1">
        <w:r w:rsidR="00B6515F">
          <w:rPr>
            <w:rFonts w:ascii="黑体" w:eastAsia="黑体" w:hAnsi="黑体" w:hint="eastAsia"/>
            <w:lang w:bidi="ar"/>
          </w:rPr>
          <w:t>表E1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软件渗透测试</w:t>
        </w:r>
        <w:r w:rsidR="00B6515F">
          <w:tab/>
        </w:r>
        <w:r w:rsidR="00B6515F">
          <w:fldChar w:fldCharType="begin"/>
        </w:r>
        <w:r w:rsidR="00B6515F">
          <w:instrText xml:space="preserve"> PAGEREF _Toc16786 \h </w:instrText>
        </w:r>
        <w:r w:rsidR="00B6515F">
          <w:fldChar w:fldCharType="separate"/>
        </w:r>
        <w:r w:rsidR="00526D0B">
          <w:rPr>
            <w:noProof/>
          </w:rPr>
          <w:t>272</w:t>
        </w:r>
        <w:r w:rsidR="00B6515F">
          <w:fldChar w:fldCharType="end"/>
        </w:r>
      </w:hyperlink>
    </w:p>
    <w:p w14:paraId="7403019C" w14:textId="77777777" w:rsidR="00AF4D60" w:rsidRDefault="00000000">
      <w:pPr>
        <w:pStyle w:val="TOC2"/>
        <w:tabs>
          <w:tab w:val="right" w:leader="dot" w:pos="9184"/>
        </w:tabs>
      </w:pPr>
      <w:hyperlink w:anchor="_Toc22358" w:history="1">
        <w:r w:rsidR="00B6515F">
          <w:rPr>
            <w:rFonts w:ascii="黑体" w:eastAsia="黑体" w:hAnsi="黑体" w:hint="eastAsia"/>
            <w:lang w:bidi="ar"/>
          </w:rPr>
          <w:t>表E2</w:t>
        </w:r>
        <w:r w:rsidR="00B6515F">
          <w:rPr>
            <w:rFonts w:ascii="黑体" w:eastAsia="黑体" w:hAnsi="黑体"/>
            <w:lang w:bidi="ar"/>
          </w:rPr>
          <w:t xml:space="preserve"> </w:t>
        </w:r>
        <w:r w:rsidR="00B6515F">
          <w:rPr>
            <w:rFonts w:ascii="黑体" w:eastAsia="黑体" w:hAnsi="黑体" w:hint="eastAsia"/>
            <w:lang w:bidi="ar"/>
          </w:rPr>
          <w:t>密码安全测试</w:t>
        </w:r>
        <w:r w:rsidR="00B6515F">
          <w:tab/>
        </w:r>
        <w:r w:rsidR="00B6515F">
          <w:fldChar w:fldCharType="begin"/>
        </w:r>
        <w:r w:rsidR="00B6515F">
          <w:instrText xml:space="preserve"> PAGEREF _Toc22358 \h </w:instrText>
        </w:r>
        <w:r w:rsidR="00B6515F">
          <w:fldChar w:fldCharType="separate"/>
        </w:r>
        <w:r w:rsidR="00526D0B">
          <w:rPr>
            <w:noProof/>
          </w:rPr>
          <w:t>273</w:t>
        </w:r>
        <w:r w:rsidR="00B6515F">
          <w:fldChar w:fldCharType="end"/>
        </w:r>
      </w:hyperlink>
    </w:p>
    <w:p w14:paraId="3261A3A7" w14:textId="77777777" w:rsidR="00AF4D60" w:rsidRDefault="00B6515F">
      <w:pPr>
        <w:sectPr w:rsidR="00AF4D60">
          <w:headerReference w:type="even" r:id="rId12"/>
          <w:headerReference w:type="default" r:id="rId13"/>
          <w:footerReference w:type="even" r:id="rId14"/>
          <w:footerReference w:type="default" r:id="rId15"/>
          <w:pgSz w:w="11906" w:h="16838"/>
          <w:pgMar w:top="1418" w:right="1134" w:bottom="1418" w:left="1588" w:header="851" w:footer="992" w:gutter="0"/>
          <w:pgNumType w:fmt="upperRoman" w:start="1"/>
          <w:cols w:space="720"/>
          <w:docGrid w:type="lines" w:linePitch="312"/>
        </w:sectPr>
      </w:pPr>
      <w:r>
        <w:rPr>
          <w:bCs/>
          <w:lang w:val="zh-CN"/>
        </w:rPr>
        <w:fldChar w:fldCharType="end"/>
      </w:r>
    </w:p>
    <w:p w14:paraId="66CFF962" w14:textId="77777777" w:rsidR="00AF4D60" w:rsidRDefault="00AF4D60">
      <w:pPr>
        <w:pStyle w:val="1"/>
        <w:numPr>
          <w:ilvl w:val="0"/>
          <w:numId w:val="0"/>
        </w:numPr>
        <w:tabs>
          <w:tab w:val="left" w:pos="426"/>
        </w:tabs>
        <w:rPr>
          <w:szCs w:val="24"/>
        </w:rPr>
      </w:pPr>
    </w:p>
    <w:p w14:paraId="539F1BE3" w14:textId="77777777" w:rsidR="00AF4D60" w:rsidRDefault="00AF4D60">
      <w:pPr>
        <w:rPr>
          <w:rFonts w:eastAsia="黑体"/>
          <w:sz w:val="24"/>
        </w:rPr>
        <w:sectPr w:rsidR="00AF4D60">
          <w:headerReference w:type="default" r:id="rId16"/>
          <w:footerReference w:type="default" r:id="rId17"/>
          <w:pgSz w:w="16838" w:h="11906" w:orient="landscape"/>
          <w:pgMar w:top="1418" w:right="1418" w:bottom="1134" w:left="1361" w:header="851" w:footer="992" w:gutter="0"/>
          <w:cols w:space="720"/>
          <w:docGrid w:type="lines" w:linePitch="312"/>
        </w:sectPr>
      </w:pPr>
      <w:bookmarkStart w:id="10" w:name="_Toc67055802"/>
      <w:bookmarkStart w:id="11" w:name="_Toc65658629"/>
      <w:bookmarkStart w:id="12" w:name="_Toc65593149"/>
      <w:bookmarkStart w:id="13" w:name="_Toc24103126"/>
    </w:p>
    <w:p w14:paraId="19FDB3E6" w14:textId="77777777" w:rsidR="00AF4D60" w:rsidRDefault="00B6515F" w:rsidP="00AF155B">
      <w:pPr>
        <w:pStyle w:val="15"/>
        <w:numPr>
          <w:ilvl w:val="0"/>
          <w:numId w:val="2"/>
        </w:numPr>
      </w:pPr>
      <w:bookmarkStart w:id="14" w:name="_Toc16664"/>
      <w:bookmarkStart w:id="15" w:name="_Toc66630810"/>
      <w:bookmarkStart w:id="16" w:name="_Toc69823789"/>
      <w:bookmarkStart w:id="17" w:name="_Toc13444"/>
      <w:bookmarkStart w:id="18" w:name="_Toc68249662"/>
      <w:bookmarkEnd w:id="10"/>
      <w:bookmarkEnd w:id="11"/>
      <w:bookmarkEnd w:id="12"/>
      <w:bookmarkEnd w:id="13"/>
      <w:r>
        <w:rPr>
          <w:rFonts w:hint="eastAsia"/>
        </w:rPr>
        <w:lastRenderedPageBreak/>
        <w:t xml:space="preserve"> </w:t>
      </w:r>
      <w:bookmarkStart w:id="19" w:name="_Toc25768"/>
      <w:r>
        <w:rPr>
          <w:rFonts w:hint="eastAsia"/>
        </w:rPr>
        <w:t>功能性能技术要求测试</w:t>
      </w:r>
      <w:bookmarkEnd w:id="14"/>
      <w:bookmarkEnd w:id="15"/>
      <w:bookmarkEnd w:id="16"/>
      <w:bookmarkEnd w:id="17"/>
      <w:bookmarkEnd w:id="19"/>
    </w:p>
    <w:p w14:paraId="34EB4FA1" w14:textId="77777777" w:rsidR="00AF4D60" w:rsidRDefault="00B6515F" w:rsidP="00471EF3">
      <w:pPr>
        <w:pStyle w:val="20"/>
        <w:numPr>
          <w:ilvl w:val="1"/>
          <w:numId w:val="70"/>
        </w:numPr>
      </w:pPr>
      <w:bookmarkStart w:id="20" w:name="_Toc29473"/>
      <w:bookmarkStart w:id="21" w:name="_Toc20995"/>
      <w:bookmarkStart w:id="22" w:name="_Toc1298"/>
      <w:bookmarkStart w:id="23" w:name="_Toc1134"/>
      <w:r>
        <w:rPr>
          <w:rFonts w:hint="eastAsia"/>
        </w:rPr>
        <w:t>标准软件</w:t>
      </w:r>
      <w:bookmarkEnd w:id="20"/>
      <w:bookmarkEnd w:id="21"/>
      <w:bookmarkEnd w:id="22"/>
      <w:bookmarkEnd w:id="23"/>
    </w:p>
    <w:p w14:paraId="425A9B7F" w14:textId="77777777" w:rsidR="00AF4D60" w:rsidRDefault="00B6515F">
      <w:pPr>
        <w:pStyle w:val="30"/>
      </w:pPr>
      <w:bookmarkStart w:id="24" w:name="_Toc21780"/>
      <w:bookmarkStart w:id="25" w:name="_Toc12740"/>
      <w:bookmarkStart w:id="26" w:name="_Toc8871"/>
      <w:bookmarkStart w:id="27" w:name="_Toc15413"/>
      <w:bookmarkStart w:id="28" w:name="_Toc124299068"/>
      <w:bookmarkStart w:id="29" w:name="_Toc1784"/>
      <w:r>
        <w:rPr>
          <w:rFonts w:hint="eastAsia"/>
        </w:rPr>
        <w:t>知识服务分系统</w:t>
      </w:r>
      <w:bookmarkEnd w:id="24"/>
      <w:bookmarkEnd w:id="25"/>
      <w:bookmarkEnd w:id="26"/>
      <w:bookmarkEnd w:id="27"/>
      <w:bookmarkEnd w:id="28"/>
      <w:bookmarkEnd w:id="29"/>
    </w:p>
    <w:p w14:paraId="06B12D9B" w14:textId="77777777" w:rsidR="00347236" w:rsidRDefault="00347236" w:rsidP="00347236">
      <w:pPr>
        <w:pStyle w:val="40"/>
        <w:rPr>
          <w:szCs w:val="24"/>
        </w:rPr>
      </w:pPr>
      <w:bookmarkStart w:id="30" w:name="_Toc859280990"/>
      <w:bookmarkStart w:id="31" w:name="_Toc26560"/>
      <w:r>
        <w:rPr>
          <w:rFonts w:hint="eastAsia"/>
          <w:szCs w:val="24"/>
        </w:rPr>
        <w:t>数据采集与标引软件</w:t>
      </w:r>
    </w:p>
    <w:p w14:paraId="562F46C9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t>网络资源跟踪采集器</w:t>
      </w:r>
    </w:p>
    <w:p w14:paraId="6EBB5EB0" w14:textId="1672F22A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-2-1 可持续对国内外相关网站进行扫描检测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180AD7AB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252C85B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3811A59A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 w:hint="eastAsia"/>
                <w:szCs w:val="21"/>
              </w:rPr>
              <w:t>可持续对国内外相关网站进行扫描检测</w:t>
            </w:r>
            <w:r>
              <w:rPr>
                <w:rFonts w:ascii="仿宋" w:eastAsia="仿宋" w:hAnsi="仿宋"/>
                <w:szCs w:val="21"/>
                <w:lang w:eastAsia="zh-Hans"/>
              </w:rPr>
              <w:t>@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1EC9DA6A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30082F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75AD9213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 w:hint="eastAsia"/>
                <w:szCs w:val="21"/>
              </w:rPr>
              <w:t>可持续对国内外相关网站进行扫描检测</w:t>
            </w:r>
          </w:p>
        </w:tc>
      </w:tr>
      <w:tr w:rsidR="00347236" w14:paraId="10AF8F3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0CCE38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0F42B0A1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.在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中打开数据采集系统登录界面，输入用户名、密码进行登录；</w:t>
            </w:r>
          </w:p>
          <w:p w14:paraId="0C7ED580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.登录成功后进入数据采集系统；</w:t>
            </w:r>
          </w:p>
          <w:p w14:paraId="78D14E23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3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.点击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监控管理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查看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站点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的扫描监控信息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B4256A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A1656F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06126892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展示站点的监控信息则判定为合格，否则判定为不合格。</w:t>
            </w:r>
          </w:p>
        </w:tc>
      </w:tr>
      <w:tr w:rsidR="00347236" w14:paraId="5C4C2881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B03CFB7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2C44610B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64BBA5D" w14:textId="1B71404F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按以上测试步骤最终展示站点的监控信息。</w:t>
            </w:r>
          </w:p>
          <w:p w14:paraId="62BCCFF1" w14:textId="00824811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1135CCA" w14:textId="7EDB761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44E4B5A" w14:textId="0AAD88A6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E6010B0" w14:textId="066CF540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094C67" w14:textId="08C4CF15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1490CEF" w14:textId="6A81D80E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4A89E0" w14:textId="50980DD2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4571B03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23953AF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682D53C9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0BAC51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827D03B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3A6C4F5C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5791FB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DF43E4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0E06181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AD6EC3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230ED3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A09651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F46CC1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2C1A37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29A7ED3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A44DFB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7695F0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A11589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167F78F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350376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55166BF" w14:textId="3CFF59E9" w:rsidR="00F60323" w:rsidRDefault="00F60323" w:rsidP="00F60323">
      <w:pPr>
        <w:pStyle w:val="a0"/>
        <w:rPr>
          <w:sz w:val="24"/>
          <w:szCs w:val="28"/>
          <w:lang w:bidi="ar"/>
        </w:rPr>
      </w:pPr>
      <w:r>
        <w:rPr>
          <w:noProof/>
        </w:rPr>
        <w:lastRenderedPageBreak/>
        <w:drawing>
          <wp:inline distT="0" distB="0" distL="114300" distR="114300" wp14:anchorId="52A972D7" wp14:editId="49A794AC">
            <wp:extent cx="5501640" cy="2354580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bidi="ar"/>
        </w:rPr>
        <w:t xml:space="preserve"> </w:t>
      </w:r>
      <w:r>
        <w:rPr>
          <w:lang w:bidi="ar"/>
        </w:rPr>
        <w:br w:type="page"/>
      </w:r>
    </w:p>
    <w:p w14:paraId="10705542" w14:textId="4CCA302F" w:rsidR="00347236" w:rsidRPr="00F60323" w:rsidRDefault="00347236" w:rsidP="00F60323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1-2-2 采集站点配置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4DF18D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40838F2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1217C4A1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采集站点配置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数据采集与标引软件</w:t>
            </w:r>
          </w:p>
        </w:tc>
      </w:tr>
      <w:tr w:rsidR="00347236" w14:paraId="2768D933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6DC8234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31FF3A35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采集站点配置</w:t>
            </w:r>
          </w:p>
        </w:tc>
      </w:tr>
      <w:tr w:rsidR="00347236" w14:paraId="739F16F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C613A1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38FF5A67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/>
                <w:szCs w:val="21"/>
                <w:lang w:eastAsia="zh-Hans"/>
              </w:rPr>
              <w:t>1</w:t>
            </w:r>
            <w:r>
              <w:rPr>
                <w:rFonts w:ascii="仿宋" w:eastAsia="仿宋" w:hAnsi="仿宋" w:hint="eastAsia"/>
                <w:szCs w:val="21"/>
              </w:rPr>
              <w:t>.在</w:t>
            </w:r>
            <w:r>
              <w:rPr>
                <w:rFonts w:ascii="仿宋" w:eastAsia="仿宋" w:hAnsi="仿宋"/>
                <w:szCs w:val="21"/>
                <w:lang w:eastAsia="zh-Hans"/>
              </w:rPr>
              <w:t>浏览器</w:t>
            </w:r>
            <w:r>
              <w:rPr>
                <w:rFonts w:ascii="仿宋" w:eastAsia="仿宋" w:hAnsi="仿宋" w:hint="eastAsia"/>
                <w:szCs w:val="21"/>
              </w:rPr>
              <w:t>中打开数据采集系统登录界面，输入用户名、密码进行登录；</w:t>
            </w:r>
          </w:p>
          <w:p w14:paraId="373C029A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hint="eastAsia"/>
                <w:szCs w:val="21"/>
              </w:rPr>
              <w:t>.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登录</w:t>
            </w:r>
            <w:r>
              <w:rPr>
                <w:rFonts w:ascii="仿宋" w:eastAsia="仿宋" w:hAnsi="仿宋" w:hint="eastAsia"/>
                <w:szCs w:val="21"/>
              </w:rPr>
              <w:t>成功后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进入数据采集系统</w:t>
            </w:r>
            <w:r>
              <w:rPr>
                <w:rFonts w:ascii="仿宋" w:eastAsia="仿宋" w:hAnsi="仿宋" w:hint="eastAsia"/>
                <w:szCs w:val="21"/>
              </w:rPr>
              <w:t>；</w:t>
            </w:r>
          </w:p>
          <w:p w14:paraId="143C97FA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/>
                <w:szCs w:val="21"/>
                <w:lang w:eastAsia="zh-Hans"/>
              </w:rPr>
              <w:t>3</w:t>
            </w:r>
            <w:r>
              <w:rPr>
                <w:rFonts w:ascii="仿宋" w:eastAsia="仿宋" w:hAnsi="仿宋" w:hint="eastAsia"/>
                <w:szCs w:val="21"/>
              </w:rPr>
              <w:t>.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点击</w:t>
            </w:r>
            <w:r>
              <w:rPr>
                <w:rFonts w:ascii="仿宋" w:eastAsia="仿宋" w:hAnsi="仿宋"/>
                <w:szCs w:val="21"/>
                <w:lang w:eastAsia="zh-Hans"/>
              </w:rPr>
              <w:t>【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站点管理</w:t>
            </w:r>
            <w:r>
              <w:rPr>
                <w:rFonts w:ascii="仿宋" w:eastAsia="仿宋" w:hAnsi="仿宋"/>
                <w:szCs w:val="21"/>
                <w:lang w:eastAsia="zh-Hans"/>
              </w:rPr>
              <w:t>】-&gt;【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添加站点</w:t>
            </w:r>
            <w:r>
              <w:rPr>
                <w:rFonts w:ascii="仿宋" w:eastAsia="仿宋" w:hAnsi="仿宋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hint="eastAsia"/>
                <w:szCs w:val="21"/>
              </w:rPr>
              <w:t>输入站点相关信息后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点击保存</w:t>
            </w:r>
            <w:r>
              <w:rPr>
                <w:rFonts w:ascii="仿宋" w:eastAsia="仿宋" w:hAnsi="仿宋" w:hint="eastAsia"/>
                <w:szCs w:val="21"/>
              </w:rPr>
              <w:t>，保存成功后提示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添加站点成功</w:t>
            </w:r>
            <w:r>
              <w:rPr>
                <w:rFonts w:ascii="仿宋" w:eastAsia="仿宋" w:hAnsi="仿宋" w:hint="eastAsia"/>
                <w:szCs w:val="21"/>
              </w:rPr>
              <w:t>。</w:t>
            </w:r>
          </w:p>
        </w:tc>
      </w:tr>
      <w:tr w:rsidR="00347236" w14:paraId="4C6F65A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94167C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1D366FE5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站点</w:t>
            </w:r>
            <w:r>
              <w:rPr>
                <w:rFonts w:ascii="仿宋" w:eastAsia="仿宋" w:hAnsi="仿宋" w:hint="eastAsia"/>
                <w:szCs w:val="21"/>
              </w:rPr>
              <w:t>添加成功则判定为合格，否则判定为不合格。</w:t>
            </w:r>
          </w:p>
        </w:tc>
      </w:tr>
      <w:tr w:rsidR="00347236" w14:paraId="48BE91F8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89C949B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59FDFAB0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F871FDB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按以上测试步骤最终可成功添加站点。</w:t>
            </w:r>
          </w:p>
          <w:p w14:paraId="365257C1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73DD9A7" w14:textId="77777777" w:rsidR="00347236" w:rsidRDefault="00347236" w:rsidP="00347236">
            <w:pPr>
              <w:pStyle w:val="a0"/>
            </w:pPr>
          </w:p>
          <w:p w14:paraId="4FF3BDF3" w14:textId="77777777" w:rsidR="00347236" w:rsidRDefault="00347236" w:rsidP="00347236">
            <w:pPr>
              <w:pStyle w:val="a0"/>
            </w:pPr>
          </w:p>
          <w:p w14:paraId="0AC04980" w14:textId="77777777" w:rsidR="00347236" w:rsidRDefault="00347236" w:rsidP="00347236">
            <w:pPr>
              <w:pStyle w:val="a0"/>
            </w:pPr>
          </w:p>
          <w:p w14:paraId="110AFF7A" w14:textId="77777777" w:rsidR="00347236" w:rsidRDefault="00347236" w:rsidP="00347236">
            <w:pPr>
              <w:pStyle w:val="a0"/>
            </w:pPr>
          </w:p>
          <w:p w14:paraId="4ED05293" w14:textId="77777777" w:rsidR="00347236" w:rsidRDefault="00347236" w:rsidP="00347236">
            <w:pPr>
              <w:pStyle w:val="a0"/>
            </w:pPr>
          </w:p>
          <w:p w14:paraId="01F7278B" w14:textId="77777777" w:rsidR="00347236" w:rsidRDefault="00347236" w:rsidP="00347236">
            <w:pPr>
              <w:pStyle w:val="a0"/>
            </w:pPr>
          </w:p>
          <w:p w14:paraId="0A4EA2A3" w14:textId="77777777" w:rsidR="00347236" w:rsidRDefault="00347236" w:rsidP="00347236">
            <w:pPr>
              <w:pStyle w:val="a0"/>
            </w:pPr>
          </w:p>
          <w:p w14:paraId="7F56097D" w14:textId="77777777" w:rsidR="00347236" w:rsidRDefault="00347236" w:rsidP="00347236">
            <w:pPr>
              <w:pStyle w:val="a0"/>
            </w:pPr>
          </w:p>
          <w:p w14:paraId="6104D7CA" w14:textId="77777777" w:rsidR="00347236" w:rsidRDefault="00347236" w:rsidP="00347236">
            <w:pPr>
              <w:pStyle w:val="a0"/>
            </w:pPr>
          </w:p>
          <w:p w14:paraId="09574915" w14:textId="77777777" w:rsidR="00347236" w:rsidRDefault="00347236" w:rsidP="00347236">
            <w:pPr>
              <w:pStyle w:val="a0"/>
            </w:pPr>
          </w:p>
          <w:p w14:paraId="0511BF08" w14:textId="77777777" w:rsidR="00347236" w:rsidRDefault="00347236" w:rsidP="00347236">
            <w:pPr>
              <w:pStyle w:val="a0"/>
            </w:pPr>
          </w:p>
          <w:p w14:paraId="7DDE004D" w14:textId="749B4E24" w:rsidR="00347236" w:rsidRPr="00347236" w:rsidRDefault="00347236" w:rsidP="00347236">
            <w:pPr>
              <w:pStyle w:val="a0"/>
            </w:pPr>
          </w:p>
        </w:tc>
      </w:tr>
      <w:tr w:rsidR="00347236" w14:paraId="763F0703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51F2A4A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4A327B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1.</w:t>
            </w:r>
          </w:p>
        </w:tc>
        <w:tc>
          <w:tcPr>
            <w:tcW w:w="3868" w:type="pct"/>
            <w:vAlign w:val="center"/>
          </w:tcPr>
          <w:p w14:paraId="6237157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47236" w14:paraId="604FCAF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AFCF24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04E869B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32B463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E30F46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71C35F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52E8DB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02ACF2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35591DE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6DDC72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A6A9AC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5FEADA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6659686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F06940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6BFA466" w14:textId="77777777" w:rsidR="00347236" w:rsidRDefault="00347236" w:rsidP="00347236">
      <w:r>
        <w:rPr>
          <w:rFonts w:hint="eastAsia"/>
        </w:rPr>
        <w:br w:type="page"/>
      </w:r>
      <w:r>
        <w:rPr>
          <w:rFonts w:hint="eastAsia"/>
          <w:noProof/>
        </w:rPr>
        <w:lastRenderedPageBreak/>
        <w:drawing>
          <wp:inline distT="0" distB="0" distL="114300" distR="114300" wp14:anchorId="7B49AFF9" wp14:editId="54F0EA54">
            <wp:extent cx="5934710" cy="4091940"/>
            <wp:effectExtent l="0" t="0" r="8890" b="7620"/>
            <wp:docPr id="142" name="图片 142" descr="bcee8af7a243a1fb6512661b9ae0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bcee8af7a243a1fb6512661b9ae0e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95A708F" wp14:editId="5D9CE1D5">
            <wp:extent cx="5934075" cy="2086610"/>
            <wp:effectExtent l="0" t="0" r="9525" b="1270"/>
            <wp:docPr id="143" name="图片 143" descr="28269c6111c926c5427c9c0fcf575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8269c6111c926c5427c9c0fcf575a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9F10" w14:textId="77777777" w:rsidR="00347236" w:rsidRDefault="00347236" w:rsidP="00347236">
      <w:r>
        <w:rPr>
          <w:rFonts w:hint="eastAsia"/>
        </w:rPr>
        <w:br w:type="page"/>
      </w:r>
    </w:p>
    <w:p w14:paraId="726D29FC" w14:textId="77777777" w:rsidR="00347236" w:rsidRDefault="00347236" w:rsidP="00347236">
      <w:pPr>
        <w:pStyle w:val="a0"/>
      </w:pPr>
    </w:p>
    <w:p w14:paraId="60F0AE71" w14:textId="482BE741" w:rsidR="00347236" w:rsidRPr="00A26A9C" w:rsidRDefault="00347236" w:rsidP="00A26A9C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 xml:space="preserve">1-2-3 </w:t>
      </w:r>
      <w:r w:rsidRPr="00C6564F">
        <w:rPr>
          <w:rFonts w:ascii="黑体" w:eastAsia="黑体" w:hAnsi="黑体" w:hint="eastAsia"/>
          <w:lang w:bidi="ar"/>
        </w:rPr>
        <w:t>采集文本信息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DE4C0A7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C6115A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03891B30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采集文本信息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数据采集与标引软件</w:t>
            </w:r>
          </w:p>
        </w:tc>
      </w:tr>
      <w:tr w:rsidR="00347236" w14:paraId="2ABED1A4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BBF93B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4F91E303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采集文本信息</w:t>
            </w:r>
          </w:p>
        </w:tc>
      </w:tr>
      <w:tr w:rsidR="00347236" w14:paraId="62B7F43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57D5B7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652ACABB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.在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中打开数据采集系统登录界面，输入用户名、密码进行登录；</w:t>
            </w:r>
          </w:p>
          <w:p w14:paraId="35B0545B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.登录成功后进入数据采集系统；</w:t>
            </w:r>
          </w:p>
          <w:p w14:paraId="48A0FA87" w14:textId="77777777" w:rsidR="00347236" w:rsidRPr="00574227" w:rsidRDefault="00347236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3.点击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站点管理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选择站点，如该站点状态为冻结则点击【正常】后开始采集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点击该站点数据报表查看采集内容，如有数据则表示采集文本信息成功。</w:t>
            </w:r>
          </w:p>
        </w:tc>
      </w:tr>
      <w:tr w:rsidR="00347236" w14:paraId="1F7B121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620E6C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77414EDB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数据报表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中有数据则判定为合格，否则判定为不合格。</w:t>
            </w:r>
          </w:p>
        </w:tc>
      </w:tr>
      <w:tr w:rsidR="00347236" w14:paraId="4EEFFF2E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F727B0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75E6F151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C4A397" w14:textId="14DA4471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按以上测试步骤最终可成功采集到文本信息。</w:t>
            </w:r>
          </w:p>
          <w:p w14:paraId="14804ED0" w14:textId="195C380A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1DE8D23" w14:textId="51D91F5A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1949CE9" w14:textId="0D545FA1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8E553D0" w14:textId="10CD58D6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0D5D067" w14:textId="15A8BDE9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58A59DB" w14:textId="27A5E19B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1CCAFE2" w14:textId="448429E6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482A42" w14:textId="7489E750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97BD0E3" w14:textId="4E0972CD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85F03F" w14:textId="3C5E8F8E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B61F4B" w14:textId="6FDB3884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814099A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DC4B8BE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1D7BC000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81D5D5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9933723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2FB713B4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E1CF3E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F81912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18AA2DC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3AB165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585DD4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B86D16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0A2738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7C5AC5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1570C9F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300CC1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33CF02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336244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6F1BBBB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5FC831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3D4EA5F" w14:textId="77777777" w:rsidR="00347236" w:rsidRDefault="00347236" w:rsidP="00347236">
      <w:r>
        <w:rPr>
          <w:rFonts w:hint="eastAsia"/>
        </w:rPr>
        <w:br w:type="page"/>
      </w:r>
      <w:r>
        <w:rPr>
          <w:rFonts w:hint="eastAsia"/>
          <w:noProof/>
        </w:rPr>
        <w:lastRenderedPageBreak/>
        <w:drawing>
          <wp:inline distT="0" distB="0" distL="114300" distR="114300" wp14:anchorId="669097F2" wp14:editId="54220A83">
            <wp:extent cx="5935980" cy="2214245"/>
            <wp:effectExtent l="0" t="0" r="7620" b="10795"/>
            <wp:docPr id="144" name="图片 144" descr="fadf69bb175f770d63020d30dea0d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adf69bb175f770d63020d30dea0d8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8FA1723" wp14:editId="6D56617E">
            <wp:extent cx="5939155" cy="1363980"/>
            <wp:effectExtent l="0" t="0" r="4445" b="7620"/>
            <wp:docPr id="145" name="图片 145" descr="1d322495159500e4ec1a00bafd385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d322495159500e4ec1a00bafd385d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03D2" w14:textId="77777777" w:rsidR="00347236" w:rsidRDefault="00347236" w:rsidP="00347236">
      <w:r>
        <w:rPr>
          <w:rFonts w:hint="eastAsia"/>
        </w:rPr>
        <w:br w:type="page"/>
      </w:r>
    </w:p>
    <w:p w14:paraId="5F0F69CD" w14:textId="77777777" w:rsidR="00347236" w:rsidRDefault="00347236" w:rsidP="00347236">
      <w:pPr>
        <w:pStyle w:val="a0"/>
      </w:pPr>
    </w:p>
    <w:p w14:paraId="6D5AC77E" w14:textId="3916D572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eastAsia="zh-Hans" w:bidi="ar"/>
        </w:rPr>
      </w:pPr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 xml:space="preserve">-2-4 </w:t>
      </w:r>
      <w:r>
        <w:rPr>
          <w:rFonts w:ascii="黑体" w:eastAsia="黑体" w:hAnsi="黑体" w:hint="eastAsia"/>
          <w:lang w:eastAsia="zh-Hans" w:bidi="ar"/>
        </w:rPr>
        <w:t>采集多文件格式数据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7782BBB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4EA42DC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B7DE339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采集多文件格式数据@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71F69F1A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6D67B27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E377E57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采集图片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、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流媒体等各种形式的相关信息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采集的文件格式包括但不限于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：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EXCEL、TXT、jpg、gif、word、pdf、ppt、</w:t>
            </w:r>
            <w:proofErr w:type="spellStart"/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avi</w:t>
            </w:r>
            <w:proofErr w:type="spellEnd"/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、MP4等</w:t>
            </w:r>
          </w:p>
        </w:tc>
      </w:tr>
      <w:tr w:rsidR="00347236" w14:paraId="3DA37F0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D429DE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1FB1AC79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.在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中打开数据采集系统登录界面，输入用户名、密码进行登录；</w:t>
            </w:r>
          </w:p>
          <w:p w14:paraId="7E325ED7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.登录成功后进入数据采集系统；</w:t>
            </w:r>
          </w:p>
          <w:p w14:paraId="6D6D69D8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3.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点击【站点管理】-【修改】站点，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配置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“文章附件下载设置”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规则；</w:t>
            </w:r>
          </w:p>
          <w:p w14:paraId="19827A88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4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.登录采集系统服务器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在采集文件存储目录下查看采集到的多格式文件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D01AF4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44C542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F445F1D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在采集文件存储目录下存在采集到的文件则判定为合格，否则判定为不合格。</w:t>
            </w:r>
          </w:p>
        </w:tc>
      </w:tr>
      <w:tr w:rsidR="00347236" w14:paraId="4FE3660D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4AF2007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62E0DB2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67292EE" w14:textId="547BA321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按以上测试步骤最终可成功采集到文本数据。</w:t>
            </w:r>
          </w:p>
          <w:p w14:paraId="7E194378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4A1E65B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5C8CF3C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E506BCF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B3BD9D6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BA31BA9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0B3743E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DF7FC2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C34CCA0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181D916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7CD7945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6C541B" w14:textId="2D71F4EA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216F783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1CEDD2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8083375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4DAAF21C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924618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622202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639320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B41A5B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07F2F8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4F23F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2C4421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3BD350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1CA7487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8940D0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003756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E28854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38E10F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C2CDC1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FBAF816" w14:textId="77777777" w:rsidR="00347236" w:rsidRDefault="00347236" w:rsidP="00347236">
      <w:pPr>
        <w:pStyle w:val="a0"/>
      </w:pPr>
    </w:p>
    <w:p w14:paraId="32CC2269" w14:textId="1CCBE0F8" w:rsidR="00347236" w:rsidRDefault="00347236" w:rsidP="00347236">
      <w:r>
        <w:rPr>
          <w:rFonts w:hint="eastAsia"/>
        </w:rPr>
        <w:br w:type="page"/>
      </w:r>
      <w:r w:rsidR="00D65043">
        <w:rPr>
          <w:noProof/>
        </w:rPr>
        <w:lastRenderedPageBreak/>
        <w:drawing>
          <wp:inline distT="0" distB="0" distL="0" distR="0" wp14:anchorId="2D08491E" wp14:editId="797E0B84">
            <wp:extent cx="5939790" cy="2932430"/>
            <wp:effectExtent l="0" t="0" r="381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38E6" w14:textId="77777777" w:rsidR="009A0383" w:rsidRDefault="00D65043" w:rsidP="00347236">
      <w:r>
        <w:rPr>
          <w:noProof/>
        </w:rPr>
        <w:drawing>
          <wp:inline distT="0" distB="0" distL="0" distR="0" wp14:anchorId="51E55FFA" wp14:editId="3F974761">
            <wp:extent cx="5939790" cy="3036570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526" cy="304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D562" w14:textId="01EB0D65" w:rsidR="00347236" w:rsidRDefault="009A0383" w:rsidP="00347236">
      <w:r w:rsidRPr="009A0383">
        <w:rPr>
          <w:noProof/>
        </w:rPr>
        <w:drawing>
          <wp:inline distT="0" distB="0" distL="0" distR="0" wp14:anchorId="32F163F0" wp14:editId="13D0A0AF">
            <wp:extent cx="5939790" cy="133350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5043">
        <w:rPr>
          <w:noProof/>
        </w:rPr>
        <w:lastRenderedPageBreak/>
        <w:drawing>
          <wp:inline distT="0" distB="0" distL="0" distR="0" wp14:anchorId="5C570977" wp14:editId="442565BD">
            <wp:extent cx="5939790" cy="2640330"/>
            <wp:effectExtent l="0" t="0" r="381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49" cy="264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236">
        <w:br w:type="page"/>
      </w:r>
    </w:p>
    <w:p w14:paraId="2416F622" w14:textId="7BBEEBE6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 w:rsidRPr="00C6564F">
        <w:rPr>
          <w:rFonts w:ascii="黑体" w:eastAsia="黑体" w:hAnsi="黑体" w:hint="eastAsia"/>
        </w:rPr>
        <w:t>1</w:t>
      </w:r>
      <w:r w:rsidRPr="00C6564F">
        <w:rPr>
          <w:rFonts w:ascii="黑体" w:eastAsia="黑体" w:hAnsi="黑体" w:hint="eastAsia"/>
          <w:lang w:bidi="ar"/>
        </w:rPr>
        <w:t xml:space="preserve">-2-5 </w:t>
      </w:r>
      <w:r w:rsidRPr="00C6564F">
        <w:rPr>
          <w:rFonts w:ascii="黑体" w:eastAsia="黑体" w:hAnsi="黑体" w:hint="eastAsia"/>
          <w:lang w:eastAsia="zh-Hans" w:bidi="ar"/>
        </w:rPr>
        <w:t>采集频率设定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7B6BF76F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1FED2E8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91F938A" w14:textId="069BB1E0" w:rsidR="00347236" w:rsidRPr="00574227" w:rsidRDefault="00CB07F9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采</w:t>
            </w:r>
            <w:r w:rsidR="00347236"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集频率设定</w:t>
            </w:r>
            <w:r w:rsidR="00347236" w:rsidRPr="00574227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47236"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29E8B553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800698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42DCC119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支持采集频率设定</w:t>
            </w:r>
          </w:p>
        </w:tc>
      </w:tr>
      <w:tr w:rsidR="00347236" w14:paraId="12528B0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F80F17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70BB500B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.在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中打开数据采集系统登录界面，输入用户名、密码进行登录；</w:t>
            </w:r>
          </w:p>
          <w:p w14:paraId="5CFAA796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.登录成功后进入数据采集系统；</w:t>
            </w:r>
          </w:p>
          <w:p w14:paraId="16FC0D6C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3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点击【站点管理】-&gt;点击【修改】站点，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设置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“基本设置”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中的“抓取级别”；</w:t>
            </w:r>
          </w:p>
          <w:p w14:paraId="5E9B993C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4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.设置成功后根据抓取级别来采集数据。</w:t>
            </w:r>
          </w:p>
        </w:tc>
      </w:tr>
      <w:tr w:rsidR="00347236" w14:paraId="0008E51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3AD866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3091F77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采集频率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设置成功则判定为合格，否则判定为不合格。</w:t>
            </w:r>
          </w:p>
        </w:tc>
      </w:tr>
      <w:tr w:rsidR="00347236" w14:paraId="67262CE2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704A2495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76A57EC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5BBE0A8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按以上测试步骤最终可成功设置采集频率。</w:t>
            </w:r>
          </w:p>
          <w:p w14:paraId="7A5FC9BD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1B6460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188F1E9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B5529A6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E039A6D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4FEC7FC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FEF968C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B9EE4E0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2268081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D2CD59C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3C448FC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964125A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3A68AC3" w14:textId="7C30DB90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411FD461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E94D65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EEF5ADC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6F7D9DE9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7AC2CAE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D2353E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4F565D0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F3C5BB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9976AD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0E9F75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710D37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DEDE06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49C6679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B820BF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607A86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B8DA84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47D145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D822D1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ED3B52F" w14:textId="77777777" w:rsidR="00347236" w:rsidRDefault="00347236" w:rsidP="00347236">
      <w:r>
        <w:br w:type="page"/>
      </w:r>
    </w:p>
    <w:p w14:paraId="6ADA9008" w14:textId="77777777" w:rsidR="00347236" w:rsidRDefault="00347236" w:rsidP="00347236">
      <w:pPr>
        <w:pStyle w:val="a0"/>
      </w:pPr>
    </w:p>
    <w:p w14:paraId="5DD47971" w14:textId="77777777" w:rsidR="00347236" w:rsidRDefault="00347236" w:rsidP="00347236">
      <w:r>
        <w:rPr>
          <w:noProof/>
        </w:rPr>
        <w:drawing>
          <wp:inline distT="0" distB="0" distL="114300" distR="114300" wp14:anchorId="4E59CC61" wp14:editId="66027197">
            <wp:extent cx="5935345" cy="3123565"/>
            <wp:effectExtent l="0" t="0" r="8255" b="63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3B43CBAD" w14:textId="78BF7EEA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 xml:space="preserve">-2-6 </w:t>
      </w:r>
      <w:r w:rsidRPr="00C6564F">
        <w:rPr>
          <w:rFonts w:ascii="黑体" w:eastAsia="黑体" w:hAnsi="黑体" w:hint="eastAsia"/>
          <w:lang w:eastAsia="zh-Hans" w:bidi="ar"/>
        </w:rPr>
        <w:t>采集目录设定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7C9FB65C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32E98DB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44EE14C6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采集目录设定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4E1ACFCD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1623DDB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78FE47F1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支持采集目录设定</w:t>
            </w:r>
          </w:p>
        </w:tc>
      </w:tr>
      <w:tr w:rsidR="00347236" w14:paraId="2FF8358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5A2D0F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0238CB90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登录采集服务器输入用户名、密码；</w:t>
            </w:r>
          </w:p>
          <w:p w14:paraId="57E60FC7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输入命令cd /download/进入该目录，启动附件下载程序</w:t>
            </w:r>
            <w:proofErr w:type="spellStart"/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nohup</w:t>
            </w:r>
            <w:proofErr w:type="spellEnd"/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 xml:space="preserve"> python3 Download_file_MQ.py，程序自动创建news文件夹,则表示目录设定成功，当有需要下载的附件时会自动下载到该目录下。</w:t>
            </w:r>
          </w:p>
        </w:tc>
      </w:tr>
      <w:tr w:rsidR="00347236" w14:paraId="77F1105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02ABD5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62AF3E2C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在download目录下输入ls出现news文件夹则判定为合格，否则判定为不合格。</w:t>
            </w:r>
          </w:p>
        </w:tc>
      </w:tr>
      <w:tr w:rsidR="00347236" w14:paraId="4CE53CF9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760C2108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0231EA5F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EDDCC44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按以上测试步骤在download目录下出现news文件夹。</w:t>
            </w:r>
          </w:p>
          <w:p w14:paraId="0859B240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7F32FC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8944499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3CE00B7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574A6C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69F831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8407C69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B75181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29468B1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1A86AD5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BA36388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264CDED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A5C2ADD" w14:textId="362E1EEA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71BB9AD8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160EA6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E0C87D8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51C445EE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3173B83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530331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65243B3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017D1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6296ED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E8F105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6DB58E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F6E2C0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09C0EE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DF40E7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D402EF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7ED5B9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7DED3D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A71DD3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2579FF7" w14:textId="77777777" w:rsidR="00347236" w:rsidRDefault="00347236" w:rsidP="00347236">
      <w:r>
        <w:br w:type="page"/>
      </w:r>
    </w:p>
    <w:p w14:paraId="46A08A77" w14:textId="77777777" w:rsidR="00347236" w:rsidRDefault="00347236" w:rsidP="00347236">
      <w:r>
        <w:rPr>
          <w:noProof/>
        </w:rPr>
        <w:lastRenderedPageBreak/>
        <w:drawing>
          <wp:inline distT="0" distB="0" distL="114300" distR="114300" wp14:anchorId="06CC8B38" wp14:editId="7005A341">
            <wp:extent cx="5933440" cy="259715"/>
            <wp:effectExtent l="0" t="0" r="10160" b="146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17ECD8DD" w14:textId="4A6ED29C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</w:t>
      </w:r>
      <w:r w:rsidRPr="00C6564F">
        <w:rPr>
          <w:rFonts w:ascii="黑体" w:eastAsia="黑体" w:hAnsi="黑体" w:hint="eastAsia"/>
          <w:lang w:bidi="ar"/>
        </w:rPr>
        <w:t xml:space="preserve">2-7 </w:t>
      </w:r>
      <w:r w:rsidRPr="00C6564F">
        <w:rPr>
          <w:rFonts w:ascii="黑体" w:eastAsia="黑体" w:hAnsi="黑体" w:hint="eastAsia"/>
          <w:lang w:eastAsia="zh-Hans" w:bidi="ar"/>
        </w:rPr>
        <w:t>采集数据导出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1F9F61D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44863C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182802A3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采集数据导出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65E67358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D639AA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713052D4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支持采集数据导出</w:t>
            </w:r>
          </w:p>
        </w:tc>
      </w:tr>
      <w:tr w:rsidR="00347236" w14:paraId="39C21E5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4E3D93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4105863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.在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中打开数据采集系统登录；</w:t>
            </w:r>
          </w:p>
          <w:p w14:paraId="421BA628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.点击【数据管理】-【数据导出】按钮，导出采集数据到文件。</w:t>
            </w:r>
          </w:p>
        </w:tc>
      </w:tr>
      <w:tr w:rsidR="00347236" w14:paraId="5859ADC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7134A0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6A0B8E29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采集数据成功导出文件则判定为合格，否则判定为不合格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0A4A6FF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36BD6C7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07599A85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1C94F78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采集数据成功导出文件。</w:t>
            </w:r>
          </w:p>
          <w:p w14:paraId="1DEF776A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BF332C8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1405F9A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E1C6BCF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8748629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B41EB06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FC434DF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810AE09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2404A02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3675753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7A79C5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A05C65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6E11712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A483C8C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1B47F7" w14:textId="1047722C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6A30125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7A75D6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AB801CE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402A0232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9AE775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66FBF2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18045B4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A2DDFF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CF71E7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F598E2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3DFEBA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524CE9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501596F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74CAEE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61ACAC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061386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CBE424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A017CB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CE31581" w14:textId="77777777" w:rsidR="00347236" w:rsidRDefault="00347236" w:rsidP="00347236">
      <w:r>
        <w:rPr>
          <w:rFonts w:hint="eastAsia"/>
        </w:rPr>
        <w:br w:type="page"/>
      </w:r>
    </w:p>
    <w:p w14:paraId="3EBCD972" w14:textId="77777777" w:rsidR="00347236" w:rsidRDefault="00347236" w:rsidP="00347236">
      <w:r>
        <w:rPr>
          <w:rFonts w:hint="eastAsia"/>
          <w:noProof/>
        </w:rPr>
        <w:lastRenderedPageBreak/>
        <w:drawing>
          <wp:inline distT="0" distB="0" distL="114300" distR="114300" wp14:anchorId="2354F27F" wp14:editId="0CE7AB9C">
            <wp:extent cx="5927090" cy="3391535"/>
            <wp:effectExtent l="0" t="0" r="1270" b="6985"/>
            <wp:docPr id="148" name="图片 148" descr="9a15128ee74faa19f83aebe52f84f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9a15128ee74faa19f83aebe52f84ff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AD3F" w14:textId="77777777" w:rsidR="00347236" w:rsidRDefault="00347236" w:rsidP="00347236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noProof/>
        </w:rPr>
        <w:drawing>
          <wp:inline distT="0" distB="0" distL="114300" distR="114300" wp14:anchorId="2EAF3F5D" wp14:editId="141E9566">
            <wp:extent cx="5937250" cy="2709545"/>
            <wp:effectExtent l="0" t="0" r="6350" b="3175"/>
            <wp:docPr id="149" name="图片 149" descr="225568f2aa8b905633faa21eb8cb1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25568f2aa8b905633faa21eb8cb1e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4AFC" w14:textId="77777777" w:rsidR="00347236" w:rsidRDefault="00347236" w:rsidP="00347236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</w:p>
    <w:p w14:paraId="603EA48C" w14:textId="463A9B0C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 w:hint="eastAsia"/>
          <w:lang w:eastAsia="zh-Hans" w:bidi="ar"/>
        </w:rPr>
        <w:t xml:space="preserve"> 1-2-</w:t>
      </w:r>
      <w:r>
        <w:rPr>
          <w:rFonts w:ascii="黑体" w:eastAsia="黑体" w:hAnsi="黑体" w:hint="eastAsia"/>
          <w:lang w:bidi="ar"/>
        </w:rPr>
        <w:t>8</w:t>
      </w:r>
      <w:r>
        <w:rPr>
          <w:rFonts w:ascii="黑体" w:eastAsia="黑体" w:hAnsi="黑体" w:hint="eastAsia"/>
          <w:lang w:eastAsia="zh-Hans" w:bidi="ar"/>
        </w:rPr>
        <w:t xml:space="preserve"> 采集</w:t>
      </w:r>
      <w:r>
        <w:rPr>
          <w:rFonts w:ascii="黑体" w:eastAsia="黑体" w:hAnsi="黑体" w:hint="eastAsia"/>
          <w:lang w:bidi="ar"/>
        </w:rPr>
        <w:t>进度</w:t>
      </w:r>
      <w:r>
        <w:rPr>
          <w:rFonts w:ascii="黑体" w:eastAsia="黑体" w:hAnsi="黑体" w:hint="eastAsia"/>
          <w:lang w:eastAsia="zh-Hans" w:bidi="ar"/>
        </w:rPr>
        <w:t>查看统计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948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4"/>
        <w:gridCol w:w="865"/>
        <w:gridCol w:w="7138"/>
      </w:tblGrid>
      <w:tr w:rsidR="00347236" w14:paraId="7FA5DEFE" w14:textId="77777777" w:rsidTr="009C5A5C">
        <w:trPr>
          <w:trHeight w:val="573"/>
          <w:jc w:val="center"/>
        </w:trPr>
        <w:tc>
          <w:tcPr>
            <w:tcW w:w="584" w:type="pct"/>
            <w:vAlign w:val="center"/>
          </w:tcPr>
          <w:p w14:paraId="5E3B8A9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3821" w:type="pct"/>
            <w:gridSpan w:val="2"/>
            <w:vAlign w:val="center"/>
          </w:tcPr>
          <w:p w14:paraId="2D3FB23F" w14:textId="08421456" w:rsidR="00347236" w:rsidRPr="00574227" w:rsidRDefault="00CB07F9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采</w:t>
            </w:r>
            <w:r w:rsidR="00347236"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集进度查看统计</w:t>
            </w:r>
            <w:r w:rsidR="00347236" w:rsidRPr="00574227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47236"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2C77786F" w14:textId="77777777" w:rsidTr="009C5A5C">
        <w:trPr>
          <w:trHeight w:val="472"/>
          <w:jc w:val="center"/>
        </w:trPr>
        <w:tc>
          <w:tcPr>
            <w:tcW w:w="584" w:type="pct"/>
            <w:vAlign w:val="center"/>
          </w:tcPr>
          <w:p w14:paraId="1968BAC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3821" w:type="pct"/>
            <w:gridSpan w:val="2"/>
            <w:vAlign w:val="center"/>
          </w:tcPr>
          <w:p w14:paraId="61D1109E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支持采集进度查看统计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D572BE7" w14:textId="77777777" w:rsidTr="009C5A5C">
        <w:trPr>
          <w:trHeight w:val="572"/>
          <w:jc w:val="center"/>
        </w:trPr>
        <w:tc>
          <w:tcPr>
            <w:tcW w:w="584" w:type="pct"/>
            <w:vAlign w:val="center"/>
          </w:tcPr>
          <w:p w14:paraId="7E53F78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3821" w:type="pct"/>
            <w:gridSpan w:val="2"/>
            <w:vAlign w:val="center"/>
          </w:tcPr>
          <w:p w14:paraId="764C5254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.在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中打开数据采集系统登录界面，输入用户名、密码进行登录；</w:t>
            </w:r>
          </w:p>
          <w:p w14:paraId="68FF619D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.登录成功后进入数据采集系统；</w:t>
            </w:r>
          </w:p>
          <w:p w14:paraId="2850C30A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3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.点击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统计管理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查看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站点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监控统计信息、最近30日采集情况、最近30日监控情况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等信息。</w:t>
            </w:r>
          </w:p>
        </w:tc>
      </w:tr>
      <w:tr w:rsidR="00347236" w14:paraId="7D4B9997" w14:textId="77777777" w:rsidTr="009C5A5C">
        <w:trPr>
          <w:trHeight w:val="572"/>
          <w:jc w:val="center"/>
        </w:trPr>
        <w:tc>
          <w:tcPr>
            <w:tcW w:w="584" w:type="pct"/>
            <w:vAlign w:val="center"/>
          </w:tcPr>
          <w:p w14:paraId="543C0B8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3821" w:type="pct"/>
            <w:gridSpan w:val="2"/>
            <w:vAlign w:val="center"/>
          </w:tcPr>
          <w:p w14:paraId="1E92B58D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展示采集统计数据则判定为合格，否则判定为不合格。</w:t>
            </w:r>
          </w:p>
        </w:tc>
      </w:tr>
      <w:tr w:rsidR="00347236" w14:paraId="4C4D3742" w14:textId="77777777" w:rsidTr="009C5A5C">
        <w:trPr>
          <w:trHeight w:val="572"/>
          <w:jc w:val="center"/>
        </w:trPr>
        <w:tc>
          <w:tcPr>
            <w:tcW w:w="584" w:type="pct"/>
            <w:vMerge w:val="restart"/>
            <w:vAlign w:val="center"/>
          </w:tcPr>
          <w:p w14:paraId="58503EF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3821" w:type="pct"/>
            <w:gridSpan w:val="2"/>
            <w:vAlign w:val="center"/>
          </w:tcPr>
          <w:p w14:paraId="198CBFE2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AA0A62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按以上测试步骤可查看采集统计信息及数据。</w:t>
            </w:r>
          </w:p>
          <w:p w14:paraId="7489A92D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648E1F9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66DF3A0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285BF97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FDD2482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8EBE88A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563E42F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147DE06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5D9745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34890C2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9205B89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F6040FA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15D1DCD" w14:textId="69647EC5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B9E97A6" w14:textId="77777777" w:rsidTr="009C5A5C">
        <w:trPr>
          <w:cantSplit/>
          <w:trHeight w:val="496"/>
          <w:jc w:val="center"/>
        </w:trPr>
        <w:tc>
          <w:tcPr>
            <w:tcW w:w="584" w:type="pct"/>
            <w:vMerge/>
            <w:vAlign w:val="center"/>
          </w:tcPr>
          <w:p w14:paraId="494DCD7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13" w:type="pct"/>
            <w:vAlign w:val="center"/>
          </w:tcPr>
          <w:p w14:paraId="48D157E7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407" w:type="pct"/>
            <w:vAlign w:val="center"/>
          </w:tcPr>
          <w:p w14:paraId="22261FCC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519BE58" w14:textId="77777777" w:rsidTr="009C5A5C">
        <w:trPr>
          <w:trHeight w:val="572"/>
          <w:jc w:val="center"/>
        </w:trPr>
        <w:tc>
          <w:tcPr>
            <w:tcW w:w="584" w:type="pct"/>
            <w:vAlign w:val="center"/>
          </w:tcPr>
          <w:p w14:paraId="7E2C7A2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3821" w:type="pct"/>
            <w:gridSpan w:val="2"/>
            <w:vAlign w:val="center"/>
          </w:tcPr>
          <w:p w14:paraId="0B57ACA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D880F7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7C5041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C39EBD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CCFEE83" w14:textId="77777777" w:rsidTr="009C5A5C">
        <w:trPr>
          <w:trHeight w:val="572"/>
          <w:jc w:val="center"/>
        </w:trPr>
        <w:tc>
          <w:tcPr>
            <w:tcW w:w="584" w:type="pct"/>
            <w:vAlign w:val="center"/>
          </w:tcPr>
          <w:p w14:paraId="27A81FF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3821" w:type="pct"/>
            <w:gridSpan w:val="2"/>
            <w:vAlign w:val="center"/>
          </w:tcPr>
          <w:p w14:paraId="77E02DE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E4F21C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38AB31C" w14:textId="77777777" w:rsidTr="009C5A5C">
        <w:trPr>
          <w:trHeight w:val="572"/>
          <w:jc w:val="center"/>
        </w:trPr>
        <w:tc>
          <w:tcPr>
            <w:tcW w:w="584" w:type="pct"/>
            <w:vAlign w:val="center"/>
          </w:tcPr>
          <w:p w14:paraId="7FFE175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3821" w:type="pct"/>
            <w:gridSpan w:val="2"/>
            <w:vAlign w:val="center"/>
          </w:tcPr>
          <w:p w14:paraId="51D2594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DB77ED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B061650" w14:textId="77777777" w:rsidR="00347236" w:rsidRDefault="00347236" w:rsidP="00347236">
      <w:r>
        <w:rPr>
          <w:rFonts w:ascii="仿宋" w:eastAsia="仿宋" w:hAnsi="仿宋"/>
          <w:szCs w:val="21"/>
        </w:rPr>
        <w:br w:type="page"/>
      </w:r>
    </w:p>
    <w:p w14:paraId="0392A613" w14:textId="77777777" w:rsidR="00347236" w:rsidRDefault="00347236" w:rsidP="00347236">
      <w:pPr>
        <w:pStyle w:val="a0"/>
      </w:pPr>
      <w:r>
        <w:rPr>
          <w:noProof/>
        </w:rPr>
        <w:lastRenderedPageBreak/>
        <w:drawing>
          <wp:inline distT="0" distB="0" distL="114300" distR="114300" wp14:anchorId="74562FE3" wp14:editId="2977FC65">
            <wp:extent cx="5932805" cy="2573655"/>
            <wp:effectExtent l="0" t="0" r="10795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E46C" w14:textId="77777777" w:rsidR="00347236" w:rsidRDefault="00347236" w:rsidP="00347236">
      <w:pPr>
        <w:pStyle w:val="a0"/>
      </w:pPr>
      <w:r>
        <w:rPr>
          <w:noProof/>
        </w:rPr>
        <w:drawing>
          <wp:inline distT="0" distB="0" distL="114300" distR="114300" wp14:anchorId="7B1A7BF0" wp14:editId="4211B0CE">
            <wp:extent cx="5934710" cy="2839720"/>
            <wp:effectExtent l="0" t="0" r="8890" b="1016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BB95" w14:textId="77777777" w:rsidR="00347236" w:rsidRDefault="00347236" w:rsidP="00347236">
      <w:r>
        <w:br w:type="page"/>
      </w:r>
    </w:p>
    <w:p w14:paraId="5F750D62" w14:textId="77777777" w:rsidR="00347236" w:rsidRDefault="00347236" w:rsidP="00347236">
      <w:pPr>
        <w:pStyle w:val="a0"/>
      </w:pPr>
    </w:p>
    <w:p w14:paraId="288F42AB" w14:textId="2BED3B23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</w:t>
      </w:r>
      <w:r>
        <w:rPr>
          <w:rFonts w:ascii="黑体" w:eastAsia="黑体" w:hAnsi="黑体" w:hint="eastAsia"/>
          <w:lang w:eastAsia="zh-Hans" w:bidi="ar"/>
        </w:rPr>
        <w:t xml:space="preserve"> 1-2-</w:t>
      </w:r>
      <w:r>
        <w:rPr>
          <w:rFonts w:ascii="黑体" w:eastAsia="黑体" w:hAnsi="黑体" w:hint="eastAsia"/>
          <w:lang w:bidi="ar"/>
        </w:rPr>
        <w:t>9</w:t>
      </w:r>
      <w:r>
        <w:rPr>
          <w:rFonts w:ascii="黑体" w:eastAsia="黑体" w:hAnsi="黑体" w:hint="eastAsia"/>
          <w:lang w:eastAsia="zh-Hans" w:bidi="ar"/>
        </w:rPr>
        <w:t xml:space="preserve"> </w:t>
      </w:r>
      <w:r>
        <w:rPr>
          <w:rFonts w:ascii="黑体" w:eastAsia="黑体" w:hAnsi="黑体" w:hint="eastAsia"/>
          <w:lang w:bidi="ar"/>
        </w:rPr>
        <w:t>支持分布式采集框架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94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2"/>
        <w:gridCol w:w="863"/>
        <w:gridCol w:w="7140"/>
      </w:tblGrid>
      <w:tr w:rsidR="00347236" w14:paraId="25E9C06B" w14:textId="77777777" w:rsidTr="009C5A5C">
        <w:trPr>
          <w:trHeight w:val="573"/>
          <w:jc w:val="center"/>
        </w:trPr>
        <w:tc>
          <w:tcPr>
            <w:tcW w:w="662" w:type="pct"/>
            <w:vAlign w:val="center"/>
          </w:tcPr>
          <w:p w14:paraId="1AFD5A5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047F6246" w14:textId="5830AB8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支持分布式采集框架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09BF95BF" w14:textId="77777777" w:rsidTr="009C5A5C">
        <w:trPr>
          <w:trHeight w:val="472"/>
          <w:jc w:val="center"/>
        </w:trPr>
        <w:tc>
          <w:tcPr>
            <w:tcW w:w="662" w:type="pct"/>
            <w:vAlign w:val="center"/>
          </w:tcPr>
          <w:p w14:paraId="13878A1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51C83C56" w14:textId="56320683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支持分布式采集框架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2B28D934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15E0867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619296E2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.在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中输入地址A打开数据采集系统，登录后配置站点可正常采集数据；</w:t>
            </w:r>
          </w:p>
          <w:p w14:paraId="4FB34347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.在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中输入地址B打开数据采集系统，登录后配置站点可正常采集数据。</w:t>
            </w:r>
          </w:p>
        </w:tc>
      </w:tr>
      <w:tr w:rsidR="00347236" w14:paraId="36CD0F22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592174A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73845566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分布式部署后多台服务器都可正常采集则判定为合格，否则判定为不合格。</w:t>
            </w:r>
          </w:p>
        </w:tc>
      </w:tr>
      <w:tr w:rsidR="00347236" w14:paraId="6536C757" w14:textId="77777777" w:rsidTr="009C5A5C">
        <w:trPr>
          <w:trHeight w:val="572"/>
          <w:jc w:val="center"/>
        </w:trPr>
        <w:tc>
          <w:tcPr>
            <w:tcW w:w="662" w:type="pct"/>
            <w:vMerge w:val="restart"/>
            <w:vAlign w:val="center"/>
          </w:tcPr>
          <w:p w14:paraId="73CA668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36CC9825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1F59F60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多台服务器都可正常采集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  <w:p w14:paraId="19BFEB4C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5154865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7A481D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B10B0A3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E8A8FA8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8CEBD2D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AC58748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4142879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655BC7B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0C10795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E280465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C868BF2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52FAE2E" w14:textId="77777777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6F02135" w14:textId="30B39A35" w:rsidR="00347236" w:rsidRPr="00574227" w:rsidRDefault="00347236" w:rsidP="0057422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5946F41A" w14:textId="77777777" w:rsidTr="009C5A5C">
        <w:trPr>
          <w:cantSplit/>
          <w:trHeight w:val="496"/>
          <w:jc w:val="center"/>
        </w:trPr>
        <w:tc>
          <w:tcPr>
            <w:tcW w:w="662" w:type="pct"/>
            <w:vMerge/>
            <w:vAlign w:val="center"/>
          </w:tcPr>
          <w:p w14:paraId="018A53B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8" w:type="pct"/>
            <w:vAlign w:val="center"/>
          </w:tcPr>
          <w:p w14:paraId="32B93CD0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075EC20C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62FE08A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120F725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75A10F3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ED1E55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557CFD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4CC218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306F9C4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75C5B81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3D343FC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87F345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F87ACF3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1DA8B51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6C37E18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6D3343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302C73B" w14:textId="77777777" w:rsidR="00347236" w:rsidRDefault="00347236" w:rsidP="00347236">
      <w:r>
        <w:br w:type="page"/>
      </w:r>
      <w:r>
        <w:rPr>
          <w:noProof/>
        </w:rPr>
        <w:lastRenderedPageBreak/>
        <w:drawing>
          <wp:inline distT="0" distB="0" distL="114300" distR="114300" wp14:anchorId="3BB8AA2D" wp14:editId="366543EF">
            <wp:extent cx="5925185" cy="2436495"/>
            <wp:effectExtent l="0" t="0" r="3175" b="190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22449" w14:textId="77777777" w:rsidR="00347236" w:rsidRDefault="00347236" w:rsidP="00347236">
      <w:r>
        <w:rPr>
          <w:noProof/>
        </w:rPr>
        <w:drawing>
          <wp:inline distT="0" distB="0" distL="114300" distR="114300" wp14:anchorId="65EBFB84" wp14:editId="291CF309">
            <wp:extent cx="5939155" cy="2602230"/>
            <wp:effectExtent l="0" t="0" r="4445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6D61F" w14:textId="77777777" w:rsidR="00347236" w:rsidRDefault="00347236" w:rsidP="00347236">
      <w:r>
        <w:br w:type="page"/>
      </w:r>
    </w:p>
    <w:p w14:paraId="35610F52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信息预处理</w:t>
      </w:r>
    </w:p>
    <w:p w14:paraId="67958F22" w14:textId="453CD999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-2-10</w:t>
      </w:r>
      <w:r>
        <w:rPr>
          <w:rFonts w:ascii="黑体" w:eastAsia="黑体" w:hAnsi="黑体"/>
          <w:lang w:bidi="ar"/>
        </w:rPr>
        <w:t xml:space="preserve"> </w:t>
      </w:r>
      <w:r w:rsidRPr="00C6564F">
        <w:rPr>
          <w:rFonts w:ascii="黑体" w:eastAsia="黑体" w:hAnsi="黑体" w:hint="eastAsia"/>
          <w:lang w:eastAsia="zh-Hans" w:bidi="ar"/>
        </w:rPr>
        <w:t>信息去重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2AAA08C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6FA0FD1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E1A5139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信息去重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50A7CEB9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6DDCE1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638EB4E" w14:textId="77777777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信息去重要确保每条信息的唯一性</w:t>
            </w:r>
          </w:p>
        </w:tc>
      </w:tr>
      <w:tr w:rsidR="00347236" w14:paraId="5891CE4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0B282A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6B4BD6CD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577C59E7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输入文章标题，点击【搜索】同一篇文章结果只有一条记录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6DA0F8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CA27D8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0B7D102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同一篇文章只显示一条记录则判定为合格，否则判定为不合格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2F0314C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6923A55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B166C8C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D4A09F" w14:textId="413A0D20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同一篇文章显示一条记录。</w:t>
            </w:r>
          </w:p>
          <w:p w14:paraId="37A156E7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AA44C00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614BDA5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191D791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6922766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589EF34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5664893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D115C05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F536200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F1E98E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F75EDC9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0C55B20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222FA7B" w14:textId="2A300F3D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7052740D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3A0310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3860CFF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38AD6D9A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318EDB4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63AFF0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40565D0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C3B92D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47CE58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67F027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2A072B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07E641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1BD3B76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42ECDF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F8C0CA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05EC01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5DFBD66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15CC8B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ACD96FE" w14:textId="77777777" w:rsidR="00347236" w:rsidRDefault="00347236" w:rsidP="00347236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56A47251" wp14:editId="7DC2634A">
            <wp:extent cx="5932805" cy="2881630"/>
            <wp:effectExtent l="0" t="0" r="10795" b="1397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656BA" w14:textId="77777777" w:rsidR="00347236" w:rsidRDefault="00347236" w:rsidP="00347236">
      <w:r>
        <w:br w:type="page"/>
      </w:r>
    </w:p>
    <w:p w14:paraId="65DA1035" w14:textId="74FB1FEA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-2-1</w:t>
      </w:r>
      <w:r w:rsidRPr="00C6564F">
        <w:rPr>
          <w:rFonts w:ascii="黑体" w:eastAsia="黑体" w:hAnsi="黑体" w:hint="eastAsia"/>
          <w:lang w:bidi="ar"/>
        </w:rPr>
        <w:t>1</w:t>
      </w:r>
      <w:r w:rsidRPr="00C6564F">
        <w:rPr>
          <w:rFonts w:ascii="黑体" w:eastAsia="黑体" w:hAnsi="黑体"/>
          <w:lang w:bidi="ar"/>
        </w:rPr>
        <w:t xml:space="preserve"> </w:t>
      </w:r>
      <w:r w:rsidRPr="00C6564F">
        <w:rPr>
          <w:rFonts w:ascii="黑体" w:eastAsia="黑体" w:hAnsi="黑体" w:hint="eastAsia"/>
          <w:lang w:eastAsia="zh-Hans" w:bidi="ar"/>
        </w:rPr>
        <w:t>索引信息格式规范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147C9FB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9ACBE2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7307FCDD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索引信息格式规范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162E84BD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C0761C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23F01A3" w14:textId="4F4310E8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索引信息格式规范，文件标题、采集国家、发布时间、发布单位或部门、信息类别、信息体裁等格式规范一致</w:t>
            </w:r>
            <w:r w:rsidR="00CC59BC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47236" w14:paraId="068A37E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1A6F4D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D0ACB91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32306B1E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查看索引信息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5CB9AC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F8EDF1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2710AD0D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索引显示文件标题、采集国家、发布时间、发布单位或部门、信息类别、信息体裁等信息则判定为合格，否则判定为不合格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ABA4420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EFD699C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4BF67DCD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AC94AAE" w14:textId="7E45846E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索引包含文件标题、采集国家、发布时间、发布单位或部门、信息类别、信息体裁等信息。</w:t>
            </w:r>
          </w:p>
          <w:p w14:paraId="5289C7D2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DB67505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2732A1F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5A1E6DB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B7FF813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0C04B68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2ADF84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FB7421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4FE774F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5BFBC6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42C77E0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3B7D0B8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742DA37" w14:textId="6DCF061F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719E2119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6D458C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B5F1D10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AEAED4C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105DFE0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A68A78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7BEFD22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5E733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476FCC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3CCBC3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F4C043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0E6F6E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79A199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DD569E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F8E4FB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24A177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F72B1F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E21BE4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195CF51" w14:textId="77777777" w:rsidR="00347236" w:rsidRDefault="00347236" w:rsidP="00347236">
      <w:pPr>
        <w:widowControl/>
        <w:spacing w:line="300" w:lineRule="auto"/>
        <w:textAlignment w:val="baseline"/>
      </w:pPr>
      <w:r>
        <w:rPr>
          <w:rFonts w:hint="eastAsia"/>
        </w:rPr>
        <w:br w:type="page"/>
      </w:r>
      <w:r>
        <w:rPr>
          <w:rFonts w:ascii="仿宋" w:eastAsia="仿宋" w:hAnsi="仿宋" w:hint="eastAsia"/>
          <w:noProof/>
          <w:szCs w:val="21"/>
        </w:rPr>
        <w:lastRenderedPageBreak/>
        <w:drawing>
          <wp:inline distT="0" distB="0" distL="114300" distR="114300" wp14:anchorId="2568143B" wp14:editId="24DCE923">
            <wp:extent cx="5928995" cy="1947545"/>
            <wp:effectExtent l="0" t="0" r="14605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Cs w:val="21"/>
        </w:rPr>
        <w:drawing>
          <wp:inline distT="0" distB="0" distL="114300" distR="114300" wp14:anchorId="49E8A50D" wp14:editId="7D10CC8B">
            <wp:extent cx="5931535" cy="2658110"/>
            <wp:effectExtent l="0" t="0" r="12065" b="889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Cs w:val="21"/>
        </w:rPr>
        <w:drawing>
          <wp:inline distT="0" distB="0" distL="114300" distR="114300" wp14:anchorId="0883F51F" wp14:editId="495F6D38">
            <wp:extent cx="5926455" cy="3114040"/>
            <wp:effectExtent l="0" t="0" r="1905" b="1016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Cs w:val="21"/>
        </w:rPr>
        <w:lastRenderedPageBreak/>
        <w:drawing>
          <wp:inline distT="0" distB="0" distL="114300" distR="114300" wp14:anchorId="6CEDD7B4" wp14:editId="7B7916D6">
            <wp:extent cx="5925185" cy="2292985"/>
            <wp:effectExtent l="0" t="0" r="3175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Cs w:val="21"/>
        </w:rPr>
        <w:drawing>
          <wp:inline distT="0" distB="0" distL="114300" distR="114300" wp14:anchorId="6F6E1915" wp14:editId="6DC538E1">
            <wp:extent cx="5931535" cy="2502535"/>
            <wp:effectExtent l="0" t="0" r="12065" b="1206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Cs w:val="21"/>
        </w:rPr>
        <w:drawing>
          <wp:inline distT="0" distB="0" distL="114300" distR="114300" wp14:anchorId="4224127D" wp14:editId="7CE61DE6">
            <wp:extent cx="5939155" cy="2263775"/>
            <wp:effectExtent l="0" t="0" r="4445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Cs w:val="21"/>
        </w:rPr>
        <w:lastRenderedPageBreak/>
        <w:drawing>
          <wp:inline distT="0" distB="0" distL="114300" distR="114300" wp14:anchorId="2315EE40" wp14:editId="1B61E418">
            <wp:extent cx="5939155" cy="2292985"/>
            <wp:effectExtent l="0" t="0" r="4445" b="825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noProof/>
          <w:szCs w:val="21"/>
        </w:rPr>
        <w:drawing>
          <wp:inline distT="0" distB="0" distL="114300" distR="114300" wp14:anchorId="15783434" wp14:editId="3F776D4E">
            <wp:extent cx="3017520" cy="387858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1F1B" w14:textId="77777777" w:rsidR="00347236" w:rsidRDefault="00347236" w:rsidP="00347236">
      <w:r>
        <w:br w:type="page"/>
      </w:r>
    </w:p>
    <w:p w14:paraId="1F992FFE" w14:textId="7CDA9C0D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 w:rsidRPr="00C6564F">
        <w:rPr>
          <w:rFonts w:ascii="黑体" w:eastAsia="黑体" w:hAnsi="黑体"/>
          <w:lang w:bidi="ar"/>
        </w:rPr>
        <w:t>1</w:t>
      </w:r>
      <w:r w:rsidRPr="00C6564F">
        <w:rPr>
          <w:rFonts w:ascii="黑体" w:eastAsia="黑体" w:hAnsi="黑体" w:hint="eastAsia"/>
          <w:lang w:bidi="ar"/>
        </w:rPr>
        <w:t>2</w:t>
      </w:r>
      <w:r w:rsidRPr="00C6564F">
        <w:rPr>
          <w:rFonts w:ascii="黑体" w:eastAsia="黑体" w:hAnsi="黑体"/>
          <w:lang w:bidi="ar"/>
        </w:rPr>
        <w:t xml:space="preserve"> </w:t>
      </w:r>
      <w:r w:rsidRPr="00C6564F">
        <w:rPr>
          <w:rFonts w:ascii="黑体" w:eastAsia="黑体" w:hAnsi="黑体" w:hint="eastAsia"/>
          <w:lang w:eastAsia="zh-Hans" w:bidi="ar"/>
        </w:rPr>
        <w:t>文档按段落切分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7F56AB7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52D2ED4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0E68E80" w14:textId="77777777" w:rsidR="00347236" w:rsidRPr="00574227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文档按段落切分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38B7ABBE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D0BBA6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5FA2705" w14:textId="2732798A" w:rsidR="00347236" w:rsidRDefault="00347236" w:rsidP="0057422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文档切分支持对文档按段落切分</w:t>
            </w:r>
          </w:p>
        </w:tc>
      </w:tr>
      <w:tr w:rsidR="00347236" w14:paraId="347084B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9446DB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51317419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713FB786" w14:textId="77777777" w:rsidR="00347236" w:rsidRPr="00574227" w:rsidRDefault="00347236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点击某一条数据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查看文章详情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D30C09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BA0563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1177D5A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文章内容分段展示则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判定</w:t>
            </w: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为</w:t>
            </w:r>
            <w:r w:rsidRPr="00574227">
              <w:rPr>
                <w:rFonts w:ascii="仿宋" w:eastAsia="仿宋" w:hAnsi="仿宋" w:cs="仿宋"/>
                <w:szCs w:val="21"/>
                <w:lang w:eastAsia="zh-Hans"/>
              </w:rPr>
              <w:t>合格，否则判定为不合格。</w:t>
            </w:r>
          </w:p>
        </w:tc>
      </w:tr>
      <w:tr w:rsidR="00347236" w14:paraId="4C9CAAB7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258FAA3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36B6A654" w14:textId="77777777" w:rsidR="00347236" w:rsidRPr="00574227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A93DEE9" w14:textId="16222373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文章内容分段展示。</w:t>
            </w:r>
          </w:p>
          <w:p w14:paraId="61C07CCC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F970822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197D4C0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2BD0D8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8C127E9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25DD83E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3DE98EA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07AD49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438329D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87507A2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E3AADEB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18DCC54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659935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5FE01EA" w14:textId="77777777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5DB641F" w14:textId="3EB3778C" w:rsidR="00347236" w:rsidRPr="00574227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0E6A909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14E03D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8F58B3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1.</w:t>
            </w:r>
          </w:p>
        </w:tc>
        <w:tc>
          <w:tcPr>
            <w:tcW w:w="3866" w:type="pct"/>
            <w:vAlign w:val="center"/>
          </w:tcPr>
          <w:p w14:paraId="1EEACDD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47236" w14:paraId="09AB283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BEF9D8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27A328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4F16EF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D3BA2B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3DF541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471BC9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631AE1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AF0EE2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7EDAF7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2DFFDB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A5C4AC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1AD023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53BD17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614A7B4" w14:textId="77777777" w:rsidR="00347236" w:rsidRDefault="00347236" w:rsidP="00347236">
      <w:r>
        <w:rPr>
          <w:rFonts w:hint="eastAsia"/>
        </w:rPr>
        <w:br w:type="page"/>
      </w:r>
    </w:p>
    <w:p w14:paraId="5DB4D60A" w14:textId="005226B2" w:rsidR="00A27515" w:rsidRDefault="00347236" w:rsidP="00347236">
      <w:r>
        <w:rPr>
          <w:noProof/>
        </w:rPr>
        <w:lastRenderedPageBreak/>
        <w:drawing>
          <wp:inline distT="0" distB="0" distL="114300" distR="114300" wp14:anchorId="63A92EF0" wp14:editId="6C7A92B7">
            <wp:extent cx="5935980" cy="2514600"/>
            <wp:effectExtent l="0" t="0" r="7620" b="0"/>
            <wp:docPr id="1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33B53" w14:textId="77777777" w:rsidR="00A27515" w:rsidRDefault="00A27515" w:rsidP="00A27515">
      <w:pPr>
        <w:pStyle w:val="a0"/>
      </w:pPr>
      <w:r>
        <w:br w:type="page"/>
      </w:r>
    </w:p>
    <w:p w14:paraId="7D842555" w14:textId="756C7DAC" w:rsidR="00362857" w:rsidRDefault="00362857" w:rsidP="00362857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>
        <w:rPr>
          <w:rFonts w:ascii="黑体" w:eastAsia="黑体" w:hAnsi="黑体"/>
          <w:lang w:bidi="ar"/>
        </w:rPr>
        <w:t>1</w:t>
      </w:r>
      <w:r w:rsidR="00FE2D68">
        <w:rPr>
          <w:rFonts w:ascii="黑体" w:eastAsia="黑体" w:hAnsi="黑体"/>
          <w:lang w:bidi="ar"/>
        </w:rPr>
        <w:t>3</w:t>
      </w:r>
      <w:r>
        <w:rPr>
          <w:rFonts w:ascii="黑体" w:eastAsia="黑体" w:hAnsi="黑体"/>
          <w:lang w:bidi="ar"/>
        </w:rPr>
        <w:t xml:space="preserve"> </w:t>
      </w:r>
      <w:r w:rsidRPr="00362857">
        <w:rPr>
          <w:rFonts w:ascii="黑体" w:eastAsia="黑体" w:hAnsi="黑体" w:hint="eastAsia"/>
          <w:lang w:eastAsia="zh-Hans" w:bidi="ar"/>
        </w:rPr>
        <w:t>文本分词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62857" w14:paraId="62FC0E58" w14:textId="77777777" w:rsidTr="001F3952">
        <w:trPr>
          <w:trHeight w:val="573"/>
          <w:jc w:val="center"/>
        </w:trPr>
        <w:tc>
          <w:tcPr>
            <w:tcW w:w="663" w:type="pct"/>
            <w:vAlign w:val="center"/>
          </w:tcPr>
          <w:p w14:paraId="519916B4" w14:textId="77777777" w:rsidR="00362857" w:rsidRDefault="00362857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7908D5B9" w14:textId="32D57B91" w:rsidR="00362857" w:rsidRPr="00574227" w:rsidRDefault="00FE2D68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文本分词</w:t>
            </w:r>
            <w:r w:rsidR="00362857" w:rsidRPr="00574227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62857"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62857" w14:paraId="33D52AF0" w14:textId="77777777" w:rsidTr="001F3952">
        <w:trPr>
          <w:trHeight w:val="472"/>
          <w:jc w:val="center"/>
        </w:trPr>
        <w:tc>
          <w:tcPr>
            <w:tcW w:w="663" w:type="pct"/>
            <w:vAlign w:val="center"/>
          </w:tcPr>
          <w:p w14:paraId="7ABF34C9" w14:textId="77777777" w:rsidR="00362857" w:rsidRDefault="00362857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458F5AA" w14:textId="18B43E40" w:rsidR="00362857" w:rsidRDefault="00362857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362857">
              <w:rPr>
                <w:rFonts w:ascii="仿宋" w:eastAsia="仿宋" w:hAnsi="仿宋" w:cs="仿宋" w:hint="eastAsia"/>
                <w:szCs w:val="21"/>
                <w:lang w:eastAsia="zh-Hans"/>
              </w:rPr>
              <w:t>支持对文本按单词切分</w:t>
            </w:r>
          </w:p>
        </w:tc>
      </w:tr>
      <w:tr w:rsidR="00362857" w14:paraId="18D42D73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13DD0B29" w14:textId="77777777" w:rsidR="00362857" w:rsidRDefault="00362857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2BF8A274" w14:textId="77777777" w:rsidR="00F0280F" w:rsidRPr="004914B2" w:rsidRDefault="00F0280F" w:rsidP="00F0280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3FCC39DA" w14:textId="090A83EA" w:rsidR="00362857" w:rsidRPr="00574227" w:rsidRDefault="00F0280F" w:rsidP="00F0280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2.在后台管理系统，在【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算法工具箱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】-【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分词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】页面，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在页面左侧</w:t>
            </w:r>
            <w:r w:rsidR="00FE729C">
              <w:rPr>
                <w:rFonts w:ascii="仿宋" w:eastAsia="仿宋" w:hAnsi="仿宋" w:cs="仿宋" w:hint="eastAsia"/>
                <w:szCs w:val="21"/>
                <w:lang w:eastAsia="zh-Hans"/>
              </w:rPr>
              <w:t>输入框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输入文本</w:t>
            </w:r>
            <w:r w:rsidR="00FE729C">
              <w:rPr>
                <w:rFonts w:ascii="仿宋" w:eastAsia="仿宋" w:hAnsi="仿宋" w:cs="仿宋" w:hint="eastAsia"/>
                <w:szCs w:val="21"/>
                <w:lang w:eastAsia="zh-Hans"/>
              </w:rPr>
              <w:t>后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</w:t>
            </w:r>
            <w:r w:rsidR="00FE729C">
              <w:rPr>
                <w:rFonts w:ascii="仿宋" w:eastAsia="仿宋" w:hAnsi="仿宋" w:cs="仿宋" w:hint="eastAsia"/>
                <w:szCs w:val="21"/>
                <w:lang w:eastAsia="zh-Hans"/>
              </w:rPr>
              <w:t>右侧则显示分词结果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62857" w14:paraId="36FFC3B6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1EE052AC" w14:textId="77777777" w:rsidR="00362857" w:rsidRDefault="00362857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1ED04550" w14:textId="0C2F88FB" w:rsidR="00362857" w:rsidRDefault="00972CB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界面右侧输入框展示</w:t>
            </w:r>
            <w:r w:rsidR="00FE729C">
              <w:rPr>
                <w:rFonts w:ascii="仿宋" w:eastAsia="仿宋" w:hAnsi="仿宋" w:cs="仿宋" w:hint="eastAsia"/>
                <w:szCs w:val="21"/>
                <w:lang w:eastAsia="zh-Hans"/>
              </w:rPr>
              <w:t>分词结果信息</w:t>
            </w:r>
            <w:r w:rsidR="00362857"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则</w:t>
            </w:r>
            <w:r w:rsidR="00362857" w:rsidRPr="00574227">
              <w:rPr>
                <w:rFonts w:ascii="仿宋" w:eastAsia="仿宋" w:hAnsi="仿宋" w:cs="仿宋"/>
                <w:szCs w:val="21"/>
                <w:lang w:eastAsia="zh-Hans"/>
              </w:rPr>
              <w:t>判定</w:t>
            </w:r>
            <w:r w:rsidR="00362857"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为</w:t>
            </w:r>
            <w:r w:rsidR="00362857" w:rsidRPr="00574227">
              <w:rPr>
                <w:rFonts w:ascii="仿宋" w:eastAsia="仿宋" w:hAnsi="仿宋" w:cs="仿宋"/>
                <w:szCs w:val="21"/>
                <w:lang w:eastAsia="zh-Hans"/>
              </w:rPr>
              <w:t>合格，否则判定为不合格。</w:t>
            </w:r>
          </w:p>
        </w:tc>
      </w:tr>
      <w:tr w:rsidR="00362857" w14:paraId="7D1D1D8B" w14:textId="77777777" w:rsidTr="001F3952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D03F90F" w14:textId="77777777" w:rsidR="00362857" w:rsidRDefault="00362857" w:rsidP="001F3952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C76630D" w14:textId="77777777" w:rsidR="00362857" w:rsidRPr="00574227" w:rsidRDefault="00362857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E79F059" w14:textId="3A5A9DB1" w:rsidR="00362857" w:rsidRPr="00574227" w:rsidRDefault="00972CB9" w:rsidP="00A27515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界面右侧输入框</w:t>
            </w:r>
            <w:r w:rsidR="00FE729C"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展示</w:t>
            </w:r>
            <w:r w:rsidR="00FE729C">
              <w:rPr>
                <w:rFonts w:ascii="仿宋" w:eastAsia="仿宋" w:hAnsi="仿宋" w:cs="仿宋" w:hint="eastAsia"/>
                <w:szCs w:val="21"/>
                <w:lang w:eastAsia="zh-Hans"/>
              </w:rPr>
              <w:t>分词结果</w:t>
            </w:r>
            <w:r w:rsidR="00362857" w:rsidRPr="00574227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  <w:p w14:paraId="670665A4" w14:textId="77777777" w:rsidR="00362857" w:rsidRPr="00574227" w:rsidRDefault="00362857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763737" w14:textId="77777777" w:rsidR="00362857" w:rsidRPr="00574227" w:rsidRDefault="00362857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13135BE" w14:textId="5C7AAF59" w:rsidR="00362857" w:rsidRDefault="00362857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9A5C4F8" w14:textId="17824905" w:rsidR="00FE729C" w:rsidRDefault="00FE729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380002" w14:textId="0B65399A" w:rsidR="00FE729C" w:rsidRDefault="00FE729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55F7993" w14:textId="7AC7D1D1" w:rsidR="00FE729C" w:rsidRDefault="00FE729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EC941D3" w14:textId="69EF2214" w:rsidR="00FE729C" w:rsidRDefault="00FE729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5FB3EB9" w14:textId="62A1F06F" w:rsidR="00FE729C" w:rsidRDefault="00FE729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991B91F" w14:textId="6677E28E" w:rsidR="00FE729C" w:rsidRDefault="00FE729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03B4B03" w14:textId="1DB97B5F" w:rsidR="00FE729C" w:rsidRDefault="00FE729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FBEB7B6" w14:textId="029AB6E9" w:rsidR="00FE729C" w:rsidRDefault="00FE729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467AA71" w14:textId="77777777" w:rsidR="00FE729C" w:rsidRPr="00574227" w:rsidRDefault="00FE729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7E757C5" w14:textId="77777777" w:rsidR="00362857" w:rsidRPr="00574227" w:rsidRDefault="00362857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11EFEAD" w14:textId="77777777" w:rsidR="00362857" w:rsidRPr="00574227" w:rsidRDefault="00362857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62857" w14:paraId="24CA2E4D" w14:textId="77777777" w:rsidTr="001F3952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1035082" w14:textId="77777777" w:rsidR="00362857" w:rsidRDefault="00362857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7348489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1.</w:t>
            </w:r>
          </w:p>
        </w:tc>
        <w:tc>
          <w:tcPr>
            <w:tcW w:w="3866" w:type="pct"/>
            <w:vAlign w:val="center"/>
          </w:tcPr>
          <w:p w14:paraId="14CD5889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62857" w14:paraId="28E2FF69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7B5F1217" w14:textId="77777777" w:rsidR="00362857" w:rsidRDefault="00362857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945FF8F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D69C685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DF1D7A6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1EAD466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62857" w14:paraId="46E2D3A1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276D1506" w14:textId="77777777" w:rsidR="00362857" w:rsidRDefault="00362857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1ECC424D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D184384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62857" w14:paraId="00F9D269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06DD9591" w14:textId="77777777" w:rsidR="00362857" w:rsidRDefault="00362857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DBF997D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704AFE" w14:textId="77777777" w:rsidR="00362857" w:rsidRDefault="00362857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172588A" w14:textId="65B44D28" w:rsidR="00A27515" w:rsidRDefault="00347236" w:rsidP="00347236">
      <w:r>
        <w:br w:type="page"/>
      </w:r>
      <w:r w:rsidR="00A27515">
        <w:rPr>
          <w:noProof/>
        </w:rPr>
        <w:lastRenderedPageBreak/>
        <w:drawing>
          <wp:inline distT="0" distB="0" distL="0" distR="0" wp14:anchorId="1F06B464" wp14:editId="4B9E0AB4">
            <wp:extent cx="5939790" cy="2383155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F20A" w14:textId="77777777" w:rsidR="00A27515" w:rsidRDefault="00A27515" w:rsidP="00A27515">
      <w:pPr>
        <w:pStyle w:val="a0"/>
      </w:pPr>
      <w:r>
        <w:br w:type="page"/>
      </w:r>
    </w:p>
    <w:p w14:paraId="7ABB9027" w14:textId="43948D3D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>
        <w:rPr>
          <w:rFonts w:ascii="黑体" w:eastAsia="黑体" w:hAnsi="黑体"/>
          <w:lang w:bidi="ar"/>
        </w:rPr>
        <w:t>1</w:t>
      </w:r>
      <w:r w:rsidR="00FE2D68">
        <w:rPr>
          <w:rFonts w:ascii="黑体" w:eastAsia="黑体" w:hAnsi="黑体"/>
          <w:lang w:bidi="ar"/>
        </w:rPr>
        <w:t>4</w:t>
      </w:r>
      <w:r>
        <w:rPr>
          <w:rFonts w:ascii="黑体" w:eastAsia="黑体" w:hAnsi="黑体"/>
          <w:lang w:bidi="ar"/>
        </w:rPr>
        <w:t xml:space="preserve"> </w:t>
      </w:r>
      <w:r w:rsidRPr="00C6564F">
        <w:rPr>
          <w:rFonts w:ascii="黑体" w:eastAsia="黑体" w:hAnsi="黑体" w:hint="eastAsia"/>
          <w:lang w:eastAsia="zh-Hans" w:bidi="ar"/>
        </w:rPr>
        <w:t>词频统计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675AF01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896293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3B734EA" w14:textId="0790F6CA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词频统计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4F3DA7A9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BC7837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00B5EBA" w14:textId="0F651375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支持统计单词出现频率。</w:t>
            </w:r>
          </w:p>
        </w:tc>
      </w:tr>
      <w:tr w:rsidR="00347236" w14:paraId="1B27377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B55F10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58A3F7AF" w14:textId="77777777" w:rsidR="00014BFC" w:rsidRPr="004914B2" w:rsidRDefault="00014BFC" w:rsidP="00014BF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52F85023" w14:textId="6821B1A7" w:rsidR="00347236" w:rsidRPr="004914B2" w:rsidRDefault="00014BFC" w:rsidP="00014BF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2.在后台管理系统，在【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算法工具箱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】-【</w:t>
            </w:r>
            <w:r w:rsidR="00BE7FDB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词频统计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】页面，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在页面左侧输入框输入文本后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右侧</w:t>
            </w:r>
            <w:r w:rsidR="00287B74">
              <w:rPr>
                <w:rFonts w:ascii="仿宋" w:eastAsia="仿宋" w:hAnsi="仿宋" w:cs="仿宋" w:hint="eastAsia"/>
                <w:szCs w:val="21"/>
                <w:lang w:eastAsia="zh-Hans"/>
              </w:rPr>
              <w:t>输入框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词频统计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结果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47236" w14:paraId="1AFC4EB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A87A78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51328A9B" w14:textId="19CD5A46" w:rsidR="00347236" w:rsidRDefault="00014BFC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界面右侧输入框展示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词频统计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结果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判定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为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合格，否则判定为不合格。</w:t>
            </w:r>
          </w:p>
        </w:tc>
      </w:tr>
      <w:tr w:rsidR="00347236" w14:paraId="07D9BEC1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C64F70E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0ED6EB8A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15838D0" w14:textId="10104A0C" w:rsidR="00347236" w:rsidRDefault="00014BFC" w:rsidP="00014BF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界面右侧输入框展示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词频统计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结果</w:t>
            </w:r>
            <w:r w:rsidR="0060464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  <w:p w14:paraId="06C53483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7EDCF9A" w14:textId="1B45C8D1" w:rsidR="00347236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F35BE09" w14:textId="77777777" w:rsidR="00014BFC" w:rsidRPr="00014BFC" w:rsidRDefault="00014BFC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F65667A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4B7BFD9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CD7AFF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AAD3678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376FC3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986620B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FE6B4F0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584DF6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4312D42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4D556A9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A80BCDA" w14:textId="1DA2424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58955002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777B77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6C7649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3A6BE74D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9190D3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32B512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FD59C6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0DF48F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0FFAC4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B8143F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5754B2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11D7A9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2F574E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D92D80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E02EEA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FD1B94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BBE31B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A85E72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189A0A8" w14:textId="5FAE1F66" w:rsidR="00347236" w:rsidRDefault="00347236" w:rsidP="00347236">
      <w:r>
        <w:rPr>
          <w:rFonts w:ascii="仿宋" w:eastAsia="仿宋" w:hAnsi="仿宋"/>
          <w:szCs w:val="21"/>
        </w:rPr>
        <w:br w:type="page"/>
      </w:r>
      <w:r w:rsidR="00A27515">
        <w:rPr>
          <w:noProof/>
        </w:rPr>
        <w:lastRenderedPageBreak/>
        <w:drawing>
          <wp:inline distT="0" distB="0" distL="0" distR="0" wp14:anchorId="35F768BE" wp14:editId="22196FE1">
            <wp:extent cx="5939790" cy="2200275"/>
            <wp:effectExtent l="0" t="0" r="381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24C7" w14:textId="77777777" w:rsidR="00347236" w:rsidRDefault="00347236" w:rsidP="00347236">
      <w:r>
        <w:br w:type="page"/>
      </w:r>
    </w:p>
    <w:p w14:paraId="7CC08E4D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智能代理</w:t>
      </w:r>
    </w:p>
    <w:p w14:paraId="02202007" w14:textId="24546E5B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>
        <w:rPr>
          <w:rFonts w:ascii="黑体" w:eastAsia="黑体" w:hAnsi="黑体"/>
          <w:lang w:bidi="ar"/>
        </w:rPr>
        <w:t>1</w:t>
      </w:r>
      <w:r w:rsidR="00FE2D68">
        <w:rPr>
          <w:rFonts w:ascii="黑体" w:eastAsia="黑体" w:hAnsi="黑体"/>
          <w:lang w:bidi="ar"/>
        </w:rPr>
        <w:t>5</w:t>
      </w:r>
      <w:r>
        <w:rPr>
          <w:rFonts w:ascii="黑体" w:eastAsia="黑体" w:hAnsi="黑体"/>
          <w:lang w:bidi="ar"/>
        </w:rPr>
        <w:t xml:space="preserve"> 数据源状态监控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02B5E4F9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2579705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ED8154C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数据源状态监控@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553CC47D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171DC83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C9618A8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数据源状态监控，监控各数据资源的数据源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08DB62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74AD92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2D78D282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，登录数据采集系统；</w:t>
            </w:r>
          </w:p>
          <w:p w14:paraId="0F3080F3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监控管理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监控日志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查看监控状态；</w:t>
            </w:r>
          </w:p>
          <w:p w14:paraId="52CF94D6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3.展示各数据源监控状态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028AED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792AD6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113D03E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展示各数据源监控状态则判定为合格，否则判定为不合格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4793A6A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3C76F08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0D9A1555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17D161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展示各数据源监控状态。</w:t>
            </w:r>
          </w:p>
          <w:p w14:paraId="46A3A1B7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4588AC6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7CF3615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5B6DD83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32E8397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D153A56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F894CA1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B36278A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F050B4C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459C19A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348512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D5AFF70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4FB36FB" w14:textId="63E1ED5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DE7AFBA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9C2B85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E25E407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5EA9A9E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FE81A6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C4D3DE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2A4B82E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DE9D18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E17FA5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8EAB9D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ADA2F4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64B107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68C417B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5CDFFC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6A00BA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F54F3F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2920FD0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198311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4EB1C64" w14:textId="77777777" w:rsidR="00347236" w:rsidRDefault="00347236" w:rsidP="00347236">
      <w:r>
        <w:br w:type="page"/>
      </w:r>
    </w:p>
    <w:p w14:paraId="7AAD20BC" w14:textId="77777777" w:rsidR="00347236" w:rsidRDefault="00347236" w:rsidP="00347236">
      <w:r>
        <w:rPr>
          <w:noProof/>
        </w:rPr>
        <w:lastRenderedPageBreak/>
        <w:drawing>
          <wp:inline distT="0" distB="0" distL="114300" distR="114300" wp14:anchorId="4F5AF61C" wp14:editId="6FA06DC1">
            <wp:extent cx="5928995" cy="2512060"/>
            <wp:effectExtent l="0" t="0" r="14605" b="25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lang w:bidi="ar"/>
        </w:rPr>
        <w:br w:type="page"/>
      </w:r>
    </w:p>
    <w:p w14:paraId="5ECDC89A" w14:textId="4C2D3BF7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1-2-1</w:t>
      </w:r>
      <w:r w:rsidR="00FE2D68">
        <w:rPr>
          <w:rFonts w:ascii="黑体" w:eastAsia="黑体" w:hAnsi="黑体"/>
          <w:lang w:bidi="ar"/>
        </w:rPr>
        <w:t>6</w:t>
      </w:r>
      <w:r>
        <w:rPr>
          <w:rFonts w:ascii="黑体" w:eastAsia="黑体" w:hAnsi="黑体"/>
          <w:lang w:bidi="ar"/>
        </w:rPr>
        <w:t xml:space="preserve"> 汇集</w:t>
      </w:r>
      <w:proofErr w:type="gramStart"/>
      <w:r>
        <w:rPr>
          <w:rFonts w:ascii="黑体" w:eastAsia="黑体" w:hAnsi="黑体"/>
          <w:lang w:bidi="ar"/>
        </w:rPr>
        <w:t>库状态</w:t>
      </w:r>
      <w:proofErr w:type="gramEnd"/>
      <w:r>
        <w:rPr>
          <w:rFonts w:ascii="黑体" w:eastAsia="黑体" w:hAnsi="黑体"/>
          <w:lang w:bidi="ar"/>
        </w:rPr>
        <w:t>监控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483C5972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1795A2F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299FAE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汇集库状态监控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2AC33B9F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E40543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4EB87BE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汇集库状态监控，监控抽取汇集的资源库情况</w:t>
            </w:r>
          </w:p>
        </w:tc>
      </w:tr>
      <w:tr w:rsidR="00347236" w14:paraId="17D0B65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ED3141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22B5605D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233E8C41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全媒体数据库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proofErr w:type="spellStart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Datanodes</w:t>
            </w:r>
            <w:proofErr w:type="spellEnd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</w:t>
            </w:r>
          </w:p>
          <w:p w14:paraId="3197637E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&gt;</w:t>
            </w:r>
            <w:proofErr w:type="spellStart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DataNode</w:t>
            </w:r>
            <w:proofErr w:type="spellEnd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 xml:space="preserve"> State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选择alive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11A0AC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CF0BC3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7A7261AC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展示汇集库使用状态则判定为合格，否则判定为不合格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855ADD8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F1D5C7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CB37829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4716D6B" w14:textId="57066DE9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按以上测试步骤展示汇集库使用状态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（总量、已使用空间量、剩余空间量等）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  <w:p w14:paraId="601CC04F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E8EE42B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2DF708B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6B0258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808C9CE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ABD1AD9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427CBDA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35C3700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225211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D6F0BC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024E587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C0FBE8A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5B3ED2E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E7F6515" w14:textId="530D70F9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5B4C36C0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9FB21C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24C38E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213076D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218568D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5DD4E6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66147E8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B480AF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5D894F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0D7CAA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45F9A4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613DEB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1354E25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7ACEE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8BDF75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2AF72E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0FD72C0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CC1FAC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AC678AE" w14:textId="77777777" w:rsidR="00347236" w:rsidRDefault="00347236" w:rsidP="00347236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789F804B" wp14:editId="1A09AEC4">
            <wp:extent cx="5931535" cy="3045460"/>
            <wp:effectExtent l="0" t="0" r="12065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08E44" w14:textId="77777777" w:rsidR="00347236" w:rsidRDefault="00347236" w:rsidP="00347236">
      <w:r>
        <w:br w:type="page"/>
      </w:r>
    </w:p>
    <w:p w14:paraId="752EA57C" w14:textId="1B207A39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>
        <w:rPr>
          <w:rFonts w:ascii="黑体" w:eastAsia="黑体" w:hAnsi="黑体"/>
          <w:lang w:bidi="ar"/>
        </w:rPr>
        <w:t>1</w:t>
      </w:r>
      <w:r w:rsidR="00FE2D68">
        <w:rPr>
          <w:rFonts w:ascii="黑体" w:eastAsia="黑体" w:hAnsi="黑体"/>
          <w:lang w:bidi="ar"/>
        </w:rPr>
        <w:t>7</w:t>
      </w:r>
      <w:r>
        <w:rPr>
          <w:rFonts w:ascii="黑体" w:eastAsia="黑体" w:hAnsi="黑体"/>
          <w:lang w:bidi="ar"/>
        </w:rPr>
        <w:t xml:space="preserve"> 数据源</w:t>
      </w:r>
      <w:proofErr w:type="gramStart"/>
      <w:r>
        <w:rPr>
          <w:rFonts w:ascii="黑体" w:eastAsia="黑体" w:hAnsi="黑体" w:hint="eastAsia"/>
          <w:lang w:bidi="ar"/>
        </w:rPr>
        <w:t>不</w:t>
      </w:r>
      <w:proofErr w:type="gramEnd"/>
      <w:r>
        <w:rPr>
          <w:rFonts w:ascii="黑体" w:eastAsia="黑体" w:hAnsi="黑体" w:hint="eastAsia"/>
          <w:lang w:bidi="ar"/>
        </w:rPr>
        <w:t>可用告警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C09ED76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198F7DB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0D665B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数据源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不可用告警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36694A4A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13E78DA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5311116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支持在数据源不可用，数据表改变等情况时自动进行告警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C162C1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053D5C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2B3DAF94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，登录数据采集系统；</w:t>
            </w:r>
          </w:p>
          <w:p w14:paraId="78858AA5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监控管理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监控日志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查看监控状态；</w:t>
            </w:r>
          </w:p>
          <w:p w14:paraId="3624C7EA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3.展示各数据源监控状态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DC8167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9A6E85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532B4377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展示各数据源不可用告警信息则判定为合格，否则判定为不合格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AF2065B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01335E4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40394AFE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AD21BBA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展示各数据源不可用告警信息。</w:t>
            </w:r>
          </w:p>
          <w:p w14:paraId="3DAD2089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9C81D5F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250AFD6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68566D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CA2CFCF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051F240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ACC702B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44EF3E1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F74BEE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A8EF88A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AC68B1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D0BBDB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ABBEE9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C073110" w14:textId="3DC37D53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32DFCD3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1EABF3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5B6085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36A619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43F5976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648FBE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28F3965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3DA886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1AEBAB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73EEC2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FE9CBB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FBE86D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B489F7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C1A16C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14E73A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739982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78FEEF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7CFFDF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9B68FE0" w14:textId="77777777" w:rsidR="00347236" w:rsidRDefault="00347236" w:rsidP="00347236">
      <w:r>
        <w:br w:type="page"/>
      </w:r>
    </w:p>
    <w:p w14:paraId="7BBA5A8A" w14:textId="77777777" w:rsidR="00347236" w:rsidRDefault="00347236" w:rsidP="00347236">
      <w:r>
        <w:rPr>
          <w:noProof/>
        </w:rPr>
        <w:lastRenderedPageBreak/>
        <w:drawing>
          <wp:inline distT="0" distB="0" distL="114300" distR="114300" wp14:anchorId="00824FE0" wp14:editId="223F0078">
            <wp:extent cx="5935980" cy="933450"/>
            <wp:effectExtent l="0" t="0" r="7620" b="1143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601C8FE" wp14:editId="6D88B5F7">
            <wp:extent cx="5926455" cy="2817495"/>
            <wp:effectExtent l="0" t="0" r="1905" b="190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5BFD" w14:textId="77777777" w:rsidR="00347236" w:rsidRDefault="00347236" w:rsidP="00347236">
      <w:r>
        <w:br w:type="page"/>
      </w:r>
    </w:p>
    <w:p w14:paraId="5545DC7D" w14:textId="68BBC846" w:rsidR="00347236" w:rsidRDefault="00347236" w:rsidP="00347236">
      <w:pPr>
        <w:pStyle w:val="affe"/>
        <w:spacing w:before="156" w:after="156" w:line="360" w:lineRule="auto"/>
        <w:ind w:firstLineChars="1100" w:firstLine="2640"/>
        <w:jc w:val="both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>
        <w:rPr>
          <w:rFonts w:ascii="黑体" w:eastAsia="黑体" w:hAnsi="黑体"/>
          <w:lang w:bidi="ar"/>
        </w:rPr>
        <w:t>1</w:t>
      </w:r>
      <w:r w:rsidR="00FE2D68">
        <w:rPr>
          <w:rFonts w:ascii="黑体" w:eastAsia="黑体" w:hAnsi="黑体"/>
          <w:lang w:bidi="ar"/>
        </w:rPr>
        <w:t>8</w:t>
      </w:r>
      <w:r>
        <w:rPr>
          <w:rFonts w:ascii="黑体" w:eastAsia="黑体" w:hAnsi="黑体"/>
          <w:lang w:bidi="ar"/>
        </w:rPr>
        <w:t xml:space="preserve"> 汇集</w:t>
      </w:r>
      <w:proofErr w:type="gramStart"/>
      <w:r>
        <w:rPr>
          <w:rFonts w:ascii="黑体" w:eastAsia="黑体" w:hAnsi="黑体"/>
          <w:lang w:bidi="ar"/>
        </w:rPr>
        <w:t>库数据</w:t>
      </w:r>
      <w:proofErr w:type="gramEnd"/>
      <w:r>
        <w:rPr>
          <w:rFonts w:ascii="黑体" w:eastAsia="黑体" w:hAnsi="黑体"/>
          <w:lang w:bidi="ar"/>
        </w:rPr>
        <w:t>变</w:t>
      </w:r>
      <w:r>
        <w:rPr>
          <w:rFonts w:ascii="黑体" w:eastAsia="黑体" w:hAnsi="黑体" w:hint="eastAsia"/>
          <w:lang w:eastAsia="zh-Hans" w:bidi="ar"/>
        </w:rPr>
        <w:t>化统计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6E3113C8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428909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3408B6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汇集库数据变化统计@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3C7C4118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6BD0DB4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467974A2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汇集库监控，提供可视化界面，定期统计汇集库中数据变化情况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9E3387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5DA122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19F84E1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65D8D15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数据概览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结构数据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数据中心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查看统计数据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7E4029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CFAFD5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3D6861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能够展示统计的数据则判定为合格，否则判定为不合格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1C594B5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1453973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60760E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7B9A049" w14:textId="4AC79762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按以上测试步骤能展示原始数据量、今日本地数据量、知识库实体数据量等。</w:t>
            </w:r>
          </w:p>
          <w:p w14:paraId="4D2B65BC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CDF3B9D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60D6005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6B0D6BB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846095F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0CCA6A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CCE06C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F4140A1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E5A4A45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0DE898B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EC96C2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46CA24" w14:textId="444F513E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08E21A69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3E69E1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214CF836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20DAE724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3F8E1A1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51BE8D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7ABF560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953CB3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EA7EF3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B921DC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848551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98C9FC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2DB707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77540E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67714F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9F5CF9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628B09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20B4C3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16C6322" w14:textId="27B7A01B" w:rsidR="00347236" w:rsidRDefault="00347236" w:rsidP="00347236">
      <w:r>
        <w:rPr>
          <w:rFonts w:hint="eastAsia"/>
        </w:rPr>
        <w:br w:type="page"/>
      </w:r>
      <w:r w:rsidR="00BD227B">
        <w:rPr>
          <w:noProof/>
        </w:rPr>
        <w:lastRenderedPageBreak/>
        <w:drawing>
          <wp:inline distT="0" distB="0" distL="0" distR="0" wp14:anchorId="4A85ECD9" wp14:editId="48B85AAD">
            <wp:extent cx="5939790" cy="2457450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DEB3" w14:textId="77777777" w:rsidR="00347236" w:rsidRDefault="00347236" w:rsidP="00347236">
      <w:r>
        <w:br w:type="page"/>
      </w:r>
    </w:p>
    <w:p w14:paraId="0D3CE8A8" w14:textId="03931DB4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eastAsia="zh-Hans"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>
        <w:rPr>
          <w:rFonts w:ascii="黑体" w:eastAsia="黑体" w:hAnsi="黑体"/>
          <w:lang w:bidi="ar"/>
        </w:rPr>
        <w:t>1</w:t>
      </w:r>
      <w:r w:rsidR="00FE2D68">
        <w:rPr>
          <w:rFonts w:ascii="黑体" w:eastAsia="黑体" w:hAnsi="黑体"/>
          <w:lang w:bidi="ar"/>
        </w:rPr>
        <w:t>9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eastAsia="zh-Hans" w:bidi="ar"/>
        </w:rPr>
        <w:t>汇集</w:t>
      </w:r>
      <w:proofErr w:type="gramStart"/>
      <w:r>
        <w:rPr>
          <w:rFonts w:ascii="黑体" w:eastAsia="黑体" w:hAnsi="黑体" w:hint="eastAsia"/>
          <w:lang w:eastAsia="zh-Hans" w:bidi="ar"/>
        </w:rPr>
        <w:t>库空间</w:t>
      </w:r>
      <w:proofErr w:type="gramEnd"/>
      <w:r>
        <w:rPr>
          <w:rFonts w:ascii="黑体" w:eastAsia="黑体" w:hAnsi="黑体" w:hint="eastAsia"/>
          <w:lang w:eastAsia="zh-Hans" w:bidi="ar"/>
        </w:rPr>
        <w:t>变化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6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6"/>
        <w:gridCol w:w="7063"/>
      </w:tblGrid>
      <w:tr w:rsidR="00347236" w14:paraId="043C3C8C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4B6352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D229F0C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汇集库空间变化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08E968C0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15EB684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30C4616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汇集库监控，提供可视化界面，定期统计汇集库中空间变化情况等信息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1469C6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D644E6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0C211FFA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6DD47E87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全媒体数据库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】。</w:t>
            </w:r>
          </w:p>
          <w:p w14:paraId="0C06F08A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3.点击进入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proofErr w:type="spellStart"/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Data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nodes</w:t>
            </w:r>
            <w:proofErr w:type="spellEnd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在In operation下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 xml:space="preserve"> 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查看node的Capacity空间的使用情况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2CD11C5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CEACCB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26BC9C9E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展示Capacity空间使用情况则判定为合格，否则判定为不合格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E002DE3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D395457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9152005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04FF932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按以上测试步骤能展示Capacity空间使用情况（总量、已使用空间量、剩余空间量等）。</w:t>
            </w:r>
          </w:p>
          <w:p w14:paraId="012FD574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157890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70D07D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94A998D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64A91D5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9CE3B6E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D4DCBC8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C65B471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2A7C7DF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92A084C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B65732C" w14:textId="7C8D0394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984C416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7ED1B3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E398D82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7" w:type="pct"/>
            <w:vAlign w:val="center"/>
          </w:tcPr>
          <w:p w14:paraId="20F6721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7ACFF5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5635C0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2FCD6E4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70D54F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5807AA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CEDBE5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E2B166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2CD0C6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5F622DD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485DAE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EB0255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606278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527714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530DD8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6956083" w14:textId="77777777" w:rsidR="00347236" w:rsidRDefault="00347236" w:rsidP="00347236">
      <w:r>
        <w:rPr>
          <w:rFonts w:ascii="仿宋" w:eastAsia="仿宋" w:hAnsi="仿宋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28EC31FD" wp14:editId="08467D1F">
            <wp:extent cx="5930265" cy="1804035"/>
            <wp:effectExtent l="0" t="0" r="13335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43644" w14:textId="77777777" w:rsidR="00347236" w:rsidRDefault="00347236" w:rsidP="00347236">
      <w:r>
        <w:br w:type="page"/>
      </w:r>
    </w:p>
    <w:p w14:paraId="26056279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内容分析自动标引</w:t>
      </w:r>
    </w:p>
    <w:p w14:paraId="379F902D" w14:textId="6894A821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eastAsia="zh-Hans" w:bidi="ar"/>
        </w:rPr>
      </w:pPr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 w:rsidR="00FE2D68">
        <w:rPr>
          <w:rFonts w:ascii="黑体" w:eastAsia="黑体" w:hAnsi="黑体"/>
          <w:lang w:bidi="ar"/>
        </w:rPr>
        <w:t>20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eastAsia="zh-Hans" w:bidi="ar"/>
        </w:rPr>
        <w:t>文本关键词抽取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91B0987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F6AEE7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444BC03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文本关键词抽取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1E9EBDFE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D49555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515AACA9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支持通过实体抽取技术抽取文本中的关键词，并对文本进行标引。</w:t>
            </w:r>
          </w:p>
        </w:tc>
      </w:tr>
      <w:tr w:rsidR="00347236" w14:paraId="077CA5E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AEB70A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54D4CB2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18431F0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勾选列名下拉框中的“关键字”后，界面展示关键字抽取结果。</w:t>
            </w:r>
          </w:p>
        </w:tc>
      </w:tr>
      <w:tr w:rsidR="00347236" w14:paraId="4523AF0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3F516A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7C7239E3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界面展示关键字抽取结果则判定为合格，否则判定为不合格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B278A1B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4FE793C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941F2E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7DB689" w14:textId="50C6E4BC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按以上测试步骤界面展示关键字抽取结果。</w:t>
            </w:r>
          </w:p>
          <w:p w14:paraId="2CBC933E" w14:textId="77777777" w:rsidR="00347236" w:rsidRDefault="00347236" w:rsidP="004914B2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BFB3B2C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A6E605C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459E95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4DA3F2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158F940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C4B3AD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442A18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F0500D9" w14:textId="77777777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ED0610A" w14:textId="5C0FA39F" w:rsidR="00347236" w:rsidRPr="004914B2" w:rsidRDefault="00347236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1726069A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6EA26F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2FE5C6E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1D0D0282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82C4BD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8D7FF7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170309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804680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C1761E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812E6C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959FD8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6655D8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9C0E9C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8D4DE1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FAA2C4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C606C7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0A2E59E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F3B43F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E723ED9" w14:textId="77777777" w:rsidR="00347236" w:rsidRDefault="00347236" w:rsidP="00347236">
      <w:r>
        <w:br w:type="page"/>
      </w:r>
    </w:p>
    <w:p w14:paraId="4FE1B923" w14:textId="77777777" w:rsidR="00347236" w:rsidRDefault="00347236" w:rsidP="00347236">
      <w:pPr>
        <w:widowControl/>
        <w:spacing w:line="300" w:lineRule="auto"/>
        <w:textAlignment w:val="baseline"/>
      </w:pPr>
      <w:r>
        <w:rPr>
          <w:noProof/>
        </w:rPr>
        <w:lastRenderedPageBreak/>
        <w:drawing>
          <wp:inline distT="0" distB="0" distL="114300" distR="114300" wp14:anchorId="133AC94F" wp14:editId="51499445">
            <wp:extent cx="5935980" cy="2863850"/>
            <wp:effectExtent l="0" t="0" r="762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2188574C" w14:textId="4EFFFE93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eastAsia="zh-Hans" w:bidi="ar"/>
        </w:rPr>
      </w:pPr>
      <w:r>
        <w:rPr>
          <w:rFonts w:ascii="黑体" w:eastAsia="黑体" w:hAnsi="黑体" w:hint="eastAsia"/>
          <w:lang w:bidi="ar"/>
        </w:rPr>
        <w:lastRenderedPageBreak/>
        <w:t>表C 1-2-2</w:t>
      </w:r>
      <w:r w:rsidR="00FE2D68">
        <w:rPr>
          <w:rFonts w:ascii="黑体" w:eastAsia="黑体" w:hAnsi="黑体"/>
          <w:lang w:bidi="ar"/>
        </w:rPr>
        <w:t>1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eastAsia="zh-Hans" w:bidi="ar"/>
        </w:rPr>
        <w:t>实体抽取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B3869BC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689C17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DCF0D26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实体抽取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01026321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E3D1FB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9F7C30C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支持基于自然语言处理的实体抽取，支持抽取目标文本中的关键词和重点要素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AAF123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3A18C3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778C8EF7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66558A7F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打开某一篇文章，点击知识抽取按钮，界面高亮展示抽取结果。</w:t>
            </w:r>
          </w:p>
        </w:tc>
      </w:tr>
      <w:tr w:rsidR="00347236" w14:paraId="6865260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95A86E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10F6D564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界面高亮展示抽取结果则判定为合格，否则判定为不合格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2927FE4E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B6FFBE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21FE3AC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409AC92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界面高亮展示抽取结果。</w:t>
            </w:r>
          </w:p>
          <w:p w14:paraId="3E6A1089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A9B8C85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C9DF7E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9939598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8A28C7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56C75EB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536B3E5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4023F30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B75BDE2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D61406D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95AF5B2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CD13DE5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F03F13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6E2901" w14:textId="22404DAA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1AB68EFD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E53C26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E5537D0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564B1D7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48DD52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898463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4C9AE2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82BCF2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3B7376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6D6412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1F4AF5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037E3A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B267D3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E9EECF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5DD714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2F79BF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2027E44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56DF1A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B4FC587" w14:textId="77777777" w:rsidR="00347236" w:rsidRDefault="00347236" w:rsidP="00347236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0EC9FA3B" wp14:editId="759150C5">
            <wp:extent cx="5930900" cy="2505710"/>
            <wp:effectExtent l="0" t="0" r="1270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94E0" w14:textId="77777777" w:rsidR="00347236" w:rsidRDefault="00347236" w:rsidP="00347236">
      <w:r>
        <w:br w:type="page"/>
      </w:r>
    </w:p>
    <w:p w14:paraId="3DB11E21" w14:textId="2EEDE1B1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1-2-2</w:t>
      </w:r>
      <w:r w:rsidR="00FE2D68">
        <w:rPr>
          <w:rFonts w:ascii="黑体" w:eastAsia="黑体" w:hAnsi="黑体"/>
          <w:lang w:bidi="ar"/>
        </w:rPr>
        <w:t>2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对文本进行标引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05E3B17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4EDDC02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2C20EAFD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对文本进行标引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65953166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B1B2B7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2C5F784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在文档的开头标注所属国家、发布时间、发布单位或部门、信息类别、信息体裁等，对文本进行标引；</w:t>
            </w:r>
          </w:p>
        </w:tc>
      </w:tr>
      <w:tr w:rsidR="00347236" w14:paraId="4A0D97F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795037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测试方法</w:t>
            </w:r>
          </w:p>
        </w:tc>
        <w:tc>
          <w:tcPr>
            <w:tcW w:w="8130" w:type="dxa"/>
            <w:gridSpan w:val="2"/>
            <w:vAlign w:val="center"/>
          </w:tcPr>
          <w:p w14:paraId="1AB2341D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185EE23" w14:textId="03B48BE3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8000E7">
              <w:rPr>
                <w:rFonts w:ascii="仿宋" w:eastAsia="仿宋" w:hAnsi="仿宋" w:cs="仿宋" w:hint="eastAsia"/>
                <w:szCs w:val="21"/>
                <w:lang w:eastAsia="zh-Hans"/>
              </w:rPr>
              <w:t>，点击任意一条数据打开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26696DE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68CDEF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合格判据</w:t>
            </w:r>
          </w:p>
        </w:tc>
        <w:tc>
          <w:tcPr>
            <w:tcW w:w="8130" w:type="dxa"/>
            <w:gridSpan w:val="2"/>
            <w:vAlign w:val="center"/>
          </w:tcPr>
          <w:p w14:paraId="65526E96" w14:textId="00E4EC15" w:rsidR="00347236" w:rsidRPr="004914B2" w:rsidRDefault="00A0585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文档的开头标注所属国家、发布时间、发布单位或部门、信息类别、信息体裁等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信息则判定为合格，否则判定为不合格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2C1CD71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5AAD31F" w14:textId="77777777" w:rsidR="00347236" w:rsidRDefault="00347236" w:rsidP="009C5A5C">
            <w:pPr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测试结果</w:t>
            </w:r>
          </w:p>
        </w:tc>
        <w:tc>
          <w:tcPr>
            <w:tcW w:w="8130" w:type="dxa"/>
            <w:gridSpan w:val="2"/>
            <w:vAlign w:val="center"/>
          </w:tcPr>
          <w:p w14:paraId="6C8EFCBC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57224AD" w14:textId="106FAC38" w:rsidR="00347236" w:rsidRPr="004914B2" w:rsidRDefault="00A0585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文档的开头标注所属国家、发布时间、发布单位或部门、信息类别、信息体裁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等信息。</w:t>
            </w:r>
          </w:p>
          <w:p w14:paraId="6590DC62" w14:textId="77777777" w:rsidR="00347236" w:rsidRPr="004914B2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31B3980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AB74955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0CD3BCC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0027938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2710456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C7E006B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786FF2A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DD12AF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35D9DF9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1DA2917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EEC9803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6F5E793" w14:textId="2966FC5F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4A867538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2FF3362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</w:p>
        </w:tc>
        <w:tc>
          <w:tcPr>
            <w:tcW w:w="469" w:type="pct"/>
            <w:vAlign w:val="center"/>
          </w:tcPr>
          <w:p w14:paraId="20704DC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F65AC0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D075A3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34BC0E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2C345CC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6FD7DF4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479CE42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68EAA6A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</w:tc>
      </w:tr>
      <w:tr w:rsidR="00347236" w14:paraId="7609388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E1D914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F5B36B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694E25B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</w:tc>
      </w:tr>
      <w:tr w:rsidR="00347236" w14:paraId="37C2561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ACAF14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3697276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5FCF88D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</w:tc>
      </w:tr>
    </w:tbl>
    <w:p w14:paraId="356D4EA1" w14:textId="1900D913" w:rsidR="00347236" w:rsidRDefault="00347236" w:rsidP="00347236">
      <w:r>
        <w:rPr>
          <w:rFonts w:ascii="仿宋" w:eastAsia="仿宋" w:hAnsi="仿宋"/>
          <w:szCs w:val="21"/>
        </w:rPr>
        <w:br w:type="page"/>
      </w:r>
    </w:p>
    <w:p w14:paraId="3D6E38A7" w14:textId="2FCF1B35" w:rsidR="00A05852" w:rsidRDefault="00A05852" w:rsidP="00347236">
      <w:r>
        <w:rPr>
          <w:noProof/>
        </w:rPr>
        <w:lastRenderedPageBreak/>
        <w:drawing>
          <wp:inline distT="0" distB="0" distL="0" distR="0" wp14:anchorId="40121126" wp14:editId="5EFBABDC">
            <wp:extent cx="5939790" cy="2569845"/>
            <wp:effectExtent l="0" t="0" r="381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9167" w14:textId="77777777" w:rsidR="00A05852" w:rsidRDefault="00A05852" w:rsidP="00A05852">
      <w:pPr>
        <w:pStyle w:val="a0"/>
      </w:pPr>
      <w:r>
        <w:br w:type="page"/>
      </w:r>
    </w:p>
    <w:p w14:paraId="4880210E" w14:textId="26914A9D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1-2-2</w:t>
      </w:r>
      <w:r w:rsidR="00FE2D68">
        <w:rPr>
          <w:rFonts w:ascii="黑体" w:eastAsia="黑体" w:hAnsi="黑体"/>
          <w:lang w:bidi="ar"/>
        </w:rPr>
        <w:t>3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文献标引概念模型构建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0FABD6AD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680ED6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4B1F6D2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文献标引概念模型构建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656D3C98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E576C5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AE3EFA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支持文献标引概念模型构建。</w:t>
            </w:r>
          </w:p>
        </w:tc>
      </w:tr>
      <w:tr w:rsidR="00347236" w14:paraId="0629D7D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ABA812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测试方法</w:t>
            </w:r>
          </w:p>
        </w:tc>
        <w:tc>
          <w:tcPr>
            <w:tcW w:w="8130" w:type="dxa"/>
            <w:gridSpan w:val="2"/>
            <w:vAlign w:val="center"/>
          </w:tcPr>
          <w:p w14:paraId="4FF90776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FA01B5A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知识建模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进入图谱管理页面，点击【知识建模】-&gt;【知识模型】进入知识模型管理界面，点击新建，在弹出框输入相关信息保存；</w:t>
            </w:r>
          </w:p>
          <w:p w14:paraId="5C460B3C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3.打开某一知识模型的概念管理，在概念管理界面点击新建按钮，在弹出框内输入概念模型相关信息，点击确认保存。</w:t>
            </w:r>
          </w:p>
        </w:tc>
      </w:tr>
      <w:tr w:rsidR="00347236" w14:paraId="65CBC80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E49FAD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合格判据</w:t>
            </w:r>
          </w:p>
        </w:tc>
        <w:tc>
          <w:tcPr>
            <w:tcW w:w="8130" w:type="dxa"/>
            <w:gridSpan w:val="2"/>
            <w:vAlign w:val="center"/>
          </w:tcPr>
          <w:p w14:paraId="4728081B" w14:textId="0D2354A1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创建知识模型概念成功则判定为合格，否则判定为不合格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C4870A2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5C594AD" w14:textId="77777777" w:rsidR="00347236" w:rsidRDefault="00347236" w:rsidP="009C5A5C">
            <w:pPr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测试结果</w:t>
            </w:r>
          </w:p>
        </w:tc>
        <w:tc>
          <w:tcPr>
            <w:tcW w:w="8130" w:type="dxa"/>
            <w:gridSpan w:val="2"/>
            <w:vAlign w:val="center"/>
          </w:tcPr>
          <w:p w14:paraId="2C5F6F3F" w14:textId="77777777" w:rsidR="004914B2" w:rsidRDefault="004914B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1CD8316" w14:textId="6FEB2E63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创建知识模型概念成功。</w:t>
            </w:r>
          </w:p>
          <w:p w14:paraId="5C418FB5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73629E92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6C7E2FCE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619CCC51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477908F2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39AE52B9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272C1C5F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2DDF9B40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041A19C2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50C811BA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541A2629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17E58C6A" w14:textId="0A36E311" w:rsidR="004914B2" w:rsidRPr="004914B2" w:rsidRDefault="004914B2" w:rsidP="004914B2">
            <w:pPr>
              <w:pStyle w:val="a0"/>
              <w:rPr>
                <w:lang w:eastAsia="zh-Hans"/>
              </w:rPr>
            </w:pPr>
          </w:p>
        </w:tc>
      </w:tr>
      <w:tr w:rsidR="00347236" w14:paraId="03869CF2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215E48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</w:p>
        </w:tc>
        <w:tc>
          <w:tcPr>
            <w:tcW w:w="469" w:type="pct"/>
            <w:vAlign w:val="center"/>
          </w:tcPr>
          <w:p w14:paraId="7CEDA5B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43FAB1D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0B97D6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E3F96B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48863AD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608CC2D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131C9A4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4B57C1F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</w:tc>
      </w:tr>
      <w:tr w:rsidR="00347236" w14:paraId="261E4C6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70C62E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613B489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3A5D3DF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</w:tc>
      </w:tr>
      <w:tr w:rsidR="00347236" w14:paraId="2F42D20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364C21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B769D3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1079E49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</w:tc>
      </w:tr>
    </w:tbl>
    <w:p w14:paraId="317FAB89" w14:textId="77777777" w:rsidR="00347236" w:rsidRDefault="00347236" w:rsidP="00347236">
      <w:r>
        <w:rPr>
          <w:rFonts w:ascii="仿宋" w:eastAsia="仿宋" w:hAnsi="仿宋" w:hint="eastAsia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245E33C0" wp14:editId="4CF40B9D">
            <wp:extent cx="5939790" cy="3037840"/>
            <wp:effectExtent l="0" t="0" r="3810" b="1016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96E6F16" wp14:editId="2CA86BCC">
            <wp:extent cx="5928995" cy="1910715"/>
            <wp:effectExtent l="0" t="0" r="14605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43C2B8D" wp14:editId="235FB424">
            <wp:extent cx="5939790" cy="2967990"/>
            <wp:effectExtent l="0" t="0" r="381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98E7C7B" wp14:editId="5A4A4563">
            <wp:extent cx="5934075" cy="2304415"/>
            <wp:effectExtent l="0" t="0" r="9525" b="1206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7692" w14:textId="77777777" w:rsidR="00347236" w:rsidRDefault="00347236" w:rsidP="00347236">
      <w:r>
        <w:br w:type="page"/>
      </w:r>
    </w:p>
    <w:p w14:paraId="1CA583AD" w14:textId="1F715C04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1-2-2</w:t>
      </w:r>
      <w:r w:rsidR="00FE2D68">
        <w:rPr>
          <w:rFonts w:ascii="黑体" w:eastAsia="黑体" w:hAnsi="黑体"/>
          <w:lang w:bidi="ar"/>
        </w:rPr>
        <w:t>4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提供数据字典根据条件进行过滤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CEF569D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14B9460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22BFA37A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提供数据字典，根据条件进行过滤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2D2A5A95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4DA8FF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7FD1C2C7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提供数据字典，根据条件进行过滤。</w:t>
            </w:r>
          </w:p>
        </w:tc>
      </w:tr>
      <w:tr w:rsidR="00347236" w14:paraId="1D6E54F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CE1DD9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测试方法</w:t>
            </w:r>
          </w:p>
        </w:tc>
        <w:tc>
          <w:tcPr>
            <w:tcW w:w="8130" w:type="dxa"/>
            <w:gridSpan w:val="2"/>
            <w:vAlign w:val="center"/>
          </w:tcPr>
          <w:p w14:paraId="0FFE02E8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EC24218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选择数据字典中的各种条件进行过滤查询展示对应结果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D1B628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CBE045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合格判据</w:t>
            </w:r>
          </w:p>
        </w:tc>
        <w:tc>
          <w:tcPr>
            <w:tcW w:w="8130" w:type="dxa"/>
            <w:gridSpan w:val="2"/>
            <w:vAlign w:val="center"/>
          </w:tcPr>
          <w:p w14:paraId="10BA1098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根据条件进行过滤展示对应结果则判定为合格，否则判定为不合格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2B92618F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E9F7736" w14:textId="77777777" w:rsidR="00347236" w:rsidRDefault="00347236" w:rsidP="009C5A5C">
            <w:pPr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测试结果</w:t>
            </w:r>
          </w:p>
        </w:tc>
        <w:tc>
          <w:tcPr>
            <w:tcW w:w="8130" w:type="dxa"/>
            <w:gridSpan w:val="2"/>
            <w:vAlign w:val="center"/>
          </w:tcPr>
          <w:p w14:paraId="6369A92E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7BC68AC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根据条件进行过滤展示对应结果。</w:t>
            </w:r>
          </w:p>
          <w:p w14:paraId="70561D5E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FAEBA4F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365122E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E64D443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D6A523E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0E11331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64CE21C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8F96CE2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2D908B4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C774E6D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841DEE4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FE4082C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0C46D2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6AD25DD" w14:textId="2A1A466B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1B3098E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29B56F5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</w:p>
        </w:tc>
        <w:tc>
          <w:tcPr>
            <w:tcW w:w="469" w:type="pct"/>
            <w:vAlign w:val="center"/>
          </w:tcPr>
          <w:p w14:paraId="307DF00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6A6EA4B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777E153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C82621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70F97CC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2E3473C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2D4B380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39B1DD2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</w:tc>
      </w:tr>
      <w:tr w:rsidR="00347236" w14:paraId="7F527C7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B01602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ED1E12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14B8599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</w:tc>
      </w:tr>
      <w:tr w:rsidR="00347236" w14:paraId="30C37E1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A7E471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97AE17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  <w:p w14:paraId="7A29CDA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/>
                <w:szCs w:val="21"/>
              </w:rPr>
            </w:pPr>
          </w:p>
        </w:tc>
      </w:tr>
    </w:tbl>
    <w:p w14:paraId="56C862DC" w14:textId="77777777" w:rsidR="00347236" w:rsidRDefault="00347236" w:rsidP="00347236">
      <w:pPr>
        <w:pStyle w:val="a0"/>
      </w:pPr>
    </w:p>
    <w:p w14:paraId="60858875" w14:textId="77777777" w:rsidR="00347236" w:rsidRDefault="00347236" w:rsidP="00347236">
      <w:r>
        <w:rPr>
          <w:rFonts w:ascii="仿宋" w:eastAsia="仿宋" w:hAnsi="仿宋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6E54C479" wp14:editId="45024A2C">
            <wp:extent cx="5932170" cy="2780030"/>
            <wp:effectExtent l="0" t="0" r="1143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0D7FA" w14:textId="77777777" w:rsidR="00347236" w:rsidRDefault="00347236" w:rsidP="00347236">
      <w:r>
        <w:rPr>
          <w:noProof/>
        </w:rPr>
        <w:drawing>
          <wp:inline distT="0" distB="0" distL="114300" distR="114300" wp14:anchorId="03E44956" wp14:editId="67DE296D">
            <wp:extent cx="5928995" cy="1604010"/>
            <wp:effectExtent l="0" t="0" r="14605" b="1143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8C1A" w14:textId="77777777" w:rsidR="00347236" w:rsidRDefault="00347236" w:rsidP="00347236">
      <w:r>
        <w:rPr>
          <w:noProof/>
        </w:rPr>
        <w:drawing>
          <wp:inline distT="0" distB="0" distL="114300" distR="114300" wp14:anchorId="50E83BD9" wp14:editId="784CDA55">
            <wp:extent cx="5928360" cy="1494790"/>
            <wp:effectExtent l="0" t="0" r="0" b="139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760DB4D" wp14:editId="19C9EC85">
            <wp:extent cx="5927725" cy="1256030"/>
            <wp:effectExtent l="0" t="0" r="635" b="889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DAC11" w14:textId="77777777" w:rsidR="00347236" w:rsidRDefault="00347236" w:rsidP="00347236">
      <w:pPr>
        <w:pStyle w:val="a0"/>
      </w:pPr>
    </w:p>
    <w:p w14:paraId="281EF439" w14:textId="77777777" w:rsidR="00347236" w:rsidRDefault="00347236" w:rsidP="00347236">
      <w:pPr>
        <w:pStyle w:val="a0"/>
      </w:pPr>
      <w:r>
        <w:rPr>
          <w:noProof/>
        </w:rPr>
        <w:lastRenderedPageBreak/>
        <w:drawing>
          <wp:inline distT="0" distB="0" distL="114300" distR="114300" wp14:anchorId="72837218" wp14:editId="37BD035F">
            <wp:extent cx="5937885" cy="2085975"/>
            <wp:effectExtent l="0" t="0" r="5715" b="190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05B3" w14:textId="77777777" w:rsidR="00347236" w:rsidRDefault="00347236" w:rsidP="00347236">
      <w:pPr>
        <w:pStyle w:val="a0"/>
      </w:pPr>
    </w:p>
    <w:p w14:paraId="04C37973" w14:textId="77777777" w:rsidR="00347236" w:rsidRDefault="00347236" w:rsidP="00347236">
      <w:r>
        <w:rPr>
          <w:rFonts w:hint="eastAsia"/>
        </w:rPr>
        <w:br w:type="page"/>
      </w:r>
    </w:p>
    <w:p w14:paraId="5A16E6F3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数据管理</w:t>
      </w:r>
    </w:p>
    <w:p w14:paraId="3BA6DEA1" w14:textId="6DF80B98" w:rsidR="00347236" w:rsidRPr="008C3B31" w:rsidRDefault="00347236" w:rsidP="008C3B31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1-2-</w:t>
      </w:r>
      <w:r>
        <w:rPr>
          <w:rFonts w:ascii="黑体" w:eastAsia="黑体" w:hAnsi="黑体"/>
          <w:lang w:bidi="ar"/>
        </w:rPr>
        <w:t>2</w:t>
      </w:r>
      <w:r w:rsidR="00FE2D68">
        <w:rPr>
          <w:rFonts w:ascii="黑体" w:eastAsia="黑体" w:hAnsi="黑体"/>
          <w:lang w:bidi="ar"/>
        </w:rPr>
        <w:t>5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数据聚类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1219180D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BB7A4F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1F40C02C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数据聚类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65F546F8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67BC69C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42342827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支持根据数据的要素和关键词，对相似的数据进行聚类，确保相似的一类数据能在处理时归为一类。</w:t>
            </w:r>
          </w:p>
        </w:tc>
      </w:tr>
      <w:tr w:rsidR="00347236" w14:paraId="73D1032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DB07A0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6462187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0B8120B9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 xml:space="preserve">】 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“搜索”条件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：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选择“数据分类”条件中的某一个或多个类别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搜索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】。</w:t>
            </w:r>
          </w:p>
        </w:tc>
      </w:tr>
      <w:tr w:rsidR="00347236" w14:paraId="708F492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47357A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7F72D3D" w14:textId="4B19B283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展示出对应类别的数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5661C53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3F5A49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0885DED3" w14:textId="77777777" w:rsidR="004914B2" w:rsidRDefault="004914B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1B8562D" w14:textId="33E237DD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按以上测试步骤展示对应类别的数据。</w:t>
            </w:r>
          </w:p>
          <w:p w14:paraId="33D4F8A1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A3DAED3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5B1A5C83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6B346856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3D002A5F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54C555F1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6C3D0F1B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38E50998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39EFAFAD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3A8357F1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0E5D80DF" w14:textId="77777777" w:rsidR="004914B2" w:rsidRDefault="004914B2" w:rsidP="004914B2">
            <w:pPr>
              <w:pStyle w:val="a0"/>
              <w:rPr>
                <w:lang w:eastAsia="zh-Hans"/>
              </w:rPr>
            </w:pPr>
          </w:p>
          <w:p w14:paraId="57CED8F5" w14:textId="5BD17AB6" w:rsidR="004914B2" w:rsidRPr="004914B2" w:rsidRDefault="004914B2" w:rsidP="004914B2">
            <w:pPr>
              <w:pStyle w:val="a0"/>
              <w:rPr>
                <w:lang w:eastAsia="zh-Hans"/>
              </w:rPr>
            </w:pPr>
          </w:p>
        </w:tc>
      </w:tr>
      <w:tr w:rsidR="00347236" w14:paraId="488B2AFB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2959768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824820A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5B9D9C8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19BAD15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DFCB8A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3448D8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7F52F2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41DF7B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CB4A8C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D797A8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EFD357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42FA028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C3FFA7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8748FC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85D92B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08D12C0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B92C3F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ABCB636" w14:textId="77777777" w:rsidR="00347236" w:rsidRDefault="00347236" w:rsidP="00347236">
      <w:pPr>
        <w:widowControl/>
        <w:spacing w:line="300" w:lineRule="auto"/>
        <w:textAlignment w:val="baseline"/>
      </w:pPr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693728B4" wp14:editId="04216F64">
            <wp:extent cx="5930900" cy="2474595"/>
            <wp:effectExtent l="0" t="0" r="1270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70531" w14:textId="77777777" w:rsidR="00347236" w:rsidRDefault="00347236" w:rsidP="00347236">
      <w:r>
        <w:br w:type="page"/>
      </w:r>
    </w:p>
    <w:p w14:paraId="267EFEE5" w14:textId="72F075B4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eastAsia="zh-Hans"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>
        <w:rPr>
          <w:rFonts w:ascii="黑体" w:eastAsia="黑体" w:hAnsi="黑体"/>
          <w:lang w:bidi="ar"/>
        </w:rPr>
        <w:t>2</w:t>
      </w:r>
      <w:r w:rsidR="00FE2D68">
        <w:rPr>
          <w:rFonts w:ascii="黑体" w:eastAsia="黑体" w:hAnsi="黑体"/>
          <w:lang w:bidi="ar"/>
        </w:rPr>
        <w:t>6</w:t>
      </w:r>
      <w:r>
        <w:rPr>
          <w:rFonts w:ascii="黑体" w:eastAsia="黑体" w:hAnsi="黑体"/>
          <w:lang w:bidi="ar"/>
        </w:rPr>
        <w:t xml:space="preserve"> </w:t>
      </w:r>
      <w:r w:rsidRPr="00E43EA9">
        <w:rPr>
          <w:rFonts w:ascii="黑体" w:eastAsia="黑体" w:hAnsi="黑体" w:hint="eastAsia"/>
          <w:lang w:eastAsia="zh-Hans" w:bidi="ar"/>
        </w:rPr>
        <w:t>新建数据库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08FCBEBE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10565B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771C051A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新建数据库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1718BCA2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632E421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0AA0F47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支持新建数据库。</w:t>
            </w:r>
          </w:p>
        </w:tc>
      </w:tr>
      <w:tr w:rsidR="00347236" w14:paraId="1C21CFF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B09624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220C1174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4064E31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2.在后台管理系统，在【数据管理】-【数据库管理】页面，点击【新增】按钮，输入索引名和数据库名，点击确定。</w:t>
            </w:r>
          </w:p>
          <w:p w14:paraId="40F29517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3.点击【查看字段】按钮，添加相应属性，设置属性类型等参数。</w:t>
            </w:r>
          </w:p>
          <w:p w14:paraId="354E6913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4.点击【应用】按钮，生成对应数据库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5FC4D3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833732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8D5326D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提示“创建数据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库成功”则判定为合格，否则判定为不合格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8EC41FD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B2B6471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44A45728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AB909A2" w14:textId="5BB833B4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按以上测试步骤成功创建数据库。</w:t>
            </w:r>
          </w:p>
          <w:p w14:paraId="613AFEAE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7ED37BD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8401AD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22B7DD1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E810CC8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5FC625C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F870D58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B7F1B04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FD3B3E9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89F7DD4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DA318A" w14:textId="77777777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7B369BC" w14:textId="74AB642E" w:rsidR="00347236" w:rsidRPr="004914B2" w:rsidRDefault="00347236" w:rsidP="0034723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71FF32D0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AAC67F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31C6B0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441F922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F0BF74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64D4ED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ED79DD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0CF69B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0169FA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EF81A0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F45AC3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91B46F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667E9DF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27FE37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392B36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EED647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043528C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66AA04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DF975CB" w14:textId="77777777" w:rsidR="00347236" w:rsidRDefault="00347236" w:rsidP="00347236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11BAF552" wp14:editId="4C6201C9">
            <wp:extent cx="5212080" cy="348996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6EB624B" wp14:editId="6F26D520">
            <wp:extent cx="5934075" cy="3065780"/>
            <wp:effectExtent l="0" t="0" r="9525" b="1270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FCB0C75" wp14:editId="6BA9CAA1">
            <wp:extent cx="5937250" cy="2252980"/>
            <wp:effectExtent l="0" t="0" r="6350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E4DC" w14:textId="77777777" w:rsidR="00347236" w:rsidRDefault="00347236" w:rsidP="00347236">
      <w:r>
        <w:br w:type="page"/>
      </w:r>
    </w:p>
    <w:p w14:paraId="39E085FE" w14:textId="76649B34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eastAsia="zh-Hans"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>
        <w:rPr>
          <w:rFonts w:ascii="黑体" w:eastAsia="黑体" w:hAnsi="黑体"/>
          <w:lang w:bidi="ar"/>
        </w:rPr>
        <w:t>2</w:t>
      </w:r>
      <w:r w:rsidR="00FE2D68">
        <w:rPr>
          <w:rFonts w:ascii="黑体" w:eastAsia="黑体" w:hAnsi="黑体"/>
          <w:lang w:bidi="ar"/>
        </w:rPr>
        <w:t>7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eastAsia="zh-Hans" w:bidi="ar"/>
        </w:rPr>
        <w:t>多格式导入数据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4664FA8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581325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78754856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多格式导入数据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72F520E4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2AEB436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E8517F7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支持导入Excel、</w:t>
            </w:r>
            <w:proofErr w:type="spellStart"/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Json</w:t>
            </w:r>
            <w:proofErr w:type="spellEnd"/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、TXT等格式的文件或者数据库特定格式数据，支持excel表批量导入数据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D86962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0FBB39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13250C36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0F52261F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在对应动态数据库操作页面，点击下载模板，填写数据。</w:t>
            </w:r>
          </w:p>
          <w:p w14:paraId="5D8D3712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3.点击本地上传按钮，选中相应文件，点击确定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E3E609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F3AAC6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8F5F180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提示“导入结果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成功”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391F7F5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A0C5753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A622F52" w14:textId="77777777" w:rsidR="00CB2050" w:rsidRDefault="00CB2050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67ED627" w14:textId="4C0BC3C5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按以上测试步骤成功导入数据。</w:t>
            </w:r>
          </w:p>
          <w:p w14:paraId="59B765F2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3A0D1D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1F599F1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4DAD8AC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AD714B9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929630B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70E1162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180B31A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8D231AF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FF09F9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395BB17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C14BCC5" w14:textId="77777777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AEA8F8E" w14:textId="02373C66" w:rsidR="00CB2050" w:rsidRPr="004914B2" w:rsidRDefault="00CB2050" w:rsidP="00CB205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762F2677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1E21C6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2A68E10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148CBCA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C5CE17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9E3997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7B835C5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7A8E4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DB24DB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18D433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24266A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869C99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D67C8C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268B69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359850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2C513FC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086DC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630F739" w14:textId="77777777" w:rsidR="00347236" w:rsidRDefault="00347236" w:rsidP="00347236">
      <w:r>
        <w:br w:type="page"/>
      </w:r>
    </w:p>
    <w:p w14:paraId="2F892D09" w14:textId="77777777" w:rsidR="00347236" w:rsidRDefault="00347236" w:rsidP="00347236">
      <w:r>
        <w:rPr>
          <w:noProof/>
        </w:rPr>
        <w:lastRenderedPageBreak/>
        <w:drawing>
          <wp:inline distT="0" distB="0" distL="114300" distR="114300" wp14:anchorId="6BCF726E" wp14:editId="1065CE30">
            <wp:extent cx="5934710" cy="1531620"/>
            <wp:effectExtent l="0" t="0" r="8890" b="762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CA3D464" wp14:editId="2417C8B6">
            <wp:extent cx="5936615" cy="1962150"/>
            <wp:effectExtent l="0" t="0" r="6985" b="381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17841" w14:textId="77777777" w:rsidR="00347236" w:rsidRDefault="00347236" w:rsidP="00347236">
      <w:pPr>
        <w:pStyle w:val="a0"/>
      </w:pPr>
      <w:r>
        <w:rPr>
          <w:noProof/>
        </w:rPr>
        <w:drawing>
          <wp:inline distT="0" distB="0" distL="114300" distR="114300" wp14:anchorId="3F7BB36D" wp14:editId="079F371D">
            <wp:extent cx="5939155" cy="3860800"/>
            <wp:effectExtent l="0" t="0" r="4445" b="1016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2121733" wp14:editId="0B10B3D5">
            <wp:extent cx="5934075" cy="3713480"/>
            <wp:effectExtent l="0" t="0" r="9525" b="508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ACF9D9E" wp14:editId="29DE7974">
            <wp:extent cx="5204460" cy="4312920"/>
            <wp:effectExtent l="0" t="0" r="762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F221E" w14:textId="77777777" w:rsidR="00347236" w:rsidRDefault="00347236" w:rsidP="00347236">
      <w:pPr>
        <w:pStyle w:val="a0"/>
      </w:pPr>
      <w:r>
        <w:rPr>
          <w:noProof/>
        </w:rPr>
        <w:lastRenderedPageBreak/>
        <w:drawing>
          <wp:inline distT="0" distB="0" distL="114300" distR="114300" wp14:anchorId="56E6112C" wp14:editId="532DA5C1">
            <wp:extent cx="5939155" cy="2885440"/>
            <wp:effectExtent l="0" t="0" r="4445" b="1016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9DD5" w14:textId="77777777" w:rsidR="00347236" w:rsidRDefault="00347236" w:rsidP="00347236">
      <w:r>
        <w:br w:type="page"/>
      </w:r>
    </w:p>
    <w:p w14:paraId="1B8FD26B" w14:textId="5BAF6849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eastAsia="zh-Hans"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>
        <w:rPr>
          <w:rFonts w:ascii="黑体" w:eastAsia="黑体" w:hAnsi="黑体"/>
          <w:lang w:bidi="ar"/>
        </w:rPr>
        <w:t>2</w:t>
      </w:r>
      <w:r w:rsidR="00FE2D68">
        <w:rPr>
          <w:rFonts w:ascii="黑体" w:eastAsia="黑体" w:hAnsi="黑体"/>
          <w:lang w:bidi="ar"/>
        </w:rPr>
        <w:t>8</w:t>
      </w:r>
      <w:r>
        <w:rPr>
          <w:rFonts w:ascii="黑体" w:eastAsia="黑体" w:hAnsi="黑体"/>
          <w:lang w:bidi="ar"/>
        </w:rPr>
        <w:t xml:space="preserve"> </w:t>
      </w:r>
      <w:r w:rsidRPr="00E43EA9">
        <w:rPr>
          <w:rFonts w:ascii="黑体" w:eastAsia="黑体" w:hAnsi="黑体" w:hint="eastAsia"/>
          <w:lang w:bidi="ar"/>
        </w:rPr>
        <w:t>手工录入信息</w:t>
      </w:r>
      <w:r w:rsidR="00A26A9C">
        <w:rPr>
          <w:rFonts w:ascii="黑体" w:eastAsia="黑体" w:hAnsi="黑体" w:hint="eastAsia"/>
          <w:lang w:bidi="ar"/>
        </w:rPr>
        <w:t>（</w:t>
      </w:r>
      <w:r w:rsidR="00C65813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9"/>
        <w:gridCol w:w="777"/>
        <w:gridCol w:w="3187"/>
        <w:gridCol w:w="897"/>
        <w:gridCol w:w="3072"/>
      </w:tblGrid>
      <w:tr w:rsidR="00347236" w14:paraId="09F18E21" w14:textId="77777777" w:rsidTr="009C5A5C">
        <w:trPr>
          <w:trHeight w:val="573"/>
          <w:jc w:val="center"/>
        </w:trPr>
        <w:tc>
          <w:tcPr>
            <w:tcW w:w="656" w:type="pct"/>
            <w:vAlign w:val="center"/>
          </w:tcPr>
          <w:p w14:paraId="778804C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43" w:type="pct"/>
            <w:gridSpan w:val="4"/>
            <w:vAlign w:val="center"/>
          </w:tcPr>
          <w:p w14:paraId="382BF8B8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手工录入信息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675A0491" w14:textId="77777777" w:rsidTr="009C5A5C">
        <w:trPr>
          <w:trHeight w:val="472"/>
          <w:jc w:val="center"/>
        </w:trPr>
        <w:tc>
          <w:tcPr>
            <w:tcW w:w="656" w:type="pct"/>
            <w:vAlign w:val="center"/>
          </w:tcPr>
          <w:p w14:paraId="12E62EF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43" w:type="pct"/>
            <w:gridSpan w:val="4"/>
            <w:vAlign w:val="center"/>
          </w:tcPr>
          <w:p w14:paraId="23A40B80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允许用户手工录入数据，支持用户增加、修改、完善基础数据库中的信息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672F902" w14:textId="77777777" w:rsidTr="009C5A5C">
        <w:trPr>
          <w:trHeight w:val="572"/>
          <w:jc w:val="center"/>
        </w:trPr>
        <w:tc>
          <w:tcPr>
            <w:tcW w:w="656" w:type="pct"/>
            <w:vAlign w:val="center"/>
          </w:tcPr>
          <w:p w14:paraId="036E0B1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43" w:type="pct"/>
            <w:gridSpan w:val="4"/>
            <w:vAlign w:val="center"/>
          </w:tcPr>
          <w:p w14:paraId="2FAB3D3B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5758C0CC" w14:textId="77777777" w:rsidR="00347236" w:rsidRPr="004914B2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在对应动态数据库操作页面，点击新增按钮，填写相关数据，点击确定按钮并保存成功。</w:t>
            </w:r>
          </w:p>
          <w:p w14:paraId="02E92D14" w14:textId="77777777" w:rsidR="00347236" w:rsidRPr="004914B2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3.在对应数据库操作页面，点击修改按钮，修改相关数据，点击确定按钮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A190100" w14:textId="77777777" w:rsidTr="009C5A5C">
        <w:trPr>
          <w:trHeight w:val="572"/>
          <w:jc w:val="center"/>
        </w:trPr>
        <w:tc>
          <w:tcPr>
            <w:tcW w:w="656" w:type="pct"/>
            <w:vAlign w:val="center"/>
          </w:tcPr>
          <w:p w14:paraId="43C7AA0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43" w:type="pct"/>
            <w:gridSpan w:val="4"/>
            <w:vAlign w:val="center"/>
          </w:tcPr>
          <w:p w14:paraId="5DD2B964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1.提示“新增成功”则判定为合格，否则判定为不合格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781F0BEA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2.提示“修改成功”则判定为合格，否则判定为不合格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00B1E2A" w14:textId="77777777" w:rsidTr="009C5A5C">
        <w:trPr>
          <w:trHeight w:val="572"/>
          <w:jc w:val="center"/>
        </w:trPr>
        <w:tc>
          <w:tcPr>
            <w:tcW w:w="656" w:type="pct"/>
            <w:vMerge w:val="restart"/>
            <w:vAlign w:val="center"/>
          </w:tcPr>
          <w:p w14:paraId="0C48338C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43" w:type="pct"/>
            <w:gridSpan w:val="4"/>
            <w:vAlign w:val="center"/>
          </w:tcPr>
          <w:p w14:paraId="74F0305E" w14:textId="77777777" w:rsidR="00035367" w:rsidRDefault="00035367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8EE2D78" w14:textId="4BE6EBC8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1.按以上测试步骤成功新增数据。</w:t>
            </w:r>
          </w:p>
          <w:p w14:paraId="7453237E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2.按以上测试步骤成功修改数据。</w:t>
            </w:r>
          </w:p>
          <w:p w14:paraId="34857CE1" w14:textId="3D7C88C0" w:rsidR="00347236" w:rsidRPr="004914B2" w:rsidRDefault="00347236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D96F84D" w14:textId="53C097E9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E909BE4" w14:textId="2CB92FEE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770767B" w14:textId="107E2F4B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E90538" w14:textId="2D7A1F4B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10F53F1" w14:textId="04141A46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409B1E" w14:textId="538B7D67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956B867" w14:textId="7EED150A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84D27BA" w14:textId="72F9F797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A9C40B5" w14:textId="2045198A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5F1788F" w14:textId="77777777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A61AD60" w14:textId="77777777" w:rsidR="00035367" w:rsidRPr="004914B2" w:rsidRDefault="00035367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01490FE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A517420" w14:textId="77777777" w:rsidTr="009C5A5C">
        <w:trPr>
          <w:cantSplit/>
          <w:trHeight w:val="496"/>
          <w:jc w:val="center"/>
        </w:trPr>
        <w:tc>
          <w:tcPr>
            <w:tcW w:w="656" w:type="pct"/>
            <w:vMerge/>
            <w:vAlign w:val="center"/>
          </w:tcPr>
          <w:p w14:paraId="35910C7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25" w:type="pct"/>
            <w:vAlign w:val="center"/>
          </w:tcPr>
          <w:p w14:paraId="18975B1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1745" w:type="pct"/>
            <w:vAlign w:val="center"/>
          </w:tcPr>
          <w:p w14:paraId="018D5300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  <w:tc>
          <w:tcPr>
            <w:tcW w:w="491" w:type="pct"/>
            <w:vAlign w:val="center"/>
          </w:tcPr>
          <w:p w14:paraId="25B5E6D7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</w:t>
            </w:r>
          </w:p>
        </w:tc>
        <w:tc>
          <w:tcPr>
            <w:tcW w:w="1680" w:type="pct"/>
            <w:vAlign w:val="center"/>
          </w:tcPr>
          <w:p w14:paraId="4E6596A7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95801B4" w14:textId="77777777" w:rsidTr="009C5A5C">
        <w:trPr>
          <w:trHeight w:val="572"/>
          <w:jc w:val="center"/>
        </w:trPr>
        <w:tc>
          <w:tcPr>
            <w:tcW w:w="656" w:type="pct"/>
            <w:vAlign w:val="center"/>
          </w:tcPr>
          <w:p w14:paraId="11E0BD8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43" w:type="pct"/>
            <w:gridSpan w:val="4"/>
            <w:vAlign w:val="center"/>
          </w:tcPr>
          <w:p w14:paraId="75D4A07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1CD1B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E67A600" w14:textId="77777777" w:rsidR="00347236" w:rsidRDefault="00347236" w:rsidP="00B013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9E81F7C" w14:textId="77777777" w:rsidTr="009C5A5C">
        <w:trPr>
          <w:trHeight w:val="572"/>
          <w:jc w:val="center"/>
        </w:trPr>
        <w:tc>
          <w:tcPr>
            <w:tcW w:w="656" w:type="pct"/>
            <w:vAlign w:val="center"/>
          </w:tcPr>
          <w:p w14:paraId="1046169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43" w:type="pct"/>
            <w:gridSpan w:val="4"/>
            <w:vAlign w:val="center"/>
          </w:tcPr>
          <w:p w14:paraId="6BDE055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F7F839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8C70ADC" w14:textId="77777777" w:rsidTr="009C5A5C">
        <w:trPr>
          <w:trHeight w:val="572"/>
          <w:jc w:val="center"/>
        </w:trPr>
        <w:tc>
          <w:tcPr>
            <w:tcW w:w="656" w:type="pct"/>
            <w:vAlign w:val="center"/>
          </w:tcPr>
          <w:p w14:paraId="790C938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43" w:type="pct"/>
            <w:gridSpan w:val="4"/>
            <w:vAlign w:val="center"/>
          </w:tcPr>
          <w:p w14:paraId="7284F78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218497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6F86F69" w14:textId="77777777" w:rsidR="00347236" w:rsidRDefault="00347236" w:rsidP="00347236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193CBA54" wp14:editId="49C4DA7E">
            <wp:extent cx="5939155" cy="3956050"/>
            <wp:effectExtent l="0" t="0" r="4445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FFEF389" wp14:editId="12D1877E">
            <wp:extent cx="5932805" cy="1330325"/>
            <wp:effectExtent l="0" t="0" r="10795" b="1079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B47B382" wp14:editId="58BE47AF">
            <wp:extent cx="5939155" cy="4514850"/>
            <wp:effectExtent l="0" t="0" r="4445" b="1143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6D0ED07" wp14:editId="6821E0F5">
            <wp:extent cx="5935980" cy="2552065"/>
            <wp:effectExtent l="0" t="0" r="762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71903" w14:textId="77777777" w:rsidR="00347236" w:rsidRDefault="00347236" w:rsidP="00347236">
      <w:r>
        <w:br w:type="page"/>
      </w:r>
    </w:p>
    <w:p w14:paraId="5DE76A52" w14:textId="0B64EAF1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eastAsia="zh-Hans"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</w:t>
      </w:r>
      <w:r>
        <w:rPr>
          <w:rFonts w:ascii="黑体" w:eastAsia="黑体" w:hAnsi="黑体" w:hint="eastAsia"/>
          <w:lang w:eastAsia="zh-Hans" w:bidi="ar"/>
        </w:rPr>
        <w:t>-</w:t>
      </w:r>
      <w:r>
        <w:rPr>
          <w:rFonts w:ascii="黑体" w:eastAsia="黑体" w:hAnsi="黑体"/>
          <w:lang w:eastAsia="zh-Hans" w:bidi="ar"/>
        </w:rPr>
        <w:t>2</w:t>
      </w:r>
      <w:r w:rsidR="00FE2D68">
        <w:rPr>
          <w:rFonts w:ascii="黑体" w:eastAsia="黑体" w:hAnsi="黑体"/>
          <w:lang w:bidi="ar"/>
        </w:rPr>
        <w:t>9</w:t>
      </w:r>
      <w:r>
        <w:rPr>
          <w:rFonts w:ascii="黑体" w:eastAsia="黑体" w:hAnsi="黑体"/>
          <w:lang w:eastAsia="zh-Hans" w:bidi="ar"/>
        </w:rPr>
        <w:t xml:space="preserve"> </w:t>
      </w:r>
      <w:r>
        <w:rPr>
          <w:rFonts w:ascii="黑体" w:eastAsia="黑体" w:hAnsi="黑体" w:hint="eastAsia"/>
          <w:lang w:bidi="ar"/>
        </w:rPr>
        <w:t>数据库选择备份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40C12BF5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11E6AAA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92D7A7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数据库选择备份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38B709CA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DC03D5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2FDABDC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支持对系统中的各个数据库进行有选择的备份，并保存在指定存储位置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47D584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0FF4F5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3D92B476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021EB22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2.点击【数据管理】-【数据库管理】页面，点击【备份】按钮，进行备份。</w:t>
            </w:r>
          </w:p>
          <w:p w14:paraId="70465024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3.点击【恢复】按钮，显示备份信息则表示成功。</w:t>
            </w:r>
          </w:p>
        </w:tc>
      </w:tr>
      <w:tr w:rsidR="00347236" w14:paraId="0E3B878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7B0AEE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031B6B9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在恢复列表能看到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该条备份记录则判定为合格，否则判定为不合格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BF82393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CCB72AF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50E291FE" w14:textId="77777777" w:rsidR="00035367" w:rsidRDefault="00035367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3FB523C" w14:textId="12869A85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按以上测试步骤成功备份数据库。</w:t>
            </w:r>
          </w:p>
          <w:p w14:paraId="03B288E3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A917393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C90433C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A66C426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4F984DC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F1DFEF2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DCE98ED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ECFEBEF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45FA60C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87D5B1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017BB53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01A4343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5FA39F7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565FA0D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B8EAFBA" w14:textId="043677C1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09FE6F52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979904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7A1A1E8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2ECD032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6C7E90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1015E3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2C87BA5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E03B5E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F673E2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F5C1F6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E43BEB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17F807B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14BADE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96F8EC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C2DCF7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47CFDA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黑体" w:eastAsia="黑体" w:hAnsi="黑体"/>
                <w:sz w:val="24"/>
                <w:szCs w:val="28"/>
                <w:lang w:bidi="ar"/>
              </w:rPr>
            </w:pPr>
          </w:p>
          <w:p w14:paraId="0A1B6E9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黑体" w:eastAsia="黑体" w:hAnsi="黑体"/>
                <w:sz w:val="24"/>
                <w:szCs w:val="28"/>
                <w:lang w:bidi="ar"/>
              </w:rPr>
            </w:pPr>
          </w:p>
        </w:tc>
      </w:tr>
    </w:tbl>
    <w:p w14:paraId="27C50092" w14:textId="77777777" w:rsidR="00347236" w:rsidRDefault="00347236" w:rsidP="00347236">
      <w:r>
        <w:br w:type="page"/>
      </w:r>
    </w:p>
    <w:p w14:paraId="4BB3B52F" w14:textId="77777777" w:rsidR="00347236" w:rsidRDefault="00347236" w:rsidP="00347236">
      <w:r>
        <w:rPr>
          <w:noProof/>
        </w:rPr>
        <w:lastRenderedPageBreak/>
        <w:drawing>
          <wp:inline distT="0" distB="0" distL="114300" distR="114300" wp14:anchorId="76C018C7" wp14:editId="42837B36">
            <wp:extent cx="5933440" cy="2456180"/>
            <wp:effectExtent l="0" t="0" r="10160" b="1270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91A9644" wp14:editId="1C038BC4">
            <wp:extent cx="5933440" cy="4176395"/>
            <wp:effectExtent l="0" t="0" r="10160" b="1460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483AA53D" w14:textId="43F5C368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</w:t>
      </w:r>
      <w:r w:rsidR="00FE2D68">
        <w:rPr>
          <w:rFonts w:ascii="黑体" w:eastAsia="黑体" w:hAnsi="黑体"/>
          <w:lang w:bidi="ar"/>
        </w:rPr>
        <w:t>30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eastAsia="zh-Hans" w:bidi="ar"/>
        </w:rPr>
        <w:t>备份数据选择恢复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B207759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CE1F4D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37ADA9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备份数据选择恢复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37329AB5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178F566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70F30C7A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支持从指定的存储位置读取备份数据，并对系统中的各个数据库进行有选择的恢复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4D07E1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B65EB4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0000786A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2D1817A8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2.在后台管理系统，在【数据管理】-【数据库管理】页面，点击【恢复】按钮，选择一条备份记录点击【恢复】按钮；</w:t>
            </w:r>
          </w:p>
          <w:p w14:paraId="105054C3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3.输入恢复数据库名和索引名，点击确定后提示成功信息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3A11A4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D828D4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1473A582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提示“恢复成功”则判定为合格，否则判定为不合格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DE40A15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67B1760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5B648B61" w14:textId="77777777" w:rsidR="00035367" w:rsidRDefault="00035367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3C8D12" w14:textId="72BD1892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按以上测试步骤成功恢复数据。</w:t>
            </w:r>
          </w:p>
          <w:p w14:paraId="3758DE86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A3A5976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92C0889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D2C7D7C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DA75061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05F77C0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80D0930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06A4D6E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EBB4331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2E3236D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83BD244" w14:textId="77777777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CFCEB84" w14:textId="4ED2CE29" w:rsidR="00035367" w:rsidRPr="004914B2" w:rsidRDefault="00035367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D1FC71E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063AD6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AFF55DA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608D707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10472A6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7268D7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D0EA1B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55FCBB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7180A1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36D9C5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532B7C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55C0A7D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AF350B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D6E342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F1346C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018E978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6581D7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7D3484E" w14:textId="77777777" w:rsidR="00347236" w:rsidRDefault="00347236" w:rsidP="00347236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4F15A89B" wp14:editId="0CF22A50">
            <wp:extent cx="5927090" cy="2679065"/>
            <wp:effectExtent l="0" t="0" r="1270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14DF709" wp14:editId="670AE20B">
            <wp:extent cx="5939155" cy="2578100"/>
            <wp:effectExtent l="0" t="0" r="4445" b="1270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9C282" w14:textId="77777777" w:rsidR="00347236" w:rsidRDefault="00347236" w:rsidP="00347236">
      <w:r>
        <w:br w:type="page"/>
      </w:r>
      <w:r>
        <w:rPr>
          <w:noProof/>
        </w:rPr>
        <w:lastRenderedPageBreak/>
        <w:drawing>
          <wp:inline distT="0" distB="0" distL="114300" distR="114300" wp14:anchorId="278EAEAB" wp14:editId="27CF9477">
            <wp:extent cx="5929630" cy="2456815"/>
            <wp:effectExtent l="0" t="0" r="13970" b="1206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7DDD4" w14:textId="77777777" w:rsidR="00347236" w:rsidRDefault="00347236" w:rsidP="00347236">
      <w:r>
        <w:br w:type="page"/>
      </w:r>
    </w:p>
    <w:p w14:paraId="3A05D75F" w14:textId="73E93593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-2-3</w:t>
      </w:r>
      <w:r w:rsidR="00FE2D68">
        <w:rPr>
          <w:rFonts w:ascii="黑体" w:eastAsia="黑体" w:hAnsi="黑体"/>
          <w:lang w:bidi="ar"/>
        </w:rPr>
        <w:t>1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eastAsia="zh-Hans" w:bidi="ar"/>
        </w:rPr>
        <w:t>检索结果导出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1D59EE45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D242AB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F8646E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检索结果导出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55BA7AA7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1E16A05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510EF55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支持将检索结果导出为EXCEL、</w:t>
            </w:r>
            <w:proofErr w:type="spellStart"/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Json</w:t>
            </w:r>
            <w:proofErr w:type="spellEnd"/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、TXT或另存为新的数据集合。</w:t>
            </w:r>
          </w:p>
        </w:tc>
      </w:tr>
      <w:tr w:rsidR="00347236" w14:paraId="4B0EA72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E002C4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17AFE1A3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516FDA18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在对应动态数据库操作页面，点击【导出】按钮，选择要导出的数据，点击【下载】按钮选择导出类型，即可导出相应类型的数据。</w:t>
            </w:r>
          </w:p>
        </w:tc>
      </w:tr>
      <w:tr w:rsidR="00347236" w14:paraId="0752217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C306F1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922CE53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成功导出相应类型文件则判定为合格，否则判定为不合格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8935250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74DBA25B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60DBA18" w14:textId="77777777" w:rsidR="00035367" w:rsidRDefault="00035367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8F0771E" w14:textId="79FE263C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按以上测试步骤成功成功导出相应类型文件。</w:t>
            </w:r>
          </w:p>
          <w:p w14:paraId="2688DD02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E888941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32AEF7A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582ACF6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EEBBE07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445764A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E365476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1FDE0AE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0D494C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AD01234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55BCAA6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ED05D8C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4F2304A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B1BE40B" w14:textId="77777777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C168FB1" w14:textId="48083F74" w:rsidR="00035367" w:rsidRPr="004914B2" w:rsidRDefault="00035367" w:rsidP="0003536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52EBD3EB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6C9BF2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4B7DB6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5C6968F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399530F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C2DCD9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4433FC6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967F01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3734E7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E6B02D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B83A35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41DD18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6FC76E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63CBE9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A58DA6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DBF9B9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C22CC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3694B3A" w14:textId="77777777" w:rsidR="00347236" w:rsidRDefault="00347236" w:rsidP="00347236">
      <w:r>
        <w:rPr>
          <w:rFonts w:ascii="仿宋" w:eastAsia="仿宋" w:hAnsi="仿宋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617F5180" wp14:editId="6C668526">
            <wp:extent cx="5928995" cy="2751455"/>
            <wp:effectExtent l="0" t="0" r="14605" b="698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40EE0FE" wp14:editId="39DA3030">
            <wp:extent cx="5925185" cy="2792730"/>
            <wp:effectExtent l="0" t="0" r="3175" b="1143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7C0C5" w14:textId="77777777" w:rsidR="00347236" w:rsidRDefault="00347236" w:rsidP="00347236">
      <w:r>
        <w:br w:type="page"/>
      </w:r>
      <w:r>
        <w:rPr>
          <w:noProof/>
        </w:rPr>
        <w:lastRenderedPageBreak/>
        <w:drawing>
          <wp:inline distT="0" distB="0" distL="114300" distR="114300" wp14:anchorId="027778F5" wp14:editId="3C680879">
            <wp:extent cx="5937250" cy="2384425"/>
            <wp:effectExtent l="0" t="0" r="6350" b="825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B1119" w14:textId="77777777" w:rsidR="00347236" w:rsidRDefault="00347236" w:rsidP="00347236">
      <w:r>
        <w:rPr>
          <w:noProof/>
        </w:rPr>
        <w:drawing>
          <wp:inline distT="0" distB="0" distL="114300" distR="114300" wp14:anchorId="7E19F002" wp14:editId="44197CB4">
            <wp:extent cx="5934710" cy="2437130"/>
            <wp:effectExtent l="0" t="0" r="8890" b="127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BA327" w14:textId="77777777" w:rsidR="00347236" w:rsidRDefault="00347236" w:rsidP="00347236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</w:p>
    <w:p w14:paraId="2FEEFC6A" w14:textId="77777777" w:rsidR="00347236" w:rsidRDefault="00347236" w:rsidP="00347236">
      <w:pPr>
        <w:pStyle w:val="50"/>
        <w:rPr>
          <w:szCs w:val="24"/>
        </w:rPr>
      </w:pPr>
      <w:r>
        <w:rPr>
          <w:szCs w:val="24"/>
        </w:rPr>
        <w:lastRenderedPageBreak/>
        <w:t xml:space="preserve"> </w:t>
      </w:r>
      <w:r>
        <w:rPr>
          <w:rFonts w:hint="eastAsia"/>
          <w:szCs w:val="24"/>
        </w:rPr>
        <w:t>知识服务分系统总体要求</w:t>
      </w:r>
    </w:p>
    <w:p w14:paraId="7E5641E6" w14:textId="5F631F40" w:rsidR="00347236" w:rsidRDefault="0041619A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eastAsia="zh-Hans"/>
        </w:rPr>
      </w:pPr>
      <w:r>
        <w:rPr>
          <w:rFonts w:ascii="微软雅黑" w:eastAsia="微软雅黑" w:hAnsi="微软雅黑" w:cs="微软雅黑" w:hint="eastAsia"/>
          <w:lang w:bidi="ar"/>
        </w:rPr>
        <w:t>★</w:t>
      </w:r>
      <w:r w:rsidR="00347236">
        <w:rPr>
          <w:rFonts w:ascii="黑体" w:eastAsia="黑体" w:hAnsi="黑体" w:hint="eastAsia"/>
        </w:rPr>
        <w:t>表C 1-2-3</w:t>
      </w:r>
      <w:r w:rsidR="00FE2D68">
        <w:rPr>
          <w:rFonts w:ascii="黑体" w:eastAsia="黑体" w:hAnsi="黑体"/>
        </w:rPr>
        <w:t>2</w:t>
      </w:r>
      <w:r w:rsidR="00347236">
        <w:rPr>
          <w:rFonts w:ascii="黑体" w:eastAsia="黑体" w:hAnsi="黑体"/>
        </w:rPr>
        <w:t xml:space="preserve"> </w:t>
      </w:r>
      <w:r w:rsidR="00347236">
        <w:rPr>
          <w:rFonts w:ascii="黑体" w:eastAsia="黑体" w:hAnsi="黑体" w:hint="eastAsia"/>
        </w:rPr>
        <w:t>软件性能稳定可靠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681A3BE6" w14:textId="77777777" w:rsidTr="002046BE">
        <w:trPr>
          <w:trHeight w:val="573"/>
          <w:jc w:val="center"/>
        </w:trPr>
        <w:tc>
          <w:tcPr>
            <w:tcW w:w="663" w:type="pct"/>
            <w:vAlign w:val="center"/>
          </w:tcPr>
          <w:p w14:paraId="4E2B1B2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66BC7D27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软件性能稳定可靠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464CDBA7" w14:textId="77777777" w:rsidTr="002046BE">
        <w:trPr>
          <w:trHeight w:val="472"/>
          <w:jc w:val="center"/>
        </w:trPr>
        <w:tc>
          <w:tcPr>
            <w:tcW w:w="663" w:type="pct"/>
            <w:vAlign w:val="center"/>
          </w:tcPr>
          <w:p w14:paraId="5178D4A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2381D173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软件性能稳定可靠，连续正常运行时间不小于90天</w:t>
            </w:r>
          </w:p>
        </w:tc>
      </w:tr>
      <w:tr w:rsidR="002046BE" w14:paraId="3CF0CF40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0D937C53" w14:textId="77777777" w:rsidR="002046BE" w:rsidRDefault="002046BE" w:rsidP="002046B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6E1529C8" w14:textId="2F1D992E" w:rsidR="002046BE" w:rsidRPr="004914B2" w:rsidRDefault="002046BE" w:rsidP="002046B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1.现场安装完成后，连续90天进行登录测试并记录。</w:t>
            </w:r>
          </w:p>
        </w:tc>
      </w:tr>
      <w:tr w:rsidR="002046BE" w14:paraId="5D685982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7D4B8BCF" w14:textId="77777777" w:rsidR="002046BE" w:rsidRDefault="002046BE" w:rsidP="002046B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563F81EE" w14:textId="5F29F497" w:rsidR="002046BE" w:rsidRDefault="002046BE" w:rsidP="002046B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连续</w:t>
            </w:r>
            <w:r>
              <w:rPr>
                <w:rFonts w:ascii="仿宋" w:eastAsia="仿宋" w:hAnsi="仿宋" w:cs="仿宋"/>
                <w:szCs w:val="21"/>
              </w:rPr>
              <w:t>90</w:t>
            </w:r>
            <w:r>
              <w:rPr>
                <w:rFonts w:ascii="仿宋" w:eastAsia="仿宋" w:hAnsi="仿宋" w:cs="仿宋" w:hint="eastAsia"/>
                <w:szCs w:val="21"/>
              </w:rPr>
              <w:t>天内系统登录正常</w:t>
            </w:r>
            <w:r>
              <w:rPr>
                <w:rFonts w:ascii="仿宋" w:eastAsia="仿宋" w:hAnsi="仿宋" w:cs="仿宋"/>
                <w:szCs w:val="21"/>
              </w:rPr>
              <w:t>，</w:t>
            </w:r>
            <w:r>
              <w:rPr>
                <w:rFonts w:ascii="仿宋" w:eastAsia="仿宋" w:hAnsi="仿宋" w:cs="仿宋" w:hint="eastAsia"/>
                <w:szCs w:val="21"/>
              </w:rPr>
              <w:t>功能使用正常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387A3B30" w14:textId="77777777" w:rsidTr="002046BE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73EA61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7D617F86" w14:textId="77777777" w:rsidR="0041619A" w:rsidRDefault="0041619A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976C6B5" w14:textId="26C56286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</w:t>
            </w:r>
          </w:p>
          <w:p w14:paraId="0C6C4B93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2A25C8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DE6096F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F6CA0CA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D676F07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63F70C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F86094D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8EA7B4C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78312E7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50ABEAE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E08DC9C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DB6384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5E162CB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A65ECC3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CB1B505" w14:textId="4297F384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7FD092E0" w14:textId="77777777" w:rsidTr="002046BE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43D670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2A608B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  <w:tc>
          <w:tcPr>
            <w:tcW w:w="3868" w:type="pct"/>
            <w:vAlign w:val="center"/>
          </w:tcPr>
          <w:p w14:paraId="36A8ABB8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42C1E169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7F9F94D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281D9A2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2AF9DD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647FD0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7EC6FFB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22F14F1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1E73E5F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F493E6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B28A013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6490B33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1E39412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585DAD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091E76B" w14:textId="77777777" w:rsidR="00347236" w:rsidRDefault="00347236" w:rsidP="00347236">
      <w:pPr>
        <w:rPr>
          <w:rFonts w:ascii="黑体" w:eastAsia="黑体" w:hAnsi="黑体"/>
        </w:rPr>
      </w:pPr>
      <w:r>
        <w:rPr>
          <w:rFonts w:ascii="黑体" w:eastAsia="黑体" w:hAnsi="黑体" w:hint="eastAsia"/>
        </w:rPr>
        <w:br w:type="page"/>
      </w:r>
    </w:p>
    <w:p w14:paraId="2867F101" w14:textId="29C8093D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1-2-3</w:t>
      </w:r>
      <w:r w:rsidR="00FE2D68">
        <w:rPr>
          <w:rFonts w:ascii="黑体" w:eastAsia="黑体" w:hAnsi="黑体"/>
          <w:lang w:bidi="ar"/>
        </w:rPr>
        <w:t>3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平均故障恢复时间不超过1小时</w:t>
      </w:r>
      <w:r w:rsidR="00A26A9C">
        <w:rPr>
          <w:rFonts w:ascii="黑体" w:eastAsia="黑体" w:hAnsi="黑体" w:hint="eastAsia"/>
          <w:lang w:bidi="ar"/>
        </w:rPr>
        <w:t>（</w:t>
      </w:r>
      <w:r w:rsidR="00526D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BE0D371" w14:textId="77777777" w:rsidTr="002046BE">
        <w:trPr>
          <w:trHeight w:val="573"/>
          <w:jc w:val="center"/>
        </w:trPr>
        <w:tc>
          <w:tcPr>
            <w:tcW w:w="663" w:type="pct"/>
            <w:vAlign w:val="center"/>
          </w:tcPr>
          <w:p w14:paraId="3695740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1E91010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平均故障恢复时间不超过1小时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60A20D94" w14:textId="77777777" w:rsidTr="002046BE">
        <w:trPr>
          <w:trHeight w:val="472"/>
          <w:jc w:val="center"/>
        </w:trPr>
        <w:tc>
          <w:tcPr>
            <w:tcW w:w="663" w:type="pct"/>
            <w:vAlign w:val="center"/>
          </w:tcPr>
          <w:p w14:paraId="3B1C597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49A1D62B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平均故障恢复时间不超过1小时</w:t>
            </w:r>
          </w:p>
        </w:tc>
      </w:tr>
      <w:tr w:rsidR="002046BE" w14:paraId="447DBF1A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43EFDE6D" w14:textId="77777777" w:rsidR="002046BE" w:rsidRDefault="002046BE" w:rsidP="002046B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25B98A41" w14:textId="67D56742" w:rsidR="002046BE" w:rsidRPr="005824C7" w:rsidRDefault="002046BE" w:rsidP="002046B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打开浏览器输入</w:t>
            </w:r>
            <w:r>
              <w:rPr>
                <w:rFonts w:ascii="仿宋" w:eastAsia="仿宋" w:hAnsi="仿宋" w:cs="仿宋" w:hint="eastAsia"/>
                <w:szCs w:val="21"/>
              </w:rPr>
              <w:t>数据采集与标引软件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地址，未进入</w:t>
            </w:r>
            <w:r>
              <w:rPr>
                <w:rFonts w:ascii="仿宋" w:eastAsia="仿宋" w:hAnsi="仿宋" w:cs="仿宋" w:hint="eastAsia"/>
                <w:szCs w:val="21"/>
              </w:rPr>
              <w:t>数据采集与标引软件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，记录当前时间为t1；</w:t>
            </w:r>
          </w:p>
          <w:p w14:paraId="59F9B7CD" w14:textId="08541482" w:rsidR="002046BE" w:rsidRPr="005824C7" w:rsidRDefault="002046BE" w:rsidP="002046B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登录</w:t>
            </w:r>
            <w:r>
              <w:rPr>
                <w:rFonts w:ascii="仿宋" w:eastAsia="仿宋" w:hAnsi="仿宋" w:cs="仿宋" w:hint="eastAsia"/>
                <w:szCs w:val="21"/>
              </w:rPr>
              <w:t>数据采集与标引软件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 xml:space="preserve">服务器，输入命令docker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 xml:space="preserve"> 排查服务是否正常运行，如未查到该服务运行进程表示该服务已停止运行，输入启动命令docker start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doctrans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>-nginx启动服务，重新打开浏览器输入</w:t>
            </w:r>
            <w:r>
              <w:rPr>
                <w:rFonts w:ascii="仿宋" w:eastAsia="仿宋" w:hAnsi="仿宋" w:cs="仿宋" w:hint="eastAsia"/>
                <w:szCs w:val="21"/>
              </w:rPr>
              <w:t>数据采集与标引软件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地址可正常登录</w:t>
            </w:r>
            <w:r>
              <w:rPr>
                <w:rFonts w:ascii="仿宋" w:eastAsia="仿宋" w:hAnsi="仿宋" w:cs="仿宋" w:hint="eastAsia"/>
                <w:szCs w:val="21"/>
              </w:rPr>
              <w:t>数据采集与标引软件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,则表示该故障已排除，记录当前时间为t2;</w:t>
            </w:r>
          </w:p>
          <w:p w14:paraId="5C0D2BA8" w14:textId="77777777" w:rsidR="002046BE" w:rsidRPr="005824C7" w:rsidRDefault="002046BE" w:rsidP="00FF3C91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计算</w:t>
            </w:r>
            <w:r w:rsidRPr="005824C7">
              <w:rPr>
                <w:rFonts w:ascii="仿宋" w:eastAsia="仿宋" w:hAnsi="仿宋" w:cs="仿宋"/>
                <w:szCs w:val="21"/>
              </w:rPr>
              <w:t>t2-t1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的时间间隔。</w:t>
            </w:r>
          </w:p>
          <w:p w14:paraId="0050B35D" w14:textId="44AAFE1E" w:rsidR="002046BE" w:rsidRPr="005824C7" w:rsidRDefault="002046BE" w:rsidP="00FF3C91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打开浏览器输入</w:t>
            </w:r>
            <w:r>
              <w:rPr>
                <w:rFonts w:ascii="仿宋" w:eastAsia="仿宋" w:hAnsi="仿宋" w:cs="仿宋" w:hint="eastAsia"/>
                <w:szCs w:val="21"/>
              </w:rPr>
              <w:t>数据采集与标引软件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地址，输入用户名、密码进行登录，如未成功登录则登录服务器进行故障排查，记录当前时间为t1；</w:t>
            </w:r>
          </w:p>
          <w:p w14:paraId="32FD9668" w14:textId="77777777" w:rsidR="002046BE" w:rsidRPr="005824C7" w:rsidRDefault="002046BE" w:rsidP="002046B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 xml:space="preserve">输入查询命令docker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 xml:space="preserve">排查数据库运行进程是否正常，如未查到该数据库运行进程则表示数据库服务已停止运行，输入启动命令docker start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doctrans-mysql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>启动服务，重新输入用户名密码进行登录，登录成功后则表示该故障已排除，记录当前时间为t2;</w:t>
            </w:r>
          </w:p>
          <w:p w14:paraId="1CBAC755" w14:textId="457FE049" w:rsidR="002046BE" w:rsidRPr="004914B2" w:rsidRDefault="002046BE" w:rsidP="00FF3C91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计算</w:t>
            </w:r>
            <w:r w:rsidRPr="005824C7">
              <w:rPr>
                <w:rFonts w:ascii="仿宋" w:eastAsia="仿宋" w:hAnsi="仿宋" w:cs="仿宋"/>
                <w:szCs w:val="21"/>
              </w:rPr>
              <w:t>t2-t1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的时间间隔。</w:t>
            </w:r>
          </w:p>
        </w:tc>
      </w:tr>
      <w:tr w:rsidR="002046BE" w14:paraId="3BE9A684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27191D44" w14:textId="77777777" w:rsidR="002046BE" w:rsidRDefault="002046BE" w:rsidP="002046B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098484DC" w14:textId="1387C859" w:rsidR="002046BE" w:rsidRDefault="002046BE" w:rsidP="002046B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时间间隔小于</w:t>
            </w:r>
            <w:r>
              <w:rPr>
                <w:rFonts w:ascii="仿宋" w:eastAsia="仿宋" w:hAnsi="仿宋" w:cs="仿宋"/>
                <w:szCs w:val="21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小时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2EA16707" w14:textId="77777777" w:rsidTr="002046BE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DA5F172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322C4D93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582D4B" w14:textId="057E95AA" w:rsidR="0041619A" w:rsidRPr="004914B2" w:rsidRDefault="00E31059" w:rsidP="0041619A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平均故障恢复时间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5</w:t>
            </w:r>
            <w:r>
              <w:rPr>
                <w:rFonts w:ascii="仿宋" w:eastAsia="仿宋" w:hAnsi="仿宋" w:cs="仿宋" w:hint="eastAsia"/>
                <w:szCs w:val="21"/>
              </w:rPr>
              <w:t>分钟</w:t>
            </w:r>
            <w:r>
              <w:rPr>
                <w:rFonts w:ascii="仿宋" w:eastAsia="仿宋" w:hAnsi="仿宋" w:cs="仿宋"/>
                <w:szCs w:val="21"/>
              </w:rPr>
              <w:t>。</w:t>
            </w:r>
          </w:p>
          <w:p w14:paraId="7F77AD96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FD64E64" w14:textId="77777777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8A8CBDA" w14:textId="2D4B6108" w:rsidR="0041619A" w:rsidRPr="004914B2" w:rsidRDefault="0041619A" w:rsidP="0041619A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096565DF" w14:textId="77777777" w:rsidTr="002046BE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0FA428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BD7C7E2" w14:textId="7A9AB808" w:rsidR="00347236" w:rsidRPr="004914B2" w:rsidRDefault="00557FA3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</w:p>
        </w:tc>
        <w:tc>
          <w:tcPr>
            <w:tcW w:w="3868" w:type="pct"/>
            <w:vAlign w:val="center"/>
          </w:tcPr>
          <w:p w14:paraId="401BE678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CAB056E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1201D6C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6B98938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760DE6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4154D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761594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7597119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77FC4AE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24D2D9E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7FD9C1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41CF6F6" w14:textId="77777777" w:rsidTr="002046BE">
        <w:trPr>
          <w:trHeight w:val="572"/>
          <w:jc w:val="center"/>
        </w:trPr>
        <w:tc>
          <w:tcPr>
            <w:tcW w:w="663" w:type="pct"/>
            <w:vAlign w:val="center"/>
          </w:tcPr>
          <w:p w14:paraId="6D54B10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65178D4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393472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63B0EC2" w14:textId="53BED176" w:rsidR="00E71170" w:rsidRDefault="00347236" w:rsidP="00347236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  <w:r w:rsidR="00C560E6" w:rsidRPr="00C560E6">
        <w:rPr>
          <w:rFonts w:ascii="黑体" w:eastAsia="黑体" w:hAnsi="黑体"/>
          <w:noProof/>
        </w:rPr>
        <w:lastRenderedPageBreak/>
        <w:drawing>
          <wp:inline distT="0" distB="0" distL="0" distR="0" wp14:anchorId="62FB6F3D" wp14:editId="30EC5514">
            <wp:extent cx="5939790" cy="3196590"/>
            <wp:effectExtent l="0" t="0" r="381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60E6" w:rsidRPr="00C560E6">
        <w:rPr>
          <w:rFonts w:ascii="黑体" w:eastAsia="黑体" w:hAnsi="黑体"/>
          <w:noProof/>
        </w:rPr>
        <w:drawing>
          <wp:inline distT="0" distB="0" distL="0" distR="0" wp14:anchorId="7B52248A" wp14:editId="3412D54A">
            <wp:extent cx="5939790" cy="1933575"/>
            <wp:effectExtent l="0" t="0" r="381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170" w:rsidRPr="00E71170">
        <w:rPr>
          <w:rFonts w:ascii="黑体" w:eastAsia="黑体" w:hAnsi="黑体"/>
          <w:noProof/>
        </w:rPr>
        <w:drawing>
          <wp:inline distT="0" distB="0" distL="0" distR="0" wp14:anchorId="07BE611C" wp14:editId="2E8E7B18">
            <wp:extent cx="5939790" cy="3155315"/>
            <wp:effectExtent l="0" t="0" r="3810" b="698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7A6D" w:rsidRPr="00957A6D">
        <w:rPr>
          <w:rFonts w:ascii="黑体" w:eastAsia="黑体" w:hAnsi="黑体"/>
          <w:noProof/>
        </w:rPr>
        <w:lastRenderedPageBreak/>
        <w:drawing>
          <wp:inline distT="0" distB="0" distL="0" distR="0" wp14:anchorId="0D77C032" wp14:editId="6245BCE5">
            <wp:extent cx="5939402" cy="2895600"/>
            <wp:effectExtent l="0" t="0" r="444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86" cy="29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926A" w14:textId="3998C4D1" w:rsidR="00E71170" w:rsidRDefault="00957A6D" w:rsidP="00E71170">
      <w:pPr>
        <w:pStyle w:val="a0"/>
        <w:rPr>
          <w:lang w:bidi="ar"/>
        </w:rPr>
      </w:pPr>
      <w:r w:rsidRPr="00957A6D">
        <w:rPr>
          <w:noProof/>
        </w:rPr>
        <w:drawing>
          <wp:inline distT="0" distB="0" distL="0" distR="0" wp14:anchorId="43B1A2D0" wp14:editId="57B8AE87">
            <wp:extent cx="5939790" cy="2814955"/>
            <wp:effectExtent l="0" t="0" r="3810" b="444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7A6D">
        <w:rPr>
          <w:noProof/>
        </w:rPr>
        <w:drawing>
          <wp:inline distT="0" distB="0" distL="0" distR="0" wp14:anchorId="61D01621" wp14:editId="0A9655D9">
            <wp:extent cx="5939790" cy="2726267"/>
            <wp:effectExtent l="0" t="0" r="381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57" cy="2727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170">
        <w:rPr>
          <w:lang w:bidi="ar"/>
        </w:rPr>
        <w:br w:type="page"/>
      </w:r>
    </w:p>
    <w:p w14:paraId="52B22F0C" w14:textId="23C86D11" w:rsidR="00347236" w:rsidRPr="00B44586" w:rsidRDefault="00347236" w:rsidP="00A47EE5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B44586">
        <w:rPr>
          <w:rFonts w:ascii="黑体" w:eastAsia="黑体" w:hAnsi="黑体" w:hint="eastAsia"/>
          <w:lang w:bidi="ar"/>
        </w:rPr>
        <w:lastRenderedPageBreak/>
        <w:t>表C</w:t>
      </w:r>
      <w:r w:rsidRPr="00B44586">
        <w:rPr>
          <w:rFonts w:ascii="黑体" w:eastAsia="黑体" w:hAnsi="黑体"/>
          <w:lang w:bidi="ar"/>
        </w:rPr>
        <w:t xml:space="preserve"> 1-2-</w:t>
      </w:r>
      <w:r w:rsidRPr="00B44586">
        <w:rPr>
          <w:rFonts w:ascii="黑体" w:eastAsia="黑体" w:hAnsi="黑体" w:hint="eastAsia"/>
          <w:lang w:bidi="ar"/>
        </w:rPr>
        <w:t>3</w:t>
      </w:r>
      <w:r w:rsidR="00FE2D68" w:rsidRPr="00B44586">
        <w:rPr>
          <w:rFonts w:ascii="黑体" w:eastAsia="黑体" w:hAnsi="黑体"/>
          <w:lang w:bidi="ar"/>
        </w:rPr>
        <w:t>4</w:t>
      </w:r>
      <w:r w:rsidRPr="00B44586">
        <w:rPr>
          <w:rFonts w:ascii="黑体" w:eastAsia="黑体" w:hAnsi="黑体" w:hint="eastAsia"/>
          <w:lang w:bidi="ar"/>
        </w:rPr>
        <w:t xml:space="preserve"> </w:t>
      </w:r>
      <w:r w:rsidRPr="00B44586">
        <w:rPr>
          <w:rFonts w:ascii="黑体" w:eastAsia="黑体" w:hAnsi="黑体"/>
          <w:lang w:bidi="ar"/>
        </w:rPr>
        <w:t xml:space="preserve"> </w:t>
      </w:r>
      <w:r w:rsidRPr="00B44586">
        <w:rPr>
          <w:rFonts w:ascii="黑体" w:eastAsia="黑体" w:hAnsi="黑体" w:hint="eastAsia"/>
          <w:lang w:bidi="ar"/>
        </w:rPr>
        <w:t>数据库可运行于WINDOWS或者LINUX操作系统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2878"/>
        <w:gridCol w:w="994"/>
        <w:gridCol w:w="3193"/>
      </w:tblGrid>
      <w:tr w:rsidR="00347236" w14:paraId="6B30983B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18C3C1E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4"/>
            <w:vAlign w:val="center"/>
          </w:tcPr>
          <w:p w14:paraId="28F21C3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数据库可运行于WINDOWS或者LINUX操作系统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28902E5E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24D091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4"/>
            <w:vAlign w:val="center"/>
          </w:tcPr>
          <w:p w14:paraId="20639D24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数据库可运行于WINDOWS或者LINUX操作系统</w:t>
            </w:r>
          </w:p>
        </w:tc>
      </w:tr>
      <w:tr w:rsidR="00347236" w14:paraId="4C77826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E4FA02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4"/>
            <w:vAlign w:val="center"/>
          </w:tcPr>
          <w:p w14:paraId="082511C6" w14:textId="77777777" w:rsidR="00362857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登陆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LINUX</w:t>
            </w:r>
            <w:r>
              <w:rPr>
                <w:rFonts w:ascii="仿宋" w:eastAsia="仿宋" w:hAnsi="仿宋" w:cs="仿宋" w:hint="eastAsia"/>
                <w:szCs w:val="21"/>
              </w:rPr>
              <w:t>操作系统；</w:t>
            </w:r>
          </w:p>
          <w:p w14:paraId="11279E8B" w14:textId="77777777" w:rsidR="00362857" w:rsidRPr="005824C7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 xml:space="preserve">2.输入命令docker 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查看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mysql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运行信息；</w:t>
            </w:r>
          </w:p>
          <w:p w14:paraId="37F9E428" w14:textId="77777777" w:rsidR="00362857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3.输入命令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uname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-a查看操作系统信息；</w:t>
            </w:r>
          </w:p>
          <w:p w14:paraId="08B2AC13" w14:textId="77777777" w:rsidR="00362857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4.</w:t>
            </w:r>
            <w:r>
              <w:rPr>
                <w:rFonts w:ascii="仿宋" w:eastAsia="仿宋" w:hAnsi="仿宋" w:cs="仿宋" w:hint="eastAsia"/>
                <w:szCs w:val="21"/>
              </w:rPr>
              <w:t>登陆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操作系统；</w:t>
            </w:r>
          </w:p>
          <w:p w14:paraId="772473B3" w14:textId="49800AB3" w:rsidR="00347236" w:rsidRPr="004914B2" w:rsidRDefault="00362857" w:rsidP="0036285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在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c</w:t>
            </w:r>
            <w:r>
              <w:rPr>
                <w:rFonts w:ascii="仿宋" w:eastAsia="仿宋" w:hAnsi="仿宋" w:cs="仿宋"/>
                <w:szCs w:val="21"/>
              </w:rPr>
              <w:t>md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中输入命令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m</w:t>
            </w:r>
            <w:r>
              <w:rPr>
                <w:rFonts w:ascii="仿宋" w:eastAsia="仿宋" w:hAnsi="仿宋" w:cs="仿宋"/>
                <w:szCs w:val="21"/>
              </w:rPr>
              <w:t>ysql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 xml:space="preserve"> -</w:t>
            </w:r>
            <w:proofErr w:type="spellStart"/>
            <w:r>
              <w:rPr>
                <w:rFonts w:ascii="仿宋" w:eastAsia="仿宋" w:hAnsi="仿宋" w:cs="仿宋"/>
                <w:szCs w:val="21"/>
              </w:rPr>
              <w:t>uroot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 xml:space="preserve"> -p</w:t>
            </w:r>
            <w:r>
              <w:rPr>
                <w:rFonts w:ascii="仿宋" w:eastAsia="仿宋" w:hAnsi="仿宋" w:cs="仿宋" w:hint="eastAsia"/>
                <w:szCs w:val="21"/>
              </w:rPr>
              <w:t>，根据提示输入密码登录成功。</w:t>
            </w:r>
          </w:p>
        </w:tc>
      </w:tr>
      <w:tr w:rsidR="00362857" w14:paraId="7D1D202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FD2844F" w14:textId="77777777" w:rsidR="00362857" w:rsidRDefault="00362857" w:rsidP="00362857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4"/>
            <w:vAlign w:val="center"/>
          </w:tcPr>
          <w:p w14:paraId="67343746" w14:textId="77777777" w:rsidR="00362857" w:rsidRPr="007E38CD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Pr="007E38CD">
              <w:rPr>
                <w:rFonts w:ascii="仿宋" w:eastAsia="仿宋" w:hAnsi="仿宋" w:cs="仿宋" w:hint="eastAsia"/>
                <w:szCs w:val="21"/>
              </w:rPr>
              <w:t>在LINUX操作系统中正常运行为则</w:t>
            </w:r>
            <w:r w:rsidRPr="007E38CD">
              <w:rPr>
                <w:rFonts w:ascii="仿宋" w:eastAsia="仿宋" w:hAnsi="仿宋" w:cs="仿宋"/>
                <w:szCs w:val="21"/>
              </w:rPr>
              <w:t>判定</w:t>
            </w:r>
            <w:r w:rsidRPr="007E38CD">
              <w:rPr>
                <w:rFonts w:ascii="仿宋" w:eastAsia="仿宋" w:hAnsi="仿宋" w:cs="仿宋" w:hint="eastAsia"/>
                <w:szCs w:val="21"/>
              </w:rPr>
              <w:t>为</w:t>
            </w:r>
            <w:r w:rsidRPr="007E38CD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DF7B9B"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6A2A8AD6" w14:textId="59395BA2" w:rsidR="00362857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操作系统中登录成功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62857" w14:paraId="5A1D5989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167BEBA" w14:textId="77777777" w:rsidR="00362857" w:rsidRDefault="00362857" w:rsidP="00362857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4"/>
            <w:vAlign w:val="center"/>
          </w:tcPr>
          <w:p w14:paraId="087D4294" w14:textId="77777777" w:rsidR="00362857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86FCA62" w14:textId="77777777" w:rsidR="00362857" w:rsidRDefault="00362857" w:rsidP="00362857">
            <w:pPr>
              <w:widowControl/>
              <w:tabs>
                <w:tab w:val="left" w:pos="312"/>
              </w:tabs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1.M</w:t>
            </w:r>
            <w:r>
              <w:rPr>
                <w:rFonts w:ascii="仿宋" w:eastAsia="仿宋" w:hAnsi="仿宋" w:cs="仿宋" w:hint="eastAsia"/>
                <w:szCs w:val="21"/>
              </w:rPr>
              <w:t>ysql数据库可在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LINUX</w:t>
            </w:r>
            <w:r>
              <w:rPr>
                <w:rFonts w:ascii="仿宋" w:eastAsia="仿宋" w:hAnsi="仿宋" w:cs="仿宋" w:hint="eastAsia"/>
                <w:szCs w:val="21"/>
              </w:rPr>
              <w:t>操作系统中正常运行；</w:t>
            </w:r>
          </w:p>
          <w:p w14:paraId="03B3E84C" w14:textId="77777777" w:rsidR="00362857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2.M</w:t>
            </w:r>
            <w:r>
              <w:rPr>
                <w:rFonts w:ascii="仿宋" w:eastAsia="仿宋" w:hAnsi="仿宋" w:cs="仿宋" w:hint="eastAsia"/>
                <w:szCs w:val="21"/>
              </w:rPr>
              <w:t>ysql数据库可在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操作系统中正常运行。</w:t>
            </w:r>
          </w:p>
          <w:p w14:paraId="27E36528" w14:textId="77777777" w:rsidR="00362857" w:rsidRPr="00D447F2" w:rsidRDefault="00362857" w:rsidP="00362857">
            <w:pPr>
              <w:pStyle w:val="a0"/>
            </w:pPr>
          </w:p>
          <w:p w14:paraId="59AC7630" w14:textId="77777777" w:rsidR="00362857" w:rsidRDefault="00362857" w:rsidP="00362857">
            <w:pPr>
              <w:pStyle w:val="a0"/>
            </w:pPr>
          </w:p>
          <w:p w14:paraId="483EF44A" w14:textId="77777777" w:rsidR="00362857" w:rsidRDefault="00362857" w:rsidP="00362857">
            <w:pPr>
              <w:pStyle w:val="a0"/>
            </w:pPr>
          </w:p>
          <w:p w14:paraId="322EA774" w14:textId="77777777" w:rsidR="00362857" w:rsidRDefault="00362857" w:rsidP="00362857">
            <w:pPr>
              <w:pStyle w:val="a0"/>
            </w:pPr>
          </w:p>
          <w:p w14:paraId="42DAEE8C" w14:textId="77777777" w:rsidR="00362857" w:rsidRDefault="00362857" w:rsidP="00362857">
            <w:pPr>
              <w:pStyle w:val="a0"/>
            </w:pPr>
          </w:p>
          <w:p w14:paraId="63FE4FCB" w14:textId="77777777" w:rsidR="00362857" w:rsidRDefault="00362857" w:rsidP="00362857">
            <w:pPr>
              <w:pStyle w:val="a0"/>
            </w:pPr>
          </w:p>
          <w:p w14:paraId="2E47FDE8" w14:textId="77777777" w:rsidR="00362857" w:rsidRDefault="00362857" w:rsidP="00362857">
            <w:pPr>
              <w:pStyle w:val="a0"/>
            </w:pPr>
          </w:p>
          <w:p w14:paraId="1AE47AFC" w14:textId="77777777" w:rsidR="00362857" w:rsidRDefault="00362857" w:rsidP="00362857">
            <w:pPr>
              <w:pStyle w:val="a0"/>
            </w:pPr>
          </w:p>
          <w:p w14:paraId="640CCCE5" w14:textId="1AB92CC6" w:rsidR="00362857" w:rsidRPr="004914B2" w:rsidRDefault="00362857" w:rsidP="00362857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62857" w14:paraId="03FF5060" w14:textId="77777777" w:rsidTr="0036285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300CFA3" w14:textId="77777777" w:rsidR="00362857" w:rsidRDefault="00362857" w:rsidP="00362857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12A6526" w14:textId="4D9684ED" w:rsidR="00362857" w:rsidRPr="004914B2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</w:p>
        </w:tc>
        <w:tc>
          <w:tcPr>
            <w:tcW w:w="1576" w:type="pct"/>
            <w:vAlign w:val="center"/>
          </w:tcPr>
          <w:p w14:paraId="79C65B9D" w14:textId="77777777" w:rsidR="00362857" w:rsidRPr="004914B2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  <w:tc>
          <w:tcPr>
            <w:tcW w:w="544" w:type="pct"/>
            <w:vAlign w:val="center"/>
          </w:tcPr>
          <w:p w14:paraId="49B59B8F" w14:textId="27C593D3" w:rsidR="00362857" w:rsidRPr="004914B2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</w:p>
        </w:tc>
        <w:tc>
          <w:tcPr>
            <w:tcW w:w="1748" w:type="pct"/>
            <w:vAlign w:val="center"/>
          </w:tcPr>
          <w:p w14:paraId="127740D8" w14:textId="6BE71951" w:rsidR="00362857" w:rsidRPr="004914B2" w:rsidRDefault="00362857" w:rsidP="0036285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462A57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4BB254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4"/>
            <w:vAlign w:val="center"/>
          </w:tcPr>
          <w:p w14:paraId="4A92DE2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F62511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CCE88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5010D2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10BAD2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772188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4"/>
            <w:vAlign w:val="center"/>
          </w:tcPr>
          <w:p w14:paraId="1F23AE2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6DD40C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6F7EAF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7FE58E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4"/>
            <w:vAlign w:val="center"/>
          </w:tcPr>
          <w:p w14:paraId="13A493E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BCB729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3137BBE" w14:textId="77777777" w:rsidR="00681E24" w:rsidRDefault="00347236" w:rsidP="00681E24">
      <w:r>
        <w:rPr>
          <w:rFonts w:ascii="黑体" w:eastAsia="黑体" w:hAnsi="黑体" w:hint="eastAsia"/>
        </w:rPr>
        <w:br w:type="page"/>
      </w:r>
      <w:r w:rsidR="00681E24">
        <w:rPr>
          <w:noProof/>
        </w:rPr>
        <w:lastRenderedPageBreak/>
        <w:drawing>
          <wp:inline distT="0" distB="0" distL="114300" distR="114300" wp14:anchorId="6E9F3420" wp14:editId="6C9F9766">
            <wp:extent cx="5930900" cy="1753235"/>
            <wp:effectExtent l="0" t="0" r="12700" b="146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C779" w14:textId="3DB95DD3" w:rsidR="00681E24" w:rsidRDefault="00681E24" w:rsidP="00347236">
      <w:pPr>
        <w:rPr>
          <w:rFonts w:ascii="黑体" w:eastAsia="黑体" w:hAnsi="黑体"/>
        </w:rPr>
      </w:pPr>
      <w:r w:rsidRPr="008B76F6">
        <w:rPr>
          <w:noProof/>
        </w:rPr>
        <w:drawing>
          <wp:inline distT="0" distB="0" distL="0" distR="0" wp14:anchorId="2F225159" wp14:editId="5297A1AA">
            <wp:extent cx="5930900" cy="3959639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32" cy="397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3DD3" w14:textId="77777777" w:rsidR="00681E24" w:rsidRDefault="00681E24" w:rsidP="00681E24">
      <w:pPr>
        <w:pStyle w:val="a0"/>
      </w:pPr>
      <w:r>
        <w:br w:type="page"/>
      </w:r>
    </w:p>
    <w:p w14:paraId="4C374572" w14:textId="193ED50E" w:rsidR="00347236" w:rsidRPr="00B44586" w:rsidRDefault="00347236" w:rsidP="00A47EE5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B44586">
        <w:rPr>
          <w:rFonts w:ascii="黑体" w:eastAsia="黑体" w:hAnsi="黑体" w:hint="eastAsia"/>
          <w:lang w:bidi="ar"/>
        </w:rPr>
        <w:lastRenderedPageBreak/>
        <w:t>表C</w:t>
      </w:r>
      <w:r w:rsidRPr="00B44586">
        <w:rPr>
          <w:rFonts w:ascii="黑体" w:eastAsia="黑体" w:hAnsi="黑体"/>
          <w:lang w:bidi="ar"/>
        </w:rPr>
        <w:t xml:space="preserve"> 1-2-3</w:t>
      </w:r>
      <w:r w:rsidR="00FE2D68" w:rsidRPr="00B44586">
        <w:rPr>
          <w:rFonts w:ascii="黑体" w:eastAsia="黑体" w:hAnsi="黑体"/>
          <w:lang w:bidi="ar"/>
        </w:rPr>
        <w:t>5</w:t>
      </w:r>
      <w:r w:rsidRPr="00B44586">
        <w:rPr>
          <w:rFonts w:ascii="黑体" w:eastAsia="黑体" w:hAnsi="黑体" w:hint="eastAsia"/>
          <w:lang w:bidi="ar"/>
        </w:rPr>
        <w:t xml:space="preserve"> </w:t>
      </w:r>
      <w:r w:rsidRPr="00B44586">
        <w:rPr>
          <w:rFonts w:ascii="黑体" w:eastAsia="黑体" w:hAnsi="黑体"/>
          <w:lang w:bidi="ar"/>
        </w:rPr>
        <w:t xml:space="preserve"> </w:t>
      </w:r>
      <w:r w:rsidRPr="00B44586">
        <w:rPr>
          <w:rFonts w:ascii="黑体" w:eastAsia="黑体" w:hAnsi="黑体" w:hint="eastAsia"/>
          <w:lang w:bidi="ar"/>
        </w:rPr>
        <w:t>软件可平滑迁移至自主可控操作系统和数据库系统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1575A0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F70141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09C04D04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软件可平滑迁移至自主可控操作系统和数据库系统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3A917FAA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F24EA7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46440570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软件可平滑迁移至自主可控操作系统和数据库系统</w:t>
            </w:r>
          </w:p>
        </w:tc>
      </w:tr>
      <w:tr w:rsidR="00D47574" w14:paraId="43F985C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ADB7EC3" w14:textId="77777777" w:rsidR="00D47574" w:rsidRDefault="00D47574" w:rsidP="00D47574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0DFEF107" w14:textId="77777777" w:rsidR="00D47574" w:rsidRDefault="00D47574" w:rsidP="00D47574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登陆操作系统；</w:t>
            </w:r>
          </w:p>
          <w:p w14:paraId="08714F02" w14:textId="4D816925" w:rsidR="00D47574" w:rsidRPr="005824C7" w:rsidRDefault="00D47574" w:rsidP="00D47574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 xml:space="preserve">2.输入命令docker 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， 查看服务</w:t>
            </w:r>
            <w:proofErr w:type="spellStart"/>
            <w:r w:rsidR="009338BD">
              <w:rPr>
                <w:rFonts w:ascii="仿宋" w:eastAsia="仿宋" w:hAnsi="仿宋" w:cs="仿宋"/>
                <w:szCs w:val="21"/>
              </w:rPr>
              <w:t>caiji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运行信息；</w:t>
            </w:r>
          </w:p>
          <w:p w14:paraId="7DF0B70F" w14:textId="77777777" w:rsidR="00D47574" w:rsidRDefault="00D47574" w:rsidP="00D47574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3.输入命令</w:t>
            </w:r>
            <w:r w:rsidRPr="001C37F1">
              <w:rPr>
                <w:rFonts w:ascii="仿宋" w:eastAsia="仿宋" w:hAnsi="仿宋" w:cs="仿宋"/>
                <w:szCs w:val="21"/>
              </w:rPr>
              <w:t>cat /</w:t>
            </w:r>
            <w:proofErr w:type="spellStart"/>
            <w:r w:rsidRPr="001C37F1">
              <w:rPr>
                <w:rFonts w:ascii="仿宋" w:eastAsia="仿宋" w:hAnsi="仿宋" w:cs="仿宋"/>
                <w:szCs w:val="21"/>
              </w:rPr>
              <w:t>etc</w:t>
            </w:r>
            <w:proofErr w:type="spellEnd"/>
            <w:r w:rsidRPr="001C37F1">
              <w:rPr>
                <w:rFonts w:ascii="仿宋" w:eastAsia="仿宋" w:hAnsi="仿宋" w:cs="仿宋"/>
                <w:szCs w:val="21"/>
              </w:rPr>
              <w:t>/</w:t>
            </w:r>
            <w:proofErr w:type="spellStart"/>
            <w:r w:rsidRPr="001C37F1">
              <w:rPr>
                <w:rFonts w:ascii="仿宋" w:eastAsia="仿宋" w:hAnsi="仿宋" w:cs="仿宋"/>
                <w:szCs w:val="21"/>
              </w:rPr>
              <w:t>os</w:t>
            </w:r>
            <w:proofErr w:type="spellEnd"/>
            <w:r w:rsidRPr="001C37F1">
              <w:rPr>
                <w:rFonts w:ascii="仿宋" w:eastAsia="仿宋" w:hAnsi="仿宋" w:cs="仿宋"/>
                <w:szCs w:val="21"/>
              </w:rPr>
              <w:t>-release</w:t>
            </w:r>
            <w:r>
              <w:rPr>
                <w:rFonts w:ascii="仿宋" w:eastAsia="仿宋" w:hAnsi="仿宋" w:cs="仿宋" w:hint="eastAsia"/>
                <w:szCs w:val="21"/>
              </w:rPr>
              <w:t>，可查看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自主可控</w:t>
            </w:r>
            <w:r>
              <w:rPr>
                <w:rFonts w:ascii="仿宋" w:eastAsia="仿宋" w:hAnsi="仿宋" w:cs="仿宋" w:hint="eastAsia"/>
                <w:szCs w:val="21"/>
              </w:rPr>
              <w:t>操作系统信息</w:t>
            </w:r>
            <w:r w:rsidRPr="001C37F1">
              <w:rPr>
                <w:rFonts w:ascii="仿宋" w:eastAsia="仿宋" w:hAnsi="仿宋" w:cs="仿宋"/>
                <w:szCs w:val="21"/>
              </w:rPr>
              <w:t>ID=“</w:t>
            </w:r>
            <w:proofErr w:type="spellStart"/>
            <w:r w:rsidRPr="001C37F1">
              <w:rPr>
                <w:rFonts w:ascii="仿宋" w:eastAsia="仿宋" w:hAnsi="仿宋" w:cs="仿宋"/>
                <w:szCs w:val="21"/>
              </w:rPr>
              <w:t>kylin</w:t>
            </w:r>
            <w:proofErr w:type="spellEnd"/>
            <w:r w:rsidRPr="001C37F1">
              <w:rPr>
                <w:rFonts w:ascii="仿宋" w:eastAsia="仿宋" w:hAnsi="仿宋" w:cs="仿宋"/>
                <w:szCs w:val="21"/>
              </w:rPr>
              <w:t>”</w:t>
            </w:r>
            <w:r w:rsidRPr="001C37F1">
              <w:rPr>
                <w:rFonts w:ascii="仿宋" w:eastAsia="仿宋" w:hAnsi="仿宋" w:cs="仿宋" w:hint="eastAsia"/>
                <w:szCs w:val="21"/>
              </w:rPr>
              <w:t>，</w:t>
            </w:r>
            <w:r w:rsidRPr="001C37F1">
              <w:rPr>
                <w:rFonts w:ascii="仿宋" w:eastAsia="仿宋" w:hAnsi="仿宋" w:cs="仿宋"/>
                <w:szCs w:val="21"/>
              </w:rPr>
              <w:t>VERSION_ID=“V10”</w:t>
            </w:r>
            <w:r>
              <w:rPr>
                <w:rFonts w:ascii="仿宋" w:eastAsia="仿宋" w:hAnsi="仿宋" w:cs="仿宋" w:hint="eastAsia"/>
                <w:szCs w:val="21"/>
              </w:rPr>
              <w:t>。</w:t>
            </w:r>
          </w:p>
          <w:p w14:paraId="18710C82" w14:textId="16ABACE8" w:rsidR="00D47574" w:rsidRPr="00470491" w:rsidRDefault="00D47574" w:rsidP="00D47574">
            <w:pPr>
              <w:pStyle w:val="a0"/>
            </w:pPr>
            <w:r>
              <w:rPr>
                <w:rFonts w:ascii="仿宋" w:eastAsia="仿宋" w:hAnsi="仿宋" w:cs="仿宋"/>
                <w:szCs w:val="21"/>
              </w:rPr>
              <w:t>4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查看</w:t>
            </w:r>
            <w:proofErr w:type="gramStart"/>
            <w:r w:rsidRPr="00B21BFF"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 w:rsidRPr="00B21BFF">
              <w:rPr>
                <w:rFonts w:ascii="仿宋" w:eastAsia="仿宋" w:hAnsi="仿宋" w:cs="仿宋" w:hint="eastAsia"/>
                <w:szCs w:val="21"/>
              </w:rPr>
              <w:t>仓</w:t>
            </w:r>
            <w:r>
              <w:rPr>
                <w:rFonts w:ascii="仿宋" w:eastAsia="仿宋" w:hAnsi="仿宋" w:cs="仿宋" w:hint="eastAsia"/>
                <w:szCs w:val="21"/>
              </w:rPr>
              <w:t>数据库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《产品兼容性认证》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D47574" w14:paraId="0718E3B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68D3599" w14:textId="77777777" w:rsidR="00D47574" w:rsidRDefault="00D47574" w:rsidP="00D47574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6598EDFE" w14:textId="0C6C0F1F" w:rsidR="00D47574" w:rsidRPr="00470491" w:rsidRDefault="00D47574" w:rsidP="00D47574">
            <w:pPr>
              <w:widowControl/>
              <w:spacing w:before="120" w:after="120" w:line="300" w:lineRule="auto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1</w:t>
            </w:r>
            <w:r>
              <w:rPr>
                <w:rFonts w:ascii="仿宋" w:eastAsia="仿宋" w:hAnsi="仿宋" w:cs="仿宋"/>
              </w:rPr>
              <w:t>.</w:t>
            </w:r>
            <w:r w:rsidRPr="00470491">
              <w:rPr>
                <w:rFonts w:ascii="仿宋" w:eastAsia="仿宋" w:hAnsi="仿宋" w:cs="仿宋" w:hint="eastAsia"/>
              </w:rPr>
              <w:t>服务</w:t>
            </w:r>
            <w:proofErr w:type="spellStart"/>
            <w:r w:rsidR="009338BD">
              <w:rPr>
                <w:rFonts w:ascii="仿宋" w:eastAsia="仿宋" w:hAnsi="仿宋" w:cs="仿宋"/>
                <w:szCs w:val="21"/>
              </w:rPr>
              <w:t>caiji</w:t>
            </w:r>
            <w:proofErr w:type="spellEnd"/>
            <w:r w:rsidRPr="00470491">
              <w:rPr>
                <w:rFonts w:ascii="仿宋" w:eastAsia="仿宋" w:hAnsi="仿宋" w:cs="仿宋" w:hint="eastAsia"/>
              </w:rPr>
              <w:t>在自主可控操作系统中运行正常则</w:t>
            </w:r>
            <w:r w:rsidRPr="00470491">
              <w:rPr>
                <w:rFonts w:ascii="仿宋" w:eastAsia="仿宋" w:hAnsi="仿宋" w:cs="仿宋"/>
              </w:rPr>
              <w:t>判定</w:t>
            </w:r>
            <w:r w:rsidRPr="00470491">
              <w:rPr>
                <w:rFonts w:ascii="仿宋" w:eastAsia="仿宋" w:hAnsi="仿宋" w:cs="仿宋" w:hint="eastAsia"/>
              </w:rPr>
              <w:t>为</w:t>
            </w:r>
            <w:r w:rsidRPr="00470491">
              <w:rPr>
                <w:rFonts w:ascii="仿宋" w:eastAsia="仿宋" w:hAnsi="仿宋" w:cs="仿宋"/>
              </w:rPr>
              <w:t>合格，否则判定为不合格。</w:t>
            </w:r>
          </w:p>
          <w:p w14:paraId="024E0B6C" w14:textId="36EF109A" w:rsidR="00D47574" w:rsidRPr="00470491" w:rsidRDefault="00D47574" w:rsidP="00D47574">
            <w:pPr>
              <w:pStyle w:val="a0"/>
              <w:rPr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.具有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仓数据库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《产品兼容性认证》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</w:p>
        </w:tc>
      </w:tr>
      <w:tr w:rsidR="00D47574" w14:paraId="7263DD7C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0E5714C" w14:textId="77777777" w:rsidR="00D47574" w:rsidRDefault="00D47574" w:rsidP="00D47574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0C5CA9EF" w14:textId="77777777" w:rsidR="00D47574" w:rsidRDefault="00D47574" w:rsidP="00D47574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9EFDBF6" w14:textId="3AEFB4AA" w:rsidR="00D47574" w:rsidRDefault="00D47574" w:rsidP="00D47574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服务</w:t>
            </w:r>
            <w:proofErr w:type="spellStart"/>
            <w:r w:rsidR="009338BD">
              <w:rPr>
                <w:rFonts w:ascii="仿宋" w:eastAsia="仿宋" w:hAnsi="仿宋" w:cs="仿宋"/>
                <w:szCs w:val="21"/>
              </w:rPr>
              <w:t>caiji</w:t>
            </w:r>
            <w:r>
              <w:rPr>
                <w:rFonts w:ascii="仿宋" w:eastAsia="仿宋" w:hAnsi="仿宋" w:cs="仿宋"/>
                <w:szCs w:val="21"/>
              </w:rPr>
              <w:t>i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自主可控</w:t>
            </w:r>
            <w:r>
              <w:rPr>
                <w:rFonts w:ascii="仿宋" w:eastAsia="仿宋" w:hAnsi="仿宋" w:cs="仿宋" w:hint="eastAsia"/>
                <w:szCs w:val="21"/>
              </w:rPr>
              <w:t>操作系统中运行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正常；</w:t>
            </w:r>
          </w:p>
          <w:p w14:paraId="61D657AA" w14:textId="77777777" w:rsidR="00D47574" w:rsidRDefault="00D47574" w:rsidP="00D47574">
            <w:pPr>
              <w:pStyle w:val="a0"/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 具有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仓数据库《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产品兼容性认证</w:t>
            </w:r>
            <w:r>
              <w:rPr>
                <w:rFonts w:ascii="仿宋" w:eastAsia="仿宋" w:hAnsi="仿宋" w:cs="仿宋" w:hint="eastAsia"/>
                <w:szCs w:val="21"/>
              </w:rPr>
              <w:t>》。</w:t>
            </w:r>
          </w:p>
          <w:p w14:paraId="76EDF2CA" w14:textId="77777777" w:rsidR="00D47574" w:rsidRDefault="00D47574" w:rsidP="00D47574">
            <w:pPr>
              <w:pStyle w:val="a0"/>
              <w:rPr>
                <w:lang w:eastAsia="zh-Hans"/>
              </w:rPr>
            </w:pPr>
          </w:p>
          <w:p w14:paraId="21882E04" w14:textId="77777777" w:rsidR="00D47574" w:rsidRDefault="00D47574" w:rsidP="00D47574">
            <w:pPr>
              <w:pStyle w:val="a0"/>
              <w:rPr>
                <w:lang w:eastAsia="zh-Hans"/>
              </w:rPr>
            </w:pPr>
          </w:p>
          <w:p w14:paraId="005A0209" w14:textId="77777777" w:rsidR="00D47574" w:rsidRDefault="00D47574" w:rsidP="00D47574">
            <w:pPr>
              <w:pStyle w:val="a0"/>
              <w:rPr>
                <w:lang w:eastAsia="zh-Hans"/>
              </w:rPr>
            </w:pPr>
          </w:p>
          <w:p w14:paraId="180CB7B0" w14:textId="77777777" w:rsidR="00D47574" w:rsidRDefault="00D47574" w:rsidP="00D47574">
            <w:pPr>
              <w:pStyle w:val="a0"/>
              <w:rPr>
                <w:lang w:eastAsia="zh-Hans"/>
              </w:rPr>
            </w:pPr>
          </w:p>
          <w:p w14:paraId="3AEF990E" w14:textId="77777777" w:rsidR="00D47574" w:rsidRDefault="00D47574" w:rsidP="00D47574">
            <w:pPr>
              <w:pStyle w:val="a0"/>
              <w:rPr>
                <w:lang w:eastAsia="zh-Hans"/>
              </w:rPr>
            </w:pPr>
          </w:p>
          <w:p w14:paraId="14CF8630" w14:textId="77777777" w:rsidR="00D47574" w:rsidRDefault="00D47574" w:rsidP="00D47574">
            <w:pPr>
              <w:pStyle w:val="a0"/>
              <w:rPr>
                <w:lang w:eastAsia="zh-Hans"/>
              </w:rPr>
            </w:pPr>
          </w:p>
          <w:p w14:paraId="785B8BCB" w14:textId="77777777" w:rsidR="00D47574" w:rsidRDefault="00D47574" w:rsidP="00D47574">
            <w:pPr>
              <w:pStyle w:val="a0"/>
              <w:rPr>
                <w:lang w:eastAsia="zh-Hans"/>
              </w:rPr>
            </w:pPr>
          </w:p>
          <w:p w14:paraId="6B0ED8F7" w14:textId="77777777" w:rsidR="00D47574" w:rsidRDefault="00D47574" w:rsidP="00D47574">
            <w:pPr>
              <w:pStyle w:val="a0"/>
              <w:rPr>
                <w:lang w:eastAsia="zh-Hans"/>
              </w:rPr>
            </w:pPr>
          </w:p>
          <w:p w14:paraId="73D2A07D" w14:textId="345BCEF2" w:rsidR="00D47574" w:rsidRPr="00B044C7" w:rsidRDefault="00D47574" w:rsidP="00D47574">
            <w:pPr>
              <w:pStyle w:val="a0"/>
              <w:rPr>
                <w:lang w:eastAsia="zh-Hans"/>
              </w:rPr>
            </w:pPr>
          </w:p>
        </w:tc>
      </w:tr>
      <w:tr w:rsidR="00347236" w14:paraId="3F5516DC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C34C47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F623B7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1.</w:t>
            </w:r>
          </w:p>
        </w:tc>
        <w:tc>
          <w:tcPr>
            <w:tcW w:w="3868" w:type="pct"/>
            <w:vAlign w:val="center"/>
          </w:tcPr>
          <w:p w14:paraId="4690E2A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8B6A91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E5AD41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3D87F60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3F5A1A4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146CE2C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4602D4D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563EE27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2824B3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1B8D92F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14B065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526EE6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582C52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44D30FF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01733B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30DCC2C" w14:textId="16F81596" w:rsidR="00681E24" w:rsidRDefault="00681E24" w:rsidP="00681E24">
      <w:pPr>
        <w:pStyle w:val="a0"/>
        <w:rPr>
          <w:rFonts w:ascii="仿宋" w:eastAsia="仿宋" w:hAnsi="仿宋" w:cs="仿宋"/>
          <w:szCs w:val="21"/>
          <w:lang w:eastAsia="zh-Hans"/>
        </w:rPr>
      </w:pPr>
      <w:r w:rsidRPr="00681E24">
        <w:rPr>
          <w:rFonts w:ascii="仿宋" w:eastAsia="仿宋" w:hAnsi="仿宋" w:cs="仿宋"/>
          <w:szCs w:val="21"/>
          <w:lang w:eastAsia="zh-Hans"/>
        </w:rPr>
        <w:br w:type="page"/>
      </w:r>
      <w:r w:rsidR="009338BD" w:rsidRPr="009338BD">
        <w:rPr>
          <w:rFonts w:ascii="仿宋" w:eastAsia="仿宋" w:hAnsi="仿宋" w:cs="仿宋"/>
          <w:noProof/>
          <w:szCs w:val="21"/>
        </w:rPr>
        <w:lastRenderedPageBreak/>
        <w:drawing>
          <wp:inline distT="0" distB="0" distL="0" distR="0" wp14:anchorId="007A2608" wp14:editId="5D4DB704">
            <wp:extent cx="5939790" cy="1628775"/>
            <wp:effectExtent l="0" t="0" r="381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31446" w14:textId="77777777" w:rsidR="00681E24" w:rsidRDefault="00681E24" w:rsidP="00681E24">
      <w:pPr>
        <w:pStyle w:val="a0"/>
        <w:rPr>
          <w:lang w:eastAsia="zh-Hans"/>
        </w:rPr>
      </w:pPr>
      <w:r>
        <w:rPr>
          <w:lang w:eastAsia="zh-Hans"/>
        </w:rPr>
        <w:br w:type="page"/>
      </w:r>
    </w:p>
    <w:p w14:paraId="0194F536" w14:textId="443B09A5" w:rsidR="00347236" w:rsidRPr="00B4458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1-2</w:t>
      </w:r>
      <w:r>
        <w:rPr>
          <w:rFonts w:ascii="黑体" w:eastAsia="黑体" w:hAnsi="黑体" w:hint="eastAsia"/>
          <w:lang w:bidi="ar"/>
        </w:rPr>
        <w:t>-</w:t>
      </w:r>
      <w:r>
        <w:rPr>
          <w:rFonts w:ascii="黑体" w:eastAsia="黑体" w:hAnsi="黑体"/>
          <w:lang w:bidi="ar"/>
        </w:rPr>
        <w:t>3</w:t>
      </w:r>
      <w:r w:rsidR="00FE2D68">
        <w:rPr>
          <w:rFonts w:ascii="黑体" w:eastAsia="黑体" w:hAnsi="黑体"/>
          <w:lang w:bidi="ar"/>
        </w:rPr>
        <w:t>6</w:t>
      </w:r>
      <w:r>
        <w:rPr>
          <w:rFonts w:ascii="黑体" w:eastAsia="黑体" w:hAnsi="黑体" w:hint="eastAsia"/>
          <w:lang w:bidi="ar"/>
        </w:rPr>
        <w:t xml:space="preserve">  客户端支持IE、Chrome、Firefox等主流浏览器</w:t>
      </w:r>
      <w:r w:rsidR="00A26A9C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A26A9C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15882559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4A8FBB8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071A42FA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客户端支持IE、Chrome、Firefox等主流浏览器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数据采集与标引软件</w:t>
            </w:r>
          </w:p>
        </w:tc>
      </w:tr>
      <w:tr w:rsidR="00347236" w14:paraId="4701B3EC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230D877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5912F304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客户端支持IE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10+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、Chrome、Firefox等主流浏览器</w:t>
            </w:r>
          </w:p>
        </w:tc>
      </w:tr>
      <w:tr w:rsidR="00347236" w14:paraId="4D8AE8C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7604BE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344D080E" w14:textId="575B561E" w:rsidR="00347236" w:rsidRDefault="00D724EA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347236">
              <w:rPr>
                <w:rFonts w:ascii="仿宋" w:eastAsia="仿宋" w:hAnsi="仿宋" w:cs="仿宋" w:hint="eastAsia"/>
                <w:szCs w:val="21"/>
              </w:rPr>
              <w:t>准备软件环境</w:t>
            </w:r>
            <w:r w:rsidR="00347236">
              <w:rPr>
                <w:rFonts w:ascii="仿宋" w:eastAsia="仿宋" w:hAnsi="仿宋" w:cs="仿宋"/>
                <w:szCs w:val="21"/>
              </w:rPr>
              <w:t>：</w:t>
            </w:r>
          </w:p>
          <w:p w14:paraId="0A3AD5D5" w14:textId="77777777" w:rsidR="00347236" w:rsidRPr="004914B2" w:rsidRDefault="00347236" w:rsidP="00D724E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/>
                <w:szCs w:val="21"/>
              </w:rPr>
              <w:t xml:space="preserve">  </w:t>
            </w:r>
            <w:r w:rsidRPr="004914B2">
              <w:rPr>
                <w:rFonts w:ascii="仿宋" w:eastAsia="仿宋" w:hAnsi="仿宋" w:cs="仿宋" w:hint="eastAsia"/>
                <w:szCs w:val="21"/>
              </w:rPr>
              <w:t>IE</w:t>
            </w:r>
            <w:r w:rsidRPr="004914B2">
              <w:rPr>
                <w:rFonts w:ascii="仿宋" w:eastAsia="仿宋" w:hAnsi="仿宋" w:cs="仿宋"/>
                <w:szCs w:val="21"/>
              </w:rPr>
              <w:t>10+</w:t>
            </w:r>
          </w:p>
          <w:p w14:paraId="0E2A1091" w14:textId="77777777" w:rsidR="00347236" w:rsidRPr="004914B2" w:rsidRDefault="00347236" w:rsidP="00D724E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/>
                <w:szCs w:val="21"/>
              </w:rPr>
              <w:t xml:space="preserve">  </w:t>
            </w:r>
            <w:r w:rsidRPr="004914B2">
              <w:rPr>
                <w:rFonts w:ascii="仿宋" w:eastAsia="仿宋" w:hAnsi="仿宋" w:cs="仿宋" w:hint="eastAsia"/>
                <w:szCs w:val="21"/>
              </w:rPr>
              <w:t>Chrome</w:t>
            </w:r>
            <w:r w:rsidRPr="004914B2">
              <w:rPr>
                <w:rFonts w:ascii="仿宋" w:eastAsia="仿宋" w:hAnsi="仿宋" w:cs="仿宋"/>
                <w:szCs w:val="21"/>
              </w:rPr>
              <w:t xml:space="preserve"> &gt;= 64.0.3282</w:t>
            </w:r>
          </w:p>
          <w:p w14:paraId="7ECA4963" w14:textId="77777777" w:rsidR="00347236" w:rsidRPr="004914B2" w:rsidRDefault="00347236" w:rsidP="00D724E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/>
                <w:szCs w:val="21"/>
              </w:rPr>
              <w:t xml:space="preserve">  </w:t>
            </w:r>
            <w:r w:rsidRPr="004914B2">
              <w:rPr>
                <w:rFonts w:ascii="仿宋" w:eastAsia="仿宋" w:hAnsi="仿宋" w:cs="仿宋" w:hint="eastAsia"/>
                <w:szCs w:val="21"/>
              </w:rPr>
              <w:t>F</w:t>
            </w:r>
            <w:r w:rsidRPr="004914B2">
              <w:rPr>
                <w:rFonts w:ascii="仿宋" w:eastAsia="仿宋" w:hAnsi="仿宋" w:cs="仿宋"/>
                <w:szCs w:val="21"/>
              </w:rPr>
              <w:t>ire</w:t>
            </w:r>
            <w:r w:rsidRPr="004914B2">
              <w:rPr>
                <w:rFonts w:ascii="仿宋" w:eastAsia="仿宋" w:hAnsi="仿宋" w:cs="仿宋" w:hint="eastAsia"/>
                <w:szCs w:val="21"/>
              </w:rPr>
              <w:t>fox</w:t>
            </w:r>
            <w:r w:rsidRPr="004914B2">
              <w:rPr>
                <w:rFonts w:ascii="仿宋" w:eastAsia="仿宋" w:hAnsi="仿宋" w:cs="仿宋"/>
                <w:szCs w:val="21"/>
              </w:rPr>
              <w:t xml:space="preserve"> &gt;= Firefox 60.0</w:t>
            </w:r>
          </w:p>
          <w:p w14:paraId="71DD3017" w14:textId="42F29A6F" w:rsidR="00347236" w:rsidRDefault="00D724EA" w:rsidP="00D724E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2.</w:t>
            </w:r>
            <w:r>
              <w:rPr>
                <w:rFonts w:ascii="仿宋" w:eastAsia="仿宋" w:hAnsi="仿宋" w:cs="仿宋" w:hint="eastAsia"/>
                <w:szCs w:val="21"/>
              </w:rPr>
              <w:t>不同的浏览器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登录</w:t>
            </w:r>
            <w:r>
              <w:rPr>
                <w:rFonts w:ascii="仿宋" w:eastAsia="仿宋" w:hAnsi="仿宋" w:cs="仿宋" w:hint="eastAsia"/>
                <w:szCs w:val="21"/>
              </w:rPr>
              <w:t>数据采集与标引软件</w:t>
            </w:r>
            <w:r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347236" w14:paraId="390B350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510EF0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55AF16D1" w14:textId="59D1DDF5" w:rsidR="00347236" w:rsidRDefault="00D724EA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能正常打开系统界面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60CA0D2F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7DFD427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77EC175C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C55D6C" w14:textId="614CBCFD" w:rsidR="00D724EA" w:rsidRDefault="00D724EA" w:rsidP="00D724E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使用上述三个浏览器均能打开数据采集与标引软件。</w:t>
            </w:r>
          </w:p>
          <w:p w14:paraId="6FEB3EC7" w14:textId="2ED43AE6" w:rsidR="0041619A" w:rsidRPr="00D724EA" w:rsidRDefault="004161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EE464E5" w14:textId="3AFF68C7" w:rsidR="0041619A" w:rsidRPr="004914B2" w:rsidRDefault="004161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3636DFC" w14:textId="487F58A1" w:rsidR="0041619A" w:rsidRPr="004914B2" w:rsidRDefault="004161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877EA89" w14:textId="0B6D5FA4" w:rsidR="0041619A" w:rsidRPr="004914B2" w:rsidRDefault="004161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DFAD032" w14:textId="1A120228" w:rsidR="0041619A" w:rsidRPr="004914B2" w:rsidRDefault="004161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FE972E7" w14:textId="79E9CE7F" w:rsidR="0041619A" w:rsidRPr="004914B2" w:rsidRDefault="004161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9A3E263" w14:textId="3F30BA5E" w:rsidR="0041619A" w:rsidRPr="004914B2" w:rsidRDefault="004161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B6A9026" w14:textId="5228E023" w:rsidR="0041619A" w:rsidRPr="004914B2" w:rsidRDefault="004161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52B92DC" w14:textId="77777777" w:rsidR="0041619A" w:rsidRPr="004914B2" w:rsidRDefault="004161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D005503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20EEBC1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268ADA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4DA908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0FE728A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DE7650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1770C3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4F1CE0FD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1F0348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1C3CE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59D25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1AC982B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11C202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7F09504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358A54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FEC45D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FA86BD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3B3EDEC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5F4EB1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C488F2F" w14:textId="342A9977" w:rsidR="003738A6" w:rsidRDefault="00B6515F">
      <w:pPr>
        <w:rPr>
          <w:rFonts w:ascii="仿宋" w:eastAsia="仿宋" w:hAnsi="仿宋"/>
          <w:szCs w:val="21"/>
        </w:rPr>
      </w:pPr>
      <w:r>
        <w:rPr>
          <w:rFonts w:ascii="仿宋" w:eastAsia="仿宋" w:hAnsi="仿宋"/>
          <w:szCs w:val="21"/>
        </w:rPr>
        <w:br w:type="page"/>
      </w:r>
      <w:r w:rsidR="00E16D3F">
        <w:rPr>
          <w:noProof/>
        </w:rPr>
        <w:lastRenderedPageBreak/>
        <w:drawing>
          <wp:inline distT="0" distB="0" distL="0" distR="0" wp14:anchorId="56F7DDA9" wp14:editId="7D9C7237">
            <wp:extent cx="5939790" cy="2515235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2F3D" w14:textId="59DC7AB5" w:rsidR="003738A6" w:rsidRDefault="00EA770B" w:rsidP="003738A6">
      <w:pPr>
        <w:pStyle w:val="a0"/>
      </w:pPr>
      <w:r w:rsidRPr="00EA770B">
        <w:rPr>
          <w:noProof/>
        </w:rPr>
        <w:drawing>
          <wp:inline distT="0" distB="0" distL="0" distR="0" wp14:anchorId="47193284" wp14:editId="22EBE3C1">
            <wp:extent cx="5939790" cy="369697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07" cy="370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70B">
        <w:rPr>
          <w:noProof/>
        </w:rPr>
        <w:drawing>
          <wp:inline distT="0" distB="0" distL="0" distR="0" wp14:anchorId="02EFBF56" wp14:editId="7BDF5E01">
            <wp:extent cx="5939790" cy="238252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8A6">
        <w:br w:type="page"/>
      </w:r>
    </w:p>
    <w:p w14:paraId="56A9C841" w14:textId="77777777" w:rsidR="00AF4D60" w:rsidRDefault="00B6515F">
      <w:pPr>
        <w:pStyle w:val="40"/>
        <w:rPr>
          <w:szCs w:val="24"/>
        </w:rPr>
      </w:pPr>
      <w:bookmarkStart w:id="32" w:name="_Toc10328"/>
      <w:bookmarkStart w:id="33" w:name="_Toc25490"/>
      <w:bookmarkStart w:id="34" w:name="_Toc25384"/>
      <w:bookmarkStart w:id="35" w:name="_Toc124299077"/>
      <w:r>
        <w:rPr>
          <w:rFonts w:hint="eastAsia"/>
          <w:szCs w:val="24"/>
        </w:rPr>
        <w:lastRenderedPageBreak/>
        <w:t>机器翻译系统</w:t>
      </w:r>
      <w:bookmarkEnd w:id="30"/>
      <w:bookmarkEnd w:id="31"/>
      <w:bookmarkEnd w:id="32"/>
      <w:bookmarkEnd w:id="33"/>
      <w:bookmarkEnd w:id="34"/>
      <w:bookmarkEnd w:id="35"/>
    </w:p>
    <w:p w14:paraId="4A7438B5" w14:textId="77777777" w:rsidR="00AF4D60" w:rsidRDefault="00B6515F">
      <w:pPr>
        <w:pStyle w:val="50"/>
        <w:rPr>
          <w:szCs w:val="24"/>
        </w:rPr>
      </w:pPr>
      <w:bookmarkStart w:id="36" w:name="_Toc198"/>
      <w:bookmarkStart w:id="37" w:name="_Toc28936"/>
      <w:bookmarkStart w:id="38" w:name="_Toc124299078"/>
      <w:bookmarkStart w:id="39" w:name="_Toc774"/>
      <w:bookmarkStart w:id="40" w:name="_Toc1520"/>
      <w:r>
        <w:rPr>
          <w:rFonts w:hint="eastAsia"/>
          <w:szCs w:val="24"/>
        </w:rPr>
        <w:t>多语种翻译</w:t>
      </w:r>
      <w:bookmarkEnd w:id="36"/>
      <w:bookmarkEnd w:id="37"/>
      <w:bookmarkEnd w:id="38"/>
      <w:bookmarkEnd w:id="39"/>
      <w:bookmarkEnd w:id="40"/>
    </w:p>
    <w:p w14:paraId="67B06273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bookmarkStart w:id="41" w:name="_Toc11562"/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 xml:space="preserve">-3-1 </w:t>
      </w:r>
      <w:r>
        <w:rPr>
          <w:rFonts w:ascii="黑体" w:eastAsia="黑体" w:hAnsi="黑体" w:hint="eastAsia"/>
          <w:highlight w:val="yellow"/>
          <w:lang w:eastAsia="zh-Hans" w:bidi="ar"/>
        </w:rPr>
        <w:t>支持不限于英</w:t>
      </w:r>
      <w:r>
        <w:rPr>
          <w:rFonts w:ascii="黑体" w:eastAsia="黑体" w:hAnsi="黑体"/>
          <w:highlight w:val="yellow"/>
          <w:lang w:eastAsia="zh-Hans" w:bidi="ar"/>
        </w:rPr>
        <w:t>、</w:t>
      </w:r>
      <w:r>
        <w:rPr>
          <w:rFonts w:ascii="黑体" w:eastAsia="黑体" w:hAnsi="黑体" w:hint="eastAsia"/>
          <w:highlight w:val="yellow"/>
          <w:lang w:eastAsia="zh-Hans" w:bidi="ar"/>
        </w:rPr>
        <w:t>法</w:t>
      </w:r>
      <w:r>
        <w:rPr>
          <w:rFonts w:ascii="黑体" w:eastAsia="黑体" w:hAnsi="黑体"/>
          <w:highlight w:val="yellow"/>
          <w:lang w:eastAsia="zh-Hans" w:bidi="ar"/>
        </w:rPr>
        <w:t>、</w:t>
      </w:r>
      <w:r>
        <w:rPr>
          <w:rFonts w:ascii="黑体" w:eastAsia="黑体" w:hAnsi="黑体" w:hint="eastAsia"/>
          <w:highlight w:val="yellow"/>
          <w:lang w:eastAsia="zh-Hans" w:bidi="ar"/>
        </w:rPr>
        <w:t>德</w:t>
      </w:r>
      <w:r>
        <w:rPr>
          <w:rFonts w:ascii="黑体" w:eastAsia="黑体" w:hAnsi="黑体"/>
          <w:highlight w:val="yellow"/>
          <w:lang w:eastAsia="zh-Hans" w:bidi="ar"/>
        </w:rPr>
        <w:t>、</w:t>
      </w:r>
      <w:r>
        <w:rPr>
          <w:rFonts w:ascii="黑体" w:eastAsia="黑体" w:hAnsi="黑体" w:hint="eastAsia"/>
          <w:highlight w:val="yellow"/>
          <w:lang w:eastAsia="zh-Hans" w:bidi="ar"/>
        </w:rPr>
        <w:t>俄等多国语言翻译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857"/>
        <w:gridCol w:w="3114"/>
        <w:gridCol w:w="679"/>
        <w:gridCol w:w="3275"/>
      </w:tblGrid>
      <w:tr w:rsidR="00AF4D60" w14:paraId="62B81157" w14:textId="77777777" w:rsidTr="009A4743">
        <w:trPr>
          <w:trHeight w:val="573"/>
          <w:jc w:val="center"/>
        </w:trPr>
        <w:tc>
          <w:tcPr>
            <w:tcW w:w="661" w:type="pct"/>
            <w:vAlign w:val="center"/>
          </w:tcPr>
          <w:p w14:paraId="74BDC8C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4"/>
            <w:vAlign w:val="center"/>
          </w:tcPr>
          <w:p w14:paraId="2FCCE69E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支持不限于英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、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法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、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德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、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俄等多国语言翻译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机器翻译系统</w:t>
            </w:r>
          </w:p>
        </w:tc>
      </w:tr>
      <w:tr w:rsidR="00AF4D60" w14:paraId="4624033F" w14:textId="77777777" w:rsidTr="009A4743">
        <w:trPr>
          <w:trHeight w:val="472"/>
          <w:jc w:val="center"/>
        </w:trPr>
        <w:tc>
          <w:tcPr>
            <w:tcW w:w="661" w:type="pct"/>
            <w:vAlign w:val="center"/>
          </w:tcPr>
          <w:p w14:paraId="4A7E1D8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4"/>
            <w:vAlign w:val="center"/>
          </w:tcPr>
          <w:p w14:paraId="6340C074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支持不限于英</w:t>
            </w:r>
            <w:r>
              <w:rPr>
                <w:rFonts w:ascii="仿宋" w:eastAsia="仿宋" w:hAnsi="仿宋"/>
                <w:szCs w:val="21"/>
                <w:lang w:eastAsia="zh-Hans"/>
              </w:rPr>
              <w:t>、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法</w:t>
            </w:r>
            <w:r>
              <w:rPr>
                <w:rFonts w:ascii="仿宋" w:eastAsia="仿宋" w:hAnsi="仿宋"/>
                <w:szCs w:val="21"/>
                <w:lang w:eastAsia="zh-Hans"/>
              </w:rPr>
              <w:t>、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德</w:t>
            </w:r>
            <w:r>
              <w:rPr>
                <w:rFonts w:ascii="仿宋" w:eastAsia="仿宋" w:hAnsi="仿宋"/>
                <w:szCs w:val="21"/>
                <w:lang w:eastAsia="zh-Hans"/>
              </w:rPr>
              <w:t>、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俄等多国语言翻译</w:t>
            </w:r>
            <w:r>
              <w:rPr>
                <w:rFonts w:ascii="仿宋" w:eastAsia="仿宋" w:hAnsi="仿宋"/>
                <w:szCs w:val="21"/>
                <w:lang w:eastAsia="zh-Hans"/>
              </w:rPr>
              <w:t>，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提供翻译纠正功能</w:t>
            </w:r>
            <w:r>
              <w:rPr>
                <w:rFonts w:ascii="仿宋" w:eastAsia="仿宋" w:hAnsi="仿宋"/>
                <w:szCs w:val="21"/>
                <w:lang w:eastAsia="zh-Hans"/>
              </w:rPr>
              <w:t>。</w:t>
            </w:r>
          </w:p>
        </w:tc>
      </w:tr>
      <w:tr w:rsidR="009A4743" w14:paraId="0AC860A9" w14:textId="77777777" w:rsidTr="009A4743">
        <w:trPr>
          <w:trHeight w:val="572"/>
          <w:jc w:val="center"/>
        </w:trPr>
        <w:tc>
          <w:tcPr>
            <w:tcW w:w="661" w:type="pct"/>
            <w:vAlign w:val="center"/>
          </w:tcPr>
          <w:p w14:paraId="6E9D714F" w14:textId="77777777" w:rsidR="009A4743" w:rsidRDefault="009A4743" w:rsidP="009A474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4"/>
            <w:vAlign w:val="center"/>
          </w:tcPr>
          <w:p w14:paraId="7EA7D25F" w14:textId="77777777" w:rsidR="009A4743" w:rsidRDefault="009A4743" w:rsidP="009A474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打开浏览器</w:t>
            </w:r>
            <w:r>
              <w:rPr>
                <w:rFonts w:ascii="仿宋" w:eastAsia="仿宋" w:hAnsi="仿宋" w:cs="仿宋" w:hint="eastAsia"/>
                <w:szCs w:val="21"/>
              </w:rPr>
              <w:t>输入机器翻译系统地址进行登录；</w:t>
            </w:r>
          </w:p>
          <w:p w14:paraId="073E72F0" w14:textId="77777777" w:rsidR="009A4743" w:rsidRDefault="009A4743" w:rsidP="009A474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2.点击文本翻译按钮；</w:t>
            </w:r>
          </w:p>
          <w:p w14:paraId="01CC0E60" w14:textId="77777777" w:rsidR="009A4743" w:rsidRDefault="009A4743" w:rsidP="009A474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3.在左侧输入框输入需要翻译的内容；</w:t>
            </w:r>
          </w:p>
          <w:p w14:paraId="0C501A4C" w14:textId="77777777" w:rsidR="009A4743" w:rsidRDefault="009A4743" w:rsidP="009A474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4.选择翻译的原、译文语言方向；</w:t>
            </w:r>
          </w:p>
          <w:p w14:paraId="780D8989" w14:textId="77777777" w:rsidR="009A4743" w:rsidRDefault="009A4743" w:rsidP="009A474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5.点击翻译按钮后，右侧显示翻译结果；</w:t>
            </w:r>
          </w:p>
          <w:p w14:paraId="3A6238E2" w14:textId="77777777" w:rsidR="009A4743" w:rsidRDefault="009A4743" w:rsidP="009A474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6.对右侧输出的翻译结果可进行纠正修改；</w:t>
            </w:r>
          </w:p>
          <w:p w14:paraId="328A9D7C" w14:textId="652D04D9" w:rsidR="009A4743" w:rsidRDefault="009A4743" w:rsidP="009A4743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7.重复3至6步进行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英、法、德、俄</w:t>
            </w:r>
            <w:r>
              <w:rPr>
                <w:rFonts w:ascii="仿宋" w:eastAsia="仿宋" w:hAnsi="仿宋" w:cs="仿宋" w:hint="eastAsia"/>
                <w:szCs w:val="21"/>
              </w:rPr>
              <w:t>翻译。</w:t>
            </w:r>
          </w:p>
        </w:tc>
      </w:tr>
      <w:tr w:rsidR="009A4743" w14:paraId="4555B7A2" w14:textId="77777777" w:rsidTr="009A4743">
        <w:trPr>
          <w:trHeight w:val="572"/>
          <w:jc w:val="center"/>
        </w:trPr>
        <w:tc>
          <w:tcPr>
            <w:tcW w:w="661" w:type="pct"/>
            <w:vAlign w:val="center"/>
          </w:tcPr>
          <w:p w14:paraId="4430F93A" w14:textId="77777777" w:rsidR="009A4743" w:rsidRDefault="009A4743" w:rsidP="009A4743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4"/>
            <w:vAlign w:val="center"/>
          </w:tcPr>
          <w:p w14:paraId="6414C647" w14:textId="77777777" w:rsidR="009A4743" w:rsidRDefault="009A4743" w:rsidP="009A474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1.支持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英、法、德、俄</w:t>
            </w:r>
            <w:r>
              <w:rPr>
                <w:rFonts w:ascii="仿宋" w:eastAsia="仿宋" w:hAnsi="仿宋" w:cs="仿宋" w:hint="eastAsia"/>
                <w:szCs w:val="21"/>
              </w:rPr>
              <w:t>翻译则判定为合格，否则判定为不合格；</w:t>
            </w:r>
          </w:p>
          <w:p w14:paraId="1F70CC2E" w14:textId="0C07754D" w:rsidR="009A4743" w:rsidRDefault="009A4743" w:rsidP="009A4743">
            <w:pPr>
              <w:widowControl/>
              <w:spacing w:line="300" w:lineRule="auto"/>
              <w:textAlignment w:val="baseline"/>
            </w:pPr>
            <w:r>
              <w:rPr>
                <w:rFonts w:ascii="仿宋" w:eastAsia="仿宋" w:hAnsi="仿宋" w:cs="仿宋" w:hint="eastAsia"/>
                <w:szCs w:val="21"/>
              </w:rPr>
              <w:t>2.支持翻译纠正则判定为合格，否则判定为不合格。</w:t>
            </w:r>
          </w:p>
        </w:tc>
      </w:tr>
      <w:tr w:rsidR="00AF4D60" w14:paraId="0E43338A" w14:textId="77777777" w:rsidTr="009A4743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0472A12A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4"/>
            <w:vAlign w:val="center"/>
          </w:tcPr>
          <w:p w14:paraId="3C9D7D88" w14:textId="77777777" w:rsidR="00AF4D60" w:rsidRDefault="00AF4D60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0E5A9D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1.经测试可实现英、法、德、俄翻译到中文，详见截图；</w:t>
            </w:r>
          </w:p>
          <w:p w14:paraId="05B26CDD" w14:textId="77777777" w:rsidR="00AF4D60" w:rsidRPr="009A474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A4743">
              <w:rPr>
                <w:rFonts w:ascii="仿宋" w:eastAsia="仿宋" w:hAnsi="仿宋" w:cs="仿宋" w:hint="eastAsia"/>
                <w:szCs w:val="21"/>
              </w:rPr>
              <w:t>2.当原文词组错误后，翻译文本可实现纠正翻译。</w:t>
            </w:r>
          </w:p>
          <w:p w14:paraId="7CB1220F" w14:textId="77777777" w:rsidR="00AF4D60" w:rsidRDefault="00AF4D60" w:rsidP="0042161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C3AA462" w14:textId="77777777" w:rsidR="0042161C" w:rsidRDefault="0042161C" w:rsidP="0042161C">
            <w:pPr>
              <w:pStyle w:val="a0"/>
            </w:pPr>
          </w:p>
          <w:p w14:paraId="77ED13C0" w14:textId="77777777" w:rsidR="0042161C" w:rsidRDefault="0042161C" w:rsidP="0042161C">
            <w:pPr>
              <w:pStyle w:val="a0"/>
            </w:pPr>
          </w:p>
          <w:p w14:paraId="093444E9" w14:textId="77777777" w:rsidR="0042161C" w:rsidRDefault="0042161C" w:rsidP="0042161C">
            <w:pPr>
              <w:pStyle w:val="a0"/>
            </w:pPr>
          </w:p>
          <w:p w14:paraId="1BBE4207" w14:textId="77777777" w:rsidR="0042161C" w:rsidRDefault="0042161C" w:rsidP="0042161C">
            <w:pPr>
              <w:pStyle w:val="a0"/>
            </w:pPr>
          </w:p>
          <w:p w14:paraId="7876EEAA" w14:textId="77777777" w:rsidR="0042161C" w:rsidRDefault="0042161C" w:rsidP="0042161C">
            <w:pPr>
              <w:pStyle w:val="a0"/>
            </w:pPr>
          </w:p>
          <w:p w14:paraId="29070B24" w14:textId="6CF7C614" w:rsidR="0042161C" w:rsidRPr="0042161C" w:rsidRDefault="0042161C" w:rsidP="0042161C">
            <w:pPr>
              <w:pStyle w:val="a0"/>
            </w:pPr>
          </w:p>
        </w:tc>
      </w:tr>
      <w:tr w:rsidR="00AF4D60" w14:paraId="2771BE5A" w14:textId="77777777" w:rsidTr="009A4743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431CE5F3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6AE6EEF" w14:textId="77777777" w:rsidR="00AF4D60" w:rsidRPr="009A474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A4743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1705" w:type="pct"/>
            <w:vAlign w:val="center"/>
          </w:tcPr>
          <w:p w14:paraId="2CE2AC47" w14:textId="77777777" w:rsidR="00AF4D60" w:rsidRPr="009A474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A4743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  <w:tc>
          <w:tcPr>
            <w:tcW w:w="372" w:type="pct"/>
            <w:vAlign w:val="center"/>
          </w:tcPr>
          <w:p w14:paraId="0EF7F763" w14:textId="77777777" w:rsidR="00AF4D60" w:rsidRPr="009A474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A4743">
              <w:rPr>
                <w:rFonts w:ascii="仿宋" w:eastAsia="仿宋" w:hAnsi="仿宋" w:cs="仿宋" w:hint="eastAsia"/>
                <w:szCs w:val="21"/>
              </w:rPr>
              <w:t>2.</w:t>
            </w:r>
          </w:p>
        </w:tc>
        <w:tc>
          <w:tcPr>
            <w:tcW w:w="1793" w:type="pct"/>
            <w:vAlign w:val="center"/>
          </w:tcPr>
          <w:p w14:paraId="59DA5167" w14:textId="77777777" w:rsidR="00AF4D60" w:rsidRPr="009A474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A4743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1F0E8586" w14:textId="77777777" w:rsidTr="009A4743">
        <w:trPr>
          <w:trHeight w:val="572"/>
          <w:jc w:val="center"/>
        </w:trPr>
        <w:tc>
          <w:tcPr>
            <w:tcW w:w="661" w:type="pct"/>
            <w:vAlign w:val="center"/>
          </w:tcPr>
          <w:p w14:paraId="51A045A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4"/>
            <w:vAlign w:val="center"/>
          </w:tcPr>
          <w:p w14:paraId="0C9E0CE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66130C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99846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17A620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7662ED4E" w14:textId="77777777" w:rsidTr="009A4743">
        <w:trPr>
          <w:trHeight w:val="572"/>
          <w:jc w:val="center"/>
        </w:trPr>
        <w:tc>
          <w:tcPr>
            <w:tcW w:w="661" w:type="pct"/>
            <w:vAlign w:val="center"/>
          </w:tcPr>
          <w:p w14:paraId="0B25324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4"/>
            <w:vAlign w:val="center"/>
          </w:tcPr>
          <w:p w14:paraId="2D05D9E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48466A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48CEB2DC" w14:textId="77777777" w:rsidTr="009A4743">
        <w:trPr>
          <w:trHeight w:val="572"/>
          <w:jc w:val="center"/>
        </w:trPr>
        <w:tc>
          <w:tcPr>
            <w:tcW w:w="661" w:type="pct"/>
            <w:vAlign w:val="center"/>
          </w:tcPr>
          <w:p w14:paraId="4C36C4F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4"/>
            <w:vAlign w:val="center"/>
          </w:tcPr>
          <w:p w14:paraId="6C2F2CD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8D830A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CB06D00" w14:textId="77777777" w:rsidR="00AF4D60" w:rsidRDefault="00B6515F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413129FD" wp14:editId="1624AD19">
            <wp:extent cx="5930900" cy="1308735"/>
            <wp:effectExtent l="0" t="0" r="1270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272FD" w14:textId="77777777" w:rsidR="00AF4D60" w:rsidRDefault="00B6515F">
      <w:pPr>
        <w:pStyle w:val="a0"/>
      </w:pPr>
      <w:r>
        <w:rPr>
          <w:noProof/>
        </w:rPr>
        <w:drawing>
          <wp:inline distT="0" distB="0" distL="114300" distR="114300" wp14:anchorId="181157EC" wp14:editId="6C66C948">
            <wp:extent cx="5925185" cy="1227455"/>
            <wp:effectExtent l="0" t="0" r="317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3386" w14:textId="77777777" w:rsidR="00AF4D60" w:rsidRDefault="00B6515F">
      <w:r>
        <w:rPr>
          <w:noProof/>
        </w:rPr>
        <w:drawing>
          <wp:inline distT="0" distB="0" distL="114300" distR="114300" wp14:anchorId="3E44B31C" wp14:editId="6C981EFF">
            <wp:extent cx="5939155" cy="1499870"/>
            <wp:effectExtent l="0" t="0" r="4445" b="889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4678" w14:textId="77777777" w:rsidR="00AF4D60" w:rsidRDefault="00B6515F">
      <w:pPr>
        <w:pStyle w:val="a0"/>
      </w:pPr>
      <w:r>
        <w:rPr>
          <w:noProof/>
        </w:rPr>
        <w:drawing>
          <wp:inline distT="0" distB="0" distL="114300" distR="114300" wp14:anchorId="22EA1712" wp14:editId="0983DFE4">
            <wp:extent cx="5935980" cy="1764665"/>
            <wp:effectExtent l="0" t="0" r="7620" b="317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330D2D8" wp14:editId="231577F8">
            <wp:extent cx="5926455" cy="1466850"/>
            <wp:effectExtent l="0" t="0" r="1905" b="11430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9A83439" wp14:editId="14E81AFE">
            <wp:extent cx="5930900" cy="1739265"/>
            <wp:effectExtent l="0" t="0" r="0" b="63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1235" w14:textId="77777777" w:rsidR="00AF4D60" w:rsidRDefault="00B6515F">
      <w:r>
        <w:br w:type="page"/>
      </w:r>
    </w:p>
    <w:p w14:paraId="76F4C6DC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-3-</w:t>
      </w:r>
      <w:r>
        <w:rPr>
          <w:rFonts w:ascii="黑体" w:eastAsia="黑体" w:hAnsi="黑体"/>
          <w:lang w:bidi="ar"/>
        </w:rPr>
        <w:t>2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 w:hint="eastAsia"/>
          <w:highlight w:val="yellow"/>
          <w:lang w:eastAsia="zh-Hans" w:bidi="ar"/>
        </w:rPr>
        <w:t>扩展可支持58种语言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04CD1F3B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277DE7D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24344879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扩展可支持58种语言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机器翻译系统</w:t>
            </w:r>
          </w:p>
        </w:tc>
      </w:tr>
      <w:tr w:rsidR="00AF4D60" w14:paraId="7A1B3236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4C33C2A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78C008B6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扩展可支持58种语言</w:t>
            </w:r>
          </w:p>
        </w:tc>
      </w:tr>
      <w:tr w:rsidR="00AF4D60" w14:paraId="6D20B4CB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0624AD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55DCD784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1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</w:t>
            </w:r>
            <w:r w:rsidRPr="009B0293">
              <w:rPr>
                <w:rFonts w:ascii="仿宋" w:eastAsia="仿宋" w:hAnsi="仿宋" w:cs="仿宋"/>
                <w:szCs w:val="21"/>
              </w:rPr>
              <w:t>打开浏览器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输入机器翻译系统地址进行登录</w:t>
            </w:r>
            <w:r w:rsidRPr="009B0293">
              <w:rPr>
                <w:rFonts w:ascii="仿宋" w:eastAsia="仿宋" w:hAnsi="仿宋" w:cs="仿宋"/>
                <w:szCs w:val="21"/>
              </w:rPr>
              <w:t>：</w:t>
            </w:r>
          </w:p>
          <w:p w14:paraId="1444C783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2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.点击文本翻译按钮</w:t>
            </w:r>
            <w:r w:rsidRPr="009B0293">
              <w:rPr>
                <w:rFonts w:ascii="仿宋" w:eastAsia="仿宋" w:hAnsi="仿宋" w:cs="仿宋"/>
                <w:szCs w:val="21"/>
              </w:rPr>
              <w:t>。</w:t>
            </w:r>
          </w:p>
          <w:p w14:paraId="2DA6A550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3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.查看现有语言方向，点击源文语言，即可选择不少于</w:t>
            </w:r>
            <w:r w:rsidRPr="009B0293">
              <w:rPr>
                <w:rFonts w:ascii="仿宋" w:eastAsia="仿宋" w:hAnsi="仿宋" w:cs="仿宋"/>
                <w:szCs w:val="21"/>
              </w:rPr>
              <w:t>58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种语言进行翻译</w:t>
            </w:r>
            <w:r w:rsidRPr="009B0293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AF4D60" w14:paraId="62619746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AC4BB9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085C9234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显示58种语言则</w:t>
            </w:r>
            <w:r w:rsidRPr="009B0293">
              <w:rPr>
                <w:rFonts w:ascii="仿宋" w:eastAsia="仿宋" w:hAnsi="仿宋" w:cs="仿宋"/>
                <w:szCs w:val="21"/>
              </w:rPr>
              <w:t>判定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为</w:t>
            </w:r>
            <w:r w:rsidRPr="009B0293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672E3E68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4F55615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526AADC9" w14:textId="4F83E468" w:rsidR="00AF4D60" w:rsidRDefault="00AF4D60" w:rsidP="00D221C9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1DE4532" w14:textId="3900D758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扩展可支持5</w:t>
            </w:r>
            <w:r w:rsidRPr="009B0293">
              <w:rPr>
                <w:rFonts w:ascii="仿宋" w:eastAsia="仿宋" w:hAnsi="仿宋" w:cs="仿宋"/>
                <w:szCs w:val="21"/>
              </w:rPr>
              <w:t>8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种语言。</w:t>
            </w:r>
          </w:p>
          <w:p w14:paraId="70520EC7" w14:textId="170DD0E5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813AA8D" w14:textId="75829007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CDC4E36" w14:textId="1AB1363A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B7A02EC" w14:textId="32CEE5E3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655FA40" w14:textId="6B6E3959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E9AEBD6" w14:textId="18566F26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6F2C8C4" w14:textId="6B0CD760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6AF6559" w14:textId="71D001B0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3DDAE87" w14:textId="7A7D58F7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5CAF976" w14:textId="46D0F5EA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976E7E0" w14:textId="41AA5C5C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FA6030C" w14:textId="5ECFC417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3A2934D" w14:textId="6EF9CEDB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0819841" w14:textId="06BAB049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3099C9D" w14:textId="62CA0BF0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C38D0B3" w14:textId="77777777" w:rsidR="00D221C9" w:rsidRPr="009B0293" w:rsidRDefault="00D221C9" w:rsidP="00D221C9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199DFDE" w14:textId="77777777" w:rsidR="00AF4D60" w:rsidRDefault="00AF4D60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111E8D0E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41D1829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B34CAD1" w14:textId="7B4341D6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3868" w:type="pct"/>
            <w:vAlign w:val="center"/>
          </w:tcPr>
          <w:p w14:paraId="53557962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1C0C8F67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C160D8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5510E94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4D2135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A3D0CE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324F65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8E623AF" w14:textId="77777777" w:rsidR="00AF4D60" w:rsidRDefault="00AF4D60">
      <w:bookmarkStart w:id="42" w:name="_Toc2748"/>
      <w:bookmarkEnd w:id="41"/>
    </w:p>
    <w:p w14:paraId="621CEA8E" w14:textId="77777777" w:rsidR="00AF4D60" w:rsidRDefault="00B6515F">
      <w:pPr>
        <w:rPr>
          <w:rFonts w:ascii="仿宋" w:eastAsia="仿宋" w:hAnsi="仿宋"/>
          <w:szCs w:val="21"/>
        </w:rPr>
      </w:pPr>
      <w:r>
        <w:rPr>
          <w:noProof/>
        </w:rPr>
        <w:lastRenderedPageBreak/>
        <w:drawing>
          <wp:inline distT="0" distB="0" distL="114300" distR="114300" wp14:anchorId="2760432A" wp14:editId="32FD6146">
            <wp:extent cx="5934075" cy="2883535"/>
            <wp:effectExtent l="0" t="0" r="9525" b="1206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eastAsia="仿宋" w:hAnsi="仿宋" w:hint="eastAsia"/>
          <w:szCs w:val="21"/>
        </w:rPr>
        <w:br w:type="page"/>
      </w:r>
    </w:p>
    <w:p w14:paraId="0A5F3663" w14:textId="77777777" w:rsidR="00AF4D60" w:rsidRDefault="00B6515F">
      <w:pPr>
        <w:pStyle w:val="50"/>
        <w:rPr>
          <w:szCs w:val="24"/>
        </w:rPr>
      </w:pPr>
      <w:bookmarkStart w:id="43" w:name="_Toc26907"/>
      <w:bookmarkStart w:id="44" w:name="_Toc23183"/>
      <w:bookmarkStart w:id="45" w:name="_Toc124299079"/>
      <w:bookmarkStart w:id="46" w:name="_Toc17409"/>
      <w:r>
        <w:rPr>
          <w:rFonts w:hint="eastAsia"/>
          <w:szCs w:val="24"/>
        </w:rPr>
        <w:lastRenderedPageBreak/>
        <w:t>多模态翻译</w:t>
      </w:r>
      <w:bookmarkEnd w:id="42"/>
      <w:bookmarkEnd w:id="43"/>
      <w:bookmarkEnd w:id="44"/>
      <w:bookmarkEnd w:id="45"/>
      <w:bookmarkEnd w:id="46"/>
    </w:p>
    <w:p w14:paraId="01B61D8E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bookmarkStart w:id="47" w:name="_Toc6519"/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-3-</w:t>
      </w:r>
      <w:r>
        <w:rPr>
          <w:rFonts w:ascii="黑体" w:eastAsia="黑体" w:hAnsi="黑体"/>
          <w:lang w:bidi="ar"/>
        </w:rPr>
        <w:t>3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 w:hint="eastAsia"/>
          <w:highlight w:val="yellow"/>
          <w:lang w:eastAsia="zh-Hans" w:bidi="ar"/>
        </w:rPr>
        <w:t>支持文本翻译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4856050B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42987CC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6EF85807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支持文本翻译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机器翻译系统</w:t>
            </w:r>
          </w:p>
        </w:tc>
      </w:tr>
      <w:tr w:rsidR="00AF4D60" w14:paraId="4C753608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270C649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217CD146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支持文本翻译</w:t>
            </w:r>
          </w:p>
        </w:tc>
      </w:tr>
      <w:tr w:rsidR="00AF4D60" w14:paraId="4B8EA2F4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7A6B54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8130" w:type="dxa"/>
            <w:gridSpan w:val="2"/>
            <w:vAlign w:val="center"/>
          </w:tcPr>
          <w:p w14:paraId="618680D2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1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</w:t>
            </w:r>
            <w:r w:rsidRPr="009B0293">
              <w:rPr>
                <w:rFonts w:ascii="仿宋" w:eastAsia="仿宋" w:hAnsi="仿宋" w:cs="仿宋"/>
                <w:szCs w:val="21"/>
              </w:rPr>
              <w:t>打开浏览器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输入机器翻译系统地址进行登录；</w:t>
            </w:r>
          </w:p>
          <w:p w14:paraId="0008F26D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2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.点击文本翻译按钮；</w:t>
            </w:r>
          </w:p>
          <w:p w14:paraId="7248F5EB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3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.在左侧输入框输入需要翻译的内容；</w:t>
            </w:r>
          </w:p>
          <w:p w14:paraId="740F2CA9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4.选择翻译的原、译文语言方向；</w:t>
            </w:r>
          </w:p>
          <w:p w14:paraId="0531336D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5.点击翻译按钮后，右侧显示翻译结果。</w:t>
            </w:r>
          </w:p>
        </w:tc>
      </w:tr>
      <w:tr w:rsidR="00AF4D60" w14:paraId="134CD712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A0E59F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539EEF3D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右侧文本框输出对应的译文文本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则</w:t>
            </w:r>
            <w:r w:rsidRPr="009B0293">
              <w:rPr>
                <w:rFonts w:ascii="仿宋" w:eastAsia="仿宋" w:hAnsi="仿宋" w:cs="仿宋"/>
                <w:szCs w:val="21"/>
              </w:rPr>
              <w:t>判定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为</w:t>
            </w:r>
            <w:r w:rsidRPr="009B0293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1B509D6E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5E39433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06B92705" w14:textId="77777777" w:rsidR="00AF4D60" w:rsidRDefault="00AF4D60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81AB107" w14:textId="77777777" w:rsidR="00AF4D60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按以上测试步骤最终可输出对应的译文文本。</w:t>
            </w:r>
          </w:p>
          <w:p w14:paraId="19430744" w14:textId="77777777" w:rsidR="00AF4D60" w:rsidRDefault="00AF4D60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432E81B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D899F4A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0162D69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4949F65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D51E6E4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BA97EE5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AEE2C14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2D40B90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6DB8407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6CB6776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C781B84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5A9F5A4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3061497" w14:textId="66C4597D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08B5109F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EB43DC1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3B2202E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8" w:type="pct"/>
            <w:vAlign w:val="center"/>
          </w:tcPr>
          <w:p w14:paraId="43896358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67CDB8AA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54B5B9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5705495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0DB126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F5EC38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180DDE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A32321D" w14:textId="34415744" w:rsidR="00AF4D60" w:rsidRDefault="00B6515F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3D898B0E" wp14:editId="60A85CA5">
            <wp:extent cx="5930900" cy="130873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7300" w14:textId="77777777" w:rsidR="00AF4D60" w:rsidRDefault="00B6515F">
      <w:r>
        <w:rPr>
          <w:rFonts w:hint="eastAsia"/>
        </w:rPr>
        <w:br w:type="page"/>
      </w:r>
    </w:p>
    <w:p w14:paraId="2F7DB97E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-3-</w:t>
      </w:r>
      <w:r>
        <w:rPr>
          <w:rFonts w:ascii="黑体" w:eastAsia="黑体" w:hAnsi="黑体"/>
          <w:lang w:bidi="ar"/>
        </w:rPr>
        <w:t>4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 w:hint="eastAsia"/>
          <w:highlight w:val="yellow"/>
          <w:lang w:eastAsia="zh-Hans" w:bidi="ar"/>
        </w:rPr>
        <w:t>支持语音翻译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4B916A82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0541DF3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4B1DA6B6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支持语音翻译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机器翻译系统</w:t>
            </w:r>
          </w:p>
        </w:tc>
      </w:tr>
      <w:tr w:rsidR="00AF4D60" w14:paraId="7324600E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24AFE7A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0B55BC45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支持语音翻译</w:t>
            </w:r>
          </w:p>
        </w:tc>
      </w:tr>
      <w:tr w:rsidR="00AF4D60" w14:paraId="40D676AD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585F3B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0EE4A734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1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</w:t>
            </w:r>
            <w:r w:rsidRPr="009B0293">
              <w:rPr>
                <w:rFonts w:ascii="仿宋" w:eastAsia="仿宋" w:hAnsi="仿宋" w:cs="仿宋"/>
                <w:szCs w:val="21"/>
              </w:rPr>
              <w:t>打开浏览器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输入语音翻译系统地址进行登录；</w:t>
            </w:r>
          </w:p>
          <w:p w14:paraId="74EF2DEF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2.先选择原语言、目标语言，上</w:t>
            </w:r>
            <w:proofErr w:type="gramStart"/>
            <w:r w:rsidRPr="009B0293">
              <w:rPr>
                <w:rFonts w:ascii="仿宋" w:eastAsia="仿宋" w:hAnsi="仿宋" w:cs="仿宋" w:hint="eastAsia"/>
                <w:szCs w:val="21"/>
              </w:rPr>
              <w:t>传相关</w:t>
            </w:r>
            <w:proofErr w:type="gramEnd"/>
            <w:r w:rsidRPr="009B0293">
              <w:rPr>
                <w:rFonts w:ascii="仿宋" w:eastAsia="仿宋" w:hAnsi="仿宋" w:cs="仿宋" w:hint="eastAsia"/>
                <w:szCs w:val="21"/>
              </w:rPr>
              <w:t>语音文件；</w:t>
            </w:r>
          </w:p>
          <w:p w14:paraId="16C224EF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3.左侧输入框显示语音识别结果；</w:t>
            </w:r>
          </w:p>
          <w:p w14:paraId="310FA916" w14:textId="77777777" w:rsidR="00AF4D60" w:rsidRPr="009B0293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4.点击翻译按钮，右侧输入</w:t>
            </w:r>
            <w:proofErr w:type="gramStart"/>
            <w:r w:rsidRPr="009B0293">
              <w:rPr>
                <w:rFonts w:ascii="仿宋" w:eastAsia="仿宋" w:hAnsi="仿宋" w:cs="仿宋" w:hint="eastAsia"/>
                <w:szCs w:val="21"/>
              </w:rPr>
              <w:t>框展示</w:t>
            </w:r>
            <w:proofErr w:type="gramEnd"/>
            <w:r w:rsidRPr="009B0293">
              <w:rPr>
                <w:rFonts w:ascii="仿宋" w:eastAsia="仿宋" w:hAnsi="仿宋" w:cs="仿宋" w:hint="eastAsia"/>
                <w:szCs w:val="21"/>
              </w:rPr>
              <w:t>对应译文。</w:t>
            </w:r>
          </w:p>
        </w:tc>
      </w:tr>
      <w:tr w:rsidR="00AF4D60" w14:paraId="27750B56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7E93A1D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29331338" w14:textId="2A709B83" w:rsidR="00AF4D60" w:rsidRDefault="00B6515F" w:rsidP="00F97A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显示语音文件对应的译文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则</w:t>
            </w:r>
            <w:r w:rsidRPr="009B0293">
              <w:rPr>
                <w:rFonts w:ascii="仿宋" w:eastAsia="仿宋" w:hAnsi="仿宋" w:cs="仿宋"/>
                <w:szCs w:val="21"/>
              </w:rPr>
              <w:t>判定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为</w:t>
            </w:r>
            <w:r w:rsidRPr="009B0293">
              <w:rPr>
                <w:rFonts w:ascii="仿宋" w:eastAsia="仿宋" w:hAnsi="仿宋" w:cs="仿宋"/>
                <w:szCs w:val="21"/>
              </w:rPr>
              <w:t>合格，否则判定为不合格</w:t>
            </w:r>
            <w:r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AF4D60" w14:paraId="518DA8FD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040A5DD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5B27F9A5" w14:textId="77777777" w:rsidR="00AF4D60" w:rsidRDefault="00AF4D60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7A115BF" w14:textId="77777777" w:rsidR="00AF4D60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按以上测试步骤最终可输出对应的译文文本。</w:t>
            </w:r>
          </w:p>
          <w:p w14:paraId="0178D0F9" w14:textId="77777777" w:rsidR="00AF4D60" w:rsidRDefault="00AF4D60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06D1E30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48FF317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E8D5233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8B25E81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687FC3D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E4182AD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2DF9614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8F17CDC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B9C20C2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5F235AE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7E9AC2C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DB3C028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6F8E2C0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A904504" w14:textId="77777777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9CBFBF4" w14:textId="551FA881" w:rsidR="00B6515F" w:rsidRPr="009B0293" w:rsidRDefault="00B6515F" w:rsidP="009B029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7E9D3E92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298DA96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D067CD0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8" w:type="pct"/>
            <w:vAlign w:val="center"/>
          </w:tcPr>
          <w:p w14:paraId="7CEF2CF9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465C2231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7176597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64529F1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0AD269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DAF544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A40788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9906DAD" w14:textId="77777777" w:rsidR="00B6515F" w:rsidRDefault="00B6515F"/>
    <w:p w14:paraId="57987B28" w14:textId="04CC2D0A" w:rsidR="00AF4D60" w:rsidRDefault="00B6515F">
      <w:r>
        <w:rPr>
          <w:noProof/>
        </w:rPr>
        <w:lastRenderedPageBreak/>
        <w:drawing>
          <wp:inline distT="0" distB="0" distL="114300" distR="114300" wp14:anchorId="35F70780" wp14:editId="60E78001">
            <wp:extent cx="5932805" cy="1273810"/>
            <wp:effectExtent l="0" t="0" r="10795" b="6350"/>
            <wp:docPr id="10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C26A3A5" wp14:editId="6160BF64">
            <wp:extent cx="5939155" cy="2677160"/>
            <wp:effectExtent l="0" t="0" r="4445" b="5080"/>
            <wp:docPr id="10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79B3FFC" wp14:editId="79F28C85">
            <wp:extent cx="5930265" cy="1776730"/>
            <wp:effectExtent l="0" t="0" r="13335" b="6350"/>
            <wp:docPr id="10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905D2AF" wp14:editId="1F7073E5">
            <wp:extent cx="5933440" cy="1459865"/>
            <wp:effectExtent l="0" t="0" r="10160" b="3175"/>
            <wp:docPr id="10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381AD662" wp14:editId="789F3E4C">
            <wp:extent cx="5930900" cy="1174115"/>
            <wp:effectExtent l="0" t="0" r="12700" b="14605"/>
            <wp:docPr id="10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80B4" w14:textId="77777777" w:rsidR="00AF4D60" w:rsidRDefault="00B6515F">
      <w:r>
        <w:br w:type="page"/>
      </w:r>
    </w:p>
    <w:p w14:paraId="2BD72932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-3-</w:t>
      </w:r>
      <w:r>
        <w:rPr>
          <w:rFonts w:ascii="黑体" w:eastAsia="黑体" w:hAnsi="黑体"/>
          <w:lang w:bidi="ar"/>
        </w:rPr>
        <w:t>5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 w:hint="eastAsia"/>
          <w:highlight w:val="yellow"/>
          <w:lang w:eastAsia="zh-Hans" w:bidi="ar"/>
        </w:rPr>
        <w:t>支持图片翻译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218CC96F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7854366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1B82C6A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eastAsia="zh-Hans" w:bidi="ar"/>
              </w:rPr>
              <w:t>支持图片翻译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机器翻译系统</w:t>
            </w:r>
          </w:p>
        </w:tc>
      </w:tr>
      <w:tr w:rsidR="00AF4D60" w14:paraId="7B44CB91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3118628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F884ED4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支持图片翻译</w:t>
            </w:r>
          </w:p>
        </w:tc>
      </w:tr>
      <w:tr w:rsidR="00AF4D60" w14:paraId="5346AFB4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9426E7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24959225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1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</w:t>
            </w:r>
            <w:r w:rsidRPr="009B0293">
              <w:rPr>
                <w:rFonts w:ascii="仿宋" w:eastAsia="仿宋" w:hAnsi="仿宋" w:cs="仿宋"/>
                <w:szCs w:val="21"/>
              </w:rPr>
              <w:t>打开浏览器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输入机器翻译系统地址进行登录；</w:t>
            </w:r>
          </w:p>
          <w:p w14:paraId="19145C07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2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.点击文档翻译按钮；</w:t>
            </w:r>
          </w:p>
          <w:p w14:paraId="3D1B3011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3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.上</w:t>
            </w:r>
            <w:proofErr w:type="gramStart"/>
            <w:r w:rsidRPr="009B0293">
              <w:rPr>
                <w:rFonts w:ascii="仿宋" w:eastAsia="仿宋" w:hAnsi="仿宋" w:cs="仿宋" w:hint="eastAsia"/>
                <w:szCs w:val="21"/>
              </w:rPr>
              <w:t>传图片</w:t>
            </w:r>
            <w:proofErr w:type="gramEnd"/>
            <w:r w:rsidRPr="009B0293">
              <w:rPr>
                <w:rFonts w:ascii="仿宋" w:eastAsia="仿宋" w:hAnsi="仿宋" w:cs="仿宋" w:hint="eastAsia"/>
                <w:szCs w:val="21"/>
              </w:rPr>
              <w:t>并选择翻译的源、译文语言方向；</w:t>
            </w:r>
          </w:p>
          <w:p w14:paraId="570FC681" w14:textId="77777777" w:rsidR="00AF4D60" w:rsidRPr="009B029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4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.点击完成按钮并翻译；</w:t>
            </w:r>
          </w:p>
          <w:p w14:paraId="133F23E6" w14:textId="77777777" w:rsidR="00AF4D60" w:rsidRPr="009B0293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5.在翻译完成列表中可查看翻译结果；</w:t>
            </w:r>
          </w:p>
          <w:p w14:paraId="7850EAA5" w14:textId="77777777" w:rsidR="00AF4D60" w:rsidRPr="009B0293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6.在列表中点击查看按钮查看译文文本。</w:t>
            </w:r>
          </w:p>
        </w:tc>
      </w:tr>
      <w:tr w:rsidR="00AF4D60" w14:paraId="52D5388E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9CF7EA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83ACCF3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输出对应的译文文本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则</w:t>
            </w:r>
            <w:r w:rsidRPr="009B0293">
              <w:rPr>
                <w:rFonts w:ascii="仿宋" w:eastAsia="仿宋" w:hAnsi="仿宋" w:cs="仿宋"/>
                <w:szCs w:val="21"/>
              </w:rPr>
              <w:t>判定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为</w:t>
            </w:r>
            <w:r w:rsidRPr="009B0293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5EF5FA40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8E774DA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427AC429" w14:textId="77777777" w:rsidR="00AF4D60" w:rsidRDefault="00AF4D60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AC4211F" w14:textId="77777777" w:rsidR="00AF4D60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按以上测试步骤最终可输出对应的译文文本。</w:t>
            </w:r>
          </w:p>
          <w:p w14:paraId="3672DD00" w14:textId="77777777" w:rsidR="00AF4D60" w:rsidRDefault="00AF4D60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67AAE62" w14:textId="77777777" w:rsidR="009B0293" w:rsidRDefault="009B0293" w:rsidP="009B0293">
            <w:pPr>
              <w:pStyle w:val="a0"/>
            </w:pPr>
          </w:p>
          <w:p w14:paraId="4412312C" w14:textId="77777777" w:rsidR="009B0293" w:rsidRDefault="009B0293" w:rsidP="009B0293">
            <w:pPr>
              <w:pStyle w:val="a0"/>
            </w:pPr>
          </w:p>
          <w:p w14:paraId="44696B76" w14:textId="77777777" w:rsidR="009B0293" w:rsidRDefault="009B0293" w:rsidP="009B0293">
            <w:pPr>
              <w:pStyle w:val="a0"/>
            </w:pPr>
          </w:p>
          <w:p w14:paraId="5CFF9EC1" w14:textId="77777777" w:rsidR="009B0293" w:rsidRDefault="009B0293" w:rsidP="009B0293">
            <w:pPr>
              <w:pStyle w:val="a0"/>
            </w:pPr>
          </w:p>
          <w:p w14:paraId="4A82067C" w14:textId="77777777" w:rsidR="009B0293" w:rsidRDefault="009B0293" w:rsidP="009B0293">
            <w:pPr>
              <w:pStyle w:val="a0"/>
            </w:pPr>
          </w:p>
          <w:p w14:paraId="1A162F42" w14:textId="77777777" w:rsidR="009B0293" w:rsidRDefault="009B0293" w:rsidP="009B0293">
            <w:pPr>
              <w:pStyle w:val="a0"/>
            </w:pPr>
          </w:p>
          <w:p w14:paraId="3B9B61A3" w14:textId="77777777" w:rsidR="009B0293" w:rsidRDefault="009B0293" w:rsidP="009B0293">
            <w:pPr>
              <w:pStyle w:val="a0"/>
            </w:pPr>
          </w:p>
          <w:p w14:paraId="64130F7F" w14:textId="77777777" w:rsidR="009B0293" w:rsidRDefault="009B0293" w:rsidP="009B0293">
            <w:pPr>
              <w:pStyle w:val="a0"/>
            </w:pPr>
          </w:p>
          <w:p w14:paraId="0902B7CE" w14:textId="77777777" w:rsidR="009B0293" w:rsidRDefault="009B0293" w:rsidP="009B0293">
            <w:pPr>
              <w:pStyle w:val="a0"/>
            </w:pPr>
          </w:p>
          <w:p w14:paraId="0DB054EE" w14:textId="77777777" w:rsidR="009B0293" w:rsidRDefault="009B0293" w:rsidP="009B0293">
            <w:pPr>
              <w:pStyle w:val="a0"/>
            </w:pPr>
          </w:p>
          <w:p w14:paraId="42B6097B" w14:textId="77777777" w:rsidR="009B0293" w:rsidRDefault="009B0293" w:rsidP="009B0293">
            <w:pPr>
              <w:pStyle w:val="a0"/>
            </w:pPr>
          </w:p>
          <w:p w14:paraId="16BA5F9D" w14:textId="77777777" w:rsidR="009B0293" w:rsidRDefault="009B0293" w:rsidP="009B0293">
            <w:pPr>
              <w:pStyle w:val="a0"/>
            </w:pPr>
          </w:p>
          <w:p w14:paraId="5137A65C" w14:textId="5C968D5F" w:rsidR="009B0293" w:rsidRPr="009B0293" w:rsidRDefault="009B0293" w:rsidP="009B0293">
            <w:pPr>
              <w:pStyle w:val="a0"/>
            </w:pPr>
          </w:p>
        </w:tc>
      </w:tr>
      <w:tr w:rsidR="00AF4D60" w14:paraId="48752FAD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D8E597F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90C145B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6" w:type="pct"/>
            <w:vAlign w:val="center"/>
          </w:tcPr>
          <w:p w14:paraId="5F75E23D" w14:textId="77777777" w:rsidR="00AF4D60" w:rsidRPr="009B0293" w:rsidRDefault="00B6515F" w:rsidP="009B029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485F910E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2B2E0C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3671A5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569B3A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31EBF4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D9DC37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54C991C" w14:textId="77777777" w:rsidR="00AF4D60" w:rsidRDefault="00AF4D60">
      <w:pPr>
        <w:pStyle w:val="a0"/>
        <w:rPr>
          <w:rFonts w:ascii="仿宋" w:eastAsia="仿宋" w:hAnsi="仿宋"/>
          <w:szCs w:val="21"/>
        </w:rPr>
      </w:pPr>
    </w:p>
    <w:p w14:paraId="369A848A" w14:textId="77777777" w:rsidR="00AF4D60" w:rsidRDefault="00B6515F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1025DB81" wp14:editId="17629AF0">
            <wp:extent cx="5937885" cy="3046730"/>
            <wp:effectExtent l="0" t="0" r="571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B72E7" w14:textId="77777777" w:rsidR="00AF4D60" w:rsidRDefault="00B6515F">
      <w:pPr>
        <w:pStyle w:val="a0"/>
      </w:pPr>
      <w:r>
        <w:rPr>
          <w:noProof/>
        </w:rPr>
        <w:drawing>
          <wp:inline distT="0" distB="0" distL="114300" distR="114300" wp14:anchorId="3CDEB012" wp14:editId="461575EF">
            <wp:extent cx="5773420" cy="2811780"/>
            <wp:effectExtent l="0" t="0" r="254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05A3208" wp14:editId="5F3E3F6F">
            <wp:extent cx="5937250" cy="2670810"/>
            <wp:effectExtent l="0" t="0" r="6350" b="11430"/>
            <wp:docPr id="15" name="图片 15" descr="6c4847f0e468f004a702e84d97f1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c4847f0e468f004a702e84d97f18f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214800E" wp14:editId="17818729">
            <wp:extent cx="5936615" cy="2830830"/>
            <wp:effectExtent l="0" t="0" r="6985" b="381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292EAB9C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 xml:space="preserve">-3-6 </w:t>
      </w:r>
      <w:r>
        <w:rPr>
          <w:rFonts w:ascii="黑体" w:eastAsia="黑体" w:hAnsi="黑体" w:hint="eastAsia"/>
          <w:highlight w:val="yellow"/>
          <w:lang w:eastAsia="zh-Hans" w:bidi="ar"/>
        </w:rPr>
        <w:t>支持文档翻译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5"/>
        <w:gridCol w:w="7066"/>
      </w:tblGrid>
      <w:tr w:rsidR="00AF4D60" w14:paraId="7B80F6FE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7E7A46ED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3FFE856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支持文档翻译</w:t>
            </w:r>
            <w:r w:rsidRPr="00AC4AF2">
              <w:rPr>
                <w:rFonts w:ascii="仿宋" w:eastAsia="仿宋" w:hAnsi="仿宋" w:cs="仿宋"/>
                <w:szCs w:val="21"/>
              </w:rPr>
              <w:t>@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4BF496A2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1D90609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46D74811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支持文档翻译</w:t>
            </w:r>
          </w:p>
        </w:tc>
      </w:tr>
      <w:tr w:rsidR="00AF4D60" w14:paraId="513A62E5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1439242" w14:textId="77777777" w:rsidR="00AF4D60" w:rsidRDefault="00B6515F">
            <w:pPr>
              <w:pStyle w:val="afff2"/>
              <w:widowControl/>
              <w:ind w:firstLineChars="0" w:firstLine="0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184E9372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1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</w:t>
            </w:r>
            <w:r w:rsidRPr="00AC4AF2">
              <w:rPr>
                <w:rFonts w:ascii="仿宋" w:eastAsia="仿宋" w:hAnsi="仿宋" w:cs="仿宋"/>
                <w:szCs w:val="21"/>
              </w:rPr>
              <w:t>打开浏览器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输入机器翻译系统地址进行登录；</w:t>
            </w:r>
          </w:p>
          <w:p w14:paraId="197B2900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2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.点击文档翻译按钮；</w:t>
            </w:r>
          </w:p>
          <w:p w14:paraId="24E0A6E7" w14:textId="4A905A35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3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.上传</w:t>
            </w:r>
            <w:r w:rsidR="00F97AE3">
              <w:rPr>
                <w:rFonts w:ascii="仿宋" w:eastAsia="仿宋" w:hAnsi="仿宋" w:cs="仿宋" w:hint="eastAsia"/>
                <w:szCs w:val="21"/>
              </w:rPr>
              <w:t>.</w:t>
            </w:r>
            <w:r w:rsidR="00F97AE3">
              <w:rPr>
                <w:rFonts w:ascii="仿宋" w:eastAsia="仿宋" w:hAnsi="仿宋" w:cs="仿宋"/>
                <w:szCs w:val="21"/>
              </w:rPr>
              <w:t>docx</w:t>
            </w:r>
            <w:r w:rsidR="00F97AE3">
              <w:rPr>
                <w:rFonts w:ascii="仿宋" w:eastAsia="仿宋" w:hAnsi="仿宋" w:cs="仿宋" w:hint="eastAsia"/>
                <w:szCs w:val="21"/>
              </w:rPr>
              <w:t>格式文档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并选择翻译的源、译文语言方向；</w:t>
            </w:r>
          </w:p>
          <w:p w14:paraId="596FA918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4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.点击完成按钮并翻译；</w:t>
            </w:r>
          </w:p>
          <w:p w14:paraId="2BB6F69E" w14:textId="77777777" w:rsidR="00AF4D60" w:rsidRPr="00AC4AF2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5.在翻译完成列表中可查看翻译结果；</w:t>
            </w:r>
          </w:p>
          <w:p w14:paraId="251FD4FB" w14:textId="77777777" w:rsidR="00AF4D60" w:rsidRPr="00AC4AF2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6.在列表中点击查看按钮查看译文文本。</w:t>
            </w:r>
          </w:p>
        </w:tc>
      </w:tr>
      <w:tr w:rsidR="00AF4D60" w14:paraId="2463716E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7F0D07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7C7B61C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输出对应的译文文本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则</w:t>
            </w:r>
            <w:r w:rsidRPr="00AC4AF2">
              <w:rPr>
                <w:rFonts w:ascii="仿宋" w:eastAsia="仿宋" w:hAnsi="仿宋" w:cs="仿宋"/>
                <w:szCs w:val="21"/>
              </w:rPr>
              <w:t>判定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为</w:t>
            </w:r>
            <w:r w:rsidRPr="00AC4AF2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431DD709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60343EF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1651D96E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D0F0DE0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按以上测试步骤最终可输出对应的译文文本。</w:t>
            </w:r>
          </w:p>
          <w:p w14:paraId="2206C3D9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3AEB4C6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75B1A5B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009C993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9D485DE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1FF1F7F" w14:textId="1EE1724E" w:rsidR="00B6515F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9EAE603" w14:textId="77777777" w:rsidR="00F97AE3" w:rsidRPr="00AC4AF2" w:rsidRDefault="00F97AE3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A432050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4947C50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5336384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5943E11" w14:textId="7F720B96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184EEA85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ACF4B55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8" w:type="pct"/>
            <w:vAlign w:val="center"/>
          </w:tcPr>
          <w:p w14:paraId="2D89FEA1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8" w:type="pct"/>
            <w:vAlign w:val="center"/>
          </w:tcPr>
          <w:p w14:paraId="21FA3EFB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343737AF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687A0C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C30799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AB57AA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F2E7E7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5B60DA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23AE3C9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55FF0E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CA93D2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39B272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5B9666B2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84141D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A882C0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50CEAB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3EE952E" w14:textId="77777777" w:rsidR="00AF4D60" w:rsidRDefault="00B6515F">
      <w:pPr>
        <w:rPr>
          <w:rFonts w:ascii="仿宋" w:eastAsia="仿宋" w:hAnsi="仿宋"/>
          <w:szCs w:val="21"/>
        </w:rPr>
      </w:pPr>
      <w:bookmarkStart w:id="48" w:name="_Toc13362"/>
      <w:bookmarkEnd w:id="47"/>
      <w:r>
        <w:rPr>
          <w:rFonts w:ascii="仿宋" w:eastAsia="仿宋" w:hAnsi="仿宋" w:hint="eastAsia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5F2ADCED" wp14:editId="0A6A504F">
            <wp:extent cx="5930265" cy="3101340"/>
            <wp:effectExtent l="0" t="0" r="13335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C95F" w14:textId="77777777" w:rsidR="00AF4D60" w:rsidRDefault="00B6515F">
      <w:r>
        <w:rPr>
          <w:noProof/>
        </w:rPr>
        <w:drawing>
          <wp:inline distT="0" distB="0" distL="114300" distR="114300" wp14:anchorId="2B97A2DE" wp14:editId="734FF304">
            <wp:extent cx="5937885" cy="2606040"/>
            <wp:effectExtent l="0" t="0" r="5715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1C2C" w14:textId="77777777" w:rsidR="00AF4D60" w:rsidRDefault="00B6515F">
      <w:pPr>
        <w:pStyle w:val="a0"/>
      </w:pPr>
      <w:r>
        <w:rPr>
          <w:noProof/>
        </w:rPr>
        <w:drawing>
          <wp:inline distT="0" distB="0" distL="114300" distR="114300" wp14:anchorId="5D2ACE85" wp14:editId="4E41BE13">
            <wp:extent cx="5932170" cy="2904490"/>
            <wp:effectExtent l="0" t="0" r="1143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BBF2" w14:textId="77777777" w:rsidR="00AF4D60" w:rsidRDefault="00B6515F">
      <w:pPr>
        <w:pStyle w:val="50"/>
        <w:rPr>
          <w:szCs w:val="24"/>
        </w:rPr>
      </w:pPr>
      <w:bookmarkStart w:id="49" w:name="_Toc24943"/>
      <w:bookmarkStart w:id="50" w:name="_Toc124299080"/>
      <w:bookmarkStart w:id="51" w:name="_Toc29770"/>
      <w:bookmarkStart w:id="52" w:name="_Toc22006"/>
      <w:r>
        <w:rPr>
          <w:rFonts w:hint="eastAsia"/>
          <w:szCs w:val="24"/>
        </w:rPr>
        <w:lastRenderedPageBreak/>
        <w:t>支持个人语料库构建</w:t>
      </w:r>
      <w:bookmarkEnd w:id="48"/>
      <w:bookmarkEnd w:id="49"/>
      <w:bookmarkEnd w:id="50"/>
      <w:bookmarkEnd w:id="51"/>
      <w:bookmarkEnd w:id="52"/>
    </w:p>
    <w:p w14:paraId="28230569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bookmarkStart w:id="53" w:name="_Toc11060"/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 xml:space="preserve">-3-7 </w:t>
      </w:r>
      <w:r>
        <w:rPr>
          <w:rFonts w:ascii="黑体" w:eastAsia="黑体" w:hAnsi="黑体" w:hint="eastAsia"/>
          <w:highlight w:val="yellow"/>
          <w:lang w:eastAsia="zh-Hans" w:bidi="ar"/>
        </w:rPr>
        <w:t>支持个人语料</w:t>
      </w:r>
      <w:r>
        <w:rPr>
          <w:rFonts w:ascii="黑体" w:eastAsia="黑体" w:hAnsi="黑体" w:hint="eastAsia"/>
          <w:highlight w:val="yellow"/>
          <w:lang w:bidi="ar"/>
        </w:rPr>
        <w:t>库</w:t>
      </w:r>
      <w:r>
        <w:rPr>
          <w:rFonts w:ascii="黑体" w:eastAsia="黑体" w:hAnsi="黑体" w:hint="eastAsia"/>
          <w:highlight w:val="yellow"/>
          <w:lang w:eastAsia="zh-Hans" w:bidi="ar"/>
        </w:rPr>
        <w:t>构建</w:t>
      </w:r>
    </w:p>
    <w:tbl>
      <w:tblPr>
        <w:tblW w:w="4896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6"/>
        <w:gridCol w:w="7063"/>
      </w:tblGrid>
      <w:tr w:rsidR="00AF4D60" w14:paraId="4CAF8F80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6293667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4BCE8420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支持个人语料库构建</w:t>
            </w:r>
            <w:r w:rsidRPr="00AC4AF2">
              <w:rPr>
                <w:rFonts w:ascii="仿宋" w:eastAsia="仿宋" w:hAnsi="仿宋" w:cs="仿宋"/>
                <w:szCs w:val="21"/>
              </w:rPr>
              <w:t>@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5FEF87F4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0620ED1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834E2DA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支持个人语料库构建</w:t>
            </w:r>
          </w:p>
        </w:tc>
      </w:tr>
      <w:tr w:rsidR="00AF4D60" w14:paraId="7084C599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33F95C7" w14:textId="77777777" w:rsidR="00AF4D60" w:rsidRDefault="00B6515F">
            <w:pPr>
              <w:pStyle w:val="afff2"/>
              <w:widowControl/>
              <w:ind w:firstLineChars="0" w:firstLine="0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3961A99E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1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</w:t>
            </w:r>
            <w:r w:rsidRPr="00AC4AF2">
              <w:rPr>
                <w:rFonts w:ascii="仿宋" w:eastAsia="仿宋" w:hAnsi="仿宋" w:cs="仿宋"/>
                <w:szCs w:val="21"/>
              </w:rPr>
              <w:t>打开浏览器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输入机器翻译系统地址进行登录；</w:t>
            </w:r>
          </w:p>
          <w:p w14:paraId="72B4E053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2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.点击我的文档，打开任意一个翻译结果列表查看翻译内容，选中任意一段文本右键弹出个人语料库构建界面点击保存即可；</w:t>
            </w:r>
          </w:p>
          <w:p w14:paraId="200EBD66" w14:textId="77777777" w:rsidR="00AF4D60" w:rsidRPr="00AC4AF2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3.管理员后台审核通过，我的语料库列表中显示审核通过为成功。</w:t>
            </w:r>
          </w:p>
        </w:tc>
      </w:tr>
      <w:tr w:rsidR="00AF4D60" w14:paraId="7CCA8DC7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09D6CB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2260F603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我的语料库列表中显示审核通过的则</w:t>
            </w:r>
            <w:r w:rsidRPr="00AC4AF2">
              <w:rPr>
                <w:rFonts w:ascii="仿宋" w:eastAsia="仿宋" w:hAnsi="仿宋" w:cs="仿宋"/>
                <w:szCs w:val="21"/>
              </w:rPr>
              <w:t>判定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为</w:t>
            </w:r>
            <w:r w:rsidRPr="00AC4AF2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59A2193C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1AE1072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0DB9905A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2E3833F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我的语料库中有审核通过的新建语料库。</w:t>
            </w:r>
          </w:p>
          <w:p w14:paraId="007DF3DF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DE491FF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C574BF9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8CF1F40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F962477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177DFCF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71571B7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BFBA214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5C21529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18368F9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77CE212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D2EDB5C" w14:textId="495EDE24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1BFF4F28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AAEF135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46852FF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7" w:type="pct"/>
            <w:vAlign w:val="center"/>
          </w:tcPr>
          <w:p w14:paraId="1144EB30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2DA96144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C8C664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213CAD3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FCD5D9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48C181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D84E09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36D36AB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605481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23AA904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16D3D3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1F60AB46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67B287C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70F190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94035E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A97536D" w14:textId="77777777" w:rsidR="00AF4D60" w:rsidRDefault="00B6515F">
      <w:bookmarkStart w:id="54" w:name="_Toc20081"/>
      <w:bookmarkEnd w:id="53"/>
      <w:r>
        <w:rPr>
          <w:rFonts w:ascii="仿宋" w:eastAsia="仿宋" w:hAnsi="仿宋" w:hint="eastAsia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4B25BF1C" wp14:editId="022177B5">
            <wp:extent cx="5934075" cy="2919095"/>
            <wp:effectExtent l="0" t="0" r="9525" b="190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862DF" w14:textId="77777777" w:rsidR="00AF4D60" w:rsidRDefault="00B6515F">
      <w:pPr>
        <w:pStyle w:val="a0"/>
      </w:pPr>
      <w:r>
        <w:rPr>
          <w:noProof/>
        </w:rPr>
        <w:drawing>
          <wp:inline distT="0" distB="0" distL="114300" distR="114300" wp14:anchorId="58FA08C2" wp14:editId="0B2EE88D">
            <wp:extent cx="5939790" cy="2390775"/>
            <wp:effectExtent l="0" t="0" r="3810" b="190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602E5" w14:textId="77777777" w:rsidR="00AF4D60" w:rsidRDefault="00B6515F">
      <w:r>
        <w:br w:type="page"/>
      </w:r>
    </w:p>
    <w:p w14:paraId="5F8A6D72" w14:textId="77777777" w:rsidR="00AF4D60" w:rsidRDefault="00B6515F">
      <w:pPr>
        <w:pStyle w:val="50"/>
        <w:rPr>
          <w:szCs w:val="24"/>
        </w:rPr>
      </w:pPr>
      <w:bookmarkStart w:id="55" w:name="_Toc4583"/>
      <w:bookmarkStart w:id="56" w:name="_Toc124299081"/>
      <w:bookmarkStart w:id="57" w:name="_Toc16983"/>
      <w:bookmarkStart w:id="58" w:name="_Toc18598"/>
      <w:r>
        <w:rPr>
          <w:rFonts w:hint="eastAsia"/>
          <w:szCs w:val="24"/>
        </w:rPr>
        <w:lastRenderedPageBreak/>
        <w:t>支持多源语言文件格式</w:t>
      </w:r>
      <w:bookmarkEnd w:id="54"/>
      <w:bookmarkEnd w:id="55"/>
      <w:bookmarkEnd w:id="56"/>
      <w:bookmarkEnd w:id="57"/>
      <w:bookmarkEnd w:id="58"/>
    </w:p>
    <w:p w14:paraId="71DD9D29" w14:textId="2B6C8898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bookmarkStart w:id="59" w:name="_Toc16122"/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 xml:space="preserve">-3-8 </w:t>
      </w:r>
      <w:r>
        <w:rPr>
          <w:rFonts w:ascii="黑体" w:eastAsia="黑体" w:hAnsi="黑体" w:hint="eastAsia"/>
          <w:highlight w:val="yellow"/>
          <w:lang w:eastAsia="zh-Hans" w:bidi="ar"/>
        </w:rPr>
        <w:t>支持多格式源语言文件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5BC7832C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5DE312D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6B55F5E7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支持多格式源语言文件</w:t>
            </w:r>
            <w:r w:rsidRPr="00AC4AF2">
              <w:rPr>
                <w:rFonts w:ascii="仿宋" w:eastAsia="仿宋" w:hAnsi="仿宋" w:cs="仿宋"/>
                <w:szCs w:val="21"/>
              </w:rPr>
              <w:t>@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3E4C875B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10000A5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6C98D5BC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支持的源语言文件格式包括 doc、docx、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xls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、xlsx、ppt、pptx、pdf、csv、rtf、txt、xml、html、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hwp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png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、jpg、bmp、jpeg、gif、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tif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、tiff、dcx、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djvu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djv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、jb2、jbig2、jp2、j2k、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jpf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jpx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jpc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pcx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wdp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hdp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xps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、dib、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rle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eml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、zip、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rar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、msg、tar、tar.bz2、tar.gz、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tgz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gz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、bz2、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json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、md、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odt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ott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、</w:t>
            </w:r>
            <w:proofErr w:type="spellStart"/>
            <w:r w:rsidRPr="00AC4AF2">
              <w:rPr>
                <w:rFonts w:ascii="仿宋" w:eastAsia="仿宋" w:hAnsi="仿宋" w:cs="仿宋" w:hint="eastAsia"/>
                <w:szCs w:val="21"/>
              </w:rPr>
              <w:t>wps</w:t>
            </w:r>
            <w:proofErr w:type="spellEnd"/>
            <w:r w:rsidRPr="00AC4AF2">
              <w:rPr>
                <w:rFonts w:ascii="仿宋" w:eastAsia="仿宋" w:hAnsi="仿宋" w:cs="仿宋" w:hint="eastAsia"/>
                <w:szCs w:val="21"/>
              </w:rPr>
              <w:t>等共计50种文件格式</w:t>
            </w:r>
            <w:r w:rsidRPr="00AC4AF2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AF4D60" w14:paraId="45045D8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8F183D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045C1B37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1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</w:t>
            </w:r>
            <w:r w:rsidRPr="00AC4AF2">
              <w:rPr>
                <w:rFonts w:ascii="仿宋" w:eastAsia="仿宋" w:hAnsi="仿宋" w:cs="仿宋"/>
                <w:szCs w:val="21"/>
              </w:rPr>
              <w:t>打开浏览器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输入机器翻译系统地址进行登录；</w:t>
            </w:r>
          </w:p>
          <w:p w14:paraId="5C8CB85D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2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.点击文档翻译按钮；</w:t>
            </w:r>
          </w:p>
          <w:p w14:paraId="1D89A825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3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.界面显示的文件格式就是我们系统支持的格式。</w:t>
            </w:r>
          </w:p>
        </w:tc>
      </w:tr>
      <w:tr w:rsidR="00AF4D60" w14:paraId="6261D36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3858FF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45F1A55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显示50种文件格式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则</w:t>
            </w:r>
            <w:r w:rsidRPr="00AC4AF2">
              <w:rPr>
                <w:rFonts w:ascii="仿宋" w:eastAsia="仿宋" w:hAnsi="仿宋" w:cs="仿宋"/>
                <w:szCs w:val="21"/>
              </w:rPr>
              <w:t>判定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为</w:t>
            </w:r>
            <w:r w:rsidRPr="00AC4AF2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4BDBBD29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DF8D2FD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2DC31E4F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16E93D8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按照测试方法，在最终界面显示支持上传50种文件格式。</w:t>
            </w:r>
          </w:p>
          <w:p w14:paraId="3FC7108A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C68A766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1531D9B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85294B2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4C18E6F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661E511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71172AD" w14:textId="2A58BE50" w:rsidR="00B6515F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989D9C2" w14:textId="77777777" w:rsidR="00F97AE3" w:rsidRPr="00AC4AF2" w:rsidRDefault="00F97AE3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7D0A6D7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1098903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7CF6194" w14:textId="77777777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A2A8275" w14:textId="25DA03C5" w:rsidR="00B6515F" w:rsidRPr="00AC4AF2" w:rsidRDefault="00B6515F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3C03265D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7F4B512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1D351F4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8" w:type="pct"/>
            <w:vAlign w:val="center"/>
          </w:tcPr>
          <w:p w14:paraId="72FBAC05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71E08DFB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FE3A30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3AF1932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0A698E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243D08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EA4586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EB3CE38" w14:textId="77777777" w:rsidR="00AF4D60" w:rsidRDefault="00B6515F">
      <w:bookmarkStart w:id="60" w:name="_Toc16701"/>
      <w:bookmarkEnd w:id="59"/>
      <w:r>
        <w:rPr>
          <w:rFonts w:ascii="仿宋" w:eastAsia="仿宋" w:hAnsi="仿宋" w:hint="eastAsia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219C2D2F" wp14:editId="7F7E343E">
            <wp:extent cx="5934710" cy="2607310"/>
            <wp:effectExtent l="0" t="0" r="8890" b="1397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13E2" w14:textId="1E15FFBF" w:rsidR="008F0FDD" w:rsidRDefault="008F0FDD">
      <w:r w:rsidRPr="008F0FDD">
        <w:rPr>
          <w:noProof/>
        </w:rPr>
        <w:drawing>
          <wp:inline distT="0" distB="0" distL="0" distR="0" wp14:anchorId="736ACE94" wp14:editId="74AD4212">
            <wp:extent cx="5890260" cy="3023845"/>
            <wp:effectExtent l="0" t="0" r="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636" cy="3073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0FCC1" w14:textId="77777777" w:rsidR="008F0FDD" w:rsidRDefault="008F0FDD" w:rsidP="008F0FDD">
      <w:pPr>
        <w:pStyle w:val="a0"/>
      </w:pPr>
      <w:r>
        <w:br w:type="page"/>
      </w:r>
    </w:p>
    <w:p w14:paraId="2BD57137" w14:textId="77777777" w:rsidR="00AF4D60" w:rsidRDefault="00B6515F">
      <w:pPr>
        <w:pStyle w:val="50"/>
        <w:rPr>
          <w:szCs w:val="24"/>
        </w:rPr>
      </w:pPr>
      <w:bookmarkStart w:id="61" w:name="_Toc124299082"/>
      <w:bookmarkStart w:id="62" w:name="_Toc25056"/>
      <w:bookmarkStart w:id="63" w:name="_Toc10393"/>
      <w:bookmarkStart w:id="64" w:name="_Toc23387"/>
      <w:r>
        <w:rPr>
          <w:rFonts w:hint="eastAsia"/>
          <w:szCs w:val="24"/>
        </w:rPr>
        <w:lastRenderedPageBreak/>
        <w:t>具有用户管理功能</w:t>
      </w:r>
      <w:bookmarkEnd w:id="60"/>
      <w:bookmarkEnd w:id="61"/>
      <w:bookmarkEnd w:id="62"/>
      <w:bookmarkEnd w:id="63"/>
      <w:bookmarkEnd w:id="64"/>
    </w:p>
    <w:p w14:paraId="366517B5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bookmarkStart w:id="65" w:name="_Toc20976"/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-3-</w:t>
      </w:r>
      <w:r>
        <w:rPr>
          <w:rFonts w:ascii="黑体" w:eastAsia="黑体" w:hAnsi="黑体"/>
          <w:lang w:bidi="ar"/>
        </w:rPr>
        <w:t>9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 w:hint="eastAsia"/>
          <w:highlight w:val="yellow"/>
          <w:lang w:eastAsia="zh-Hans" w:bidi="ar"/>
        </w:rPr>
        <w:t>用户注册管理</w:t>
      </w:r>
    </w:p>
    <w:tbl>
      <w:tblPr>
        <w:tblW w:w="4896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6"/>
        <w:gridCol w:w="7063"/>
      </w:tblGrid>
      <w:tr w:rsidR="00AF4D60" w14:paraId="5AD63037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5F4B549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7F91CE3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用户注册管理</w:t>
            </w:r>
            <w:r w:rsidRPr="00AC4AF2">
              <w:rPr>
                <w:rFonts w:ascii="仿宋" w:eastAsia="仿宋" w:hAnsi="仿宋" w:cs="仿宋"/>
                <w:szCs w:val="21"/>
              </w:rPr>
              <w:t>@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7F88E5B8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6604A29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5ADD86CA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用户注册管理</w:t>
            </w:r>
          </w:p>
        </w:tc>
      </w:tr>
      <w:tr w:rsidR="00AF4D60" w14:paraId="59619562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1E1CB17" w14:textId="77777777" w:rsidR="00AF4D60" w:rsidRDefault="00B6515F">
            <w:pPr>
              <w:pStyle w:val="afff2"/>
              <w:widowControl/>
              <w:ind w:firstLineChars="0" w:firstLine="0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0E3905F4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1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</w:t>
            </w:r>
            <w:r w:rsidRPr="00AC4AF2">
              <w:rPr>
                <w:rFonts w:ascii="仿宋" w:eastAsia="仿宋" w:hAnsi="仿宋" w:cs="仿宋"/>
                <w:szCs w:val="21"/>
              </w:rPr>
              <w:t>打开浏览器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输入文档翻译后台管理系统地址进行登录；</w:t>
            </w:r>
          </w:p>
          <w:p w14:paraId="3CA617E4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2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.输入管理员用户名、密码登录成功后，点击用户管理-用户列表；</w:t>
            </w:r>
          </w:p>
          <w:p w14:paraId="4AEF4CC9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3.点击添加，在弹出的对话框中输入用户信息并提交，系统提示</w:t>
            </w:r>
            <w:r>
              <w:rPr>
                <w:rFonts w:ascii="仿宋" w:eastAsia="仿宋" w:hAnsi="仿宋" w:cs="仿宋" w:hint="eastAsia"/>
                <w:szCs w:val="21"/>
              </w:rPr>
              <w:t>注册结果。</w:t>
            </w:r>
          </w:p>
        </w:tc>
      </w:tr>
      <w:tr w:rsidR="00AF4D60" w14:paraId="69CB3550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FACACB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6E69BED7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提示结果为用户添加成功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则</w:t>
            </w:r>
            <w:r w:rsidRPr="00AC4AF2">
              <w:rPr>
                <w:rFonts w:ascii="仿宋" w:eastAsia="仿宋" w:hAnsi="仿宋" w:cs="仿宋"/>
                <w:szCs w:val="21"/>
              </w:rPr>
              <w:t>判定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为</w:t>
            </w:r>
            <w:r w:rsidRPr="00AC4AF2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0FAA22BE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3C93DF7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4A5B08E4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170FCB4" w14:textId="7DEEBB76" w:rsidR="00AF4D60" w:rsidRDefault="00B9539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按上述测试方法</w:t>
            </w:r>
            <w:r w:rsidR="00B6515F">
              <w:rPr>
                <w:rFonts w:ascii="仿宋" w:eastAsia="仿宋" w:hAnsi="仿宋" w:cs="仿宋" w:hint="eastAsia"/>
                <w:szCs w:val="21"/>
              </w:rPr>
              <w:t>注册用户成功。</w:t>
            </w:r>
          </w:p>
          <w:p w14:paraId="2A3018F5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FBEC703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8F96080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FAFF6BB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12820F8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F622B57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2B5EB5C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F109611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82B00FE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3D2CEEC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9D1E1E8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69B521F" w14:textId="595916F0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4C54B600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D037E56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A125C44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7" w:type="pct"/>
            <w:vAlign w:val="center"/>
          </w:tcPr>
          <w:p w14:paraId="0D6A914C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039CF15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68D6E9F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17DAFCB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71D59E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C0F154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B082F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22F8CEA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6E40FB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663CC42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3D63E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64EEFF71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753D8C4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553A69A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CF382D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FCA78A1" w14:textId="77777777" w:rsidR="00AF4D60" w:rsidRDefault="00B6515F">
      <w:r>
        <w:rPr>
          <w:rFonts w:hint="eastAsia"/>
        </w:rPr>
        <w:br w:type="page"/>
      </w:r>
    </w:p>
    <w:p w14:paraId="55828583" w14:textId="77777777" w:rsidR="00AF4D60" w:rsidRDefault="00B6515F">
      <w:pPr>
        <w:pStyle w:val="a0"/>
      </w:pPr>
      <w:r>
        <w:rPr>
          <w:noProof/>
        </w:rPr>
        <w:lastRenderedPageBreak/>
        <w:drawing>
          <wp:inline distT="0" distB="0" distL="114300" distR="114300" wp14:anchorId="27A73C5D" wp14:editId="55C38FC7">
            <wp:extent cx="5937250" cy="2997200"/>
            <wp:effectExtent l="0" t="0" r="6350" b="508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E84E" w14:textId="77777777" w:rsidR="00AF4D60" w:rsidRDefault="00B6515F">
      <w:pPr>
        <w:pStyle w:val="a0"/>
      </w:pPr>
      <w:r>
        <w:rPr>
          <w:noProof/>
        </w:rPr>
        <w:drawing>
          <wp:inline distT="0" distB="0" distL="114300" distR="114300" wp14:anchorId="4A6FB6E2" wp14:editId="3AC7E407">
            <wp:extent cx="5935980" cy="3046095"/>
            <wp:effectExtent l="0" t="0" r="7620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4B987" w14:textId="7952F3B9" w:rsidR="00B95390" w:rsidRDefault="00B6515F">
      <w:r>
        <w:br w:type="page"/>
      </w:r>
      <w:r>
        <w:rPr>
          <w:noProof/>
        </w:rPr>
        <w:lastRenderedPageBreak/>
        <w:drawing>
          <wp:inline distT="0" distB="0" distL="114300" distR="114300" wp14:anchorId="2183B7E9" wp14:editId="5533378A">
            <wp:extent cx="5925185" cy="2533650"/>
            <wp:effectExtent l="0" t="0" r="3175" b="1143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ED60" w14:textId="77777777" w:rsidR="00B95390" w:rsidRDefault="00B95390" w:rsidP="00B95390">
      <w:pPr>
        <w:pStyle w:val="a0"/>
      </w:pPr>
      <w:r>
        <w:br w:type="page"/>
      </w:r>
    </w:p>
    <w:p w14:paraId="5FDDB52D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highlight w:val="yellow"/>
          <w:lang w:eastAsia="zh-Hans"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-3-1</w:t>
      </w:r>
      <w:r>
        <w:rPr>
          <w:rFonts w:ascii="黑体" w:eastAsia="黑体" w:hAnsi="黑体"/>
          <w:lang w:bidi="ar"/>
        </w:rPr>
        <w:t>0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 w:hint="eastAsia"/>
          <w:highlight w:val="yellow"/>
          <w:lang w:eastAsia="zh-Hans" w:bidi="ar"/>
        </w:rPr>
        <w:t>密码查询</w:t>
      </w:r>
    </w:p>
    <w:tbl>
      <w:tblPr>
        <w:tblW w:w="4896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6"/>
        <w:gridCol w:w="7063"/>
      </w:tblGrid>
      <w:tr w:rsidR="00AF4D60" w14:paraId="23559873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577C6BC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B3F3809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密码查询</w:t>
            </w:r>
            <w:r w:rsidRPr="00AC4AF2">
              <w:rPr>
                <w:rFonts w:ascii="仿宋" w:eastAsia="仿宋" w:hAnsi="仿宋" w:cs="仿宋"/>
                <w:szCs w:val="21"/>
              </w:rPr>
              <w:t>@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1EAA973E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25C62BD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E8C1266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密码查询</w:t>
            </w:r>
          </w:p>
        </w:tc>
      </w:tr>
      <w:tr w:rsidR="00AF4D60" w14:paraId="058AA90D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178E43E" w14:textId="77777777" w:rsidR="00AF4D60" w:rsidRDefault="00B6515F">
            <w:pPr>
              <w:pStyle w:val="afff2"/>
              <w:widowControl/>
              <w:ind w:firstLineChars="0" w:firstLine="0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65D8D345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1.</w:t>
            </w:r>
            <w:r w:rsidRPr="00AC4AF2">
              <w:rPr>
                <w:rFonts w:ascii="仿宋" w:eastAsia="仿宋" w:hAnsi="仿宋" w:cs="仿宋"/>
                <w:szCs w:val="21"/>
              </w:rPr>
              <w:t>打开浏览器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输入文档翻译后台管理系统地址进行登录</w:t>
            </w:r>
            <w:r w:rsidRPr="00AC4AF2">
              <w:rPr>
                <w:rFonts w:ascii="仿宋" w:eastAsia="仿宋" w:hAnsi="仿宋" w:cs="仿宋"/>
                <w:szCs w:val="21"/>
              </w:rPr>
              <w:t>：</w:t>
            </w:r>
          </w:p>
          <w:p w14:paraId="4A2DF979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2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.登录成功后，点击右上角用户名称-密码修改。</w:t>
            </w:r>
          </w:p>
          <w:p w14:paraId="60C87703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3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.输入原密码、新密码、确认密码，点击立即提交按钮。</w:t>
            </w:r>
          </w:p>
        </w:tc>
      </w:tr>
      <w:tr w:rsidR="00AF4D60" w14:paraId="0F004CE0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3840DF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6C18D06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新密码登录成功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则</w:t>
            </w:r>
            <w:r w:rsidRPr="00AC4AF2">
              <w:rPr>
                <w:rFonts w:ascii="仿宋" w:eastAsia="仿宋" w:hAnsi="仿宋" w:cs="仿宋"/>
                <w:szCs w:val="21"/>
              </w:rPr>
              <w:t>判定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为</w:t>
            </w:r>
            <w:r w:rsidRPr="00AC4AF2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7E3F827B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991E340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0CC7D8BB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9D24689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按上述测试方法，操作成功。</w:t>
            </w:r>
          </w:p>
          <w:p w14:paraId="57F180D1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49616DB" w14:textId="263AD58B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A1F0D9D" w14:textId="545A0AE3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D6091EA" w14:textId="1CCA839E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028146D" w14:textId="3CA44CC6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6222418" w14:textId="66CF703A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F115429" w14:textId="16D682BD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E6237F8" w14:textId="5909FE7B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F74A945" w14:textId="698EAE2E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1BD0D21" w14:textId="6CAD6C79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42754B8" w14:textId="03E9ECF1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03381B6" w14:textId="13040ABF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BA939B2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2E8F659" w14:textId="5266DAE5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1274AAD7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57D93D4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D9D22A1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7" w:type="pct"/>
            <w:vAlign w:val="center"/>
          </w:tcPr>
          <w:p w14:paraId="30464292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2437ED86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0CABEB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1D04413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74590D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2D1C5F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4A39FD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6DEA774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09FEF2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62A7150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EDE36D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3A892217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6EF8A5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3E9BA6B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456A1C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9ED9B41" w14:textId="77777777" w:rsidR="00AF4D60" w:rsidRDefault="00B6515F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28E6976E" wp14:editId="314C18D3">
            <wp:extent cx="5935345" cy="2313305"/>
            <wp:effectExtent l="0" t="0" r="8255" b="317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F0B7" w14:textId="77777777" w:rsidR="00AF4D60" w:rsidRDefault="00B6515F">
      <w:r>
        <w:rPr>
          <w:rFonts w:hint="eastAsia"/>
          <w:noProof/>
        </w:rPr>
        <w:drawing>
          <wp:inline distT="0" distB="0" distL="114300" distR="114300" wp14:anchorId="4F612387" wp14:editId="5C9CD9D1">
            <wp:extent cx="5930265" cy="3227070"/>
            <wp:effectExtent l="0" t="0" r="13335" b="3810"/>
            <wp:docPr id="3" name="图片 3" descr="a2fd4de38cbd1d6ca59af1555dd0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2fd4de38cbd1d6ca59af1555dd093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9018" w14:textId="77777777" w:rsidR="00AF4D60" w:rsidRDefault="00B6515F">
      <w:r>
        <w:rPr>
          <w:rFonts w:hint="eastAsia"/>
        </w:rPr>
        <w:br w:type="page"/>
      </w:r>
    </w:p>
    <w:p w14:paraId="505BCAD8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-3-1</w:t>
      </w:r>
      <w:r>
        <w:rPr>
          <w:rFonts w:ascii="黑体" w:eastAsia="黑体" w:hAnsi="黑体"/>
          <w:lang w:bidi="ar"/>
        </w:rPr>
        <w:t>1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 w:hint="eastAsia"/>
          <w:highlight w:val="yellow"/>
          <w:lang w:eastAsia="zh-Hans" w:bidi="ar"/>
        </w:rPr>
        <w:t>登录管理</w:t>
      </w:r>
    </w:p>
    <w:tbl>
      <w:tblPr>
        <w:tblW w:w="4896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6"/>
        <w:gridCol w:w="7063"/>
      </w:tblGrid>
      <w:tr w:rsidR="00AF4D60" w14:paraId="1987AE5F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6C819CC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4368761A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登录管理</w:t>
            </w:r>
            <w:r w:rsidRPr="00AC4AF2">
              <w:rPr>
                <w:rFonts w:ascii="仿宋" w:eastAsia="仿宋" w:hAnsi="仿宋" w:cs="仿宋"/>
                <w:szCs w:val="21"/>
              </w:rPr>
              <w:t>@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47D6C442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05392DB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7D9B3F42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登录管理</w:t>
            </w:r>
          </w:p>
        </w:tc>
      </w:tr>
      <w:tr w:rsidR="00AF4D60" w14:paraId="7B0F9DD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533E66E" w14:textId="77777777" w:rsidR="00AF4D60" w:rsidRDefault="00B6515F">
            <w:pPr>
              <w:pStyle w:val="afff2"/>
              <w:widowControl/>
              <w:ind w:firstLineChars="0" w:firstLine="0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031BC442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1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</w:t>
            </w:r>
            <w:r w:rsidRPr="00AC4AF2">
              <w:rPr>
                <w:rFonts w:ascii="仿宋" w:eastAsia="仿宋" w:hAnsi="仿宋" w:cs="仿宋"/>
                <w:szCs w:val="21"/>
              </w:rPr>
              <w:t>打开浏览器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输入文档翻译后台管理系统地址</w:t>
            </w:r>
            <w:r w:rsidRPr="00AC4AF2">
              <w:rPr>
                <w:rFonts w:ascii="仿宋" w:eastAsia="仿宋" w:hAnsi="仿宋" w:cs="仿宋"/>
                <w:szCs w:val="21"/>
              </w:rPr>
              <w:t>：</w:t>
            </w:r>
          </w:p>
          <w:p w14:paraId="5B44D797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2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.输入用户名密码点击登录。</w:t>
            </w:r>
          </w:p>
        </w:tc>
      </w:tr>
      <w:tr w:rsidR="00AF4D60" w14:paraId="4A191A5A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128083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17D10E2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登录成功后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则</w:t>
            </w:r>
            <w:r w:rsidRPr="00AC4AF2">
              <w:rPr>
                <w:rFonts w:ascii="仿宋" w:eastAsia="仿宋" w:hAnsi="仿宋" w:cs="仿宋"/>
                <w:szCs w:val="21"/>
              </w:rPr>
              <w:t>判定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为</w:t>
            </w:r>
            <w:r w:rsidRPr="00AC4AF2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6B8EB0E7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014D845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AB9A648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F2D027B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按上述方法用户登录成功。</w:t>
            </w:r>
          </w:p>
          <w:p w14:paraId="12D7269C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F17D25B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E8447C8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A9FB424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DC08BE9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9FC021D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3CCC621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7509BFC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2C80332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827C011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0E033C9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9385B69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F69317F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228478C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CC4F8EF" w14:textId="719CA9BA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45D2A8ED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5C258414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2648DE57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7" w:type="pct"/>
            <w:vAlign w:val="center"/>
          </w:tcPr>
          <w:p w14:paraId="548678BC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65BBFFE7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DA763C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9AB1D9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49BC77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740A36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5C9B1E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62CE5105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7855383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85A035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03E584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7944CE5F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0071ED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C37A2E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D72697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FAE120A" w14:textId="77777777" w:rsidR="00AF4D60" w:rsidRDefault="00B6515F">
      <w:r>
        <w:br w:type="page"/>
      </w:r>
    </w:p>
    <w:p w14:paraId="33F6E978" w14:textId="77777777" w:rsidR="00AF4D60" w:rsidRDefault="00B6515F">
      <w:r>
        <w:rPr>
          <w:noProof/>
        </w:rPr>
        <w:lastRenderedPageBreak/>
        <w:drawing>
          <wp:inline distT="0" distB="0" distL="114300" distR="114300" wp14:anchorId="085D16B9" wp14:editId="763D6AFB">
            <wp:extent cx="5930265" cy="3009900"/>
            <wp:effectExtent l="0" t="0" r="13335" b="762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D3E0CBB" wp14:editId="407B2AFD">
            <wp:extent cx="5925185" cy="2150745"/>
            <wp:effectExtent l="0" t="0" r="3175" b="1333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14:paraId="22676049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highlight w:val="yellow"/>
          <w:lang w:eastAsia="zh-Hans"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-3-1</w:t>
      </w:r>
      <w:r>
        <w:rPr>
          <w:rFonts w:ascii="黑体" w:eastAsia="黑体" w:hAnsi="黑体"/>
          <w:lang w:bidi="ar"/>
        </w:rPr>
        <w:t>2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 w:hint="eastAsia"/>
          <w:highlight w:val="yellow"/>
          <w:lang w:eastAsia="zh-Hans" w:bidi="ar"/>
        </w:rPr>
        <w:t>用户语种配置</w:t>
      </w:r>
    </w:p>
    <w:tbl>
      <w:tblPr>
        <w:tblW w:w="4896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6"/>
        <w:gridCol w:w="7063"/>
      </w:tblGrid>
      <w:tr w:rsidR="00AF4D60" w14:paraId="784D0100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72E5932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C4A452F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用户语种配置</w:t>
            </w:r>
            <w:r w:rsidRPr="00AC4AF2">
              <w:rPr>
                <w:rFonts w:ascii="仿宋" w:eastAsia="仿宋" w:hAnsi="仿宋" w:cs="仿宋"/>
                <w:szCs w:val="21"/>
              </w:rPr>
              <w:t>@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4E1280F1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3D2C509D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81D7B5D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用户语种配置</w:t>
            </w:r>
          </w:p>
        </w:tc>
      </w:tr>
      <w:tr w:rsidR="00AF4D60" w14:paraId="362223BF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6E97571" w14:textId="77777777" w:rsidR="00AF4D60" w:rsidRDefault="00B6515F">
            <w:pPr>
              <w:pStyle w:val="afff2"/>
              <w:widowControl/>
              <w:ind w:firstLineChars="0" w:firstLine="0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354B4C5D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1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</w:t>
            </w:r>
            <w:r w:rsidRPr="00AC4AF2">
              <w:rPr>
                <w:rFonts w:ascii="仿宋" w:eastAsia="仿宋" w:hAnsi="仿宋" w:cs="仿宋"/>
                <w:szCs w:val="21"/>
              </w:rPr>
              <w:t>打开浏览器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输入文档翻译后台管理系统地址进行登录；</w:t>
            </w:r>
          </w:p>
          <w:p w14:paraId="24BD5D3C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2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.登陆成功后，点击用户管理-用户列表；</w:t>
            </w:r>
          </w:p>
          <w:p w14:paraId="0FAE8B49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3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.点击用户语种配置输入翻译语言方向信息并保存。</w:t>
            </w:r>
          </w:p>
        </w:tc>
      </w:tr>
      <w:tr w:rsidR="00AF4D60" w14:paraId="7D57449B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6C2210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70796CF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保存成功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则</w:t>
            </w:r>
            <w:r w:rsidRPr="00AC4AF2">
              <w:rPr>
                <w:rFonts w:ascii="仿宋" w:eastAsia="仿宋" w:hAnsi="仿宋" w:cs="仿宋"/>
                <w:szCs w:val="21"/>
              </w:rPr>
              <w:t>判定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为</w:t>
            </w:r>
            <w:r w:rsidRPr="00AC4AF2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56DFE7B7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7EFE3B9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8FFFBF5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F71D858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按上述测试方法，配置成功。</w:t>
            </w:r>
          </w:p>
          <w:p w14:paraId="0020084B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7E4FEBE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F40ECE0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5B0F836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53CD729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F664AF4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4781C21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8D07C67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595726F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FED2EA9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62988FD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807162D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202B977" w14:textId="77777777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D8588DB" w14:textId="42EABA88" w:rsidR="00B95390" w:rsidRPr="00AC4AF2" w:rsidRDefault="00B95390" w:rsidP="00AC4AF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4C87B6D9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6C92D1F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ED4EFB4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7" w:type="pct"/>
            <w:vAlign w:val="center"/>
          </w:tcPr>
          <w:p w14:paraId="59FCA661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59955F17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D7E73F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4734332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89B709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E3BB37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35FB45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47B2AD83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26DE32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5CAF206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57C2C0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192C480E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CB75CA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16B036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16E8D3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2D50917" w14:textId="77777777" w:rsidR="00AF4D60" w:rsidRDefault="00B6515F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502D0992" wp14:editId="6AD501D3">
            <wp:extent cx="5928995" cy="2867025"/>
            <wp:effectExtent l="0" t="0" r="14605" b="1333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AA68C" w14:textId="77777777" w:rsidR="00AF4D60" w:rsidRDefault="00B6515F">
      <w:r>
        <w:br w:type="page"/>
      </w:r>
    </w:p>
    <w:p w14:paraId="2DC459F9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highlight w:val="yellow"/>
          <w:lang w:eastAsia="zh-Hans"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 w:hint="eastAsia"/>
        </w:rPr>
        <w:t>C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1</w:t>
      </w:r>
      <w:r>
        <w:rPr>
          <w:rFonts w:ascii="黑体" w:eastAsia="黑体" w:hAnsi="黑体" w:hint="eastAsia"/>
          <w:lang w:bidi="ar"/>
        </w:rPr>
        <w:t>-3-1</w:t>
      </w:r>
      <w:r>
        <w:rPr>
          <w:rFonts w:ascii="黑体" w:eastAsia="黑体" w:hAnsi="黑体"/>
          <w:lang w:bidi="ar"/>
        </w:rPr>
        <w:t>3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 w:hint="eastAsia"/>
          <w:highlight w:val="yellow"/>
          <w:lang w:eastAsia="zh-Hans" w:bidi="ar"/>
        </w:rPr>
        <w:t>用户授权时间管理</w:t>
      </w:r>
    </w:p>
    <w:tbl>
      <w:tblPr>
        <w:tblW w:w="4896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6"/>
        <w:gridCol w:w="7063"/>
      </w:tblGrid>
      <w:tr w:rsidR="00AF4D60" w14:paraId="545994A1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60BC6B5D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76FBAAF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用户授权时间管理</w:t>
            </w:r>
            <w:r w:rsidRPr="00AC4AF2">
              <w:rPr>
                <w:rFonts w:ascii="仿宋" w:eastAsia="仿宋" w:hAnsi="仿宋" w:cs="仿宋"/>
                <w:szCs w:val="21"/>
              </w:rPr>
              <w:t>@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70C01940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0BA7C22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DD00798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用户授权时间管理</w:t>
            </w:r>
          </w:p>
        </w:tc>
      </w:tr>
      <w:tr w:rsidR="00AF4D60" w14:paraId="27DA79A7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4958D96" w14:textId="77777777" w:rsidR="00AF4D60" w:rsidRDefault="00B6515F">
            <w:pPr>
              <w:pStyle w:val="afff2"/>
              <w:widowControl/>
              <w:ind w:firstLineChars="0" w:firstLine="0"/>
              <w:jc w:val="left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865652B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1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</w:t>
            </w:r>
            <w:r w:rsidRPr="00AC4AF2">
              <w:rPr>
                <w:rFonts w:ascii="仿宋" w:eastAsia="仿宋" w:hAnsi="仿宋" w:cs="仿宋"/>
                <w:szCs w:val="21"/>
              </w:rPr>
              <w:t>打开浏览器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输入文档翻译后台管理系统地址进行登录；</w:t>
            </w:r>
          </w:p>
          <w:p w14:paraId="74E70CDE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2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.登陆成功后，点击用户管理-用户列表；</w:t>
            </w:r>
          </w:p>
          <w:p w14:paraId="5EE59037" w14:textId="77777777" w:rsidR="00AF4D60" w:rsidRPr="00AC4AF2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/>
                <w:szCs w:val="21"/>
              </w:rPr>
              <w:t>3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.点击编辑设置用户授权时间并保存</w:t>
            </w:r>
            <w:r w:rsidRPr="00AC4AF2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AF4D60" w14:paraId="3995E2F6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379D62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741A8CB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保存成功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则</w:t>
            </w:r>
            <w:r w:rsidRPr="00AC4AF2">
              <w:rPr>
                <w:rFonts w:ascii="仿宋" w:eastAsia="仿宋" w:hAnsi="仿宋" w:cs="仿宋"/>
                <w:szCs w:val="21"/>
              </w:rPr>
              <w:t>判定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为</w:t>
            </w:r>
            <w:r w:rsidRPr="00AC4AF2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AC4AF2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7FA0921D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630C91D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58A03DE4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673444C" w14:textId="77777777" w:rsidR="00AF4D60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按照上述测试方法，用户授权时间操作成功。</w:t>
            </w:r>
          </w:p>
          <w:p w14:paraId="4CA10DC4" w14:textId="77777777" w:rsidR="00AF4D60" w:rsidRDefault="00AF4D60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2ADB8C0" w14:textId="77777777" w:rsidR="00AC4AF2" w:rsidRDefault="00AC4AF2" w:rsidP="00AC4AF2">
            <w:pPr>
              <w:pStyle w:val="a0"/>
            </w:pPr>
          </w:p>
          <w:p w14:paraId="41EA2BCF" w14:textId="77777777" w:rsidR="00AC4AF2" w:rsidRDefault="00AC4AF2" w:rsidP="00AC4AF2">
            <w:pPr>
              <w:pStyle w:val="a0"/>
            </w:pPr>
          </w:p>
          <w:p w14:paraId="341D9E08" w14:textId="77777777" w:rsidR="00AC4AF2" w:rsidRDefault="00AC4AF2" w:rsidP="00AC4AF2">
            <w:pPr>
              <w:pStyle w:val="a0"/>
            </w:pPr>
          </w:p>
          <w:p w14:paraId="2D803741" w14:textId="77777777" w:rsidR="00AC4AF2" w:rsidRDefault="00AC4AF2" w:rsidP="00AC4AF2">
            <w:pPr>
              <w:pStyle w:val="a0"/>
            </w:pPr>
          </w:p>
          <w:p w14:paraId="34996521" w14:textId="77777777" w:rsidR="00AC4AF2" w:rsidRDefault="00AC4AF2" w:rsidP="00AC4AF2">
            <w:pPr>
              <w:pStyle w:val="a0"/>
            </w:pPr>
          </w:p>
          <w:p w14:paraId="79BB7A39" w14:textId="77777777" w:rsidR="00AC4AF2" w:rsidRDefault="00AC4AF2" w:rsidP="00AC4AF2">
            <w:pPr>
              <w:pStyle w:val="a0"/>
            </w:pPr>
          </w:p>
          <w:p w14:paraId="251D46EA" w14:textId="77777777" w:rsidR="00AC4AF2" w:rsidRDefault="00AC4AF2" w:rsidP="00AC4AF2">
            <w:pPr>
              <w:pStyle w:val="a0"/>
            </w:pPr>
          </w:p>
          <w:p w14:paraId="103B0E31" w14:textId="77777777" w:rsidR="00AC4AF2" w:rsidRDefault="00AC4AF2" w:rsidP="00AC4AF2">
            <w:pPr>
              <w:pStyle w:val="a0"/>
            </w:pPr>
          </w:p>
          <w:p w14:paraId="367B9E08" w14:textId="77777777" w:rsidR="00AC4AF2" w:rsidRDefault="00AC4AF2" w:rsidP="00AC4AF2">
            <w:pPr>
              <w:pStyle w:val="a0"/>
            </w:pPr>
          </w:p>
          <w:p w14:paraId="71D7DA05" w14:textId="77777777" w:rsidR="00AC4AF2" w:rsidRDefault="00AC4AF2" w:rsidP="00AC4AF2">
            <w:pPr>
              <w:pStyle w:val="a0"/>
            </w:pPr>
          </w:p>
          <w:p w14:paraId="5EB63307" w14:textId="77777777" w:rsidR="00AC4AF2" w:rsidRDefault="00AC4AF2" w:rsidP="00AC4AF2">
            <w:pPr>
              <w:pStyle w:val="a0"/>
            </w:pPr>
          </w:p>
          <w:p w14:paraId="5F257A48" w14:textId="77777777" w:rsidR="00AC4AF2" w:rsidRDefault="00AC4AF2" w:rsidP="00AC4AF2">
            <w:pPr>
              <w:pStyle w:val="a0"/>
            </w:pPr>
          </w:p>
          <w:p w14:paraId="5F0FE3BC" w14:textId="3E3DAD13" w:rsidR="0037677F" w:rsidRPr="00AC4AF2" w:rsidRDefault="0037677F" w:rsidP="00AC4AF2">
            <w:pPr>
              <w:pStyle w:val="a0"/>
            </w:pPr>
          </w:p>
        </w:tc>
      </w:tr>
      <w:tr w:rsidR="00AF4D60" w14:paraId="7F0BF05E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E12552D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05A75E4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7" w:type="pct"/>
            <w:vAlign w:val="center"/>
          </w:tcPr>
          <w:p w14:paraId="19697DCD" w14:textId="77777777" w:rsidR="00AF4D60" w:rsidRPr="00AC4AF2" w:rsidRDefault="00B6515F" w:rsidP="00AC4A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AC4AF2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6EE9FC81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811509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1B4E8AA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F29E68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57ED72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E1035B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40DE5F89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188DC3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1A74436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4AAD1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399CB50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E03D61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4385F6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1B1F89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E198079" w14:textId="77777777" w:rsidR="00AF4D60" w:rsidRDefault="00B6515F" w:rsidP="005824C7">
      <w:pPr>
        <w:jc w:val="center"/>
      </w:pPr>
      <w:bookmarkStart w:id="66" w:name="_Toc21487"/>
      <w:bookmarkEnd w:id="65"/>
      <w:r>
        <w:rPr>
          <w:rFonts w:ascii="仿宋" w:eastAsia="仿宋" w:hAnsi="仿宋" w:hint="eastAsia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08B3E90D" wp14:editId="790052B0">
            <wp:extent cx="4594860" cy="5440680"/>
            <wp:effectExtent l="0" t="0" r="762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27593" w14:textId="52237407" w:rsidR="005824C7" w:rsidRDefault="00B6515F">
      <w:r>
        <w:br w:type="page"/>
      </w:r>
      <w:r>
        <w:rPr>
          <w:noProof/>
        </w:rPr>
        <w:lastRenderedPageBreak/>
        <w:drawing>
          <wp:inline distT="0" distB="0" distL="114300" distR="114300" wp14:anchorId="1C712845" wp14:editId="3C229C22">
            <wp:extent cx="5926455" cy="2633345"/>
            <wp:effectExtent l="0" t="0" r="1905" b="317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1BB1" w14:textId="77777777" w:rsidR="005824C7" w:rsidRDefault="005824C7" w:rsidP="005824C7">
      <w:pPr>
        <w:pStyle w:val="a0"/>
      </w:pPr>
      <w:r>
        <w:br w:type="page"/>
      </w:r>
    </w:p>
    <w:p w14:paraId="23457D84" w14:textId="77777777" w:rsidR="00AF4D60" w:rsidRDefault="00B6515F">
      <w:pPr>
        <w:pStyle w:val="50"/>
        <w:rPr>
          <w:szCs w:val="24"/>
        </w:rPr>
      </w:pPr>
      <w:bookmarkStart w:id="67" w:name="_Toc16769"/>
      <w:bookmarkStart w:id="68" w:name="_Toc20199"/>
      <w:bookmarkStart w:id="69" w:name="_Toc30111"/>
      <w:bookmarkStart w:id="70" w:name="_Toc124299083"/>
      <w:r>
        <w:rPr>
          <w:szCs w:val="24"/>
        </w:rPr>
        <w:lastRenderedPageBreak/>
        <w:t xml:space="preserve"> </w:t>
      </w:r>
      <w:r>
        <w:rPr>
          <w:rFonts w:hint="eastAsia"/>
          <w:szCs w:val="24"/>
        </w:rPr>
        <w:t>知识服务分系统总体要求</w:t>
      </w:r>
      <w:bookmarkEnd w:id="66"/>
      <w:bookmarkEnd w:id="67"/>
      <w:bookmarkEnd w:id="68"/>
      <w:bookmarkEnd w:id="69"/>
      <w:bookmarkEnd w:id="70"/>
    </w:p>
    <w:p w14:paraId="3BED0732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bookmarkStart w:id="71" w:name="_Toc124299084"/>
      <w:bookmarkStart w:id="72" w:name="_Toc13502"/>
      <w:bookmarkStart w:id="73" w:name="_Toc11862"/>
      <w:bookmarkStart w:id="74" w:name="_Toc14238"/>
      <w:r w:rsidRPr="00EA267E">
        <w:rPr>
          <w:rFonts w:ascii="黑体" w:eastAsia="黑体" w:hAnsi="黑体" w:hint="eastAsia"/>
          <w:lang w:bidi="ar"/>
        </w:rPr>
        <w:t>★</w:t>
      </w:r>
      <w:r>
        <w:rPr>
          <w:rFonts w:ascii="黑体" w:eastAsia="黑体" w:hAnsi="黑体" w:hint="eastAsia"/>
          <w:lang w:bidi="ar"/>
        </w:rPr>
        <w:t>表C 1-</w:t>
      </w:r>
      <w:r>
        <w:rPr>
          <w:rFonts w:ascii="黑体" w:eastAsia="黑体" w:hAnsi="黑体"/>
          <w:lang w:bidi="ar"/>
        </w:rPr>
        <w:t>3</w:t>
      </w:r>
      <w:r>
        <w:rPr>
          <w:rFonts w:ascii="黑体" w:eastAsia="黑体" w:hAnsi="黑体" w:hint="eastAsia"/>
          <w:lang w:bidi="ar"/>
        </w:rPr>
        <w:t>-</w:t>
      </w:r>
      <w:r>
        <w:rPr>
          <w:rFonts w:ascii="黑体" w:eastAsia="黑体" w:hAnsi="黑体"/>
          <w:lang w:bidi="ar"/>
        </w:rPr>
        <w:t xml:space="preserve">14 </w:t>
      </w:r>
      <w:r>
        <w:rPr>
          <w:rFonts w:ascii="黑体" w:eastAsia="黑体" w:hAnsi="黑体" w:hint="eastAsia"/>
          <w:lang w:bidi="ar"/>
        </w:rPr>
        <w:t>软件性能稳定可靠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7D3EFFD4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0F39E5A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B2B0A82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软件性能稳定可靠</w:t>
            </w:r>
            <w:r w:rsidRPr="005824C7">
              <w:rPr>
                <w:rFonts w:ascii="仿宋" w:eastAsia="仿宋" w:hAnsi="仿宋" w:cs="仿宋"/>
                <w:szCs w:val="21"/>
              </w:rPr>
              <w:t>@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6A53DE99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74E969B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9897B81" w14:textId="77777777" w:rsidR="00AF4D60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软件性能稳定可靠，连续正常运行时间不小于90天</w:t>
            </w:r>
          </w:p>
        </w:tc>
      </w:tr>
      <w:tr w:rsidR="00AF4D60" w14:paraId="41F4F28D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E8F928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54F479E4" w14:textId="77777777" w:rsidR="00AF4D60" w:rsidRPr="005824C7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1.现场安装完成后，连续90天进行登录测试并记录。</w:t>
            </w:r>
          </w:p>
        </w:tc>
      </w:tr>
      <w:tr w:rsidR="00AF4D60" w14:paraId="15A2F0D4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6D09D31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2CF38786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连续</w:t>
            </w:r>
            <w:r>
              <w:rPr>
                <w:rFonts w:ascii="仿宋" w:eastAsia="仿宋" w:hAnsi="仿宋" w:cs="仿宋"/>
                <w:szCs w:val="21"/>
              </w:rPr>
              <w:t>90</w:t>
            </w:r>
            <w:r>
              <w:rPr>
                <w:rFonts w:ascii="仿宋" w:eastAsia="仿宋" w:hAnsi="仿宋" w:cs="仿宋" w:hint="eastAsia"/>
                <w:szCs w:val="21"/>
              </w:rPr>
              <w:t>天内系统登录正常</w:t>
            </w:r>
            <w:r>
              <w:rPr>
                <w:rFonts w:ascii="仿宋" w:eastAsia="仿宋" w:hAnsi="仿宋" w:cs="仿宋"/>
                <w:szCs w:val="21"/>
              </w:rPr>
              <w:t>，</w:t>
            </w:r>
            <w:r>
              <w:rPr>
                <w:rFonts w:ascii="仿宋" w:eastAsia="仿宋" w:hAnsi="仿宋" w:cs="仿宋" w:hint="eastAsia"/>
                <w:szCs w:val="21"/>
              </w:rPr>
              <w:t>功能使用正常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4704F07A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6FDC3FE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054ABFB" w14:textId="77777777" w:rsidR="00AF4D60" w:rsidRDefault="00AF4D60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808A9FA" w14:textId="77777777" w:rsidR="00AF4D60" w:rsidRDefault="00AF4D60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EFBA4C5" w14:textId="77777777" w:rsidR="00D74FDF" w:rsidRDefault="00D74FDF" w:rsidP="00D74FDF">
            <w:pPr>
              <w:pStyle w:val="a0"/>
            </w:pPr>
          </w:p>
          <w:p w14:paraId="2083F201" w14:textId="77777777" w:rsidR="00D74FDF" w:rsidRDefault="00D74FDF" w:rsidP="00D74FDF">
            <w:pPr>
              <w:pStyle w:val="a0"/>
            </w:pPr>
          </w:p>
          <w:p w14:paraId="5B78456A" w14:textId="77777777" w:rsidR="00D74FDF" w:rsidRDefault="00D74FDF" w:rsidP="00D74FDF">
            <w:pPr>
              <w:pStyle w:val="a0"/>
            </w:pPr>
          </w:p>
          <w:p w14:paraId="53BCDF55" w14:textId="77777777" w:rsidR="00D74FDF" w:rsidRDefault="00D74FDF" w:rsidP="00D74FDF">
            <w:pPr>
              <w:pStyle w:val="a0"/>
            </w:pPr>
          </w:p>
          <w:p w14:paraId="524F6660" w14:textId="77777777" w:rsidR="00D74FDF" w:rsidRDefault="00D74FDF" w:rsidP="00D74FDF">
            <w:pPr>
              <w:pStyle w:val="a0"/>
            </w:pPr>
          </w:p>
          <w:p w14:paraId="581E5A34" w14:textId="77777777" w:rsidR="00D74FDF" w:rsidRDefault="00D74FDF" w:rsidP="00D74FDF">
            <w:pPr>
              <w:pStyle w:val="a0"/>
            </w:pPr>
          </w:p>
          <w:p w14:paraId="408C1280" w14:textId="77777777" w:rsidR="00D74FDF" w:rsidRDefault="00D74FDF" w:rsidP="00D74FDF">
            <w:pPr>
              <w:pStyle w:val="a0"/>
            </w:pPr>
          </w:p>
          <w:p w14:paraId="3E8C8A1F" w14:textId="77777777" w:rsidR="00D74FDF" w:rsidRDefault="00D74FDF" w:rsidP="00D74FDF">
            <w:pPr>
              <w:pStyle w:val="a0"/>
            </w:pPr>
          </w:p>
          <w:p w14:paraId="5A38D9E1" w14:textId="77777777" w:rsidR="00D74FDF" w:rsidRDefault="00D74FDF" w:rsidP="00D74FDF">
            <w:pPr>
              <w:pStyle w:val="a0"/>
            </w:pPr>
          </w:p>
          <w:p w14:paraId="1C7635E7" w14:textId="77777777" w:rsidR="00D74FDF" w:rsidRDefault="00D74FDF" w:rsidP="00D74FDF">
            <w:pPr>
              <w:pStyle w:val="a0"/>
            </w:pPr>
          </w:p>
          <w:p w14:paraId="2CC6E165" w14:textId="77777777" w:rsidR="00D74FDF" w:rsidRDefault="00D74FDF" w:rsidP="00D74FDF">
            <w:pPr>
              <w:pStyle w:val="a0"/>
            </w:pPr>
          </w:p>
          <w:p w14:paraId="768FECBB" w14:textId="77777777" w:rsidR="00D74FDF" w:rsidRDefault="00D74FDF" w:rsidP="00D74FDF">
            <w:pPr>
              <w:pStyle w:val="a0"/>
            </w:pPr>
          </w:p>
          <w:p w14:paraId="5D262A87" w14:textId="77777777" w:rsidR="00D74FDF" w:rsidRDefault="00D74FDF" w:rsidP="00D74FDF">
            <w:pPr>
              <w:pStyle w:val="a0"/>
            </w:pPr>
          </w:p>
          <w:p w14:paraId="7B56ABAC" w14:textId="3BD107D4" w:rsidR="0037677F" w:rsidRPr="00D74FDF" w:rsidRDefault="0037677F" w:rsidP="00D74FDF">
            <w:pPr>
              <w:pStyle w:val="a0"/>
            </w:pPr>
          </w:p>
        </w:tc>
      </w:tr>
      <w:tr w:rsidR="00AF4D60" w14:paraId="5F8318B9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238A5010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C2E4431" w14:textId="77777777" w:rsidR="00AF4D60" w:rsidRDefault="00B6515F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1.</w:t>
            </w:r>
          </w:p>
        </w:tc>
        <w:tc>
          <w:tcPr>
            <w:tcW w:w="3866" w:type="pct"/>
            <w:vAlign w:val="center"/>
          </w:tcPr>
          <w:p w14:paraId="65FABF20" w14:textId="77777777" w:rsidR="00AF4D60" w:rsidRDefault="00B6515F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AF4D60" w14:paraId="04E96D63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35852D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2E6ECF9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C1E59E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36CA7E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A72E5D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3C992AFA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A162C7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FB5496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8CD71F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1E166373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B129F6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479D91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189C9F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BF1EE45" w14:textId="77777777" w:rsidR="00AF4D60" w:rsidRDefault="00B6515F">
      <w:r>
        <w:rPr>
          <w:rFonts w:hint="eastAsia"/>
        </w:rPr>
        <w:br w:type="page"/>
      </w:r>
    </w:p>
    <w:p w14:paraId="6B4EBAF2" w14:textId="77777777" w:rsidR="00AF4D60" w:rsidRPr="005824C7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EA267E">
        <w:rPr>
          <w:rFonts w:ascii="黑体" w:eastAsia="黑体" w:hAnsi="黑体" w:hint="eastAsia"/>
          <w:lang w:bidi="ar"/>
        </w:rPr>
        <w:lastRenderedPageBreak/>
        <w:t>★</w:t>
      </w:r>
      <w:r w:rsidRPr="005824C7">
        <w:rPr>
          <w:rFonts w:ascii="黑体" w:eastAsia="黑体" w:hAnsi="黑体" w:hint="eastAsia"/>
          <w:lang w:bidi="ar"/>
        </w:rPr>
        <w:t>表C 1-</w:t>
      </w:r>
      <w:r w:rsidRPr="005824C7">
        <w:rPr>
          <w:rFonts w:ascii="黑体" w:eastAsia="黑体" w:hAnsi="黑体"/>
          <w:lang w:bidi="ar"/>
        </w:rPr>
        <w:t>3</w:t>
      </w:r>
      <w:r w:rsidRPr="005824C7">
        <w:rPr>
          <w:rFonts w:ascii="黑体" w:eastAsia="黑体" w:hAnsi="黑体" w:hint="eastAsia"/>
          <w:lang w:bidi="ar"/>
        </w:rPr>
        <w:t>-</w:t>
      </w:r>
      <w:r w:rsidRPr="005824C7">
        <w:rPr>
          <w:rFonts w:ascii="黑体" w:eastAsia="黑体" w:hAnsi="黑体"/>
          <w:lang w:bidi="ar"/>
        </w:rPr>
        <w:t xml:space="preserve">15 </w:t>
      </w:r>
      <w:r w:rsidRPr="005824C7">
        <w:rPr>
          <w:rFonts w:ascii="黑体" w:eastAsia="黑体" w:hAnsi="黑体" w:hint="eastAsia"/>
          <w:lang w:bidi="ar"/>
        </w:rPr>
        <w:t>平均故障恢复时间不超过1小时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3BB4C151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4666D16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717BF6B7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平均故障恢复时间不超过1小时</w:t>
            </w:r>
            <w:r w:rsidRPr="005824C7">
              <w:rPr>
                <w:rFonts w:ascii="仿宋" w:eastAsia="仿宋" w:hAnsi="仿宋" w:cs="仿宋"/>
                <w:szCs w:val="21"/>
              </w:rPr>
              <w:t>@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41949374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20691D9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7B9FEEAE" w14:textId="77777777" w:rsidR="00AF4D60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平均故障恢复时间不超过1小时</w:t>
            </w:r>
          </w:p>
        </w:tc>
      </w:tr>
      <w:tr w:rsidR="00AF4D60" w14:paraId="27F095E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7BE9A7E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DDC0052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打开浏览器输入机器翻译系统地址，未进入机器翻译系统，记录当前时间为t1；</w:t>
            </w:r>
          </w:p>
          <w:p w14:paraId="0C051FBC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 xml:space="preserve">登录机器翻译服务器，输入命令docker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 xml:space="preserve"> 排查服务是否正常运行，如未查到该服务运行进程表示该服务已停止运行，输入启动命令docker start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doctrans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>-nginx启动服务，重新打开浏览器输入机器翻译系统地址可正常登录机器翻译系统,则表示该故障已排除，记录当前时间为t2;</w:t>
            </w:r>
          </w:p>
          <w:p w14:paraId="3B9F2FE3" w14:textId="433E37AD" w:rsidR="00AF4D60" w:rsidRPr="005824C7" w:rsidRDefault="00B6515F" w:rsidP="005824C7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计算</w:t>
            </w:r>
            <w:r w:rsidRPr="005824C7">
              <w:rPr>
                <w:rFonts w:ascii="仿宋" w:eastAsia="仿宋" w:hAnsi="仿宋" w:cs="仿宋"/>
                <w:szCs w:val="21"/>
              </w:rPr>
              <w:t>t2-t1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的时间间隔。</w:t>
            </w:r>
          </w:p>
          <w:p w14:paraId="64FCE0F8" w14:textId="77777777" w:rsidR="00AF4D60" w:rsidRPr="005824C7" w:rsidRDefault="00B6515F" w:rsidP="005824C7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打开浏览器输入机器翻译系统地址，输入用户名、密码进行登录，如未成功登录则登录服务器进行故障排查，记录当前时间为t1；</w:t>
            </w:r>
          </w:p>
          <w:p w14:paraId="544F6B33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 xml:space="preserve">输入查询命令docker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 xml:space="preserve">排查数据库运行进程是否正常，如未查到该数据库运行进程则表示数据库服务已停止运行，输入启动命令docker start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doctrans-mysql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>启动服务，重新输入用户名密码进行登录，登录成功后则表示该故障已排除，记录当前时间为t2;</w:t>
            </w:r>
          </w:p>
          <w:p w14:paraId="05D06CF5" w14:textId="77777777" w:rsidR="00AF4D60" w:rsidRPr="005824C7" w:rsidRDefault="00B6515F" w:rsidP="005824C7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计算</w:t>
            </w:r>
            <w:r w:rsidRPr="005824C7">
              <w:rPr>
                <w:rFonts w:ascii="仿宋" w:eastAsia="仿宋" w:hAnsi="仿宋" w:cs="仿宋"/>
                <w:szCs w:val="21"/>
              </w:rPr>
              <w:t>t2-t1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的时间间隔。</w:t>
            </w:r>
          </w:p>
        </w:tc>
      </w:tr>
      <w:tr w:rsidR="00AF4D60" w14:paraId="42705731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3B44AF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6ABA89D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时间间隔小于</w:t>
            </w:r>
            <w:r>
              <w:rPr>
                <w:rFonts w:ascii="仿宋" w:eastAsia="仿宋" w:hAnsi="仿宋" w:cs="仿宋"/>
                <w:szCs w:val="21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小时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08086270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ACDC991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3BAA68D" w14:textId="77777777" w:rsidR="00AF4D60" w:rsidRDefault="00AF4D60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B44D407" w14:textId="77777777" w:rsidR="00AF4D60" w:rsidRDefault="00AF4D60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B49992B" w14:textId="77777777" w:rsidR="00D74FDF" w:rsidRDefault="00D74FDF" w:rsidP="00D74FDF">
            <w:pPr>
              <w:pStyle w:val="a0"/>
            </w:pPr>
          </w:p>
          <w:p w14:paraId="6A81E3B2" w14:textId="77777777" w:rsidR="00D74FDF" w:rsidRDefault="00D74FDF" w:rsidP="00D74FDF">
            <w:pPr>
              <w:pStyle w:val="a0"/>
            </w:pPr>
          </w:p>
          <w:p w14:paraId="3DE2AB1F" w14:textId="77777777" w:rsidR="00D74FDF" w:rsidRDefault="00D74FDF" w:rsidP="00D74FDF">
            <w:pPr>
              <w:pStyle w:val="a0"/>
            </w:pPr>
          </w:p>
          <w:p w14:paraId="5A945832" w14:textId="14092525" w:rsidR="00D74FDF" w:rsidRPr="00D74FDF" w:rsidRDefault="00D74FDF" w:rsidP="00D74FDF">
            <w:pPr>
              <w:pStyle w:val="a0"/>
            </w:pPr>
          </w:p>
        </w:tc>
      </w:tr>
      <w:tr w:rsidR="00AF4D60" w14:paraId="7E7CFB6F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4B52839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4D4DBC2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6" w:type="pct"/>
            <w:vAlign w:val="center"/>
          </w:tcPr>
          <w:p w14:paraId="24FFA581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7257C4CD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BC6CCA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4A6224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47D97B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13241D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014A05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721F8011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C25EA3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45969EF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E5C330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1BA3073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D81002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8F02BF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0D475D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EE14FBE" w14:textId="77777777" w:rsidR="00AF4D60" w:rsidRDefault="00B6515F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16CC9F9E" wp14:editId="43142D04">
            <wp:extent cx="5934075" cy="1390015"/>
            <wp:effectExtent l="0" t="0" r="9525" b="1206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0D10" w14:textId="77777777" w:rsidR="00AF4D60" w:rsidRDefault="00B6515F">
      <w:r>
        <w:rPr>
          <w:noProof/>
        </w:rPr>
        <w:drawing>
          <wp:inline distT="0" distB="0" distL="114300" distR="114300" wp14:anchorId="780FCA44" wp14:editId="10CF8E6A">
            <wp:extent cx="5934075" cy="784860"/>
            <wp:effectExtent l="0" t="0" r="9525" b="762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CB8B" w14:textId="77777777" w:rsidR="00AF4D60" w:rsidRDefault="00B6515F">
      <w:r>
        <w:br w:type="page"/>
      </w:r>
    </w:p>
    <w:p w14:paraId="5EF6F4CB" w14:textId="6C2650DE" w:rsidR="00AF4D60" w:rsidRPr="00EA267E" w:rsidRDefault="00B6515F" w:rsidP="00D74FD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EA267E">
        <w:rPr>
          <w:rFonts w:ascii="黑体" w:eastAsia="黑体" w:hAnsi="黑体" w:hint="eastAsia"/>
          <w:lang w:bidi="ar"/>
        </w:rPr>
        <w:lastRenderedPageBreak/>
        <w:t>表C</w:t>
      </w:r>
      <w:r w:rsidRPr="00EA267E">
        <w:rPr>
          <w:rFonts w:ascii="黑体" w:eastAsia="黑体" w:hAnsi="黑体"/>
          <w:lang w:bidi="ar"/>
        </w:rPr>
        <w:t xml:space="preserve"> 1-3-16</w:t>
      </w:r>
      <w:r w:rsidRPr="00EA267E">
        <w:rPr>
          <w:rFonts w:ascii="黑体" w:eastAsia="黑体" w:hAnsi="黑体" w:hint="eastAsia"/>
          <w:lang w:bidi="ar"/>
        </w:rPr>
        <w:t xml:space="preserve"> </w:t>
      </w:r>
      <w:r w:rsidRPr="00EA267E">
        <w:rPr>
          <w:rFonts w:ascii="黑体" w:eastAsia="黑体" w:hAnsi="黑体"/>
          <w:lang w:bidi="ar"/>
        </w:rPr>
        <w:t xml:space="preserve"> </w:t>
      </w:r>
      <w:r w:rsidRPr="00EA267E">
        <w:rPr>
          <w:rFonts w:ascii="黑体" w:eastAsia="黑体" w:hAnsi="黑体" w:hint="eastAsia"/>
          <w:lang w:bidi="ar"/>
        </w:rPr>
        <w:t>数据库可运行于WINDOWS或者LINUX操作系统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7"/>
        <w:gridCol w:w="2878"/>
        <w:gridCol w:w="1134"/>
        <w:gridCol w:w="3052"/>
      </w:tblGrid>
      <w:tr w:rsidR="00AF4D60" w14:paraId="25842393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431A0BE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4"/>
            <w:vAlign w:val="center"/>
          </w:tcPr>
          <w:p w14:paraId="594775EE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数据库可运行于WINDOWS或者LINUX操作系统</w:t>
            </w:r>
            <w:r w:rsidRPr="005824C7">
              <w:rPr>
                <w:rFonts w:ascii="仿宋" w:eastAsia="仿宋" w:hAnsi="仿宋" w:cs="仿宋"/>
                <w:szCs w:val="21"/>
              </w:rPr>
              <w:t>@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64CB1005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5955786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4"/>
            <w:vAlign w:val="center"/>
          </w:tcPr>
          <w:p w14:paraId="3EF8AB29" w14:textId="77777777" w:rsidR="00AF4D60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数据库可运行于WINDOWS或者LINUX操作系统</w:t>
            </w:r>
          </w:p>
        </w:tc>
      </w:tr>
      <w:tr w:rsidR="00AF4D60" w14:paraId="40F19D1A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D327EA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4"/>
            <w:vAlign w:val="center"/>
          </w:tcPr>
          <w:p w14:paraId="7530FF7D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机器翻译系统目前数据库使用mysql</w:t>
            </w:r>
            <w:r>
              <w:rPr>
                <w:rFonts w:ascii="仿宋" w:eastAsia="仿宋" w:hAnsi="仿宋" w:cs="仿宋"/>
                <w:szCs w:val="21"/>
              </w:rPr>
              <w:t>5.</w:t>
            </w:r>
            <w:r>
              <w:rPr>
                <w:rFonts w:ascii="仿宋" w:eastAsia="仿宋" w:hAnsi="仿宋" w:cs="仿宋" w:hint="eastAsia"/>
                <w:szCs w:val="21"/>
              </w:rPr>
              <w:t>7。</w:t>
            </w:r>
          </w:p>
          <w:p w14:paraId="73C65B2A" w14:textId="42AADCA9" w:rsidR="00AF4D60" w:rsidRDefault="00D447F2" w:rsidP="00DF7B9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B6515F">
              <w:rPr>
                <w:rFonts w:ascii="仿宋" w:eastAsia="仿宋" w:hAnsi="仿宋" w:cs="仿宋" w:hint="eastAsia"/>
                <w:szCs w:val="21"/>
              </w:rPr>
              <w:t>登陆</w:t>
            </w:r>
            <w:r w:rsidR="00C76547" w:rsidRPr="005824C7">
              <w:rPr>
                <w:rFonts w:ascii="仿宋" w:eastAsia="仿宋" w:hAnsi="仿宋" w:cs="仿宋" w:hint="eastAsia"/>
                <w:szCs w:val="21"/>
              </w:rPr>
              <w:t>LINUX</w:t>
            </w:r>
            <w:r w:rsidR="00B6515F">
              <w:rPr>
                <w:rFonts w:ascii="仿宋" w:eastAsia="仿宋" w:hAnsi="仿宋" w:cs="仿宋" w:hint="eastAsia"/>
                <w:szCs w:val="21"/>
              </w:rPr>
              <w:t>操作系统；</w:t>
            </w:r>
          </w:p>
          <w:p w14:paraId="1BA444BC" w14:textId="77777777" w:rsidR="00AF4D60" w:rsidRPr="005824C7" w:rsidRDefault="00B6515F" w:rsidP="00DF7B9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 xml:space="preserve">2.输入命令docker 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查看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mysql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运行信息；</w:t>
            </w:r>
          </w:p>
          <w:p w14:paraId="0595F2E2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3.输入命令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uname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-a查看操作系统信息</w:t>
            </w:r>
            <w:r w:rsidR="00C76547"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64937222" w14:textId="38E92A50" w:rsidR="00C76547" w:rsidRDefault="00C76547" w:rsidP="00DF7B9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4.</w:t>
            </w:r>
            <w:r>
              <w:rPr>
                <w:rFonts w:ascii="仿宋" w:eastAsia="仿宋" w:hAnsi="仿宋" w:cs="仿宋" w:hint="eastAsia"/>
                <w:szCs w:val="21"/>
              </w:rPr>
              <w:t>登陆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操作系统；</w:t>
            </w:r>
          </w:p>
          <w:p w14:paraId="07ED981F" w14:textId="1DE1DCD2" w:rsidR="00C76547" w:rsidRPr="00C76547" w:rsidRDefault="00C76547" w:rsidP="00DF7B9B">
            <w:pPr>
              <w:widowControl/>
              <w:spacing w:line="300" w:lineRule="auto"/>
              <w:textAlignment w:val="baseline"/>
            </w:pPr>
            <w:r>
              <w:rPr>
                <w:rFonts w:ascii="仿宋" w:eastAsia="仿宋" w:hAnsi="仿宋" w:cs="仿宋" w:hint="eastAsia"/>
                <w:szCs w:val="21"/>
              </w:rPr>
              <w:t>5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8B76F6">
              <w:rPr>
                <w:rFonts w:ascii="仿宋" w:eastAsia="仿宋" w:hAnsi="仿宋" w:cs="仿宋" w:hint="eastAsia"/>
                <w:szCs w:val="21"/>
              </w:rPr>
              <w:t>在</w:t>
            </w:r>
            <w:proofErr w:type="spellStart"/>
            <w:r w:rsidR="008B76F6">
              <w:rPr>
                <w:rFonts w:ascii="仿宋" w:eastAsia="仿宋" w:hAnsi="仿宋" w:cs="仿宋" w:hint="eastAsia"/>
                <w:szCs w:val="21"/>
              </w:rPr>
              <w:t>c</w:t>
            </w:r>
            <w:r w:rsidR="008B76F6">
              <w:rPr>
                <w:rFonts w:ascii="仿宋" w:eastAsia="仿宋" w:hAnsi="仿宋" w:cs="仿宋"/>
                <w:szCs w:val="21"/>
              </w:rPr>
              <w:t>md</w:t>
            </w:r>
            <w:proofErr w:type="spellEnd"/>
            <w:r w:rsidR="008B76F6">
              <w:rPr>
                <w:rFonts w:ascii="仿宋" w:eastAsia="仿宋" w:hAnsi="仿宋" w:cs="仿宋" w:hint="eastAsia"/>
                <w:szCs w:val="21"/>
              </w:rPr>
              <w:t>中输入命令</w:t>
            </w:r>
            <w:proofErr w:type="spellStart"/>
            <w:r w:rsidR="008B76F6">
              <w:rPr>
                <w:rFonts w:ascii="仿宋" w:eastAsia="仿宋" w:hAnsi="仿宋" w:cs="仿宋" w:hint="eastAsia"/>
                <w:szCs w:val="21"/>
              </w:rPr>
              <w:t>m</w:t>
            </w:r>
            <w:r w:rsidR="008B76F6">
              <w:rPr>
                <w:rFonts w:ascii="仿宋" w:eastAsia="仿宋" w:hAnsi="仿宋" w:cs="仿宋"/>
                <w:szCs w:val="21"/>
              </w:rPr>
              <w:t>ysql</w:t>
            </w:r>
            <w:proofErr w:type="spellEnd"/>
            <w:r w:rsidR="008B76F6">
              <w:rPr>
                <w:rFonts w:ascii="仿宋" w:eastAsia="仿宋" w:hAnsi="仿宋" w:cs="仿宋"/>
                <w:szCs w:val="21"/>
              </w:rPr>
              <w:t xml:space="preserve"> -</w:t>
            </w:r>
            <w:proofErr w:type="spellStart"/>
            <w:r w:rsidR="008B76F6">
              <w:rPr>
                <w:rFonts w:ascii="仿宋" w:eastAsia="仿宋" w:hAnsi="仿宋" w:cs="仿宋"/>
                <w:szCs w:val="21"/>
              </w:rPr>
              <w:t>uroot</w:t>
            </w:r>
            <w:proofErr w:type="spellEnd"/>
            <w:r w:rsidR="008B76F6">
              <w:rPr>
                <w:rFonts w:ascii="仿宋" w:eastAsia="仿宋" w:hAnsi="仿宋" w:cs="仿宋"/>
                <w:szCs w:val="21"/>
              </w:rPr>
              <w:t xml:space="preserve"> -p</w:t>
            </w:r>
            <w:r w:rsidR="008B76F6">
              <w:rPr>
                <w:rFonts w:ascii="仿宋" w:eastAsia="仿宋" w:hAnsi="仿宋" w:cs="仿宋" w:hint="eastAsia"/>
                <w:szCs w:val="21"/>
              </w:rPr>
              <w:t>，根据提示输入密码登录成功</w:t>
            </w:r>
            <w:r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1BEF68C0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024BEF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4"/>
            <w:vAlign w:val="center"/>
          </w:tcPr>
          <w:p w14:paraId="3AAD5E63" w14:textId="325BA475" w:rsidR="00AF4D60" w:rsidRPr="007E38CD" w:rsidRDefault="00203795" w:rsidP="00DF7B9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7E38CD" w:rsidRPr="007E38CD">
              <w:rPr>
                <w:rFonts w:ascii="仿宋" w:eastAsia="仿宋" w:hAnsi="仿宋" w:cs="仿宋" w:hint="eastAsia"/>
                <w:szCs w:val="21"/>
              </w:rPr>
              <w:t>在LINUX</w:t>
            </w:r>
            <w:r w:rsidR="00B6515F" w:rsidRPr="007E38CD">
              <w:rPr>
                <w:rFonts w:ascii="仿宋" w:eastAsia="仿宋" w:hAnsi="仿宋" w:cs="仿宋" w:hint="eastAsia"/>
                <w:szCs w:val="21"/>
              </w:rPr>
              <w:t>操作系统</w:t>
            </w:r>
            <w:r w:rsidR="007E38CD" w:rsidRPr="007E38CD">
              <w:rPr>
                <w:rFonts w:ascii="仿宋" w:eastAsia="仿宋" w:hAnsi="仿宋" w:cs="仿宋" w:hint="eastAsia"/>
                <w:szCs w:val="21"/>
              </w:rPr>
              <w:t>中正常运行</w:t>
            </w:r>
            <w:r w:rsidR="00B6515F" w:rsidRPr="007E38CD">
              <w:rPr>
                <w:rFonts w:ascii="仿宋" w:eastAsia="仿宋" w:hAnsi="仿宋" w:cs="仿宋" w:hint="eastAsia"/>
                <w:szCs w:val="21"/>
              </w:rPr>
              <w:t>为则</w:t>
            </w:r>
            <w:r w:rsidR="00B6515F" w:rsidRPr="007E38CD">
              <w:rPr>
                <w:rFonts w:ascii="仿宋" w:eastAsia="仿宋" w:hAnsi="仿宋" w:cs="仿宋"/>
                <w:szCs w:val="21"/>
              </w:rPr>
              <w:t>判定</w:t>
            </w:r>
            <w:r w:rsidR="00B6515F" w:rsidRPr="007E38CD">
              <w:rPr>
                <w:rFonts w:ascii="仿宋" w:eastAsia="仿宋" w:hAnsi="仿宋" w:cs="仿宋" w:hint="eastAsia"/>
                <w:szCs w:val="21"/>
              </w:rPr>
              <w:t>为</w:t>
            </w:r>
            <w:r w:rsidR="00B6515F" w:rsidRPr="007E38CD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="00D92E9F" w:rsidRPr="00DF7B9B"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6CBFFA3A" w14:textId="47BA35C6" w:rsidR="007E38CD" w:rsidRPr="007E38CD" w:rsidRDefault="00203795" w:rsidP="00DF7B9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</w:t>
            </w:r>
            <w:r w:rsidR="007E38CD">
              <w:rPr>
                <w:rFonts w:ascii="仿宋" w:eastAsia="仿宋" w:hAnsi="仿宋" w:cs="仿宋" w:hint="eastAsia"/>
                <w:szCs w:val="21"/>
              </w:rPr>
              <w:t>在</w:t>
            </w:r>
            <w:r w:rsidR="007E38CD"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 w:rsidR="007E38CD">
              <w:rPr>
                <w:rFonts w:ascii="仿宋" w:eastAsia="仿宋" w:hAnsi="仿宋" w:cs="仿宋" w:hint="eastAsia"/>
                <w:szCs w:val="21"/>
              </w:rPr>
              <w:t>操作系统中</w:t>
            </w:r>
            <w:r w:rsidR="008B76F6">
              <w:rPr>
                <w:rFonts w:ascii="仿宋" w:eastAsia="仿宋" w:hAnsi="仿宋" w:cs="仿宋" w:hint="eastAsia"/>
                <w:szCs w:val="21"/>
              </w:rPr>
              <w:t>登录成功</w:t>
            </w:r>
            <w:r w:rsidR="007E38CD"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="007E38CD" w:rsidRPr="005824C7">
              <w:rPr>
                <w:rFonts w:ascii="仿宋" w:eastAsia="仿宋" w:hAnsi="仿宋" w:cs="仿宋"/>
                <w:szCs w:val="21"/>
              </w:rPr>
              <w:t>判定</w:t>
            </w:r>
            <w:r w:rsidR="007E38CD"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="007E38CD"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="007E38CD"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59DAFE14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A9253F5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4"/>
            <w:vAlign w:val="center"/>
          </w:tcPr>
          <w:p w14:paraId="6712DABE" w14:textId="77777777" w:rsidR="00EA267E" w:rsidRDefault="00EA267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4534E73" w14:textId="5AA830E1" w:rsidR="00AF4D60" w:rsidRDefault="00D447F2" w:rsidP="00D447F2">
            <w:pPr>
              <w:widowControl/>
              <w:tabs>
                <w:tab w:val="left" w:pos="312"/>
              </w:tabs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1.M</w:t>
            </w:r>
            <w:r w:rsidR="00B6515F">
              <w:rPr>
                <w:rFonts w:ascii="仿宋" w:eastAsia="仿宋" w:hAnsi="仿宋" w:cs="仿宋" w:hint="eastAsia"/>
                <w:szCs w:val="21"/>
              </w:rPr>
              <w:t>ysql</w:t>
            </w:r>
            <w:r>
              <w:rPr>
                <w:rFonts w:ascii="仿宋" w:eastAsia="仿宋" w:hAnsi="仿宋" w:cs="仿宋" w:hint="eastAsia"/>
                <w:szCs w:val="21"/>
              </w:rPr>
              <w:t>数据库可在</w:t>
            </w:r>
            <w:r w:rsidR="00B6515F" w:rsidRPr="005824C7">
              <w:rPr>
                <w:rFonts w:ascii="仿宋" w:eastAsia="仿宋" w:hAnsi="仿宋" w:cs="仿宋" w:hint="eastAsia"/>
                <w:szCs w:val="21"/>
              </w:rPr>
              <w:t>LINUX</w:t>
            </w:r>
            <w:r w:rsidR="00B6515F">
              <w:rPr>
                <w:rFonts w:ascii="仿宋" w:eastAsia="仿宋" w:hAnsi="仿宋" w:cs="仿宋" w:hint="eastAsia"/>
                <w:szCs w:val="21"/>
              </w:rPr>
              <w:t>操作系统</w:t>
            </w:r>
            <w:r>
              <w:rPr>
                <w:rFonts w:ascii="仿宋" w:eastAsia="仿宋" w:hAnsi="仿宋" w:cs="仿宋" w:hint="eastAsia"/>
                <w:szCs w:val="21"/>
              </w:rPr>
              <w:t>中正常运行；</w:t>
            </w:r>
          </w:p>
          <w:p w14:paraId="7A584FA2" w14:textId="460C2CA2" w:rsidR="00D447F2" w:rsidRDefault="00D447F2" w:rsidP="00D447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2.M</w:t>
            </w:r>
            <w:r>
              <w:rPr>
                <w:rFonts w:ascii="仿宋" w:eastAsia="仿宋" w:hAnsi="仿宋" w:cs="仿宋" w:hint="eastAsia"/>
                <w:szCs w:val="21"/>
              </w:rPr>
              <w:t>ysql数据库可在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操作系统中正常运行。</w:t>
            </w:r>
          </w:p>
          <w:p w14:paraId="1079C8C0" w14:textId="77777777" w:rsidR="00EA267E" w:rsidRPr="00D447F2" w:rsidRDefault="00EA267E" w:rsidP="00EA267E">
            <w:pPr>
              <w:pStyle w:val="a0"/>
            </w:pPr>
          </w:p>
          <w:p w14:paraId="33E662C6" w14:textId="595E8982" w:rsidR="00EA267E" w:rsidRDefault="00EA267E" w:rsidP="00EA267E">
            <w:pPr>
              <w:pStyle w:val="a0"/>
            </w:pPr>
          </w:p>
          <w:p w14:paraId="1ACE1BF1" w14:textId="7012AC9D" w:rsidR="00EA267E" w:rsidRDefault="00EA267E" w:rsidP="00EA267E">
            <w:pPr>
              <w:pStyle w:val="a0"/>
            </w:pPr>
          </w:p>
          <w:p w14:paraId="1774E87E" w14:textId="7B07DB26" w:rsidR="00EA267E" w:rsidRDefault="00EA267E" w:rsidP="00EA267E">
            <w:pPr>
              <w:pStyle w:val="a0"/>
            </w:pPr>
          </w:p>
          <w:p w14:paraId="776F358A" w14:textId="0065EF57" w:rsidR="00EA267E" w:rsidRDefault="00EA267E" w:rsidP="00EA267E">
            <w:pPr>
              <w:pStyle w:val="a0"/>
            </w:pPr>
          </w:p>
          <w:p w14:paraId="619B87FD" w14:textId="26BCD545" w:rsidR="00EA267E" w:rsidRDefault="00EA267E" w:rsidP="00EA267E">
            <w:pPr>
              <w:pStyle w:val="a0"/>
            </w:pPr>
          </w:p>
          <w:p w14:paraId="5AB01EF8" w14:textId="77777777" w:rsidR="00EA267E" w:rsidRDefault="00EA267E" w:rsidP="00EA267E">
            <w:pPr>
              <w:pStyle w:val="a0"/>
            </w:pPr>
          </w:p>
          <w:p w14:paraId="3D2A5F27" w14:textId="77777777" w:rsidR="00EA267E" w:rsidRDefault="00EA267E" w:rsidP="00EA267E">
            <w:pPr>
              <w:pStyle w:val="a0"/>
            </w:pPr>
          </w:p>
          <w:p w14:paraId="6AABBF69" w14:textId="28681CEC" w:rsidR="00EA267E" w:rsidRPr="00EA267E" w:rsidRDefault="00EA267E" w:rsidP="00EA267E">
            <w:pPr>
              <w:pStyle w:val="a0"/>
            </w:pPr>
          </w:p>
        </w:tc>
      </w:tr>
      <w:tr w:rsidR="00D447F2" w14:paraId="16802D87" w14:textId="77777777" w:rsidTr="00D447F2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152246D" w14:textId="77777777" w:rsidR="00D447F2" w:rsidRDefault="00D447F2" w:rsidP="00D447F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74C374D" w14:textId="77777777" w:rsidR="00D447F2" w:rsidRPr="005824C7" w:rsidRDefault="00D447F2" w:rsidP="00D447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1576" w:type="pct"/>
            <w:vAlign w:val="center"/>
          </w:tcPr>
          <w:p w14:paraId="578019F0" w14:textId="77777777" w:rsidR="00D447F2" w:rsidRPr="005824C7" w:rsidRDefault="00D447F2" w:rsidP="00D447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  <w:tc>
          <w:tcPr>
            <w:tcW w:w="621" w:type="pct"/>
            <w:vAlign w:val="center"/>
          </w:tcPr>
          <w:p w14:paraId="686FF203" w14:textId="32DFDDA2" w:rsidR="00D447F2" w:rsidRPr="005824C7" w:rsidRDefault="00D447F2" w:rsidP="00D447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.</w:t>
            </w:r>
          </w:p>
        </w:tc>
        <w:tc>
          <w:tcPr>
            <w:tcW w:w="1670" w:type="pct"/>
            <w:vAlign w:val="center"/>
          </w:tcPr>
          <w:p w14:paraId="11F24650" w14:textId="2BC7C9B3" w:rsidR="00D447F2" w:rsidRPr="005824C7" w:rsidRDefault="00D447F2" w:rsidP="00D447F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750E429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E5F4BF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4"/>
            <w:vAlign w:val="center"/>
          </w:tcPr>
          <w:p w14:paraId="38F1235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5E64CD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F1F052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415D80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1C3A58AB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F1E5D5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4"/>
            <w:vAlign w:val="center"/>
          </w:tcPr>
          <w:p w14:paraId="0AEFF0C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1F4ED2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627E0C3E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56862C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4"/>
            <w:vAlign w:val="center"/>
          </w:tcPr>
          <w:p w14:paraId="10A1364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3ACAD3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8A88AA1" w14:textId="77777777" w:rsidR="00AF4D60" w:rsidRDefault="00B6515F">
      <w:r>
        <w:rPr>
          <w:rFonts w:hint="eastAsia"/>
        </w:rPr>
        <w:br w:type="page"/>
      </w:r>
    </w:p>
    <w:p w14:paraId="14DB0FBE" w14:textId="7B476A2B" w:rsidR="00EA267E" w:rsidRDefault="00B6515F">
      <w:r>
        <w:rPr>
          <w:noProof/>
        </w:rPr>
        <w:lastRenderedPageBreak/>
        <w:drawing>
          <wp:inline distT="0" distB="0" distL="114300" distR="114300" wp14:anchorId="059727CB" wp14:editId="12DE3B77">
            <wp:extent cx="5930900" cy="1753235"/>
            <wp:effectExtent l="0" t="0" r="12700" b="1460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0EC2D" w14:textId="7863DE8D" w:rsidR="00EA267E" w:rsidRDefault="008B76F6" w:rsidP="00EA267E">
      <w:pPr>
        <w:pStyle w:val="a0"/>
      </w:pPr>
      <w:r w:rsidRPr="008B76F6">
        <w:rPr>
          <w:noProof/>
        </w:rPr>
        <w:drawing>
          <wp:inline distT="0" distB="0" distL="0" distR="0" wp14:anchorId="4ED3B93E" wp14:editId="3C28B4C4">
            <wp:extent cx="5930900" cy="3959639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32" cy="397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267E">
        <w:br w:type="page"/>
      </w:r>
    </w:p>
    <w:p w14:paraId="623E5132" w14:textId="394502E1" w:rsidR="00AF4D60" w:rsidRPr="00EA267E" w:rsidRDefault="00B6515F" w:rsidP="00D74FD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EA267E">
        <w:rPr>
          <w:rFonts w:ascii="黑体" w:eastAsia="黑体" w:hAnsi="黑体" w:hint="eastAsia"/>
          <w:lang w:bidi="ar"/>
        </w:rPr>
        <w:lastRenderedPageBreak/>
        <w:t>表C</w:t>
      </w:r>
      <w:r w:rsidRPr="00EA267E">
        <w:rPr>
          <w:rFonts w:ascii="黑体" w:eastAsia="黑体" w:hAnsi="黑体"/>
          <w:lang w:bidi="ar"/>
        </w:rPr>
        <w:t xml:space="preserve"> 1-3-17</w:t>
      </w:r>
      <w:r w:rsidRPr="00EA267E">
        <w:rPr>
          <w:rFonts w:ascii="黑体" w:eastAsia="黑体" w:hAnsi="黑体" w:hint="eastAsia"/>
          <w:lang w:bidi="ar"/>
        </w:rPr>
        <w:t xml:space="preserve"> </w:t>
      </w:r>
      <w:r w:rsidRPr="00EA267E">
        <w:rPr>
          <w:rFonts w:ascii="黑体" w:eastAsia="黑体" w:hAnsi="黑体"/>
          <w:lang w:bidi="ar"/>
        </w:rPr>
        <w:t xml:space="preserve"> </w:t>
      </w:r>
      <w:r w:rsidRPr="00EA267E">
        <w:rPr>
          <w:rFonts w:ascii="黑体" w:eastAsia="黑体" w:hAnsi="黑体" w:hint="eastAsia"/>
          <w:lang w:bidi="ar"/>
        </w:rPr>
        <w:t>软件可平滑迁移至自主可控操作系统和数据库系统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3021"/>
        <w:gridCol w:w="992"/>
        <w:gridCol w:w="3052"/>
      </w:tblGrid>
      <w:tr w:rsidR="00AF4D60" w14:paraId="26FEF67D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0BBDC72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4"/>
            <w:vAlign w:val="center"/>
          </w:tcPr>
          <w:p w14:paraId="0A8EE54A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软件可平滑迁移至自主可控操作系统和数据库系统</w:t>
            </w:r>
            <w:r w:rsidRPr="005824C7">
              <w:rPr>
                <w:rFonts w:ascii="仿宋" w:eastAsia="仿宋" w:hAnsi="仿宋" w:cs="仿宋"/>
                <w:szCs w:val="21"/>
              </w:rPr>
              <w:t>@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73FBA737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1E42F28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4"/>
            <w:vAlign w:val="center"/>
          </w:tcPr>
          <w:p w14:paraId="095DF138" w14:textId="77777777" w:rsidR="00AF4D60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软件可平滑迁移至自主可控操作系统和数据库系统</w:t>
            </w:r>
          </w:p>
        </w:tc>
      </w:tr>
      <w:tr w:rsidR="00AF4D60" w14:paraId="767AC0D4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84AD9D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4"/>
            <w:vAlign w:val="center"/>
          </w:tcPr>
          <w:p w14:paraId="077EF488" w14:textId="2E694637" w:rsidR="00AF4D60" w:rsidRDefault="007240E6" w:rsidP="007240E6">
            <w:pPr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1.查看《统信软件产品互认证明》</w:t>
            </w:r>
            <w:r w:rsidR="00B21BFF"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73FE1BBB" w14:textId="3332B25E" w:rsidR="00B21BFF" w:rsidRPr="00B21BFF" w:rsidRDefault="00B21BFF" w:rsidP="00B21BFF">
            <w:pPr>
              <w:spacing w:line="300" w:lineRule="auto"/>
              <w:textAlignment w:val="baseline"/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查看</w:t>
            </w:r>
            <w:proofErr w:type="gramStart"/>
            <w:r w:rsidRPr="00B21BFF"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 w:rsidRPr="00B21BFF">
              <w:rPr>
                <w:rFonts w:ascii="仿宋" w:eastAsia="仿宋" w:hAnsi="仿宋" w:cs="仿宋" w:hint="eastAsia"/>
                <w:szCs w:val="21"/>
              </w:rPr>
              <w:t>仓</w:t>
            </w:r>
            <w:r w:rsidR="0002288A">
              <w:rPr>
                <w:rFonts w:ascii="仿宋" w:eastAsia="仿宋" w:hAnsi="仿宋" w:cs="仿宋" w:hint="eastAsia"/>
                <w:szCs w:val="21"/>
              </w:rPr>
              <w:t>数据库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《产品兼容性认证》。</w:t>
            </w:r>
          </w:p>
        </w:tc>
      </w:tr>
      <w:tr w:rsidR="00AF4D60" w14:paraId="6F29B634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E44746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4"/>
            <w:vAlign w:val="center"/>
          </w:tcPr>
          <w:p w14:paraId="08D62651" w14:textId="21E0D487" w:rsidR="00AF4D60" w:rsidRDefault="00B21BF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</w:t>
            </w:r>
            <w:r w:rsidR="003B0D52">
              <w:rPr>
                <w:rFonts w:ascii="仿宋" w:eastAsia="仿宋" w:hAnsi="仿宋" w:cs="仿宋" w:hint="eastAsia"/>
                <w:szCs w:val="21"/>
              </w:rPr>
              <w:t>具有统信软件产品互认证明</w:t>
            </w:r>
            <w:r w:rsidR="00B6515F"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="00B6515F" w:rsidRPr="005824C7">
              <w:rPr>
                <w:rFonts w:ascii="仿宋" w:eastAsia="仿宋" w:hAnsi="仿宋" w:cs="仿宋"/>
                <w:szCs w:val="21"/>
              </w:rPr>
              <w:t>判定</w:t>
            </w:r>
            <w:r w:rsidR="00B6515F"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="00B6515F"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0333A410" w14:textId="4DFCEB72" w:rsidR="00B21BFF" w:rsidRPr="00B21BFF" w:rsidRDefault="00B21BFF" w:rsidP="00B21BFF">
            <w:pPr>
              <w:pStyle w:val="a0"/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.具有</w:t>
            </w:r>
            <w:proofErr w:type="gramStart"/>
            <w:r w:rsidR="000E4355"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 w:rsidR="000E4355">
              <w:rPr>
                <w:rFonts w:ascii="仿宋" w:eastAsia="仿宋" w:hAnsi="仿宋" w:cs="仿宋" w:hint="eastAsia"/>
                <w:szCs w:val="21"/>
              </w:rPr>
              <w:t>仓数据库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《产品兼容性认证》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108D02A2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E3FD22B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4"/>
            <w:vAlign w:val="center"/>
          </w:tcPr>
          <w:p w14:paraId="69492E78" w14:textId="1747C64D" w:rsidR="00AF4D60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78F30D8" w14:textId="74CB6BCC" w:rsidR="00EA267E" w:rsidRDefault="007240E6" w:rsidP="00EA267E">
            <w:pPr>
              <w:pStyle w:val="a0"/>
            </w:pPr>
            <w:r>
              <w:rPr>
                <w:rFonts w:ascii="仿宋" w:eastAsia="仿宋" w:hAnsi="仿宋" w:cs="仿宋" w:hint="eastAsia"/>
                <w:szCs w:val="21"/>
              </w:rPr>
              <w:t xml:space="preserve">1. </w:t>
            </w:r>
            <w:r w:rsidR="00B21BFF">
              <w:rPr>
                <w:rFonts w:ascii="仿宋" w:eastAsia="仿宋" w:hAnsi="仿宋" w:cs="仿宋" w:hint="eastAsia"/>
                <w:szCs w:val="21"/>
              </w:rPr>
              <w:t>具有</w:t>
            </w:r>
            <w:r>
              <w:rPr>
                <w:rFonts w:ascii="仿宋" w:eastAsia="仿宋" w:hAnsi="仿宋" w:cs="仿宋" w:hint="eastAsia"/>
                <w:szCs w:val="21"/>
              </w:rPr>
              <w:t>《统信软件产品互认证明》</w:t>
            </w:r>
            <w:r w:rsidR="00B21BFF"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3BB5FCCA" w14:textId="21CC204F" w:rsidR="00B21BFF" w:rsidRDefault="00B21BFF" w:rsidP="00B21BFF">
            <w:pPr>
              <w:pStyle w:val="a0"/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 具有</w:t>
            </w:r>
            <w:proofErr w:type="gramStart"/>
            <w:r w:rsidR="000E4355"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 w:rsidR="000E4355">
              <w:rPr>
                <w:rFonts w:ascii="仿宋" w:eastAsia="仿宋" w:hAnsi="仿宋" w:cs="仿宋" w:hint="eastAsia"/>
                <w:szCs w:val="21"/>
              </w:rPr>
              <w:t>仓数据库</w:t>
            </w:r>
            <w:r>
              <w:rPr>
                <w:rFonts w:ascii="仿宋" w:eastAsia="仿宋" w:hAnsi="仿宋" w:cs="仿宋" w:hint="eastAsia"/>
                <w:szCs w:val="21"/>
              </w:rPr>
              <w:t>《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产品兼容性认证</w:t>
            </w:r>
            <w:r>
              <w:rPr>
                <w:rFonts w:ascii="仿宋" w:eastAsia="仿宋" w:hAnsi="仿宋" w:cs="仿宋" w:hint="eastAsia"/>
                <w:szCs w:val="21"/>
              </w:rPr>
              <w:t>》。</w:t>
            </w:r>
          </w:p>
          <w:p w14:paraId="55EC594B" w14:textId="672A7B71" w:rsidR="00EA267E" w:rsidRPr="00B21BFF" w:rsidRDefault="00EA267E" w:rsidP="00EA267E">
            <w:pPr>
              <w:pStyle w:val="a0"/>
            </w:pPr>
          </w:p>
          <w:p w14:paraId="63CE9F26" w14:textId="08BC73BD" w:rsidR="00EA267E" w:rsidRDefault="00EA267E" w:rsidP="00EA267E">
            <w:pPr>
              <w:pStyle w:val="a0"/>
            </w:pPr>
          </w:p>
          <w:p w14:paraId="40B0C199" w14:textId="57FFDD4D" w:rsidR="00EA267E" w:rsidRDefault="00EA267E" w:rsidP="00EA267E">
            <w:pPr>
              <w:pStyle w:val="a0"/>
            </w:pPr>
          </w:p>
          <w:p w14:paraId="0DD9C132" w14:textId="77777777" w:rsidR="00EA267E" w:rsidRPr="00EA267E" w:rsidRDefault="00EA267E" w:rsidP="00EA267E">
            <w:pPr>
              <w:pStyle w:val="a0"/>
            </w:pPr>
          </w:p>
          <w:p w14:paraId="7BD660F1" w14:textId="77777777" w:rsidR="00AF4D60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54D149F" w14:textId="77777777" w:rsidR="00BA40DB" w:rsidRDefault="00BA40DB" w:rsidP="00BA40DB">
            <w:pPr>
              <w:pStyle w:val="a0"/>
            </w:pPr>
          </w:p>
          <w:p w14:paraId="493372AC" w14:textId="77777777" w:rsidR="00BA40DB" w:rsidRDefault="00BA40DB" w:rsidP="00BA40DB">
            <w:pPr>
              <w:pStyle w:val="a0"/>
            </w:pPr>
          </w:p>
          <w:p w14:paraId="390DA5B1" w14:textId="77777777" w:rsidR="00BA40DB" w:rsidRDefault="00BA40DB" w:rsidP="00BA40DB">
            <w:pPr>
              <w:pStyle w:val="a0"/>
            </w:pPr>
          </w:p>
          <w:p w14:paraId="49EB4677" w14:textId="77777777" w:rsidR="00BA40DB" w:rsidRDefault="00BA40DB" w:rsidP="00BA40DB">
            <w:pPr>
              <w:pStyle w:val="a0"/>
            </w:pPr>
          </w:p>
          <w:p w14:paraId="7AFE5D0B" w14:textId="77777777" w:rsidR="00BA40DB" w:rsidRDefault="00BA40DB" w:rsidP="00BA40DB">
            <w:pPr>
              <w:pStyle w:val="a0"/>
            </w:pPr>
          </w:p>
          <w:p w14:paraId="58E40672" w14:textId="77777777" w:rsidR="00BA40DB" w:rsidRDefault="00BA40DB" w:rsidP="00BA40DB">
            <w:pPr>
              <w:pStyle w:val="a0"/>
            </w:pPr>
          </w:p>
          <w:p w14:paraId="06E695C2" w14:textId="77777777" w:rsidR="00BA40DB" w:rsidRDefault="00BA40DB" w:rsidP="00BA40DB">
            <w:pPr>
              <w:pStyle w:val="a0"/>
            </w:pPr>
          </w:p>
          <w:p w14:paraId="26C08E34" w14:textId="77777777" w:rsidR="00BA40DB" w:rsidRPr="00B21BFF" w:rsidRDefault="00BA40DB" w:rsidP="00BA40DB">
            <w:pPr>
              <w:pStyle w:val="a0"/>
            </w:pPr>
          </w:p>
          <w:p w14:paraId="3788A775" w14:textId="2CE9F74A" w:rsidR="00BA40DB" w:rsidRPr="00BA40DB" w:rsidRDefault="00BA40DB" w:rsidP="00BA40DB">
            <w:pPr>
              <w:pStyle w:val="a0"/>
            </w:pPr>
          </w:p>
        </w:tc>
      </w:tr>
      <w:tr w:rsidR="00B21BFF" w14:paraId="47024DC6" w14:textId="77777777" w:rsidTr="00B21BFF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CAAAD23" w14:textId="77777777" w:rsidR="00B21BFF" w:rsidRDefault="00B21BFF" w:rsidP="00B21BF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AC0D89B" w14:textId="77777777" w:rsidR="00B21BFF" w:rsidRPr="005824C7" w:rsidRDefault="00B21BFF" w:rsidP="00B21BF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1654" w:type="pct"/>
            <w:vAlign w:val="center"/>
          </w:tcPr>
          <w:p w14:paraId="0A1D5779" w14:textId="77777777" w:rsidR="00B21BFF" w:rsidRPr="005824C7" w:rsidRDefault="00B21BFF" w:rsidP="00B21BF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  <w:tc>
          <w:tcPr>
            <w:tcW w:w="543" w:type="pct"/>
            <w:vAlign w:val="center"/>
          </w:tcPr>
          <w:p w14:paraId="22B16246" w14:textId="408FDF7B" w:rsidR="00B21BFF" w:rsidRPr="005824C7" w:rsidRDefault="00B21BFF" w:rsidP="00B21BF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.</w:t>
            </w:r>
          </w:p>
        </w:tc>
        <w:tc>
          <w:tcPr>
            <w:tcW w:w="1671" w:type="pct"/>
            <w:vAlign w:val="center"/>
          </w:tcPr>
          <w:p w14:paraId="23427153" w14:textId="6F0B22E4" w:rsidR="00B21BFF" w:rsidRPr="005824C7" w:rsidRDefault="00B21BFF" w:rsidP="00B21BF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78B9940D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E6E8FD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4"/>
            <w:vAlign w:val="center"/>
          </w:tcPr>
          <w:p w14:paraId="32917FC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2DED5A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9B60BA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7EAE0A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696D029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2719CB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4"/>
            <w:vAlign w:val="center"/>
          </w:tcPr>
          <w:p w14:paraId="5B95611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CBB401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5EBFED45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62BC568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4"/>
            <w:vAlign w:val="center"/>
          </w:tcPr>
          <w:p w14:paraId="6E50B4F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93B307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3FE634F" w14:textId="19DBF3CF" w:rsidR="00AF4D60" w:rsidRDefault="007240E6" w:rsidP="007240E6">
      <w:pPr>
        <w:jc w:val="center"/>
      </w:pPr>
      <w:r w:rsidRPr="007240E6">
        <w:rPr>
          <w:noProof/>
        </w:rPr>
        <w:lastRenderedPageBreak/>
        <w:drawing>
          <wp:inline distT="0" distB="0" distL="0" distR="0" wp14:anchorId="495C260C" wp14:editId="56B44ACD">
            <wp:extent cx="3756660" cy="5280997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342" cy="528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0584" w:rsidRPr="00CA0584">
        <w:rPr>
          <w:noProof/>
        </w:rPr>
        <w:drawing>
          <wp:inline distT="0" distB="0" distL="0" distR="0" wp14:anchorId="3D0FBFDE" wp14:editId="72F0C5AA">
            <wp:extent cx="5029200" cy="34823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515F">
        <w:rPr>
          <w:rFonts w:hint="eastAsia"/>
        </w:rPr>
        <w:br w:type="page"/>
      </w:r>
    </w:p>
    <w:p w14:paraId="3C2821DF" w14:textId="4D9DCE88" w:rsidR="00AF4D60" w:rsidRPr="00EA267E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EA267E">
        <w:rPr>
          <w:rFonts w:ascii="黑体" w:eastAsia="黑体" w:hAnsi="黑体" w:hint="eastAsia"/>
          <w:lang w:bidi="ar"/>
        </w:rPr>
        <w:lastRenderedPageBreak/>
        <w:t>表C</w:t>
      </w:r>
      <w:r w:rsidRPr="00EA267E">
        <w:rPr>
          <w:rFonts w:ascii="黑体" w:eastAsia="黑体" w:hAnsi="黑体"/>
          <w:lang w:bidi="ar"/>
        </w:rPr>
        <w:t xml:space="preserve"> 1-3</w:t>
      </w:r>
      <w:r w:rsidRPr="00EA267E">
        <w:rPr>
          <w:rFonts w:ascii="黑体" w:eastAsia="黑体" w:hAnsi="黑体" w:hint="eastAsia"/>
          <w:lang w:bidi="ar"/>
        </w:rPr>
        <w:t>-</w:t>
      </w:r>
      <w:r w:rsidRPr="00EA267E">
        <w:rPr>
          <w:rFonts w:ascii="黑体" w:eastAsia="黑体" w:hAnsi="黑体"/>
          <w:lang w:bidi="ar"/>
        </w:rPr>
        <w:t>18</w:t>
      </w:r>
      <w:r w:rsidRPr="00EA267E">
        <w:rPr>
          <w:rFonts w:ascii="黑体" w:eastAsia="黑体" w:hAnsi="黑体" w:hint="eastAsia"/>
          <w:lang w:bidi="ar"/>
        </w:rPr>
        <w:t xml:space="preserve">  客户端支持IE、Chrome、Firefox等主流浏览器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6DB73443" w14:textId="77777777">
        <w:trPr>
          <w:trHeight w:val="573"/>
          <w:jc w:val="center"/>
        </w:trPr>
        <w:tc>
          <w:tcPr>
            <w:tcW w:w="663" w:type="pct"/>
            <w:vAlign w:val="center"/>
          </w:tcPr>
          <w:p w14:paraId="6AA82F3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51275A12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客户端支持IE、Chrome、Firefox等主流浏览器</w:t>
            </w:r>
            <w:r w:rsidRPr="005824C7">
              <w:rPr>
                <w:rFonts w:ascii="仿宋" w:eastAsia="仿宋" w:hAnsi="仿宋" w:cs="仿宋"/>
                <w:szCs w:val="21"/>
              </w:rPr>
              <w:t>@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5C34CFFE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285CD25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0BFF4CDF" w14:textId="77777777" w:rsidR="00AF4D60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客户端支持IE</w:t>
            </w:r>
            <w:r w:rsidRPr="005824C7">
              <w:rPr>
                <w:rFonts w:ascii="仿宋" w:eastAsia="仿宋" w:hAnsi="仿宋" w:cs="仿宋"/>
                <w:szCs w:val="21"/>
              </w:rPr>
              <w:t>10+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、Chrome、Firefox等主流浏览器</w:t>
            </w:r>
          </w:p>
        </w:tc>
      </w:tr>
      <w:tr w:rsidR="00AF4D60" w14:paraId="19E2E998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711C19F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5E1CF8A3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.准备软件环境</w:t>
            </w:r>
            <w:r>
              <w:rPr>
                <w:rFonts w:ascii="仿宋" w:eastAsia="仿宋" w:hAnsi="仿宋" w:cs="仿宋"/>
                <w:szCs w:val="21"/>
              </w:rPr>
              <w:t>：</w:t>
            </w:r>
          </w:p>
          <w:p w14:paraId="187B723D" w14:textId="77777777" w:rsidR="00AF4D60" w:rsidRPr="005824C7" w:rsidRDefault="00B6515F" w:rsidP="00DF7B9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/>
                <w:szCs w:val="21"/>
              </w:rPr>
              <w:t xml:space="preserve">  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IE</w:t>
            </w:r>
            <w:r w:rsidRPr="005824C7">
              <w:rPr>
                <w:rFonts w:ascii="仿宋" w:eastAsia="仿宋" w:hAnsi="仿宋" w:cs="仿宋"/>
                <w:szCs w:val="21"/>
              </w:rPr>
              <w:t>10+</w:t>
            </w:r>
          </w:p>
          <w:p w14:paraId="52DA4CA6" w14:textId="77777777" w:rsidR="00AF4D60" w:rsidRPr="005824C7" w:rsidRDefault="00B6515F" w:rsidP="00DF7B9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/>
                <w:szCs w:val="21"/>
              </w:rPr>
              <w:t xml:space="preserve">  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Chrome</w:t>
            </w:r>
            <w:r w:rsidRPr="005824C7">
              <w:rPr>
                <w:rFonts w:ascii="仿宋" w:eastAsia="仿宋" w:hAnsi="仿宋" w:cs="仿宋"/>
                <w:szCs w:val="21"/>
              </w:rPr>
              <w:t xml:space="preserve"> &gt;= 64.0.3282</w:t>
            </w:r>
          </w:p>
          <w:p w14:paraId="1BBB68E1" w14:textId="77777777" w:rsidR="00AF4D60" w:rsidRPr="005824C7" w:rsidRDefault="00B6515F" w:rsidP="00DF7B9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/>
                <w:szCs w:val="21"/>
              </w:rPr>
              <w:t xml:space="preserve">  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F</w:t>
            </w:r>
            <w:r w:rsidRPr="005824C7">
              <w:rPr>
                <w:rFonts w:ascii="仿宋" w:eastAsia="仿宋" w:hAnsi="仿宋" w:cs="仿宋"/>
                <w:szCs w:val="21"/>
              </w:rPr>
              <w:t>ire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fox</w:t>
            </w:r>
            <w:r w:rsidRPr="005824C7">
              <w:rPr>
                <w:rFonts w:ascii="仿宋" w:eastAsia="仿宋" w:hAnsi="仿宋" w:cs="仿宋"/>
                <w:szCs w:val="21"/>
              </w:rPr>
              <w:t xml:space="preserve"> &gt;= Firefox 60.0</w:t>
            </w:r>
          </w:p>
          <w:p w14:paraId="7FB33AC7" w14:textId="77777777" w:rsidR="00AF4D60" w:rsidRDefault="00B6515F" w:rsidP="00DF7B9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2.</w:t>
            </w:r>
            <w:r>
              <w:rPr>
                <w:rFonts w:ascii="仿宋" w:eastAsia="仿宋" w:hAnsi="仿宋" w:cs="仿宋" w:hint="eastAsia"/>
                <w:szCs w:val="21"/>
              </w:rPr>
              <w:t>不同的浏览器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登录</w:t>
            </w:r>
            <w:r>
              <w:rPr>
                <w:rFonts w:ascii="仿宋" w:eastAsia="仿宋" w:hAnsi="仿宋" w:cs="仿宋" w:hint="eastAsia"/>
                <w:szCs w:val="21"/>
              </w:rPr>
              <w:t>机器翻译系统</w:t>
            </w:r>
            <w:r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AF4D60" w14:paraId="3157A1C3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128251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6C23B806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能正常打开系统界面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F4D60" w14:paraId="420C2ED7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9E578C1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43563F75" w14:textId="77777777" w:rsidR="00AF4D60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ECD3FF2" w14:textId="77777777" w:rsidR="00AF4D60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使用上述三个浏览器均能打开机器翻译系统。</w:t>
            </w:r>
          </w:p>
          <w:p w14:paraId="44CDAE6E" w14:textId="77777777" w:rsidR="00AF4D60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F459613" w14:textId="77777777" w:rsidR="00EA267E" w:rsidRDefault="00EA267E" w:rsidP="00EA267E">
            <w:pPr>
              <w:pStyle w:val="a0"/>
            </w:pPr>
          </w:p>
          <w:p w14:paraId="7FDCCA66" w14:textId="77777777" w:rsidR="00EA267E" w:rsidRDefault="00EA267E" w:rsidP="00EA267E">
            <w:pPr>
              <w:pStyle w:val="a0"/>
            </w:pPr>
          </w:p>
          <w:p w14:paraId="42A73509" w14:textId="77777777" w:rsidR="00EA267E" w:rsidRDefault="00EA267E" w:rsidP="00EA267E">
            <w:pPr>
              <w:pStyle w:val="a0"/>
            </w:pPr>
          </w:p>
          <w:p w14:paraId="5EFE3348" w14:textId="77777777" w:rsidR="00EA267E" w:rsidRDefault="00EA267E" w:rsidP="00EA267E">
            <w:pPr>
              <w:pStyle w:val="a0"/>
            </w:pPr>
          </w:p>
          <w:p w14:paraId="42B13063" w14:textId="77777777" w:rsidR="00EA267E" w:rsidRDefault="00EA267E" w:rsidP="00EA267E">
            <w:pPr>
              <w:pStyle w:val="a0"/>
            </w:pPr>
          </w:p>
          <w:p w14:paraId="0DF9910E" w14:textId="77777777" w:rsidR="00EA267E" w:rsidRDefault="00EA267E" w:rsidP="00EA267E">
            <w:pPr>
              <w:pStyle w:val="a0"/>
            </w:pPr>
          </w:p>
          <w:p w14:paraId="097CBE7B" w14:textId="77777777" w:rsidR="00EA267E" w:rsidRDefault="00EA267E" w:rsidP="00EA267E">
            <w:pPr>
              <w:pStyle w:val="a0"/>
            </w:pPr>
          </w:p>
          <w:p w14:paraId="6101A5F0" w14:textId="5BE5AE68" w:rsidR="00EA267E" w:rsidRDefault="00EA267E" w:rsidP="00EA267E">
            <w:pPr>
              <w:pStyle w:val="a0"/>
            </w:pPr>
          </w:p>
          <w:p w14:paraId="1560B595" w14:textId="59CEF6B3" w:rsidR="001F61CA" w:rsidRDefault="001F61CA" w:rsidP="00EA267E">
            <w:pPr>
              <w:pStyle w:val="a0"/>
            </w:pPr>
          </w:p>
          <w:p w14:paraId="73DB29CF" w14:textId="77777777" w:rsidR="0037677F" w:rsidRDefault="0037677F" w:rsidP="00EA267E">
            <w:pPr>
              <w:pStyle w:val="a0"/>
            </w:pPr>
          </w:p>
          <w:p w14:paraId="031B1BF5" w14:textId="11A423E4" w:rsidR="00EA267E" w:rsidRPr="00EA267E" w:rsidRDefault="00EA267E" w:rsidP="00EA267E">
            <w:pPr>
              <w:pStyle w:val="a0"/>
            </w:pPr>
          </w:p>
        </w:tc>
      </w:tr>
      <w:tr w:rsidR="00AF4D60" w14:paraId="7D893F26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86DC7B8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693D7FA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8" w:type="pct"/>
            <w:vAlign w:val="center"/>
          </w:tcPr>
          <w:p w14:paraId="00D16E83" w14:textId="77777777" w:rsidR="00AF4D60" w:rsidRPr="005824C7" w:rsidRDefault="00B6515F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AF4D60" w14:paraId="188D3A8B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548916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1BFF513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CDBB6A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3FAC7F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6D5F10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4CA9F25E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7D0BB08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447FF03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B2EC78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1E54DB00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EC3D61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29F9174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3FFFB3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bookmarkEnd w:id="71"/>
      <w:bookmarkEnd w:id="72"/>
      <w:bookmarkEnd w:id="73"/>
      <w:bookmarkEnd w:id="74"/>
    </w:tbl>
    <w:p w14:paraId="38625210" w14:textId="77777777" w:rsidR="00AF4D60" w:rsidRDefault="00AF4D60">
      <w:pPr>
        <w:pStyle w:val="a0"/>
      </w:pPr>
    </w:p>
    <w:p w14:paraId="2EF2F918" w14:textId="77777777" w:rsidR="00AF4D60" w:rsidRDefault="00B6515F">
      <w:pPr>
        <w:pStyle w:val="a0"/>
        <w:rPr>
          <w:rFonts w:ascii="仿宋" w:eastAsia="仿宋" w:hAnsi="仿宋"/>
          <w:szCs w:val="21"/>
        </w:rPr>
      </w:pPr>
      <w:r>
        <w:rPr>
          <w:noProof/>
        </w:rPr>
        <w:lastRenderedPageBreak/>
        <w:drawing>
          <wp:inline distT="0" distB="0" distL="114300" distR="114300" wp14:anchorId="2DC27EC5" wp14:editId="19861A8B">
            <wp:extent cx="5938520" cy="2915920"/>
            <wp:effectExtent l="0" t="0" r="5080" b="1016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D9EC" w14:textId="77777777" w:rsidR="00AF4D60" w:rsidRDefault="00B6515F">
      <w:bookmarkStart w:id="75" w:name="_Toc2947"/>
      <w:r>
        <w:rPr>
          <w:noProof/>
        </w:rPr>
        <w:drawing>
          <wp:inline distT="0" distB="0" distL="114300" distR="114300" wp14:anchorId="48B50B35" wp14:editId="647BB962">
            <wp:extent cx="5926455" cy="3662680"/>
            <wp:effectExtent l="0" t="0" r="1905" b="10160"/>
            <wp:docPr id="112" name="图片 112" descr="66c22d635ed167eeaaa7479cee9b9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66c22d635ed167eeaaa7479cee9b96c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7983C93A" wp14:editId="4FCBB419">
            <wp:extent cx="5934075" cy="2299970"/>
            <wp:effectExtent l="0" t="0" r="9525" b="1270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70228" w14:textId="77777777" w:rsidR="00AF4D60" w:rsidRDefault="00B6515F">
      <w:r>
        <w:br w:type="page"/>
      </w:r>
    </w:p>
    <w:p w14:paraId="3527747E" w14:textId="77777777" w:rsidR="00AF4D60" w:rsidRDefault="00B6515F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机器翻译系统主要性能指标总体要求</w:t>
      </w:r>
    </w:p>
    <w:p w14:paraId="45ACC649" w14:textId="079CDE6F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</w:t>
      </w:r>
      <w:r>
        <w:rPr>
          <w:rFonts w:ascii="黑体" w:eastAsia="黑体" w:hAnsi="黑体"/>
          <w:lang w:bidi="ar"/>
        </w:rPr>
        <w:t xml:space="preserve">C 1-3-19 </w:t>
      </w:r>
      <w:r>
        <w:rPr>
          <w:rFonts w:ascii="黑体" w:eastAsia="黑体" w:hAnsi="黑体" w:hint="eastAsia"/>
          <w:lang w:bidi="ar"/>
        </w:rPr>
        <w:t>支持词语对齐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857"/>
        <w:gridCol w:w="7068"/>
      </w:tblGrid>
      <w:tr w:rsidR="00AF4D60" w14:paraId="10E55D22" w14:textId="77777777" w:rsidTr="00571022">
        <w:trPr>
          <w:trHeight w:val="573"/>
          <w:jc w:val="center"/>
        </w:trPr>
        <w:tc>
          <w:tcPr>
            <w:tcW w:w="661" w:type="pct"/>
            <w:vAlign w:val="center"/>
          </w:tcPr>
          <w:p w14:paraId="103FC76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79D2391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支持词语对齐</w:t>
            </w:r>
            <w:r>
              <w:rPr>
                <w:rFonts w:ascii="仿宋" w:eastAsia="仿宋" w:hAnsi="仿宋" w:cs="仿宋"/>
                <w:szCs w:val="21"/>
              </w:rPr>
              <w:t>@</w:t>
            </w:r>
            <w:r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131C8E28" w14:textId="77777777" w:rsidTr="00571022">
        <w:trPr>
          <w:trHeight w:val="472"/>
          <w:jc w:val="center"/>
        </w:trPr>
        <w:tc>
          <w:tcPr>
            <w:tcW w:w="661" w:type="pct"/>
            <w:vAlign w:val="center"/>
          </w:tcPr>
          <w:p w14:paraId="4A32AE4D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1555AEB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支持词语对齐</w:t>
            </w:r>
          </w:p>
        </w:tc>
      </w:tr>
      <w:tr w:rsidR="00AF4D60" w14:paraId="3D630577" w14:textId="77777777" w:rsidTr="00571022">
        <w:trPr>
          <w:trHeight w:val="572"/>
          <w:jc w:val="center"/>
        </w:trPr>
        <w:tc>
          <w:tcPr>
            <w:tcW w:w="661" w:type="pct"/>
            <w:vAlign w:val="center"/>
          </w:tcPr>
          <w:p w14:paraId="498648A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3F9F253C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1.打开浏览器</w:t>
            </w:r>
            <w:r>
              <w:rPr>
                <w:rFonts w:ascii="仿宋" w:eastAsia="仿宋" w:hAnsi="仿宋" w:cs="仿宋" w:hint="eastAsia"/>
                <w:szCs w:val="21"/>
              </w:rPr>
              <w:t>输入机器翻译系统地址进行登录；</w:t>
            </w:r>
          </w:p>
          <w:p w14:paraId="57644976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>
              <w:rPr>
                <w:rFonts w:ascii="仿宋" w:eastAsia="仿宋" w:hAnsi="仿宋" w:cs="仿宋" w:hint="eastAsia"/>
                <w:szCs w:val="21"/>
              </w:rPr>
              <w:t>点击我的文档，点击任意一个文档的查看按钮打开翻译详情页面，左边输入框中的原文与右边输入框中的译文格式呈对齐。</w:t>
            </w:r>
          </w:p>
        </w:tc>
      </w:tr>
      <w:tr w:rsidR="00AF4D60" w14:paraId="493671D5" w14:textId="77777777" w:rsidTr="00571022">
        <w:trPr>
          <w:trHeight w:val="572"/>
          <w:jc w:val="center"/>
        </w:trPr>
        <w:tc>
          <w:tcPr>
            <w:tcW w:w="661" w:type="pct"/>
            <w:vAlign w:val="center"/>
          </w:tcPr>
          <w:p w14:paraId="1AD578A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0A82710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原文与译文格式呈对齐则判定为合格，否则判定为不合格。</w:t>
            </w:r>
          </w:p>
        </w:tc>
      </w:tr>
      <w:tr w:rsidR="00AF4D60" w14:paraId="53CCF59F" w14:textId="77777777" w:rsidTr="00571022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48B9C7E1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1A35D1DD" w14:textId="77777777" w:rsidR="00AF4D60" w:rsidRPr="005824C7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DC0DDEF" w14:textId="4D51A6EB" w:rsidR="00AF4D60" w:rsidRPr="00B95390" w:rsidRDefault="00B9539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原文与译文格式呈对齐。</w:t>
            </w:r>
          </w:p>
          <w:p w14:paraId="0B0EDAB7" w14:textId="77777777" w:rsidR="00AF4D60" w:rsidRPr="005824C7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3E95D7F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AB4A1C3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EAE7A66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69A7C9C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B970069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AF7B0F5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B4C87AA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1FD445F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C34D284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17D0246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71022" w14:paraId="04D1CEFE" w14:textId="77777777" w:rsidTr="00571022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78F7A575" w14:textId="77777777" w:rsidR="00571022" w:rsidRDefault="0057102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F936B65" w14:textId="77777777" w:rsidR="00571022" w:rsidRDefault="00571022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3870" w:type="pct"/>
            <w:vAlign w:val="center"/>
          </w:tcPr>
          <w:p w14:paraId="71632D67" w14:textId="39C223E4" w:rsidR="00571022" w:rsidRDefault="00571022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6A683D61" w14:textId="77777777" w:rsidTr="00571022">
        <w:trPr>
          <w:trHeight w:val="572"/>
          <w:jc w:val="center"/>
        </w:trPr>
        <w:tc>
          <w:tcPr>
            <w:tcW w:w="661" w:type="pct"/>
            <w:vAlign w:val="center"/>
          </w:tcPr>
          <w:p w14:paraId="7FFEA27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66AA9D6B" w14:textId="77777777" w:rsidR="00AF4D60" w:rsidRDefault="00AF4D60">
            <w:pPr>
              <w:widowControl/>
              <w:jc w:val="left"/>
              <w:textAlignment w:val="center"/>
            </w:pPr>
          </w:p>
          <w:p w14:paraId="3A660017" w14:textId="77777777" w:rsidR="00AF4D60" w:rsidRDefault="00AF4D60">
            <w:pPr>
              <w:widowControl/>
              <w:jc w:val="left"/>
              <w:textAlignment w:val="center"/>
            </w:pPr>
          </w:p>
          <w:p w14:paraId="761E539C" w14:textId="77777777" w:rsidR="00AF4D60" w:rsidRDefault="00AF4D60">
            <w:pPr>
              <w:widowControl/>
              <w:jc w:val="left"/>
              <w:textAlignment w:val="center"/>
            </w:pPr>
          </w:p>
          <w:p w14:paraId="047A7F09" w14:textId="77777777" w:rsidR="00AF4D60" w:rsidRDefault="00AF4D60">
            <w:pPr>
              <w:pStyle w:val="a0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60523FC9" w14:textId="77777777" w:rsidTr="00571022">
        <w:trPr>
          <w:trHeight w:val="572"/>
          <w:jc w:val="center"/>
        </w:trPr>
        <w:tc>
          <w:tcPr>
            <w:tcW w:w="661" w:type="pct"/>
            <w:vAlign w:val="center"/>
          </w:tcPr>
          <w:p w14:paraId="3C07AC8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0D7254F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631673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5198A2F4" w14:textId="77777777" w:rsidTr="00571022">
        <w:trPr>
          <w:trHeight w:val="572"/>
          <w:jc w:val="center"/>
        </w:trPr>
        <w:tc>
          <w:tcPr>
            <w:tcW w:w="661" w:type="pct"/>
            <w:vAlign w:val="center"/>
          </w:tcPr>
          <w:p w14:paraId="4E65FDE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39C95DE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D2362F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7B042FB" w14:textId="77777777" w:rsidR="00AF4D60" w:rsidRDefault="00B6515F">
      <w:pPr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>
        <w:br w:type="page"/>
      </w:r>
    </w:p>
    <w:p w14:paraId="700676F0" w14:textId="77777777" w:rsidR="00AF4D60" w:rsidRDefault="00B6515F">
      <w:pPr>
        <w:pStyle w:val="a0"/>
      </w:pPr>
      <w:r>
        <w:rPr>
          <w:noProof/>
        </w:rPr>
        <w:lastRenderedPageBreak/>
        <w:drawing>
          <wp:inline distT="0" distB="0" distL="114300" distR="114300" wp14:anchorId="54C91100" wp14:editId="409E18BF">
            <wp:extent cx="5932805" cy="3070860"/>
            <wp:effectExtent l="0" t="0" r="10795" b="254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DDAA3" w14:textId="77777777" w:rsidR="00AF4D60" w:rsidRDefault="00AF4D60">
      <w:pPr>
        <w:pStyle w:val="a0"/>
      </w:pPr>
    </w:p>
    <w:p w14:paraId="05896607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031BC09C" w14:textId="3D78C283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1-3-2</w:t>
      </w:r>
      <w:r>
        <w:rPr>
          <w:rFonts w:ascii="黑体" w:eastAsia="黑体" w:hAnsi="黑体" w:hint="eastAsia"/>
          <w:lang w:bidi="ar"/>
        </w:rPr>
        <w:t>0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术语库查看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5"/>
        <w:gridCol w:w="855"/>
        <w:gridCol w:w="7072"/>
      </w:tblGrid>
      <w:tr w:rsidR="00AF4D60" w14:paraId="5A6F2C68" w14:textId="77777777">
        <w:trPr>
          <w:trHeight w:val="573"/>
          <w:jc w:val="center"/>
        </w:trPr>
        <w:tc>
          <w:tcPr>
            <w:tcW w:w="660" w:type="pct"/>
            <w:vAlign w:val="center"/>
          </w:tcPr>
          <w:p w14:paraId="5AB8DEA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0141F561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支持术语库查看</w:t>
            </w:r>
            <w:r>
              <w:rPr>
                <w:rFonts w:ascii="仿宋" w:eastAsia="仿宋" w:hAnsi="仿宋" w:cs="仿宋"/>
                <w:szCs w:val="21"/>
              </w:rPr>
              <w:t>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7C40D59F" w14:textId="77777777">
        <w:trPr>
          <w:trHeight w:val="472"/>
          <w:jc w:val="center"/>
        </w:trPr>
        <w:tc>
          <w:tcPr>
            <w:tcW w:w="660" w:type="pct"/>
            <w:vAlign w:val="center"/>
          </w:tcPr>
          <w:p w14:paraId="7607650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14BB9B4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支持术语库查看</w:t>
            </w:r>
          </w:p>
        </w:tc>
      </w:tr>
      <w:tr w:rsidR="00AF4D60" w14:paraId="30C25505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5E502501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43A8751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1.打开浏览器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输入机翻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  <w:r>
              <w:rPr>
                <w:rFonts w:ascii="仿宋" w:eastAsia="仿宋" w:hAnsi="仿宋" w:cs="仿宋" w:hint="eastAsia"/>
                <w:szCs w:val="21"/>
              </w:rPr>
              <w:t>系统地址进行登录；</w:t>
            </w:r>
          </w:p>
          <w:p w14:paraId="30A122D7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>
              <w:rPr>
                <w:rFonts w:ascii="仿宋" w:eastAsia="仿宋" w:hAnsi="仿宋" w:cs="仿宋" w:hint="eastAsia"/>
                <w:szCs w:val="21"/>
              </w:rPr>
              <w:t>点击数据管理-术语管理，查看术语库名称信息，双击术语库名称查看术语详情列表。</w:t>
            </w:r>
          </w:p>
        </w:tc>
      </w:tr>
      <w:tr w:rsidR="00AF4D60" w14:paraId="0D8C8949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2A445C2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1B906557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展示术语详情列表则判定为合格，否则判定为不合格。</w:t>
            </w:r>
          </w:p>
        </w:tc>
      </w:tr>
      <w:tr w:rsidR="00AF4D60" w14:paraId="2EBB64A5" w14:textId="77777777">
        <w:trPr>
          <w:trHeight w:val="572"/>
          <w:jc w:val="center"/>
        </w:trPr>
        <w:tc>
          <w:tcPr>
            <w:tcW w:w="660" w:type="pct"/>
            <w:vMerge w:val="restart"/>
            <w:vAlign w:val="center"/>
          </w:tcPr>
          <w:p w14:paraId="637B5E5B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0EDFA2AD" w14:textId="77777777" w:rsidR="00AF4D60" w:rsidRPr="005824C7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67AD81C" w14:textId="77777777" w:rsidR="00B95390" w:rsidRPr="005824C7" w:rsidRDefault="00B9539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展示术语详情列表。</w:t>
            </w:r>
          </w:p>
          <w:p w14:paraId="3470839E" w14:textId="77777777" w:rsidR="00AF4D60" w:rsidRPr="005824C7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B7603C9" w14:textId="77777777" w:rsidR="00AF4D60" w:rsidRPr="005824C7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97C297C" w14:textId="77777777" w:rsidR="00AF4D60" w:rsidRPr="005824C7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B50505E" w14:textId="77777777" w:rsidR="00AF4D60" w:rsidRPr="005824C7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327E338" w14:textId="77777777" w:rsidR="00AF4D60" w:rsidRPr="005824C7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C44903E" w14:textId="77777777" w:rsidR="00AF4D60" w:rsidRPr="005824C7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D5E7D80" w14:textId="77777777" w:rsidR="00AF4D60" w:rsidRPr="005824C7" w:rsidRDefault="00AF4D60" w:rsidP="005824C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0D8098E" w14:textId="77777777" w:rsidR="00AF4D60" w:rsidRPr="005824C7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AF36227" w14:textId="77777777" w:rsidR="00AF4D60" w:rsidRPr="005824C7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6095CA5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033DDC4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0CF680A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FD73E8C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F874CD6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49B8EA1" w14:textId="77777777" w:rsidR="00AF4D60" w:rsidRDefault="00AF4D60" w:rsidP="005824C7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3ABC7727" w14:textId="77777777">
        <w:trPr>
          <w:cantSplit/>
          <w:trHeight w:val="496"/>
          <w:jc w:val="center"/>
        </w:trPr>
        <w:tc>
          <w:tcPr>
            <w:tcW w:w="660" w:type="pct"/>
            <w:vMerge/>
            <w:vAlign w:val="center"/>
          </w:tcPr>
          <w:p w14:paraId="6610E395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8" w:type="pct"/>
            <w:vAlign w:val="center"/>
          </w:tcPr>
          <w:p w14:paraId="30F7BC92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3871" w:type="pct"/>
            <w:vAlign w:val="center"/>
          </w:tcPr>
          <w:p w14:paraId="2B0A0708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101A2731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6B33E45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40CAC66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E2A224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171D4D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6FFD84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1AEFC8DF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565E4A2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7A4ED13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CBC32A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45691976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7BF9E02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3C1A6EB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D168E9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C029F34" w14:textId="77777777" w:rsidR="00AF4D60" w:rsidRDefault="00B6515F">
      <w:r>
        <w:br w:type="page"/>
      </w:r>
    </w:p>
    <w:p w14:paraId="3BA277D7" w14:textId="77777777" w:rsidR="00AF4D60" w:rsidRDefault="00AF4D60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1BBFB144" w14:textId="2E09642D" w:rsidR="00493DAE" w:rsidRDefault="00493DAE">
      <w:pPr>
        <w:widowControl/>
        <w:jc w:val="left"/>
        <w:rPr>
          <w:rFonts w:ascii="黑体" w:eastAsia="黑体" w:hAnsi="黑体"/>
          <w:sz w:val="24"/>
          <w:szCs w:val="28"/>
          <w:lang w:bidi="ar"/>
        </w:rPr>
      </w:pPr>
      <w:r w:rsidRPr="00493DAE">
        <w:rPr>
          <w:rFonts w:ascii="黑体" w:eastAsia="黑体" w:hAnsi="黑体"/>
          <w:noProof/>
        </w:rPr>
        <w:lastRenderedPageBreak/>
        <w:drawing>
          <wp:inline distT="0" distB="0" distL="0" distR="0" wp14:anchorId="04B6DED0" wp14:editId="31263802">
            <wp:extent cx="5939790" cy="244475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4E5AB" w14:textId="77777777" w:rsidR="00493DAE" w:rsidRDefault="00493DAE" w:rsidP="00493DAE">
      <w:pPr>
        <w:pStyle w:val="a0"/>
        <w:rPr>
          <w:lang w:bidi="ar"/>
        </w:rPr>
      </w:pPr>
      <w:r>
        <w:rPr>
          <w:lang w:bidi="ar"/>
        </w:rPr>
        <w:br w:type="page"/>
      </w:r>
    </w:p>
    <w:p w14:paraId="379ABBEF" w14:textId="724D2216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1-3-2</w:t>
      </w:r>
      <w:r>
        <w:rPr>
          <w:rFonts w:ascii="黑体" w:eastAsia="黑体" w:hAnsi="黑体" w:hint="eastAsia"/>
          <w:lang w:bidi="ar"/>
        </w:rPr>
        <w:t>1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批量翻译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5"/>
        <w:gridCol w:w="855"/>
        <w:gridCol w:w="7072"/>
      </w:tblGrid>
      <w:tr w:rsidR="00AF4D60" w14:paraId="2E2130C0" w14:textId="77777777">
        <w:trPr>
          <w:trHeight w:val="573"/>
          <w:jc w:val="center"/>
        </w:trPr>
        <w:tc>
          <w:tcPr>
            <w:tcW w:w="660" w:type="pct"/>
            <w:vAlign w:val="center"/>
          </w:tcPr>
          <w:p w14:paraId="462889A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1C34BC1C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批量翻译</w:t>
            </w:r>
            <w:r>
              <w:rPr>
                <w:rFonts w:ascii="仿宋" w:eastAsia="仿宋" w:hAnsi="仿宋" w:cs="仿宋"/>
                <w:szCs w:val="21"/>
              </w:rPr>
              <w:t>@</w:t>
            </w:r>
            <w:r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37DB2169" w14:textId="77777777">
        <w:trPr>
          <w:trHeight w:val="472"/>
          <w:jc w:val="center"/>
        </w:trPr>
        <w:tc>
          <w:tcPr>
            <w:tcW w:w="660" w:type="pct"/>
            <w:vAlign w:val="center"/>
          </w:tcPr>
          <w:p w14:paraId="4A58008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2D191F86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批量翻译</w:t>
            </w:r>
          </w:p>
        </w:tc>
      </w:tr>
      <w:tr w:rsidR="00AF4D60" w14:paraId="779ECFEB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6C9D88C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7295B0CE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  <w:r>
              <w:rPr>
                <w:rFonts w:ascii="仿宋" w:eastAsia="仿宋" w:hAnsi="仿宋" w:cs="仿宋" w:hint="eastAsia"/>
                <w:szCs w:val="21"/>
              </w:rPr>
              <w:t>打开浏览器输入机器翻译系统地址进行登录；</w:t>
            </w:r>
          </w:p>
          <w:p w14:paraId="73ACBFC0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.点击文档翻译按钮；</w:t>
            </w:r>
          </w:p>
          <w:p w14:paraId="45451EC3" w14:textId="7C9B7A04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3.</w:t>
            </w:r>
            <w:r>
              <w:rPr>
                <w:rFonts w:ascii="仿宋" w:eastAsia="仿宋" w:hAnsi="仿宋" w:cs="仿宋" w:hint="eastAsia"/>
                <w:szCs w:val="21"/>
              </w:rPr>
              <w:t>批量上传.doc</w:t>
            </w:r>
            <w:r w:rsidR="002C576F">
              <w:rPr>
                <w:rFonts w:ascii="仿宋" w:eastAsia="仿宋" w:hAnsi="仿宋" w:cs="仿宋"/>
                <w:szCs w:val="21"/>
              </w:rPr>
              <w:t>x</w:t>
            </w:r>
            <w:r>
              <w:rPr>
                <w:rFonts w:ascii="仿宋" w:eastAsia="仿宋" w:hAnsi="仿宋" w:cs="仿宋" w:hint="eastAsia"/>
                <w:szCs w:val="21"/>
              </w:rPr>
              <w:t>文档，选择翻译的源、译文语言方向；</w:t>
            </w:r>
          </w:p>
          <w:p w14:paraId="07B9FBFB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4.</w:t>
            </w:r>
            <w:r>
              <w:rPr>
                <w:rFonts w:ascii="仿宋" w:eastAsia="仿宋" w:hAnsi="仿宋" w:cs="仿宋" w:hint="eastAsia"/>
                <w:szCs w:val="21"/>
              </w:rPr>
              <w:t>上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传完成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后选择多个文档点击翻译按钮进行批量翻译；</w:t>
            </w:r>
          </w:p>
          <w:p w14:paraId="05047732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5.翻译结束后在翻译完成列表中可查看翻译文档；</w:t>
            </w:r>
          </w:p>
          <w:p w14:paraId="175D76AF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6.点击操作中的</w:t>
            </w:r>
            <w:r>
              <w:rPr>
                <w:rFonts w:ascii="仿宋" w:eastAsia="仿宋" w:hAnsi="仿宋" w:cs="仿宋" w:hint="eastAsia"/>
                <w:szCs w:val="21"/>
              </w:rPr>
              <w:t>查看按钮</w:t>
            </w:r>
            <w:r>
              <w:rPr>
                <w:rFonts w:ascii="仿宋" w:eastAsia="仿宋" w:hAnsi="仿宋" w:cs="仿宋"/>
                <w:szCs w:val="21"/>
              </w:rPr>
              <w:t>查看译文文本。</w:t>
            </w:r>
          </w:p>
        </w:tc>
      </w:tr>
      <w:tr w:rsidR="00AF4D60" w14:paraId="090397E9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229B5AF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3CFE760D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多个文档批量翻译成功则判定为合格，否则判定为不合格。</w:t>
            </w:r>
          </w:p>
        </w:tc>
      </w:tr>
      <w:tr w:rsidR="00AF4D60" w14:paraId="1A92CFFA" w14:textId="77777777">
        <w:trPr>
          <w:trHeight w:val="572"/>
          <w:jc w:val="center"/>
        </w:trPr>
        <w:tc>
          <w:tcPr>
            <w:tcW w:w="660" w:type="pct"/>
            <w:vMerge w:val="restart"/>
            <w:vAlign w:val="center"/>
          </w:tcPr>
          <w:p w14:paraId="69E7682F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6D94C929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F05275C" w14:textId="77777777" w:rsidR="00B95390" w:rsidRPr="009E69E3" w:rsidRDefault="00B95390" w:rsidP="009E69E3">
            <w:pPr>
              <w:pStyle w:val="a0"/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按上述测试方法，可批量翻译。</w:t>
            </w:r>
          </w:p>
          <w:p w14:paraId="7FF60DEC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D810375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96E688E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BAE139D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033239D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4E9ECA4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D2828AB" w14:textId="77777777" w:rsidR="00AF4D60" w:rsidRPr="009E69E3" w:rsidRDefault="00AF4D60" w:rsidP="009E69E3">
            <w:pPr>
              <w:pStyle w:val="a0"/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051CAD9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CDFB030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C76F49C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3DBF7710" w14:textId="77777777">
        <w:trPr>
          <w:cantSplit/>
          <w:trHeight w:val="496"/>
          <w:jc w:val="center"/>
        </w:trPr>
        <w:tc>
          <w:tcPr>
            <w:tcW w:w="660" w:type="pct"/>
            <w:vMerge/>
            <w:vAlign w:val="center"/>
          </w:tcPr>
          <w:p w14:paraId="0D41725B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8" w:type="pct"/>
            <w:vAlign w:val="center"/>
          </w:tcPr>
          <w:p w14:paraId="22CCB9F1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3871" w:type="pct"/>
            <w:vAlign w:val="center"/>
          </w:tcPr>
          <w:p w14:paraId="230624D3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0C77F866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7547746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514A951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545D02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24EF7E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89384D" w14:textId="77777777" w:rsidR="00AF4D60" w:rsidRDefault="00AF4D60">
            <w:pPr>
              <w:pStyle w:val="a0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D41C494" w14:textId="77777777" w:rsidR="00AF4D60" w:rsidRDefault="00AF4D60">
            <w:pPr>
              <w:pStyle w:val="a0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F1F3D1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236331B5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71810E6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7F11C1A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740289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678483E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2F76AD5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76E4D27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36B4D1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F781570" w14:textId="77777777" w:rsidR="00AF4D60" w:rsidRDefault="00B6515F">
      <w:r>
        <w:br w:type="page"/>
      </w:r>
      <w:r>
        <w:rPr>
          <w:noProof/>
        </w:rPr>
        <w:lastRenderedPageBreak/>
        <w:drawing>
          <wp:inline distT="0" distB="0" distL="114300" distR="114300" wp14:anchorId="5A0F3642" wp14:editId="14A1767E">
            <wp:extent cx="5937250" cy="2240280"/>
            <wp:effectExtent l="0" t="0" r="6350" b="7620"/>
            <wp:docPr id="8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5C41" w14:textId="77777777" w:rsidR="00AF4D60" w:rsidRDefault="00B6515F">
      <w:pPr>
        <w:rPr>
          <w:b/>
          <w:bCs/>
        </w:rPr>
      </w:pPr>
      <w:r>
        <w:rPr>
          <w:noProof/>
        </w:rPr>
        <w:drawing>
          <wp:inline distT="0" distB="0" distL="114300" distR="114300" wp14:anchorId="114B8490" wp14:editId="1929320D">
            <wp:extent cx="5937250" cy="2182495"/>
            <wp:effectExtent l="0" t="0" r="6350" b="1905"/>
            <wp:docPr id="9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C71D6DE" wp14:editId="164CDAB1">
            <wp:extent cx="5928360" cy="2297430"/>
            <wp:effectExtent l="0" t="0" r="2540" b="127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A54BCCA" w14:textId="67765A91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1-3-2</w:t>
      </w:r>
      <w:r>
        <w:rPr>
          <w:rFonts w:ascii="黑体" w:eastAsia="黑体" w:hAnsi="黑体" w:hint="eastAsia"/>
          <w:lang w:bidi="ar"/>
        </w:rPr>
        <w:t>2具备英、法、德、俄等多国语言翻译功能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0A84DC1D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5FDB682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7F3760AD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具备英、法、德、俄等多国语言翻译功能</w:t>
            </w:r>
            <w:r w:rsidRPr="009E69E3">
              <w:rPr>
                <w:rFonts w:ascii="仿宋" w:eastAsia="仿宋" w:hAnsi="仿宋" w:cs="仿宋"/>
                <w:szCs w:val="21"/>
              </w:rPr>
              <w:t>@</w:t>
            </w:r>
            <w:r w:rsidRPr="009E69E3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7F995D9B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25FD036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7678491A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具备英、法、德、俄等多国语言翻译功能。</w:t>
            </w:r>
          </w:p>
        </w:tc>
      </w:tr>
      <w:tr w:rsidR="00AF4D60" w14:paraId="04392315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39A90A8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2506BE2F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1.打开浏览器输入机器翻译系统地址进行登录；</w:t>
            </w:r>
          </w:p>
          <w:p w14:paraId="0EBAC753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2.点击文本翻译按钮；</w:t>
            </w:r>
          </w:p>
          <w:p w14:paraId="2E7D821C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3.在左侧输入框输入需要翻译的内容；</w:t>
            </w:r>
          </w:p>
          <w:p w14:paraId="1FF5468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4.选择翻译的原、译文语言方向；</w:t>
            </w:r>
          </w:p>
          <w:p w14:paraId="1F9FD1DC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5.点击翻译按钮后，右侧显示翻译结果；</w:t>
            </w:r>
          </w:p>
          <w:p w14:paraId="5142A177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6.重复3至6步进行英、法、德、俄翻译。</w:t>
            </w:r>
          </w:p>
        </w:tc>
      </w:tr>
      <w:tr w:rsidR="00AF4D60" w14:paraId="34C98F9F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F038FB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66ADCE20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1.支持英、法、德、俄翻译则判定为合格，否则判定为不合格；。</w:t>
            </w:r>
          </w:p>
        </w:tc>
      </w:tr>
      <w:tr w:rsidR="00AF4D60" w14:paraId="7690AA7F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3397931D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58F39CE5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CA3F14A" w14:textId="77777777" w:rsidR="00B95390" w:rsidRPr="009E69E3" w:rsidRDefault="00B9539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支持英、法、德、俄翻译。</w:t>
            </w:r>
          </w:p>
          <w:p w14:paraId="14D6E379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2E14A1D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7E4F401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571B06A" w14:textId="686C9CD1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9C8DE5C" w14:textId="1A07407F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3421025" w14:textId="38722446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DE65A30" w14:textId="77777777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FEA49E2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A2121AB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4156A4C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49BC2E5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71022" w14:paraId="5F4CFC52" w14:textId="77777777" w:rsidTr="00571022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26E9CC24" w14:textId="77777777" w:rsidR="00571022" w:rsidRDefault="0057102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72493A3F" w14:textId="77777777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3661C19A" w14:textId="779B9265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0EE48811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2778CBA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602994C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63E026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3EE9D9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4201C2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1D2127D6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044B8B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176FE5D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D1C93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3C90FF63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C0202F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143805B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3EE98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1A246AB" w14:textId="77777777" w:rsidR="00AF4D60" w:rsidRDefault="00AF4D60">
      <w:pPr>
        <w:pStyle w:val="affe"/>
        <w:spacing w:before="156" w:after="156" w:line="360" w:lineRule="auto"/>
        <w:ind w:firstLineChars="0" w:firstLine="0"/>
        <w:jc w:val="center"/>
        <w:outlineLvl w:val="5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697DCF75" w14:textId="77777777" w:rsidR="00AF4D60" w:rsidRDefault="00B6515F">
      <w:r>
        <w:rPr>
          <w:noProof/>
        </w:rPr>
        <w:lastRenderedPageBreak/>
        <w:drawing>
          <wp:inline distT="0" distB="0" distL="114300" distR="114300" wp14:anchorId="1D6E7C30" wp14:editId="329F06A5">
            <wp:extent cx="5930900" cy="1308735"/>
            <wp:effectExtent l="0" t="0" r="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A455" w14:textId="77777777" w:rsidR="00AF4D60" w:rsidRDefault="00B6515F">
      <w:pPr>
        <w:pStyle w:val="a0"/>
      </w:pPr>
      <w:r>
        <w:rPr>
          <w:noProof/>
        </w:rPr>
        <w:drawing>
          <wp:inline distT="0" distB="0" distL="114300" distR="114300" wp14:anchorId="19CEAD2E" wp14:editId="28D66AE5">
            <wp:extent cx="5925185" cy="1227455"/>
            <wp:effectExtent l="0" t="0" r="5715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908C7" w14:textId="77777777" w:rsidR="00AF4D60" w:rsidRDefault="00B6515F">
      <w:pPr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>
        <w:rPr>
          <w:noProof/>
        </w:rPr>
        <w:drawing>
          <wp:inline distT="0" distB="0" distL="114300" distR="114300" wp14:anchorId="44CF9AF9" wp14:editId="6B791CBE">
            <wp:extent cx="5939155" cy="1499870"/>
            <wp:effectExtent l="0" t="0" r="4445" b="1143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050A082" wp14:editId="502A5BE4">
            <wp:extent cx="5930900" cy="1739265"/>
            <wp:effectExtent l="0" t="0" r="0" b="635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811A" w14:textId="5B8E218C" w:rsidR="00AF4D60" w:rsidRPr="00B95390" w:rsidRDefault="00B6515F" w:rsidP="00B95390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1-3-2</w:t>
      </w:r>
      <w:r>
        <w:rPr>
          <w:rFonts w:ascii="黑体" w:eastAsia="黑体" w:hAnsi="黑体" w:hint="eastAsia"/>
          <w:lang w:bidi="ar"/>
        </w:rPr>
        <w:t>3支持文献、数据等多种信息的外文翻译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18E31CD7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7ABF8ED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21D8E558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支持文献、数据等多种信息的外文翻译</w:t>
            </w:r>
            <w:r w:rsidRPr="009E69E3">
              <w:rPr>
                <w:rFonts w:ascii="仿宋" w:eastAsia="仿宋" w:hAnsi="仿宋" w:cs="仿宋"/>
                <w:szCs w:val="21"/>
              </w:rPr>
              <w:t>@</w:t>
            </w:r>
            <w:r w:rsidRPr="009E69E3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5DEEC889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5BD61C9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40141823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支持文献、数据等多种信息的外文翻译。</w:t>
            </w:r>
          </w:p>
        </w:tc>
      </w:tr>
      <w:tr w:rsidR="00AF4D60" w14:paraId="05BDB171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2C90171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2ED2E011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1.打开浏览器输入机器翻译系统地址进行登录；</w:t>
            </w:r>
          </w:p>
          <w:p w14:paraId="6AEAB8AD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2.点击文档翻译按钮；</w:t>
            </w:r>
          </w:p>
          <w:p w14:paraId="49BBB02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3.上传文献</w:t>
            </w:r>
            <w:r>
              <w:rPr>
                <w:rFonts w:ascii="仿宋" w:eastAsia="仿宋" w:hAnsi="仿宋" w:cs="仿宋"/>
                <w:szCs w:val="21"/>
              </w:rPr>
              <w:t>、数据文件</w:t>
            </w:r>
            <w:r>
              <w:rPr>
                <w:rFonts w:ascii="仿宋" w:eastAsia="仿宋" w:hAnsi="仿宋" w:cs="仿宋" w:hint="eastAsia"/>
                <w:szCs w:val="21"/>
              </w:rPr>
              <w:t>并选择翻译的源、译文语言方向；</w:t>
            </w:r>
          </w:p>
          <w:p w14:paraId="4061597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4.点击完成按钮并翻译；</w:t>
            </w:r>
          </w:p>
          <w:p w14:paraId="71B27595" w14:textId="77777777" w:rsidR="00AF4D60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5.在翻译完成列表中可查看翻译结果；</w:t>
            </w:r>
          </w:p>
          <w:p w14:paraId="6655D448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6.在列表中点击查看按钮查看译文文本。</w:t>
            </w:r>
          </w:p>
        </w:tc>
      </w:tr>
      <w:tr w:rsidR="00AF4D60" w14:paraId="28DD3522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594CE30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75ADD54F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输出对应的译文文本则判定为合格，否则判定为不合格。</w:t>
            </w:r>
          </w:p>
        </w:tc>
      </w:tr>
      <w:tr w:rsidR="00AF4D60" w14:paraId="331D468F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494C0F86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05FC6E09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7B567FB" w14:textId="77777777" w:rsidR="00B95390" w:rsidRPr="009E69E3" w:rsidRDefault="00B9539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展示对应的译文文本。</w:t>
            </w:r>
          </w:p>
          <w:p w14:paraId="40160764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826630B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3B25D0F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7BB8E83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156F807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0760679" w14:textId="5562CDB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A7AD4E6" w14:textId="65465937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6D96EC4" w14:textId="6E7B4299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9B6C8EB" w14:textId="77777777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AE3394F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A1A4E03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E2F9969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71022" w14:paraId="37BF769A" w14:textId="77777777" w:rsidTr="00571022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0528A7B5" w14:textId="77777777" w:rsidR="00571022" w:rsidRDefault="0057102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03B6705F" w14:textId="77777777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67D6D53D" w14:textId="63445B8A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568229CA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4735CBE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75DD6F6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B08C67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AB2DF0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B221B6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0918714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5A8A0F6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7D7D1D1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3D2945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5B293D93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69F7C9F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620B7E9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E0544B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82C133B" w14:textId="77777777" w:rsidR="00AF4D60" w:rsidRDefault="00AF4D60"/>
    <w:p w14:paraId="6898C961" w14:textId="55AD4858" w:rsidR="002C576F" w:rsidRDefault="002C576F">
      <w:pPr>
        <w:widowControl/>
        <w:jc w:val="left"/>
        <w:rPr>
          <w:rFonts w:ascii="黑体" w:eastAsia="黑体" w:hAnsi="黑体"/>
          <w:sz w:val="24"/>
          <w:szCs w:val="28"/>
          <w:lang w:bidi="ar"/>
        </w:rPr>
      </w:pPr>
      <w:r w:rsidRPr="002C576F">
        <w:rPr>
          <w:rFonts w:ascii="黑体" w:eastAsia="黑体" w:hAnsi="黑体"/>
          <w:noProof/>
        </w:rPr>
        <w:lastRenderedPageBreak/>
        <w:drawing>
          <wp:inline distT="0" distB="0" distL="0" distR="0" wp14:anchorId="445F2263" wp14:editId="6998BC32">
            <wp:extent cx="5939790" cy="883285"/>
            <wp:effectExtent l="0" t="0" r="381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76F">
        <w:rPr>
          <w:rFonts w:ascii="黑体" w:eastAsia="黑体" w:hAnsi="黑体"/>
          <w:lang w:bidi="ar"/>
        </w:rPr>
        <w:t xml:space="preserve"> </w:t>
      </w:r>
      <w:r w:rsidRPr="002C576F">
        <w:rPr>
          <w:rFonts w:ascii="黑体" w:eastAsia="黑体" w:hAnsi="黑体"/>
          <w:noProof/>
        </w:rPr>
        <w:drawing>
          <wp:inline distT="0" distB="0" distL="0" distR="0" wp14:anchorId="132A5DB2" wp14:editId="1201FB74">
            <wp:extent cx="5939790" cy="1319530"/>
            <wp:effectExtent l="0" t="0" r="381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76F">
        <w:rPr>
          <w:rFonts w:ascii="黑体" w:eastAsia="黑体" w:hAnsi="黑体"/>
          <w:lang w:bidi="ar"/>
        </w:rPr>
        <w:t xml:space="preserve"> </w:t>
      </w:r>
      <w:r w:rsidRPr="002C576F">
        <w:rPr>
          <w:rFonts w:ascii="黑体" w:eastAsia="黑体" w:hAnsi="黑体"/>
          <w:noProof/>
        </w:rPr>
        <w:drawing>
          <wp:inline distT="0" distB="0" distL="0" distR="0" wp14:anchorId="62CF0A55" wp14:editId="3A25C2C1">
            <wp:extent cx="5939790" cy="1534795"/>
            <wp:effectExtent l="0" t="0" r="381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76F"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/>
          <w:lang w:bidi="ar"/>
        </w:rPr>
        <w:br w:type="page"/>
      </w:r>
    </w:p>
    <w:p w14:paraId="7C627AD5" w14:textId="6B8575B5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1-3-2</w:t>
      </w:r>
      <w:r>
        <w:rPr>
          <w:rFonts w:ascii="黑体" w:eastAsia="黑体" w:hAnsi="黑体" w:hint="eastAsia"/>
          <w:lang w:bidi="ar"/>
        </w:rPr>
        <w:t>4支持按句、按段、按篇章翻译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0C2F47C3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690F355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077E1D1B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支持按句、按段、按篇章翻译</w:t>
            </w:r>
            <w:r w:rsidRPr="009E69E3">
              <w:rPr>
                <w:rFonts w:ascii="仿宋" w:eastAsia="仿宋" w:hAnsi="仿宋" w:cs="仿宋"/>
                <w:szCs w:val="21"/>
              </w:rPr>
              <w:t>@</w:t>
            </w:r>
            <w:r w:rsidRPr="009E69E3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6CA77B9B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0CE0CB1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26DC4DF5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支持按句、按段、按篇章批量翻译。</w:t>
            </w:r>
          </w:p>
        </w:tc>
      </w:tr>
      <w:tr w:rsidR="00AF4D60" w14:paraId="4F4CB132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03DCDB6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0E09A83F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  <w:r>
              <w:rPr>
                <w:rFonts w:ascii="仿宋" w:eastAsia="仿宋" w:hAnsi="仿宋" w:cs="仿宋" w:hint="eastAsia"/>
                <w:szCs w:val="21"/>
              </w:rPr>
              <w:t>打开浏览器输入机器翻译系统地址进行登录；</w:t>
            </w:r>
          </w:p>
          <w:p w14:paraId="2388265F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.点击文本翻译按钮，选择翻译的源、译文语言方向；</w:t>
            </w:r>
          </w:p>
          <w:p w14:paraId="3934C7CE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3.</w:t>
            </w:r>
            <w:r>
              <w:rPr>
                <w:rFonts w:ascii="仿宋" w:eastAsia="仿宋" w:hAnsi="仿宋" w:cs="仿宋" w:hint="eastAsia"/>
                <w:szCs w:val="21"/>
              </w:rPr>
              <w:t>左侧依次输入句、段、篇章文本；</w:t>
            </w:r>
          </w:p>
          <w:p w14:paraId="38E1F3A4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4.</w:t>
            </w:r>
            <w:r>
              <w:rPr>
                <w:rFonts w:ascii="仿宋" w:eastAsia="仿宋" w:hAnsi="仿宋" w:cs="仿宋" w:hint="eastAsia"/>
                <w:szCs w:val="21"/>
              </w:rPr>
              <w:t>右侧显示测试结果；</w:t>
            </w:r>
          </w:p>
        </w:tc>
      </w:tr>
      <w:tr w:rsidR="00AF4D60" w14:paraId="79FFE0F8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4C36A41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67426A96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可按句、按段、按篇章翻译成功则判定为合格，否则判定为不合格。</w:t>
            </w:r>
          </w:p>
        </w:tc>
      </w:tr>
      <w:tr w:rsidR="00AF4D60" w14:paraId="01E1715A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68667A2F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3E6A5316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0B6222E" w14:textId="77777777" w:rsidR="00B95390" w:rsidRPr="009E69E3" w:rsidRDefault="00B9539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可按句、按段、按篇章翻译。</w:t>
            </w:r>
          </w:p>
          <w:p w14:paraId="1002500E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3C5F37D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C1AEA6A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F9F9C7B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942E876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D9EDFAF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2F84193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8F867C4" w14:textId="064A0991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15DC4C2" w14:textId="65523272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D6635CE" w14:textId="752AD302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6EDF641" w14:textId="720CDF45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2DE5B17" w14:textId="575979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E95AAAA" w14:textId="777777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CB188FF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71022" w14:paraId="5964DAA0" w14:textId="77777777" w:rsidTr="00571022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40C64244" w14:textId="77777777" w:rsidR="00571022" w:rsidRDefault="0057102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10E909DE" w14:textId="77777777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21732526" w14:textId="4511B5AD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6AE1FE3C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0D24125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3BDFF11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92FD6C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B4F02E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12E5E3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292643D5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AE326D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7756638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834B59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5B41B061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3C05192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2AA2875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82E175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218624B" w14:textId="77777777" w:rsidR="00AF4D60" w:rsidRDefault="00AF4D60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7C7F7DAE" w14:textId="77777777" w:rsidR="00AF4D60" w:rsidRDefault="00B6515F">
      <w:r>
        <w:rPr>
          <w:rFonts w:ascii="黑体" w:eastAsia="黑体" w:hAnsi="黑体" w:hint="eastAsia"/>
          <w:lang w:bidi="ar"/>
        </w:rPr>
        <w:lastRenderedPageBreak/>
        <w:t>.</w:t>
      </w:r>
      <w:r>
        <w:rPr>
          <w:rFonts w:hint="eastAsia"/>
          <w:noProof/>
        </w:rPr>
        <w:drawing>
          <wp:inline distT="0" distB="0" distL="114300" distR="114300" wp14:anchorId="447910A3" wp14:editId="7380200B">
            <wp:extent cx="5928995" cy="897890"/>
            <wp:effectExtent l="0" t="0" r="1905" b="3810"/>
            <wp:docPr id="113" name="图片 113" descr="906de2191b8ac9458ab18eecc2baa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906de2191b8ac9458ab18eecc2baa1b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8362" w14:textId="77777777" w:rsidR="00AF4D60" w:rsidRDefault="00B6515F">
      <w:r>
        <w:rPr>
          <w:rFonts w:hint="eastAsia"/>
          <w:noProof/>
        </w:rPr>
        <w:drawing>
          <wp:inline distT="0" distB="0" distL="114300" distR="114300" wp14:anchorId="155A363E" wp14:editId="40DF9FE5">
            <wp:extent cx="5927090" cy="1228725"/>
            <wp:effectExtent l="0" t="0" r="3810" b="3175"/>
            <wp:docPr id="98" name="图片 98" descr="cdb1c71f6140627b5431f32bbc69e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db1c71f6140627b5431f32bbc69ee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2B3A" w14:textId="77777777" w:rsidR="00AF4D60" w:rsidRDefault="00B6515F">
      <w:r>
        <w:rPr>
          <w:rFonts w:hint="eastAsia"/>
          <w:noProof/>
        </w:rPr>
        <w:drawing>
          <wp:inline distT="0" distB="0" distL="114300" distR="114300" wp14:anchorId="5E05F6F2" wp14:editId="25DF8B31">
            <wp:extent cx="5850890" cy="1304925"/>
            <wp:effectExtent l="0" t="0" r="3810" b="3175"/>
            <wp:docPr id="99" name="图片 99" descr="5c66909bf6cbac12fc7ea22c3db87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5c66909bf6cbac12fc7ea22c3db87ec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4E1A" w14:textId="77777777" w:rsidR="00AF4D60" w:rsidRDefault="00B6515F">
      <w:r>
        <w:rPr>
          <w:rFonts w:hint="eastAsia"/>
        </w:rPr>
        <w:br w:type="page"/>
      </w:r>
    </w:p>
    <w:p w14:paraId="4C4A02DA" w14:textId="27A055C2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</w:t>
      </w:r>
      <w:r>
        <w:rPr>
          <w:rFonts w:ascii="黑体" w:eastAsia="黑体" w:hAnsi="黑体" w:hint="eastAsia"/>
          <w:lang w:bidi="ar"/>
        </w:rPr>
        <w:t>25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语言模型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5"/>
        <w:gridCol w:w="857"/>
        <w:gridCol w:w="7070"/>
      </w:tblGrid>
      <w:tr w:rsidR="00AF4D60" w14:paraId="00169C26" w14:textId="77777777" w:rsidTr="00571022">
        <w:trPr>
          <w:trHeight w:val="573"/>
          <w:jc w:val="center"/>
        </w:trPr>
        <w:tc>
          <w:tcPr>
            <w:tcW w:w="660" w:type="pct"/>
            <w:vAlign w:val="center"/>
          </w:tcPr>
          <w:p w14:paraId="4E5C430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40" w:type="pct"/>
            <w:gridSpan w:val="2"/>
            <w:vAlign w:val="center"/>
          </w:tcPr>
          <w:p w14:paraId="44836716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支持语言模型</w:t>
            </w:r>
            <w:r>
              <w:rPr>
                <w:rFonts w:ascii="仿宋" w:eastAsia="仿宋" w:hAnsi="仿宋" w:cs="仿宋"/>
                <w:szCs w:val="21"/>
              </w:rPr>
              <w:t>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4556D42A" w14:textId="77777777" w:rsidTr="00571022">
        <w:trPr>
          <w:trHeight w:val="472"/>
          <w:jc w:val="center"/>
        </w:trPr>
        <w:tc>
          <w:tcPr>
            <w:tcW w:w="660" w:type="pct"/>
            <w:vAlign w:val="center"/>
          </w:tcPr>
          <w:p w14:paraId="7E71198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40" w:type="pct"/>
            <w:gridSpan w:val="2"/>
            <w:vAlign w:val="center"/>
          </w:tcPr>
          <w:p w14:paraId="53ECFA9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支持语言模型</w:t>
            </w:r>
          </w:p>
        </w:tc>
      </w:tr>
      <w:tr w:rsidR="00AF4D60" w14:paraId="63D59529" w14:textId="77777777" w:rsidTr="00571022">
        <w:trPr>
          <w:trHeight w:val="572"/>
          <w:jc w:val="center"/>
        </w:trPr>
        <w:tc>
          <w:tcPr>
            <w:tcW w:w="660" w:type="pct"/>
            <w:vAlign w:val="center"/>
          </w:tcPr>
          <w:p w14:paraId="2F163084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40" w:type="pct"/>
            <w:gridSpan w:val="2"/>
            <w:vAlign w:val="center"/>
          </w:tcPr>
          <w:p w14:paraId="015008F4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1.打开浏览器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输入机翻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  <w:r>
              <w:rPr>
                <w:rFonts w:ascii="仿宋" w:eastAsia="仿宋" w:hAnsi="仿宋" w:cs="仿宋" w:hint="eastAsia"/>
                <w:szCs w:val="21"/>
              </w:rPr>
              <w:t>系统地址进行登录；</w:t>
            </w:r>
          </w:p>
          <w:p w14:paraId="767439AD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>
              <w:rPr>
                <w:rFonts w:ascii="仿宋" w:eastAsia="仿宋" w:hAnsi="仿宋" w:cs="仿宋" w:hint="eastAsia"/>
                <w:szCs w:val="21"/>
              </w:rPr>
              <w:t>进入系统检测，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点击卡语言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对设定；</w:t>
            </w:r>
          </w:p>
        </w:tc>
      </w:tr>
      <w:tr w:rsidR="00AF4D60" w14:paraId="6A06C807" w14:textId="77777777" w:rsidTr="00571022">
        <w:trPr>
          <w:trHeight w:val="572"/>
          <w:jc w:val="center"/>
        </w:trPr>
        <w:tc>
          <w:tcPr>
            <w:tcW w:w="660" w:type="pct"/>
            <w:vAlign w:val="center"/>
          </w:tcPr>
          <w:p w14:paraId="13C8404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40" w:type="pct"/>
            <w:gridSpan w:val="2"/>
            <w:vAlign w:val="center"/>
          </w:tcPr>
          <w:p w14:paraId="0455C8D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显示语言模型则判定为合格，否则判定为不合格。</w:t>
            </w:r>
          </w:p>
        </w:tc>
      </w:tr>
      <w:tr w:rsidR="00AF4D60" w14:paraId="371CF4F6" w14:textId="77777777" w:rsidTr="00571022">
        <w:trPr>
          <w:trHeight w:val="572"/>
          <w:jc w:val="center"/>
        </w:trPr>
        <w:tc>
          <w:tcPr>
            <w:tcW w:w="660" w:type="pct"/>
            <w:vMerge w:val="restart"/>
            <w:vAlign w:val="center"/>
          </w:tcPr>
          <w:p w14:paraId="2134B246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40" w:type="pct"/>
            <w:gridSpan w:val="2"/>
            <w:vAlign w:val="center"/>
          </w:tcPr>
          <w:p w14:paraId="7DA7F953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932D099" w14:textId="777777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界面展示语言模型。</w:t>
            </w:r>
          </w:p>
          <w:p w14:paraId="3014D373" w14:textId="77777777" w:rsidR="00AF4D60" w:rsidRPr="009E69E3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A00A4A4" w14:textId="77777777" w:rsidR="00AF4D60" w:rsidRPr="009E69E3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5B8F474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386EDEA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A6219DF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A65631C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E97F273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63D1857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0DBB779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81A45B9" w14:textId="5D797218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71AEDDE" w14:textId="7F242DBE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9FBD8E5" w14:textId="3DBCA13C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8823EB0" w14:textId="777777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2F1767D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45B8C2A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71022" w14:paraId="3CB42ADE" w14:textId="77777777" w:rsidTr="00571022">
        <w:trPr>
          <w:cantSplit/>
          <w:trHeight w:val="496"/>
          <w:jc w:val="center"/>
        </w:trPr>
        <w:tc>
          <w:tcPr>
            <w:tcW w:w="660" w:type="pct"/>
            <w:vMerge/>
            <w:vAlign w:val="center"/>
          </w:tcPr>
          <w:p w14:paraId="6CEE42B4" w14:textId="77777777" w:rsidR="00571022" w:rsidRDefault="00571022" w:rsidP="0057102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B81DC38" w14:textId="497CE3DE" w:rsidR="00571022" w:rsidRDefault="00571022" w:rsidP="0057102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3871" w:type="pct"/>
            <w:vAlign w:val="center"/>
          </w:tcPr>
          <w:p w14:paraId="65926832" w14:textId="47FC3A27" w:rsidR="00571022" w:rsidRDefault="00571022" w:rsidP="0057102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16B0CEBF" w14:textId="77777777" w:rsidTr="00571022">
        <w:trPr>
          <w:trHeight w:val="572"/>
          <w:jc w:val="center"/>
        </w:trPr>
        <w:tc>
          <w:tcPr>
            <w:tcW w:w="660" w:type="pct"/>
            <w:vAlign w:val="center"/>
          </w:tcPr>
          <w:p w14:paraId="66DD654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40" w:type="pct"/>
            <w:gridSpan w:val="2"/>
            <w:vAlign w:val="center"/>
          </w:tcPr>
          <w:p w14:paraId="568364CE" w14:textId="77777777" w:rsidR="00AF4D60" w:rsidRDefault="00AF4D60">
            <w:pPr>
              <w:widowControl/>
              <w:jc w:val="left"/>
              <w:textAlignment w:val="center"/>
            </w:pPr>
          </w:p>
          <w:p w14:paraId="09BF1106" w14:textId="77777777" w:rsidR="00AF4D60" w:rsidRDefault="00AF4D60">
            <w:pPr>
              <w:widowControl/>
              <w:jc w:val="left"/>
              <w:textAlignment w:val="center"/>
            </w:pPr>
          </w:p>
          <w:p w14:paraId="01FCD306" w14:textId="77777777" w:rsidR="00AF4D60" w:rsidRDefault="00AF4D60">
            <w:pPr>
              <w:widowControl/>
              <w:jc w:val="left"/>
              <w:textAlignment w:val="center"/>
            </w:pPr>
          </w:p>
          <w:p w14:paraId="5B38375D" w14:textId="77777777" w:rsidR="00AF4D60" w:rsidRDefault="00AF4D60">
            <w:pPr>
              <w:pStyle w:val="a0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1D16F664" w14:textId="77777777" w:rsidTr="00571022">
        <w:trPr>
          <w:trHeight w:val="572"/>
          <w:jc w:val="center"/>
        </w:trPr>
        <w:tc>
          <w:tcPr>
            <w:tcW w:w="660" w:type="pct"/>
            <w:vAlign w:val="center"/>
          </w:tcPr>
          <w:p w14:paraId="17F8255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40" w:type="pct"/>
            <w:gridSpan w:val="2"/>
            <w:vAlign w:val="center"/>
          </w:tcPr>
          <w:p w14:paraId="25BD5E0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CCD5A8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74D34B59" w14:textId="77777777" w:rsidTr="00571022">
        <w:trPr>
          <w:trHeight w:val="572"/>
          <w:jc w:val="center"/>
        </w:trPr>
        <w:tc>
          <w:tcPr>
            <w:tcW w:w="660" w:type="pct"/>
            <w:vAlign w:val="center"/>
          </w:tcPr>
          <w:p w14:paraId="14F70BD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40" w:type="pct"/>
            <w:gridSpan w:val="2"/>
            <w:vAlign w:val="center"/>
          </w:tcPr>
          <w:p w14:paraId="648EACD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08AB87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8FE9648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09D8393A" w14:textId="77777777" w:rsidR="00AF4D60" w:rsidRDefault="00B6515F">
      <w:pPr>
        <w:pStyle w:val="a0"/>
      </w:pPr>
      <w:r>
        <w:rPr>
          <w:rFonts w:hint="eastAsia"/>
          <w:noProof/>
        </w:rPr>
        <w:lastRenderedPageBreak/>
        <w:drawing>
          <wp:inline distT="0" distB="0" distL="114300" distR="114300" wp14:anchorId="0BEB9226" wp14:editId="675269E2">
            <wp:extent cx="5938520" cy="2971165"/>
            <wp:effectExtent l="0" t="0" r="5080" b="635"/>
            <wp:docPr id="43" name="图片 43" descr="b1b6e1b00271117a0c3c1bd4780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b1b6e1b00271117a0c3c1bd4780984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5FB4F823" wp14:editId="3CA04C47">
            <wp:extent cx="5934075" cy="2882900"/>
            <wp:effectExtent l="0" t="0" r="9525" b="0"/>
            <wp:docPr id="85" name="图片 85" descr="5b310586c90fca1808a84dc667e60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5b310586c90fca1808a84dc667e60fe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1D38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0325BB33" w14:textId="16700B96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1-3-2</w:t>
      </w:r>
      <w:r>
        <w:rPr>
          <w:rFonts w:ascii="黑体" w:eastAsia="黑体" w:hAnsi="黑体" w:hint="eastAsia"/>
          <w:lang w:bidi="ar"/>
        </w:rPr>
        <w:t>6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自动测评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5"/>
        <w:gridCol w:w="855"/>
        <w:gridCol w:w="7072"/>
      </w:tblGrid>
      <w:tr w:rsidR="00AF4D60" w14:paraId="3991CE14" w14:textId="77777777">
        <w:trPr>
          <w:trHeight w:val="573"/>
          <w:jc w:val="center"/>
        </w:trPr>
        <w:tc>
          <w:tcPr>
            <w:tcW w:w="660" w:type="pct"/>
            <w:vAlign w:val="center"/>
          </w:tcPr>
          <w:p w14:paraId="598B3C7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4D9A7546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支持自动测评</w:t>
            </w:r>
            <w:r>
              <w:rPr>
                <w:rFonts w:ascii="仿宋" w:eastAsia="仿宋" w:hAnsi="仿宋" w:cs="仿宋"/>
                <w:szCs w:val="21"/>
              </w:rPr>
              <w:t>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2350C160" w14:textId="77777777">
        <w:trPr>
          <w:trHeight w:val="472"/>
          <w:jc w:val="center"/>
        </w:trPr>
        <w:tc>
          <w:tcPr>
            <w:tcW w:w="660" w:type="pct"/>
            <w:vAlign w:val="center"/>
          </w:tcPr>
          <w:p w14:paraId="299BB25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55150AE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支持自动测评</w:t>
            </w:r>
          </w:p>
        </w:tc>
      </w:tr>
      <w:tr w:rsidR="00AF4D60" w14:paraId="3848E61E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6C1737D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51C64D9B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1.打开浏览器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输入机翻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  <w:r>
              <w:rPr>
                <w:rFonts w:ascii="仿宋" w:eastAsia="仿宋" w:hAnsi="仿宋" w:cs="仿宋" w:hint="eastAsia"/>
                <w:szCs w:val="21"/>
              </w:rPr>
              <w:t>系统地址进行登录；</w:t>
            </w:r>
          </w:p>
          <w:p w14:paraId="3F9C2221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>
              <w:rPr>
                <w:rFonts w:ascii="仿宋" w:eastAsia="仿宋" w:hAnsi="仿宋" w:cs="仿宋" w:hint="eastAsia"/>
                <w:szCs w:val="21"/>
              </w:rPr>
              <w:t>选择版本训练-我的项目;</w:t>
            </w:r>
          </w:p>
          <w:p w14:paraId="63D61843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3.进入项目，选择模型，点击评测；</w:t>
            </w:r>
          </w:p>
          <w:p w14:paraId="276DBF19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4.选择测试数据集点击确认；</w:t>
            </w:r>
          </w:p>
        </w:tc>
      </w:tr>
      <w:tr w:rsidR="00AF4D60" w14:paraId="682F5C34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5FB0E40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202936FD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显示TEST_BLEU参考则判定为合格，否则判定为不合格。</w:t>
            </w:r>
          </w:p>
        </w:tc>
      </w:tr>
      <w:tr w:rsidR="00AF4D60" w14:paraId="11C735BD" w14:textId="77777777">
        <w:trPr>
          <w:trHeight w:val="572"/>
          <w:jc w:val="center"/>
        </w:trPr>
        <w:tc>
          <w:tcPr>
            <w:tcW w:w="660" w:type="pct"/>
            <w:vMerge w:val="restart"/>
            <w:vAlign w:val="center"/>
          </w:tcPr>
          <w:p w14:paraId="7BF11DFD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6C1870B6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AAB25E4" w14:textId="77777777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9E69E3">
              <w:rPr>
                <w:rFonts w:ascii="仿宋" w:eastAsia="仿宋" w:hAnsi="仿宋" w:cs="仿宋" w:hint="eastAsia"/>
                <w:szCs w:val="21"/>
              </w:rPr>
              <w:t>展示测评的</w:t>
            </w:r>
            <w:r>
              <w:rPr>
                <w:rFonts w:ascii="仿宋" w:eastAsia="仿宋" w:hAnsi="仿宋" w:cs="仿宋" w:hint="eastAsia"/>
                <w:szCs w:val="21"/>
              </w:rPr>
              <w:t>TEST_BLEU值。</w:t>
            </w:r>
          </w:p>
          <w:p w14:paraId="00A8F56D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CDBFB16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E3C6671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E32CE32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E1D4980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4999EB9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46AF659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67997B0" w14:textId="77777777" w:rsidR="00AF4D60" w:rsidRPr="009E69E3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CFE3188" w14:textId="77777777" w:rsidR="00AF4D60" w:rsidRPr="009E69E3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EBF2C35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70FEC8F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8F2F4CD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BA647EC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521EE7E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6F98402A" w14:textId="77777777">
        <w:trPr>
          <w:cantSplit/>
          <w:trHeight w:val="496"/>
          <w:jc w:val="center"/>
        </w:trPr>
        <w:tc>
          <w:tcPr>
            <w:tcW w:w="660" w:type="pct"/>
            <w:vMerge/>
            <w:vAlign w:val="center"/>
          </w:tcPr>
          <w:p w14:paraId="22653E99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8" w:type="pct"/>
            <w:vAlign w:val="center"/>
          </w:tcPr>
          <w:p w14:paraId="211F2A22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3871" w:type="pct"/>
            <w:vAlign w:val="center"/>
          </w:tcPr>
          <w:p w14:paraId="43A016D2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5E4FA1F0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3EE28F3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149CB92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B77B8E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AFE38F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5DB04B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5B6752DC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3004516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30B38E6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36A987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75EC72B8" w14:textId="77777777">
        <w:trPr>
          <w:trHeight w:val="572"/>
          <w:jc w:val="center"/>
        </w:trPr>
        <w:tc>
          <w:tcPr>
            <w:tcW w:w="660" w:type="pct"/>
            <w:vAlign w:val="center"/>
          </w:tcPr>
          <w:p w14:paraId="25E2AF1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0463F82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A3387C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AF9FB1A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3322CA78" w14:textId="77777777" w:rsidR="00AF4D60" w:rsidRDefault="00B6515F">
      <w:pPr>
        <w:pStyle w:val="a0"/>
      </w:pPr>
      <w:r>
        <w:rPr>
          <w:rFonts w:hint="eastAsia"/>
          <w:noProof/>
        </w:rPr>
        <w:lastRenderedPageBreak/>
        <w:drawing>
          <wp:inline distT="0" distB="0" distL="114300" distR="114300" wp14:anchorId="6C9B1968" wp14:editId="152A8DEA">
            <wp:extent cx="5935980" cy="1971675"/>
            <wp:effectExtent l="0" t="0" r="7620" b="9525"/>
            <wp:docPr id="126" name="图片 126" descr="627e7af92e240d121d0f3fdf9973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627e7af92e240d121d0f3fdf997338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3602" w14:textId="77777777" w:rsidR="00AF4D60" w:rsidRDefault="00B6515F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>
        <w:rPr>
          <w:rFonts w:hint="eastAsia"/>
          <w:noProof/>
        </w:rPr>
        <w:drawing>
          <wp:inline distT="0" distB="0" distL="114300" distR="114300" wp14:anchorId="1C930979" wp14:editId="4FDF3B07">
            <wp:extent cx="5937885" cy="2058670"/>
            <wp:effectExtent l="0" t="0" r="5715" b="11430"/>
            <wp:docPr id="125" name="图片 125" descr="0ecfdfd0c3be26492646dc8b87a6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0ecfdfd0c3be26492646dc8b87a6e7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A1A" w14:textId="3D8217F4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1-3-2</w:t>
      </w:r>
      <w:r>
        <w:rPr>
          <w:rFonts w:ascii="黑体" w:eastAsia="黑体" w:hAnsi="黑体" w:hint="eastAsia"/>
          <w:lang w:bidi="ar"/>
        </w:rPr>
        <w:t>7提供语料库预处理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3305D38C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530614E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2B5D3D4F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提供语料库预处理@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24233B14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01915F2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40FC24F9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提供语料库预处理</w:t>
            </w:r>
          </w:p>
        </w:tc>
      </w:tr>
      <w:tr w:rsidR="00AF4D60" w14:paraId="5F4BE3EA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69E2C4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2D169576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1.打开浏览器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输入机翻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  <w:r>
              <w:rPr>
                <w:rFonts w:ascii="仿宋" w:eastAsia="仿宋" w:hAnsi="仿宋" w:cs="仿宋" w:hint="eastAsia"/>
                <w:szCs w:val="21"/>
              </w:rPr>
              <w:t>系统地址进行登录；</w:t>
            </w:r>
          </w:p>
          <w:p w14:paraId="5670A3B6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.选择数据管理-记忆库管理，创建语料库；</w:t>
            </w:r>
          </w:p>
          <w:p w14:paraId="3A4560C6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3.</w:t>
            </w:r>
            <w:r>
              <w:rPr>
                <w:rFonts w:ascii="仿宋" w:eastAsia="仿宋" w:hAnsi="仿宋" w:cs="仿宋" w:hint="eastAsia"/>
                <w:szCs w:val="21"/>
              </w:rPr>
              <w:t>选择原语言、目的语言，点击提交；</w:t>
            </w:r>
          </w:p>
          <w:p w14:paraId="129E55BD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4.</w:t>
            </w:r>
            <w:r>
              <w:rPr>
                <w:rFonts w:ascii="仿宋" w:eastAsia="仿宋" w:hAnsi="仿宋" w:cs="仿宋" w:hint="eastAsia"/>
                <w:szCs w:val="21"/>
              </w:rPr>
              <w:t>进入语料库，选择文件，点击导入，系统针对语料进行预处理后提示上传成功。</w:t>
            </w:r>
          </w:p>
        </w:tc>
      </w:tr>
      <w:tr w:rsidR="00AF4D60" w14:paraId="17439EB8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D7360F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4E5B150E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预处理后提示上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传成功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则判定为合格，否则判定为不合格。</w:t>
            </w:r>
          </w:p>
        </w:tc>
      </w:tr>
      <w:tr w:rsidR="00AF4D60" w14:paraId="4FBA0D76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182CAA26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04883B37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A927DA9" w14:textId="77777777" w:rsidR="00B95390" w:rsidRPr="009E69E3" w:rsidRDefault="00B9539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预处理后提示上传成功。</w:t>
            </w:r>
          </w:p>
          <w:p w14:paraId="7954646D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59D9353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9299604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B6D0081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FB921D1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AB1F702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85DE251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4C0080E" w14:textId="00EB7079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3468EA6" w14:textId="24DB5518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D5C300C" w14:textId="24ABE3EC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153AAF9" w14:textId="31D31548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9E44AB2" w14:textId="3A22DAE3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634146C" w14:textId="77777777" w:rsidR="001F61CA" w:rsidRDefault="001F61CA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601D7A1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71022" w14:paraId="2F7A4CF9" w14:textId="77777777" w:rsidTr="00571022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2FA336C5" w14:textId="77777777" w:rsidR="00571022" w:rsidRDefault="0057102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2378E14F" w14:textId="77777777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7571F2BE" w14:textId="63D1CFC4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08B54D3B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01E7C04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32C92DA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AE8434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B6A81D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004F19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1BD13BA7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2E60916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49B6BC0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258982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3B86791D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44EA2D5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66DA51D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083CE1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0E113D2" w14:textId="77777777" w:rsidR="00AF4D60" w:rsidRDefault="00AF4D60">
      <w:pPr>
        <w:pStyle w:val="a0"/>
      </w:pPr>
    </w:p>
    <w:p w14:paraId="45C2214D" w14:textId="77777777" w:rsidR="00AF4D60" w:rsidRDefault="00AF4D60">
      <w:pPr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438461C9" w14:textId="77777777" w:rsidR="00AF4D60" w:rsidRDefault="00B6515F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 wp14:anchorId="41E84DBD" wp14:editId="07FB2F78">
            <wp:extent cx="5935980" cy="3805555"/>
            <wp:effectExtent l="0" t="0" r="7620" b="4445"/>
            <wp:docPr id="131" name="图片 131" descr="4b0fec84ccf09b717360aff3fc85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4b0fec84ccf09b717360aff3fc858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3B8E" w14:textId="4E69EE53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1-3-2</w:t>
      </w:r>
      <w:r>
        <w:rPr>
          <w:rFonts w:ascii="黑体" w:eastAsia="黑体" w:hAnsi="黑体" w:hint="eastAsia"/>
          <w:lang w:bidi="ar"/>
        </w:rPr>
        <w:t>8提供语料数据管理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5A85F862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790180C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49B5B24C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提供语料数据管理</w:t>
            </w:r>
            <w:r w:rsidRPr="009E69E3">
              <w:rPr>
                <w:rFonts w:ascii="仿宋" w:eastAsia="仿宋" w:hAnsi="仿宋" w:cs="仿宋"/>
                <w:szCs w:val="21"/>
              </w:rPr>
              <w:t>@</w:t>
            </w:r>
            <w:r w:rsidRPr="009E69E3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48C466AC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60969B3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0CCDA876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提供语料数据管理</w:t>
            </w:r>
          </w:p>
        </w:tc>
      </w:tr>
      <w:tr w:rsidR="00AF4D60" w14:paraId="3D8B19EE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31A3A9F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6EBCBF53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>
              <w:rPr>
                <w:rFonts w:ascii="仿宋" w:eastAsia="仿宋" w:hAnsi="仿宋" w:cs="仿宋"/>
                <w:szCs w:val="21"/>
              </w:rPr>
              <w:t>打开浏览器</w:t>
            </w:r>
            <w:r>
              <w:rPr>
                <w:rFonts w:ascii="仿宋" w:eastAsia="仿宋" w:hAnsi="仿宋" w:cs="仿宋" w:hint="eastAsia"/>
                <w:szCs w:val="21"/>
              </w:rPr>
              <w:t>输入文档翻译后台管理系统地址进行登录；</w:t>
            </w:r>
          </w:p>
          <w:p w14:paraId="5A04B562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.选择语料管理-语料列表；</w:t>
            </w:r>
          </w:p>
          <w:p w14:paraId="01AF4F8A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3.语料数据管理支持查看、删除、编辑功能；</w:t>
            </w:r>
          </w:p>
        </w:tc>
      </w:tr>
      <w:tr w:rsidR="00AF4D60" w14:paraId="6C2F3957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C6E8D2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582A5C99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语料数据管理支持查看、删除、编辑功能则判定为合格，否则判定为不合格。</w:t>
            </w:r>
          </w:p>
        </w:tc>
      </w:tr>
      <w:tr w:rsidR="00AF4D60" w14:paraId="15E442F8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6AB79DB0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2129561C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A5E9BFE" w14:textId="77777777" w:rsidR="00B95390" w:rsidRPr="009E69E3" w:rsidRDefault="00B9539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支持语料数据管理。</w:t>
            </w:r>
          </w:p>
          <w:p w14:paraId="49D93C99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DF69DEA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914D5CC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F5AF15D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F68E588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63A56E4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724436A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53B2A80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B08F5F8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A1BDD7B" w14:textId="777777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E012152" w14:textId="777777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F5CED52" w14:textId="777777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9CCDC2A" w14:textId="777777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C494372" w14:textId="777777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9DA470C" w14:textId="23270DCD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71022" w14:paraId="399D26BE" w14:textId="77777777" w:rsidTr="00571022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70E9F2FE" w14:textId="77777777" w:rsidR="00571022" w:rsidRDefault="0057102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5A1BDE60" w14:textId="77777777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4A2CF418" w14:textId="69F4F89E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744B8DB8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5CE421A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36ED2E8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1F103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6BCFA2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AD54F2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3584E456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188CF4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4884549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7AF275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4EC2A66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463885C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017097D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77D81D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3233696" w14:textId="77777777" w:rsidR="00AF4D60" w:rsidRDefault="00AF4D60">
      <w:pPr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28F206CA" w14:textId="77777777" w:rsidR="00AF4D60" w:rsidRDefault="00B6515F">
      <w:r>
        <w:rPr>
          <w:rFonts w:hint="eastAsia"/>
          <w:noProof/>
        </w:rPr>
        <w:lastRenderedPageBreak/>
        <w:drawing>
          <wp:inline distT="0" distB="0" distL="114300" distR="114300" wp14:anchorId="4A58BFF9" wp14:editId="49C981D5">
            <wp:extent cx="5930900" cy="1171575"/>
            <wp:effectExtent l="0" t="0" r="0" b="9525"/>
            <wp:docPr id="116" name="图片 116" descr="367b97ad202ff922f8ad1e3ff8b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367b97ad202ff922f8ad1e3ff8b304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  <w:r>
        <w:rPr>
          <w:noProof/>
        </w:rPr>
        <w:drawing>
          <wp:inline distT="0" distB="0" distL="114300" distR="114300" wp14:anchorId="5286A211" wp14:editId="12045047">
            <wp:extent cx="5933440" cy="3300730"/>
            <wp:effectExtent l="0" t="0" r="10160" b="127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A886F10" wp14:editId="6F198649">
            <wp:extent cx="5937885" cy="3284855"/>
            <wp:effectExtent l="0" t="0" r="5715" b="4445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353E" w14:textId="77777777" w:rsidR="00AF4D60" w:rsidRDefault="00B6515F">
      <w:r>
        <w:br w:type="page"/>
      </w:r>
    </w:p>
    <w:p w14:paraId="2B367EC4" w14:textId="0C650196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1-3-2</w:t>
      </w:r>
      <w:r>
        <w:rPr>
          <w:rFonts w:ascii="黑体" w:eastAsia="黑体" w:hAnsi="黑体" w:hint="eastAsia"/>
          <w:lang w:bidi="ar"/>
        </w:rPr>
        <w:t>9语料库训练词语对齐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73231327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64A9E69D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650104D4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语料库训练词语对齐@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584FB26E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23A2ACB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32C8B189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语料库训练词语对齐</w:t>
            </w:r>
          </w:p>
        </w:tc>
      </w:tr>
      <w:tr w:rsidR="00AF4D60" w14:paraId="59C27FA7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047D01C1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4AB8E9C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1.打开浏览器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输入机翻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  <w:r>
              <w:rPr>
                <w:rFonts w:ascii="仿宋" w:eastAsia="仿宋" w:hAnsi="仿宋" w:cs="仿宋" w:hint="eastAsia"/>
                <w:szCs w:val="21"/>
              </w:rPr>
              <w:t>系统地址进行登录；</w:t>
            </w:r>
          </w:p>
          <w:p w14:paraId="32ED7EFD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.选择版本训练-数据管理，上传语料库训练词语数据集；</w:t>
            </w:r>
          </w:p>
          <w:p w14:paraId="5C2D87E0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3.</w:t>
            </w:r>
            <w:r>
              <w:rPr>
                <w:rFonts w:ascii="仿宋" w:eastAsia="仿宋" w:hAnsi="仿宋" w:cs="仿宋" w:hint="eastAsia"/>
                <w:szCs w:val="21"/>
              </w:rPr>
              <w:t>训练词语对齐后点击结果查看；</w:t>
            </w:r>
          </w:p>
        </w:tc>
      </w:tr>
      <w:tr w:rsidR="00AF4D60" w14:paraId="2638FC3A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5A81D5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6D7B1747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展示语料库训练词语对齐后信息则判定为合格，否则判定为不合格。</w:t>
            </w:r>
          </w:p>
        </w:tc>
      </w:tr>
      <w:tr w:rsidR="00AF4D60" w14:paraId="7E16ECC9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7330F33E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37F077E0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DC9502B" w14:textId="77777777" w:rsidR="00B95390" w:rsidRPr="009E69E3" w:rsidRDefault="00B9539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展示语料库训练词语对齐后信息。</w:t>
            </w:r>
          </w:p>
          <w:p w14:paraId="1F33AB03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C345561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EBC2210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2737FA7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82FF3F0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2ADFD81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7E30400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B1D2814" w14:textId="6F154EDF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F7FA545" w14:textId="7EF3FD0A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13F5294" w14:textId="254FF1FA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702C131" w14:textId="0FBA1F3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24C2D1C" w14:textId="6F6B8AD9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BBA9475" w14:textId="0FDDF618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136A2ED" w14:textId="77777777" w:rsidR="00B95390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89743F6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71022" w14:paraId="6700B688" w14:textId="77777777" w:rsidTr="00571022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5086D29B" w14:textId="77777777" w:rsidR="00571022" w:rsidRDefault="0057102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5F4A5A40" w14:textId="77777777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020077CD" w14:textId="00D35B90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16862C63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21676F0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181C28E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B5AF8D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C08594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75582C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20C852B8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346198A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1F28F09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0A3A39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3E81F946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401A156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43B46E2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BF343E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B44B6FE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362CE978" w14:textId="77777777" w:rsidR="00AF4D60" w:rsidRDefault="00B6515F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 wp14:anchorId="414197AE" wp14:editId="0C64BD1D">
            <wp:extent cx="5937250" cy="3044825"/>
            <wp:effectExtent l="0" t="0" r="6350" b="3175"/>
            <wp:docPr id="130" name="图片 130" descr="d6051e27f70d27bc9c25d419d1982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d6051e27f70d27bc9c25d419d19824f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6719" w14:textId="3CD190D5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</w:t>
      </w:r>
      <w:r>
        <w:rPr>
          <w:rFonts w:ascii="黑体" w:eastAsia="黑体" w:hAnsi="黑体" w:hint="eastAsia"/>
          <w:lang w:bidi="ar"/>
        </w:rPr>
        <w:t>30语言模型训练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2C838375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0E51275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5A5FE93C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语言模型训练@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7897853B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4C56DF1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3BBA63E8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语言模型训练</w:t>
            </w:r>
          </w:p>
        </w:tc>
      </w:tr>
      <w:tr w:rsidR="00AF4D60" w14:paraId="1A7596D5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67DF335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78C1D48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1.打开浏览器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输入机翻</w:t>
            </w:r>
            <w:proofErr w:type="spellStart"/>
            <w:proofErr w:type="gramEnd"/>
            <w:r>
              <w:rPr>
                <w:rFonts w:ascii="仿宋" w:eastAsia="仿宋" w:hAnsi="仿宋" w:cs="仿宋" w:hint="eastAsia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后台管理系统地址进行登录；</w:t>
            </w:r>
          </w:p>
          <w:p w14:paraId="3F03B1F6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2.选择版本训练-数据管理，点击上传训练数据集、测试数据集；</w:t>
            </w:r>
          </w:p>
          <w:p w14:paraId="0BCEFFB7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3.创建项目，输入项目名称、描述；</w:t>
            </w:r>
          </w:p>
          <w:p w14:paraId="1F34BEB0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4.进入项目，新建定制模型，输入模型名称，选择语言方向，选择数据集；</w:t>
            </w:r>
          </w:p>
          <w:p w14:paraId="45842A0C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5.点击确认，点击开始训练；</w:t>
            </w:r>
          </w:p>
          <w:p w14:paraId="7A4DEC77" w14:textId="77777777" w:rsidR="00AF4D60" w:rsidRPr="009E69E3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6.完成后可查看训练结果。</w:t>
            </w:r>
          </w:p>
        </w:tc>
      </w:tr>
      <w:tr w:rsidR="00AF4D60" w14:paraId="2251C343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2C2817C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19245807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展示训练结果则判定为合格，否则判定为不合格。</w:t>
            </w:r>
          </w:p>
        </w:tc>
      </w:tr>
      <w:tr w:rsidR="00AF4D60" w14:paraId="45FC1A7C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35BC9617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1ED6C567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206F8BD" w14:textId="77777777" w:rsidR="00B95390" w:rsidRPr="009E69E3" w:rsidRDefault="00B9539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语言模型训练完成。</w:t>
            </w:r>
          </w:p>
          <w:p w14:paraId="305FBA1D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373BF21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A783199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013A7E8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D1D2348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108F66F" w14:textId="00813AEA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8BDC4B9" w14:textId="2330E35F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58F83C3" w14:textId="0DBE97ED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43A3BF2" w14:textId="77777777" w:rsidR="00B95390" w:rsidRPr="009E69E3" w:rsidRDefault="00B9539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FE2AACF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5BFA0AA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3837A6A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71022" w14:paraId="13C3A82A" w14:textId="77777777" w:rsidTr="00571022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7390E90D" w14:textId="77777777" w:rsidR="00571022" w:rsidRDefault="0057102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1949880B" w14:textId="77777777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5AB95A22" w14:textId="6CF0718F" w:rsidR="00571022" w:rsidRDefault="0057102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6416A937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5417169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14CB908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075534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009A84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D88CC6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4E759356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5466915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7DE2F28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67EEDC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4F4524EE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0FA2171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585DC1A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FDBD34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AA6AC02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572191A1" w14:textId="77777777" w:rsidR="00AF4D60" w:rsidRDefault="00B6515F">
      <w:pPr>
        <w:pStyle w:val="a0"/>
      </w:pPr>
      <w:r>
        <w:rPr>
          <w:rFonts w:hint="eastAsia"/>
          <w:noProof/>
        </w:rPr>
        <w:lastRenderedPageBreak/>
        <w:drawing>
          <wp:inline distT="0" distB="0" distL="114300" distR="114300" wp14:anchorId="0FB7BF48" wp14:editId="1731D40C">
            <wp:extent cx="5932170" cy="2971165"/>
            <wp:effectExtent l="0" t="0" r="11430" b="635"/>
            <wp:docPr id="121" name="图片 121" descr="c21eae493c28e936f1dffe5e345fc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c21eae493c28e936f1dffe5e345fc9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6DA08E3F" wp14:editId="437E0870">
            <wp:extent cx="5929630" cy="2332990"/>
            <wp:effectExtent l="0" t="0" r="1270" b="3810"/>
            <wp:docPr id="128" name="图片 128" descr="ab7563aba8139dc044b3bedad3ae6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ab7563aba8139dc044b3bedad3ae69a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55168CC6" wp14:editId="5D236AD5">
            <wp:extent cx="5932170" cy="959485"/>
            <wp:effectExtent l="0" t="0" r="11430" b="5715"/>
            <wp:docPr id="127" name="图片 127" descr="9c373234456f9312e96e936ef04bb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9c373234456f9312e96e936ef04bb6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2C66497" wp14:editId="000DCE53">
            <wp:extent cx="5937250" cy="1534795"/>
            <wp:effectExtent l="0" t="0" r="6350" b="1905"/>
            <wp:docPr id="132" name="图片 132" descr="ecffec5b0e260ff7fe81a7e2bba8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ecffec5b0e260ff7fe81a7e2bba817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C393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5947C26E" w14:textId="08DB06B9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</w:t>
      </w:r>
      <w:r>
        <w:rPr>
          <w:rFonts w:ascii="黑体" w:eastAsia="黑体" w:hAnsi="黑体" w:hint="eastAsia"/>
          <w:lang w:bidi="ar"/>
        </w:rPr>
        <w:t>31可针对用户私有语料进行翻译模型的重新训练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2028E064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30FAE29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23D43CB0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可针对用户私有语料进行翻译模型的重新训练@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2CC27B4F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5B35157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1E8699AE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可针对用户私有语料进行翻译模型的重新训练</w:t>
            </w:r>
          </w:p>
        </w:tc>
      </w:tr>
      <w:tr w:rsidR="00AF4D60" w14:paraId="44041065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3C014A0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188207ED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1.打开浏览器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输入机翻</w:t>
            </w:r>
            <w:proofErr w:type="spellStart"/>
            <w:proofErr w:type="gramEnd"/>
            <w:r>
              <w:rPr>
                <w:rFonts w:ascii="仿宋" w:eastAsia="仿宋" w:hAnsi="仿宋" w:cs="仿宋" w:hint="eastAsia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后台管理系统地址进行登录；</w:t>
            </w:r>
          </w:p>
          <w:p w14:paraId="4F76BB9B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2.选择版本训练-数据管理，点击上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传用户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私有语料的训练数据集、测试数据集；</w:t>
            </w:r>
          </w:p>
          <w:p w14:paraId="1907FF1B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3.进入项目，新建定制模型，输入模型名称，选择语言方向，选择数据集；</w:t>
            </w:r>
          </w:p>
          <w:p w14:paraId="62D26175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4.点击确认，点击开始训练；</w:t>
            </w:r>
          </w:p>
          <w:p w14:paraId="3BF1BD9D" w14:textId="77777777" w:rsidR="00AF4D60" w:rsidRPr="009E69E3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5.完成后可查看训练结果。</w:t>
            </w:r>
          </w:p>
        </w:tc>
      </w:tr>
      <w:tr w:rsidR="00AF4D60" w14:paraId="1487AE9E" w14:textId="77777777" w:rsidTr="00685755">
        <w:trPr>
          <w:trHeight w:val="572"/>
          <w:jc w:val="center"/>
        </w:trPr>
        <w:tc>
          <w:tcPr>
            <w:tcW w:w="661" w:type="pct"/>
            <w:vAlign w:val="center"/>
          </w:tcPr>
          <w:p w14:paraId="6AF5BCC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7058AA3C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展示训练结果则判定为合格，否则判定为不合格。</w:t>
            </w:r>
          </w:p>
        </w:tc>
      </w:tr>
      <w:tr w:rsidR="00AF4D60" w14:paraId="6A6957CD" w14:textId="77777777" w:rsidTr="00685755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3442AFC0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7D5D361B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39B8CC4" w14:textId="26C2733B" w:rsidR="00B95390" w:rsidRPr="009E69E3" w:rsidRDefault="00412E9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翻译模型的重新训练</w:t>
            </w:r>
            <w:r w:rsidR="00B95390">
              <w:rPr>
                <w:rFonts w:ascii="仿宋" w:eastAsia="仿宋" w:hAnsi="仿宋" w:cs="仿宋" w:hint="eastAsia"/>
                <w:szCs w:val="21"/>
              </w:rPr>
              <w:t>完成。</w:t>
            </w:r>
          </w:p>
          <w:p w14:paraId="7BF1B672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2F1315F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9FFCA06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4F63114" w14:textId="73A4EF06" w:rsidR="00AF4D60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972B7E3" w14:textId="610538EF" w:rsidR="002C576F" w:rsidRDefault="002C576F" w:rsidP="002C576F">
            <w:pPr>
              <w:pStyle w:val="a0"/>
            </w:pPr>
          </w:p>
          <w:p w14:paraId="20660EE1" w14:textId="0655905A" w:rsidR="002C576F" w:rsidRDefault="002C576F" w:rsidP="002C576F">
            <w:pPr>
              <w:pStyle w:val="a0"/>
            </w:pPr>
          </w:p>
          <w:p w14:paraId="1B8F9288" w14:textId="6DF529F8" w:rsidR="002C576F" w:rsidRDefault="002C576F" w:rsidP="002C576F">
            <w:pPr>
              <w:pStyle w:val="a0"/>
            </w:pPr>
          </w:p>
          <w:p w14:paraId="715802A1" w14:textId="77777777" w:rsidR="002C576F" w:rsidRPr="002C576F" w:rsidRDefault="002C576F" w:rsidP="002C576F">
            <w:pPr>
              <w:pStyle w:val="a0"/>
            </w:pPr>
          </w:p>
          <w:p w14:paraId="53C5C892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3512CC8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C2FAF66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C68C57A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A6CC909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685755" w14:paraId="6385C463" w14:textId="77777777" w:rsidTr="00685755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665A4523" w14:textId="77777777" w:rsidR="00685755" w:rsidRDefault="00685755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301B3E9C" w14:textId="77777777" w:rsidR="00685755" w:rsidRDefault="00685755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05FA045B" w14:textId="7FC828AE" w:rsidR="00685755" w:rsidRDefault="00685755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10FA92F7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DCC060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3710CC6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A7E87A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326CB4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251A38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62DEDD48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7E4C4F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1E646B7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D7BD67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69302B4A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ADBF56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0361B5D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68937D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7F99D35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3E10E69A" w14:textId="77777777" w:rsidR="00AF4D60" w:rsidRDefault="00B6515F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>
        <w:rPr>
          <w:rFonts w:hint="eastAsia"/>
          <w:noProof/>
        </w:rPr>
        <w:lastRenderedPageBreak/>
        <w:drawing>
          <wp:inline distT="0" distB="0" distL="114300" distR="114300" wp14:anchorId="2CB0F4FC" wp14:editId="1BB32F2F">
            <wp:extent cx="5929630" cy="2332990"/>
            <wp:effectExtent l="0" t="0" r="1270" b="3810"/>
            <wp:docPr id="122" name="图片 122" descr="ab7563aba8139dc044b3bedad3ae6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ab7563aba8139dc044b3bedad3ae69a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4425D1B3" wp14:editId="79EA9FA2">
            <wp:extent cx="5937250" cy="951865"/>
            <wp:effectExtent l="0" t="0" r="6350" b="635"/>
            <wp:docPr id="124" name="图片 124" descr="2a2c254dce9ffd8f24972b61d36ae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a2c254dce9ffd8f24972b61d36aed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38FB015D" wp14:editId="10701BD6">
            <wp:extent cx="5937250" cy="2064385"/>
            <wp:effectExtent l="0" t="0" r="6350" b="5715"/>
            <wp:docPr id="123" name="图片 123" descr="26a9952aa91c98296055e0e741571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26a9952aa91c98296055e0e741571c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6E99" w14:textId="1CDEDF3F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</w:t>
      </w:r>
      <w:r>
        <w:rPr>
          <w:rFonts w:ascii="黑体" w:eastAsia="黑体" w:hAnsi="黑体" w:hint="eastAsia"/>
          <w:lang w:bidi="ar"/>
        </w:rPr>
        <w:t>32解码器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4C2F8AD7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197EB67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2D2A55EF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提供解码器@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690E53B0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56EE2BD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0A152A8F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提供解码器</w:t>
            </w:r>
          </w:p>
        </w:tc>
      </w:tr>
      <w:tr w:rsidR="00AF4D60" w14:paraId="2FEF88FA" w14:textId="77777777">
        <w:trPr>
          <w:trHeight w:val="90"/>
          <w:jc w:val="center"/>
        </w:trPr>
        <w:tc>
          <w:tcPr>
            <w:tcW w:w="661" w:type="pct"/>
            <w:vAlign w:val="center"/>
          </w:tcPr>
          <w:p w14:paraId="65AD796D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4B18396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1.打开浏览器输入机器翻译系统地址进行登录；</w:t>
            </w:r>
          </w:p>
          <w:p w14:paraId="7B5F8A2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2.点击文本翻译按钮；</w:t>
            </w:r>
          </w:p>
          <w:p w14:paraId="1B43AA33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3.在左侧输入框输入需要翻译的内容；</w:t>
            </w:r>
          </w:p>
          <w:p w14:paraId="0DE52AA4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4.选择翻译的原、译文语言方向；</w:t>
            </w:r>
          </w:p>
          <w:p w14:paraId="2BA18D54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5.点击翻译按钮后，登陆操作系统；</w:t>
            </w:r>
          </w:p>
          <w:p w14:paraId="6FB78862" w14:textId="77777777" w:rsidR="00AF4D60" w:rsidRPr="009E69E3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 xml:space="preserve">6.输入命令docker exec -it 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nmt_scheduler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bash 进入scheduler程序；</w:t>
            </w:r>
          </w:p>
          <w:p w14:paraId="6EF812A2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7.输入命令cd /host/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mercube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/running/scheduler/logs进入日志路径；</w:t>
            </w:r>
          </w:p>
          <w:p w14:paraId="3DEFB495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8.输入命令 tail -f uwsgi.log查看解码器结果。</w:t>
            </w:r>
          </w:p>
        </w:tc>
      </w:tr>
      <w:tr w:rsidR="00AF4D60" w14:paraId="53873D1C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366B84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66B89DB6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日志中显示解码过程则判定为合格，否则判定为不合格。</w:t>
            </w:r>
          </w:p>
        </w:tc>
      </w:tr>
      <w:tr w:rsidR="00AF4D60" w14:paraId="0E89DBD4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06404DE4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6BF8DAD3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26F746A" w14:textId="77777777" w:rsidR="00412E92" w:rsidRPr="009E69E3" w:rsidRDefault="00412E92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按上述测试方法，可从日志从查看解码过程。</w:t>
            </w:r>
          </w:p>
          <w:p w14:paraId="44EFB6EE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B49A00D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28DF987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BAA6B9C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9058DA5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517AAD7" w14:textId="78D1CEA9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492F53A" w14:textId="77777777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801C0E9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6529D70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A6E8FA7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F36799" w14:paraId="6BABA115" w14:textId="77777777" w:rsidTr="00F36799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59C3058B" w14:textId="77777777" w:rsidR="00F36799" w:rsidRDefault="00F36799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29B881CF" w14:textId="77777777" w:rsidR="00F36799" w:rsidRDefault="00F36799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32FB3EF9" w14:textId="22EE7DA5" w:rsidR="00F36799" w:rsidRDefault="00F36799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437D77AF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324F9F8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33A81CD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36653C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7A972B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AA33D8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22C0F90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3F653B2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299B4B6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5A9123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2828313D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6F5DC36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7B1E3A2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1AAFFE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8F5AF5A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7454E064" w14:textId="77777777" w:rsidR="00AF4D60" w:rsidRDefault="00B6515F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>
        <w:rPr>
          <w:noProof/>
        </w:rPr>
        <w:lastRenderedPageBreak/>
        <w:drawing>
          <wp:inline distT="0" distB="0" distL="114300" distR="114300" wp14:anchorId="37E8AC6C" wp14:editId="742B703E">
            <wp:extent cx="5934075" cy="398780"/>
            <wp:effectExtent l="0" t="0" r="9525" b="762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97C8" w14:textId="527FA80F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</w:t>
      </w:r>
      <w:r>
        <w:rPr>
          <w:rFonts w:ascii="黑体" w:eastAsia="黑体" w:hAnsi="黑体" w:hint="eastAsia"/>
          <w:lang w:bidi="ar"/>
        </w:rPr>
        <w:t>33支持融合机器翻译引擎，支持统计机器翻译模型、神经网络机器翻译模型、领域翻译模型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5D214C24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47D59A9D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68995366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支持融合机器翻译引擎，支持统计机器翻译模型、神经网络机器翻译模型、领域翻译模型@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303EFB28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6172E3F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0FA10B66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支持融合机器翻译引擎，支持统计机器翻译模型、神经网络机器翻译模型、领域翻译模型</w:t>
            </w:r>
          </w:p>
        </w:tc>
      </w:tr>
      <w:tr w:rsidR="00AF4D60" w14:paraId="3BF9D096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B3602B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62136133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1.打开浏览器输入机器翻译系统地址进行登录；</w:t>
            </w:r>
          </w:p>
          <w:p w14:paraId="1C84D43F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2.点击文本翻译按钮；</w:t>
            </w:r>
          </w:p>
          <w:p w14:paraId="2ECF2BE3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3.在左侧输入框输入需要翻译的内容；</w:t>
            </w:r>
          </w:p>
          <w:p w14:paraId="5CD36361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4.选择翻译的原、译文语言方向；</w:t>
            </w:r>
          </w:p>
          <w:p w14:paraId="349857C1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5.点击翻译按钮后，登陆操作系统；</w:t>
            </w:r>
          </w:p>
          <w:p w14:paraId="536B66F2" w14:textId="77777777" w:rsidR="00AF4D60" w:rsidRPr="009E69E3" w:rsidRDefault="00B6515F">
            <w:pPr>
              <w:pStyle w:val="a0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 xml:space="preserve">6.输入命令docker exec -it 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nmt_scheduler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bash 进入scheduler程序；</w:t>
            </w:r>
          </w:p>
          <w:p w14:paraId="5A5937F7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7.输入命令cd /host/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mercube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/running/scheduler/logs进入日志路径；</w:t>
            </w:r>
          </w:p>
          <w:p w14:paraId="2BC4E7B5" w14:textId="77777777" w:rsidR="00AF4D60" w:rsidRDefault="00B6515F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8.输入命令 tail -f uwsgi.log查看融合机器翻译引擎结果，统计机器翻译模型结果、神经网络机器翻译模型结果、领域翻译模型结果。</w:t>
            </w:r>
          </w:p>
        </w:tc>
      </w:tr>
      <w:tr w:rsidR="00AF4D60" w14:paraId="5555CC94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9C3EF6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6CC4CF68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日志中显示调用了融合机器翻译引擎，统计机器翻译模型、神经网络机器翻译模型、领域翻译模型的过程通过则判定为合格，否则判定为不合格。</w:t>
            </w:r>
          </w:p>
        </w:tc>
      </w:tr>
      <w:tr w:rsidR="00AF4D60" w14:paraId="0E326C03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57963716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4E2F7A59" w14:textId="77777777" w:rsidR="00AF4D60" w:rsidRPr="009E69E3" w:rsidRDefault="00AF4D60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E75792F" w14:textId="77777777" w:rsidR="00AF4D60" w:rsidRPr="009E69E3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按上述测试方法，可从日志从查看调用了融合机器翻译引擎，统计机器翻译模型、神经网络机器翻译模型、领域翻译模型的过程。</w:t>
            </w:r>
          </w:p>
          <w:p w14:paraId="4BB6B32D" w14:textId="77777777" w:rsidR="00AF4D60" w:rsidRPr="009E69E3" w:rsidRDefault="00AF4D60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B049A8B" w14:textId="04D68F0F" w:rsidR="00AF4D60" w:rsidRPr="009E69E3" w:rsidRDefault="00AF4D60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33C27AB" w14:textId="77777777" w:rsidR="00412E92" w:rsidRPr="009E69E3" w:rsidRDefault="00412E92" w:rsidP="00412E92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AA98E21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5BE5458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1B66AF7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682ABF" w14:paraId="4AB39725" w14:textId="77777777" w:rsidTr="00682ABF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3F66603E" w14:textId="77777777" w:rsidR="00682ABF" w:rsidRDefault="00682AB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55870A5B" w14:textId="77777777" w:rsidR="00682ABF" w:rsidRDefault="00682AB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79B909A2" w14:textId="41F943A0" w:rsidR="00682ABF" w:rsidRDefault="00682AB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34D26F61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66BA33B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105DF18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F08AFC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B4C1AF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1B26B7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24854466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0807B55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2AC4473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6ED9BF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4D07F73C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279DC59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6AB1DEB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BACAE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5A48C6B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5325A94E" w14:textId="5E57E204" w:rsidR="00AF4D60" w:rsidRDefault="00AF4D60">
      <w:pPr>
        <w:pStyle w:val="a0"/>
      </w:pPr>
    </w:p>
    <w:p w14:paraId="54209C6F" w14:textId="4E515481" w:rsidR="00F7086B" w:rsidRDefault="00F7086B">
      <w:pPr>
        <w:pStyle w:val="a0"/>
      </w:pPr>
      <w:r>
        <w:rPr>
          <w:rFonts w:hint="eastAsia"/>
          <w:noProof/>
        </w:rPr>
        <w:drawing>
          <wp:inline distT="0" distB="0" distL="114300" distR="114300" wp14:anchorId="3C809F08" wp14:editId="2D61CABA">
            <wp:extent cx="5936615" cy="835660"/>
            <wp:effectExtent l="0" t="0" r="6985" b="2540"/>
            <wp:docPr id="119" name="图片 119" descr="76eae9999749394ad1180b1a763f9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76eae9999749394ad1180b1a763f9ae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030" w14:textId="0CA6EC01" w:rsidR="0031608A" w:rsidRPr="0031608A" w:rsidRDefault="0031608A" w:rsidP="0031608A">
      <w:pPr>
        <w:widowControl/>
        <w:spacing w:line="300" w:lineRule="auto"/>
        <w:ind w:firstLineChars="200" w:firstLine="420"/>
        <w:textAlignment w:val="baseline"/>
        <w:rPr>
          <w:rFonts w:ascii="仿宋" w:eastAsia="仿宋" w:hAnsi="仿宋" w:cs="仿宋"/>
          <w:szCs w:val="21"/>
        </w:rPr>
      </w:pPr>
      <w:r w:rsidRPr="0031608A">
        <w:rPr>
          <w:rFonts w:ascii="仿宋" w:eastAsia="仿宋" w:hAnsi="仿宋" w:cs="仿宋" w:hint="eastAsia"/>
          <w:szCs w:val="21"/>
        </w:rPr>
        <w:t>统计机器翻译（英语：Statistical Machine Translation，简写为SMT）是机器翻译的一种，也是目前非限定领域机器翻译中性能较佳的一种方法。统计机器翻译的基本思想是通过对大量的平行语料进行统计分析，构建统计翻译模型，进而使用此模型进行翻译。从早期基于词的机器翻译已经过渡到基于短语的翻译，并正在融合句法信息，以进一步提高翻译的精确性。</w:t>
      </w:r>
    </w:p>
    <w:p w14:paraId="20A0B818" w14:textId="56AAB0AB" w:rsidR="00F7086B" w:rsidRPr="0031608A" w:rsidRDefault="0031608A" w:rsidP="00D748F0">
      <w:pPr>
        <w:widowControl/>
        <w:spacing w:line="300" w:lineRule="auto"/>
        <w:ind w:firstLineChars="200" w:firstLine="420"/>
        <w:textAlignment w:val="baseline"/>
        <w:rPr>
          <w:rFonts w:ascii="仿宋" w:eastAsia="仿宋" w:hAnsi="仿宋" w:cs="仿宋"/>
          <w:szCs w:val="21"/>
        </w:rPr>
      </w:pPr>
      <w:r w:rsidRPr="0031608A">
        <w:rPr>
          <w:rFonts w:ascii="仿宋" w:eastAsia="仿宋" w:hAnsi="仿宋" w:cs="仿宋" w:hint="eastAsia"/>
          <w:szCs w:val="21"/>
        </w:rPr>
        <w:t>神经网络机器翻译(Neural Machine Translation, NMT)是最近几年提出来的一种机器翻译方法。相比于传统的统计机器翻译（SMT）而言，NMT能够训练一张能够从一个序列映射到另一个序列的神经网络，输出的可以是一个变长的序列，这在翻译、对话和文字概括方面能够获得非常好的表现</w:t>
      </w:r>
      <w:r>
        <w:rPr>
          <w:rFonts w:ascii="仿宋" w:eastAsia="仿宋" w:hAnsi="仿宋" w:cs="仿宋" w:hint="eastAsia"/>
          <w:szCs w:val="21"/>
        </w:rPr>
        <w:t>。</w:t>
      </w:r>
    </w:p>
    <w:p w14:paraId="1B4184FC" w14:textId="77777777" w:rsidR="00F7086B" w:rsidRPr="0031608A" w:rsidRDefault="00F7086B" w:rsidP="0031608A">
      <w:pPr>
        <w:widowControl/>
        <w:spacing w:line="300" w:lineRule="auto"/>
        <w:ind w:firstLineChars="200" w:firstLine="420"/>
        <w:textAlignment w:val="baseline"/>
        <w:rPr>
          <w:rFonts w:ascii="仿宋" w:eastAsia="仿宋" w:hAnsi="仿宋" w:cs="仿宋"/>
          <w:szCs w:val="21"/>
        </w:rPr>
      </w:pPr>
      <w:proofErr w:type="spellStart"/>
      <w:r w:rsidRPr="0031608A">
        <w:rPr>
          <w:rFonts w:ascii="仿宋" w:eastAsia="仿宋" w:hAnsi="仿宋" w:cs="仿宋" w:hint="eastAsia"/>
          <w:szCs w:val="21"/>
        </w:rPr>
        <w:t>hybird</w:t>
      </w:r>
      <w:proofErr w:type="spellEnd"/>
      <w:r w:rsidRPr="0031608A">
        <w:rPr>
          <w:rFonts w:ascii="仿宋" w:eastAsia="仿宋" w:hAnsi="仿宋" w:cs="仿宋" w:hint="eastAsia"/>
          <w:szCs w:val="21"/>
        </w:rPr>
        <w:t xml:space="preserve"> </w:t>
      </w:r>
      <w:proofErr w:type="spellStart"/>
      <w:r w:rsidRPr="0031608A">
        <w:rPr>
          <w:rFonts w:ascii="仿宋" w:eastAsia="仿宋" w:hAnsi="仿宋" w:cs="仿宋" w:hint="eastAsia"/>
          <w:szCs w:val="21"/>
        </w:rPr>
        <w:t>translaton</w:t>
      </w:r>
      <w:proofErr w:type="spellEnd"/>
      <w:r w:rsidRPr="0031608A">
        <w:rPr>
          <w:rFonts w:ascii="仿宋" w:eastAsia="仿宋" w:hAnsi="仿宋" w:cs="仿宋" w:hint="eastAsia"/>
          <w:szCs w:val="21"/>
        </w:rPr>
        <w:t xml:space="preserve"> result 领域翻译模型</w:t>
      </w:r>
    </w:p>
    <w:p w14:paraId="39BB317B" w14:textId="154C5A89" w:rsidR="0031608A" w:rsidRPr="0067771C" w:rsidRDefault="0031608A" w:rsidP="0067771C">
      <w:pPr>
        <w:widowControl/>
        <w:spacing w:line="300" w:lineRule="auto"/>
        <w:ind w:firstLineChars="200" w:firstLine="420"/>
        <w:textAlignment w:val="baseline"/>
        <w:rPr>
          <w:rFonts w:ascii="仿宋" w:eastAsia="仿宋" w:hAnsi="仿宋" w:cs="仿宋"/>
          <w:szCs w:val="21"/>
        </w:rPr>
      </w:pPr>
      <w:r w:rsidRPr="0031608A">
        <w:rPr>
          <w:rFonts w:ascii="仿宋" w:eastAsia="仿宋" w:hAnsi="仿宋" w:cs="仿宋" w:hint="eastAsia"/>
          <w:szCs w:val="21"/>
        </w:rPr>
        <w:t>考虑到通用模型对特定领域翻译效果差，需要针对用户所在的领域训练领域自适应的模型。领域自适应技术一般有</w:t>
      </w:r>
      <w:proofErr w:type="gramStart"/>
      <w:r w:rsidRPr="0031608A">
        <w:rPr>
          <w:rFonts w:ascii="仿宋" w:eastAsia="仿宋" w:hAnsi="仿宋" w:cs="仿宋" w:hint="eastAsia"/>
          <w:szCs w:val="21"/>
        </w:rPr>
        <w:t>半监督</w:t>
      </w:r>
      <w:proofErr w:type="gramEnd"/>
      <w:r w:rsidRPr="0031608A">
        <w:rPr>
          <w:rFonts w:ascii="仿宋" w:eastAsia="仿宋" w:hAnsi="仿宋" w:cs="仿宋" w:hint="eastAsia"/>
          <w:szCs w:val="21"/>
        </w:rPr>
        <w:t>方法和参数调优。</w:t>
      </w:r>
    </w:p>
    <w:p w14:paraId="54ABB39F" w14:textId="1EB334F6" w:rsidR="0067771C" w:rsidRPr="0067771C" w:rsidRDefault="0067771C" w:rsidP="0067771C">
      <w:pPr>
        <w:widowControl/>
        <w:spacing w:line="300" w:lineRule="auto"/>
        <w:ind w:firstLineChars="200" w:firstLine="420"/>
        <w:textAlignment w:val="baseline"/>
        <w:rPr>
          <w:rFonts w:ascii="仿宋" w:eastAsia="仿宋" w:hAnsi="仿宋" w:cs="仿宋"/>
          <w:szCs w:val="21"/>
        </w:rPr>
        <w:sectPr w:rsidR="0067771C" w:rsidRPr="0067771C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 w:rsidRPr="0067771C">
        <w:rPr>
          <w:rFonts w:ascii="仿宋" w:eastAsia="仿宋" w:hAnsi="仿宋" w:cs="仿宋" w:hint="eastAsia"/>
          <w:szCs w:val="21"/>
        </w:rPr>
        <w:t>融合机器翻译引擎是统计机器翻译模型、神经网络机器翻译模型、领域翻译模型的融合。神经网络机器翻译引擎是融合机器翻译模型中的主引擎，主要处理中长句。统计机器翻译引擎是融合机器翻译模型中的辅引擎，主要处理短句。</w:t>
      </w:r>
    </w:p>
    <w:p w14:paraId="5A16B0EE" w14:textId="0C7B4F50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</w:t>
      </w:r>
      <w:r>
        <w:rPr>
          <w:rFonts w:ascii="黑体" w:eastAsia="黑体" w:hAnsi="黑体" w:hint="eastAsia"/>
          <w:lang w:bidi="ar"/>
        </w:rPr>
        <w:t>34翻译术语库以及翻译记忆库的融合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4709B8AC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338E6FF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7A69C724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翻译术语库以及翻译记忆库的融合@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机翻</w:t>
            </w:r>
            <w:proofErr w:type="spellStart"/>
            <w:proofErr w:type="gramEnd"/>
            <w:r>
              <w:rPr>
                <w:rFonts w:ascii="仿宋" w:eastAsia="仿宋" w:hAnsi="仿宋" w:cs="仿宋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后台管理</w:t>
            </w:r>
          </w:p>
        </w:tc>
      </w:tr>
      <w:tr w:rsidR="00AF4D60" w14:paraId="56176D9B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5AFE7D6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701E5107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翻译术语库以及翻译记忆库的融合</w:t>
            </w:r>
          </w:p>
        </w:tc>
      </w:tr>
      <w:tr w:rsidR="00AF4D60" w14:paraId="0088D42C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5BD4BB1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0B1A046D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1.打开浏览器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输入机翻</w:t>
            </w:r>
            <w:proofErr w:type="spellStart"/>
            <w:proofErr w:type="gramEnd"/>
            <w:r>
              <w:rPr>
                <w:rFonts w:ascii="仿宋" w:eastAsia="仿宋" w:hAnsi="仿宋" w:cs="仿宋" w:hint="eastAsia"/>
                <w:szCs w:val="21"/>
              </w:rPr>
              <w:t>mecube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后台管理系统地址进行登录；</w:t>
            </w:r>
          </w:p>
          <w:p w14:paraId="00287D61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2.点击用户名，进入我的文档；</w:t>
            </w:r>
          </w:p>
          <w:p w14:paraId="2C5E930F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3.选择一条语料添加到记忆库，选择语料中的术语添加术语库；</w:t>
            </w:r>
          </w:p>
          <w:p w14:paraId="433C6F5B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4.选择一篇翻译完成的文章，点击查看；</w:t>
            </w:r>
          </w:p>
        </w:tc>
      </w:tr>
      <w:tr w:rsidR="00AF4D60" w14:paraId="19D4E227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C4054D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6B042A3A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翻译术语库以及翻译记忆库的融合判定为合格，否则判定为不合格。</w:t>
            </w:r>
          </w:p>
        </w:tc>
      </w:tr>
      <w:tr w:rsidR="00AF4D60" w14:paraId="71C72208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16F4C3C5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470708A0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3E8887E" w14:textId="77777777" w:rsidR="00412E92" w:rsidRDefault="00412E92" w:rsidP="009E69E3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支持翻译术语库及翻译记忆库的融合。</w:t>
            </w:r>
          </w:p>
          <w:p w14:paraId="73E2B478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B325155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4671FE4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33F4AE3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E28D73B" w14:textId="0AC8ED4B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9440D78" w14:textId="22C5896A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F3572AA" w14:textId="107C9E5B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7D3BE2F" w14:textId="3133E299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E88D309" w14:textId="5214D6BC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47EDBAB" w14:textId="77777777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A2C9288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AFE3510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5466F7E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A3015F6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D71836" w14:paraId="3DD12D52" w14:textId="77777777" w:rsidTr="00D71836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7F71786D" w14:textId="77777777" w:rsidR="00D71836" w:rsidRDefault="00D71836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3F25E09D" w14:textId="77777777" w:rsidR="00D71836" w:rsidRDefault="00D71836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79794ECE" w14:textId="79CC3ADB" w:rsidR="00D71836" w:rsidRDefault="00D71836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31320650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CC47FA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3960F8F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83CCFE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000FAD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0A47BE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2B11BA4F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67290A2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2C771A8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041E59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7832C660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6225244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45ED2E0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70C916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EF14649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192250A3" w14:textId="77777777" w:rsidR="00AF4D60" w:rsidRDefault="00B6515F">
      <w:pPr>
        <w:pStyle w:val="a0"/>
      </w:pPr>
      <w:r>
        <w:rPr>
          <w:rFonts w:hint="eastAsia"/>
          <w:noProof/>
        </w:rPr>
        <w:lastRenderedPageBreak/>
        <w:drawing>
          <wp:inline distT="0" distB="0" distL="114300" distR="114300" wp14:anchorId="18C7949B" wp14:editId="3B9CB7A1">
            <wp:extent cx="5927090" cy="2907030"/>
            <wp:effectExtent l="0" t="0" r="3810" b="1270"/>
            <wp:docPr id="115" name="图片 115" descr="dc4fff4707d6782121d2ea9c61cf3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dc4fff4707d6782121d2ea9c61cf3b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4931" w14:textId="77777777" w:rsidR="00AF4D60" w:rsidRDefault="00B6515F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>
        <w:rPr>
          <w:rFonts w:hint="eastAsia"/>
          <w:noProof/>
        </w:rPr>
        <w:drawing>
          <wp:inline distT="0" distB="0" distL="114300" distR="114300" wp14:anchorId="063D739C" wp14:editId="7E88CC29">
            <wp:extent cx="5938520" cy="1007745"/>
            <wp:effectExtent l="0" t="0" r="5080" b="8255"/>
            <wp:docPr id="108" name="图片 108" descr="9c72a64adb48dc0787bc8621b4c2f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9c72a64adb48dc0787bc8621b4c2fb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610D2C57" wp14:editId="516AF1BA">
            <wp:extent cx="5932170" cy="1030605"/>
            <wp:effectExtent l="0" t="0" r="11430" b="10795"/>
            <wp:docPr id="109" name="图片 109" descr="ea33f4cbc99e275700fa2231940e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ea33f4cbc99e275700fa2231940ec8d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BDAF" w14:textId="674E94EB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</w:t>
      </w:r>
      <w:r>
        <w:rPr>
          <w:rFonts w:ascii="黑体" w:eastAsia="黑体" w:hAnsi="黑体" w:hint="eastAsia"/>
          <w:lang w:bidi="ar"/>
        </w:rPr>
        <w:t>35可保证针对不同文体、不同词汇等情况提供一整套高效、精确的翻译方案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0F625FDE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0049B71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2701E95D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可保证针对不同文体、不同词汇等情况提供一整套高效、精确的翻译方案</w:t>
            </w:r>
            <w:r>
              <w:rPr>
                <w:rFonts w:ascii="仿宋" w:eastAsia="仿宋" w:hAnsi="仿宋" w:cs="仿宋"/>
                <w:szCs w:val="21"/>
              </w:rPr>
              <w:t>@</w:t>
            </w:r>
            <w:r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627C17C9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4C0489A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6521F335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翻译术语库以及翻译记忆库的融合</w:t>
            </w:r>
          </w:p>
        </w:tc>
      </w:tr>
      <w:tr w:rsidR="00AF4D60" w14:paraId="352C257B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4DA96A90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7769E968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1.查看《中国软件测评中心测评报告》</w:t>
            </w:r>
          </w:p>
        </w:tc>
      </w:tr>
      <w:tr w:rsidR="00AF4D60" w14:paraId="2945587B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9A6AC5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0A2E321E" w14:textId="48D6FC9F" w:rsidR="00AF4D60" w:rsidRDefault="007842C3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具有中国软件测评中心测评报告</w:t>
            </w:r>
            <w:r w:rsidR="00B6515F">
              <w:rPr>
                <w:rFonts w:ascii="仿宋" w:eastAsia="仿宋" w:hAnsi="仿宋" w:cs="仿宋" w:hint="eastAsia"/>
                <w:szCs w:val="21"/>
              </w:rPr>
              <w:t>则判定为合格，否则判定为不合格。</w:t>
            </w:r>
          </w:p>
        </w:tc>
      </w:tr>
      <w:tr w:rsidR="00AF4D60" w14:paraId="6C0BAFB4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64602745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57CF71EF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4972B22" w14:textId="3722027A" w:rsidR="00412E92" w:rsidRPr="009E69E3" w:rsidRDefault="007842C3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具有中国软件测评中心测评报告</w:t>
            </w:r>
            <w:r w:rsidR="00412E92">
              <w:rPr>
                <w:rFonts w:ascii="仿宋" w:eastAsia="仿宋" w:hAnsi="仿宋" w:cs="仿宋" w:hint="eastAsia"/>
                <w:szCs w:val="21"/>
              </w:rPr>
              <w:t>。</w:t>
            </w:r>
          </w:p>
          <w:p w14:paraId="4C52BEEE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D7399E3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6E362BE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C500598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4F3415A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99650B8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6A38A19" w14:textId="065E82F5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2D2AF0B" w14:textId="17922220" w:rsidR="00412E92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C33D31B" w14:textId="4B369676" w:rsidR="00412E92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8371D0A" w14:textId="4561B8E3" w:rsidR="00412E92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0FEB567" w14:textId="5682218F" w:rsidR="00412E92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94E4F6D" w14:textId="2C49F8B1" w:rsidR="00412E92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6D075E7" w14:textId="77777777" w:rsidR="00412E92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AF5A018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D3714F" w14:paraId="220C0F64" w14:textId="77777777" w:rsidTr="00D3714F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17607751" w14:textId="77777777" w:rsidR="00D3714F" w:rsidRDefault="00D3714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6ACE19B1" w14:textId="77777777" w:rsidR="00D3714F" w:rsidRDefault="00D3714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569B6204" w14:textId="37E33E4E" w:rsidR="00D3714F" w:rsidRDefault="00D3714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6C0948E4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43B7444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68C3F0B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FF5DBB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5FBE44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B70A8D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F58ABC6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3B3E536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61128AE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F68B79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34FAD5AE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57C2851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5C7801F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2EF64C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5E43973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6F7CB4F6" w14:textId="57E86B4E" w:rsidR="00AF4D60" w:rsidRDefault="002C576F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 w:rsidRPr="002C576F">
        <w:rPr>
          <w:noProof/>
        </w:rPr>
        <w:lastRenderedPageBreak/>
        <w:drawing>
          <wp:inline distT="0" distB="0" distL="0" distR="0" wp14:anchorId="11E57813" wp14:editId="5BEBB4C9">
            <wp:extent cx="5939790" cy="5314315"/>
            <wp:effectExtent l="0" t="0" r="3810" b="63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576F"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C576F">
        <w:rPr>
          <w:noProof/>
        </w:rPr>
        <w:lastRenderedPageBreak/>
        <w:drawing>
          <wp:inline distT="0" distB="0" distL="0" distR="0" wp14:anchorId="3BF1D39A" wp14:editId="5A3D6E00">
            <wp:extent cx="5939790" cy="3860165"/>
            <wp:effectExtent l="0" t="0" r="3810" b="698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2673" w14:textId="2EE1126C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</w:t>
      </w:r>
      <w:r>
        <w:rPr>
          <w:rFonts w:ascii="黑体" w:eastAsia="黑体" w:hAnsi="黑体" w:hint="eastAsia"/>
          <w:lang w:bidi="ar"/>
        </w:rPr>
        <w:t>36支持单机</w:t>
      </w:r>
      <w:proofErr w:type="gramStart"/>
      <w:r>
        <w:rPr>
          <w:rFonts w:ascii="黑体" w:eastAsia="黑体" w:hAnsi="黑体" w:hint="eastAsia"/>
          <w:lang w:bidi="ar"/>
        </w:rPr>
        <w:t>版部署</w:t>
      </w:r>
      <w:proofErr w:type="gramEnd"/>
      <w:r>
        <w:rPr>
          <w:rFonts w:ascii="黑体" w:eastAsia="黑体" w:hAnsi="黑体" w:hint="eastAsia"/>
          <w:lang w:bidi="ar"/>
        </w:rPr>
        <w:t>或网络化部署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7306"/>
      </w:tblGrid>
      <w:tr w:rsidR="00AF4D60" w14:paraId="402E93F1" w14:textId="77777777">
        <w:trPr>
          <w:trHeight w:val="573"/>
          <w:jc w:val="center"/>
        </w:trPr>
        <w:tc>
          <w:tcPr>
            <w:tcW w:w="661" w:type="pct"/>
            <w:vAlign w:val="center"/>
          </w:tcPr>
          <w:p w14:paraId="44CABE9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2"/>
            <w:vAlign w:val="center"/>
          </w:tcPr>
          <w:p w14:paraId="30FEF5F5" w14:textId="77777777" w:rsidR="00AF4D60" w:rsidRPr="009E69E3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支持单机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版部署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或网络化部署</w:t>
            </w:r>
            <w:r w:rsidRPr="009E69E3">
              <w:rPr>
                <w:rFonts w:ascii="仿宋" w:eastAsia="仿宋" w:hAnsi="仿宋" w:cs="仿宋"/>
                <w:szCs w:val="21"/>
              </w:rPr>
              <w:t>@</w:t>
            </w:r>
            <w:r w:rsidRPr="009E69E3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AF4D60" w14:paraId="2A679A7F" w14:textId="77777777">
        <w:trPr>
          <w:trHeight w:val="472"/>
          <w:jc w:val="center"/>
        </w:trPr>
        <w:tc>
          <w:tcPr>
            <w:tcW w:w="661" w:type="pct"/>
            <w:vAlign w:val="center"/>
          </w:tcPr>
          <w:p w14:paraId="55EE598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2"/>
            <w:vAlign w:val="center"/>
          </w:tcPr>
          <w:p w14:paraId="33ED1C68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支持单机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版部署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或网络化部署</w:t>
            </w:r>
          </w:p>
        </w:tc>
      </w:tr>
      <w:tr w:rsidR="00AF4D60" w14:paraId="367AB5F9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639ED65F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2"/>
            <w:vAlign w:val="center"/>
          </w:tcPr>
          <w:p w14:paraId="5F92EB5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1.打开浏览器输入单机版机器翻译系统地址进行登录；</w:t>
            </w:r>
          </w:p>
          <w:p w14:paraId="225BCAA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2.打开浏览器输入网络化机器翻译系统地址进行登录；</w:t>
            </w:r>
          </w:p>
        </w:tc>
      </w:tr>
      <w:tr w:rsidR="00AF4D60" w14:paraId="2E0AE09B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1CA3DF9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2"/>
            <w:vAlign w:val="center"/>
          </w:tcPr>
          <w:p w14:paraId="55C62874" w14:textId="77777777" w:rsidR="00AF4D60" w:rsidRDefault="00B6515F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支持单机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版部署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或网络化部署则判定为合格，否则判定为不合格。</w:t>
            </w:r>
          </w:p>
        </w:tc>
      </w:tr>
      <w:tr w:rsidR="00AF4D60" w14:paraId="1D44E9F2" w14:textId="77777777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72575473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2"/>
            <w:vAlign w:val="center"/>
          </w:tcPr>
          <w:p w14:paraId="1B4FBE2F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60FEEE9" w14:textId="77777777" w:rsidR="00412E92" w:rsidRDefault="00412E92" w:rsidP="009E69E3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支持单机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版部署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或网络化部署。</w:t>
            </w:r>
          </w:p>
          <w:p w14:paraId="5D3FD508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4DC8A71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BB7F887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BC62709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0BA60DA" w14:textId="2C4D068F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2017258" w14:textId="2C8C5E01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FFF2382" w14:textId="1A01EF39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7430BA3" w14:textId="42225351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9E321DE" w14:textId="59971A83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4E0FDC4" w14:textId="16740A71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CC15A67" w14:textId="20B61AF4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534CE19" w14:textId="77777777" w:rsidR="00412E92" w:rsidRPr="009E69E3" w:rsidRDefault="00412E92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9223C32" w14:textId="77777777" w:rsidR="00AF4D60" w:rsidRPr="009E69E3" w:rsidRDefault="00AF4D60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16C426D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13D1788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FBC7E45" w14:textId="77777777" w:rsidR="00AF4D60" w:rsidRDefault="00AF4D60" w:rsidP="009E69E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B2EFB" w14:paraId="22EB7A50" w14:textId="77777777" w:rsidTr="005B2EFB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77CFB5D3" w14:textId="77777777" w:rsidR="005B2EFB" w:rsidRDefault="005B2EFB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767F5E17" w14:textId="77777777" w:rsidR="005B2EFB" w:rsidRDefault="005B2EFB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4000" w:type="pct"/>
            <w:vAlign w:val="center"/>
          </w:tcPr>
          <w:p w14:paraId="18B2EAEE" w14:textId="277F88F4" w:rsidR="005B2EFB" w:rsidRDefault="005B2EFB" w:rsidP="009E69E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AF4D60" w14:paraId="26FA9D0E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3EC01E5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2"/>
            <w:vAlign w:val="center"/>
          </w:tcPr>
          <w:p w14:paraId="6B58A9D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377E2A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93F538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D74054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085BB64F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7767E10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2"/>
            <w:vAlign w:val="center"/>
          </w:tcPr>
          <w:p w14:paraId="6730933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D8BD44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AF4D60" w14:paraId="2D20BE5C" w14:textId="77777777">
        <w:trPr>
          <w:trHeight w:val="572"/>
          <w:jc w:val="center"/>
        </w:trPr>
        <w:tc>
          <w:tcPr>
            <w:tcW w:w="661" w:type="pct"/>
            <w:vAlign w:val="center"/>
          </w:tcPr>
          <w:p w14:paraId="416DBA9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2"/>
            <w:vAlign w:val="center"/>
          </w:tcPr>
          <w:p w14:paraId="299CB83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C53924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C33AB5C" w14:textId="77777777" w:rsidR="00AF4D60" w:rsidRDefault="00AF4D60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</w:p>
    <w:p w14:paraId="4541BD64" w14:textId="77777777" w:rsidR="00AF4D60" w:rsidRDefault="00B6515F">
      <w:pPr>
        <w:pStyle w:val="a0"/>
        <w:sectPr w:rsidR="00AF4D60">
          <w:pgSz w:w="11906" w:h="16838"/>
          <w:pgMar w:top="1418" w:right="1134" w:bottom="1361" w:left="1418" w:header="851" w:footer="992" w:gutter="0"/>
          <w:cols w:space="720"/>
          <w:docGrid w:type="lines" w:linePitch="312"/>
        </w:sectPr>
      </w:pPr>
      <w:r>
        <w:rPr>
          <w:noProof/>
        </w:rPr>
        <w:lastRenderedPageBreak/>
        <w:drawing>
          <wp:inline distT="0" distB="0" distL="114300" distR="114300" wp14:anchorId="0EC84A89" wp14:editId="34E014B4">
            <wp:extent cx="5930900" cy="3077845"/>
            <wp:effectExtent l="0" t="0" r="0" b="8255"/>
            <wp:docPr id="110" name="图片 110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图片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3871A4E" wp14:editId="4108DECE">
            <wp:extent cx="5935345" cy="3241040"/>
            <wp:effectExtent l="0" t="0" r="8255" b="10160"/>
            <wp:docPr id="111" name="图片 111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片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096" w14:textId="288BED40" w:rsidR="00593802" w:rsidRDefault="00593802" w:rsidP="00593802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bookmarkStart w:id="76" w:name="_Toc124299085"/>
      <w:bookmarkStart w:id="77" w:name="_Toc26475"/>
      <w:bookmarkStart w:id="78" w:name="_Toc31049"/>
      <w:bookmarkStart w:id="79" w:name="_Toc28968"/>
      <w:r>
        <w:rPr>
          <w:rFonts w:ascii="黑体" w:eastAsia="黑体" w:hAnsi="黑体" w:hint="eastAsia"/>
          <w:lang w:bidi="ar"/>
        </w:rPr>
        <w:lastRenderedPageBreak/>
        <w:t>表</w:t>
      </w:r>
      <w:r>
        <w:rPr>
          <w:rFonts w:ascii="黑体" w:eastAsia="黑体" w:hAnsi="黑体"/>
          <w:lang w:bidi="ar"/>
        </w:rPr>
        <w:t>C 1-3-</w:t>
      </w:r>
      <w:r>
        <w:rPr>
          <w:rFonts w:ascii="黑体" w:eastAsia="黑体" w:hAnsi="黑体" w:hint="eastAsia"/>
          <w:lang w:bidi="ar"/>
        </w:rPr>
        <w:t>3</w:t>
      </w:r>
      <w:r>
        <w:rPr>
          <w:rFonts w:ascii="黑体" w:eastAsia="黑体" w:hAnsi="黑体"/>
          <w:lang w:bidi="ar"/>
        </w:rPr>
        <w:t>7</w:t>
      </w:r>
      <w:r w:rsidRPr="00593802">
        <w:rPr>
          <w:rFonts w:ascii="黑体" w:eastAsia="黑体" w:hAnsi="黑体" w:hint="eastAsia"/>
          <w:lang w:bidi="ar"/>
        </w:rPr>
        <w:t>提供语种识别软件</w:t>
      </w:r>
      <w:r w:rsidR="00EB471B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EB471B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619"/>
        <w:gridCol w:w="3350"/>
        <w:gridCol w:w="679"/>
        <w:gridCol w:w="3277"/>
      </w:tblGrid>
      <w:tr w:rsidR="00593802" w14:paraId="58D96F07" w14:textId="77777777" w:rsidTr="00D33496">
        <w:trPr>
          <w:trHeight w:val="573"/>
          <w:jc w:val="center"/>
        </w:trPr>
        <w:tc>
          <w:tcPr>
            <w:tcW w:w="661" w:type="pct"/>
            <w:vAlign w:val="center"/>
          </w:tcPr>
          <w:p w14:paraId="1F8785DE" w14:textId="77777777" w:rsidR="00593802" w:rsidRDefault="00593802" w:rsidP="00D33496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9" w:type="pct"/>
            <w:gridSpan w:val="4"/>
            <w:vAlign w:val="center"/>
          </w:tcPr>
          <w:p w14:paraId="2D27544A" w14:textId="7DB0A62D" w:rsidR="00593802" w:rsidRPr="009E69E3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93802">
              <w:rPr>
                <w:rFonts w:ascii="仿宋" w:eastAsia="仿宋" w:hAnsi="仿宋" w:cs="仿宋" w:hint="eastAsia"/>
                <w:szCs w:val="21"/>
              </w:rPr>
              <w:t>提供语种识别软件</w:t>
            </w:r>
            <w:r w:rsidRPr="009E69E3">
              <w:rPr>
                <w:rFonts w:ascii="仿宋" w:eastAsia="仿宋" w:hAnsi="仿宋" w:cs="仿宋"/>
                <w:szCs w:val="21"/>
              </w:rPr>
              <w:t>@</w:t>
            </w:r>
            <w:r w:rsidRPr="009E69E3">
              <w:rPr>
                <w:rFonts w:ascii="仿宋" w:eastAsia="仿宋" w:hAnsi="仿宋" w:cs="仿宋" w:hint="eastAsia"/>
                <w:szCs w:val="21"/>
              </w:rPr>
              <w:t>机器翻译系统</w:t>
            </w:r>
          </w:p>
        </w:tc>
      </w:tr>
      <w:tr w:rsidR="00593802" w14:paraId="5B703BCD" w14:textId="77777777" w:rsidTr="00D33496">
        <w:trPr>
          <w:trHeight w:val="472"/>
          <w:jc w:val="center"/>
        </w:trPr>
        <w:tc>
          <w:tcPr>
            <w:tcW w:w="661" w:type="pct"/>
            <w:vAlign w:val="center"/>
          </w:tcPr>
          <w:p w14:paraId="288538B6" w14:textId="77777777" w:rsidR="00593802" w:rsidRDefault="00593802" w:rsidP="00D33496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9" w:type="pct"/>
            <w:gridSpan w:val="4"/>
            <w:vAlign w:val="center"/>
          </w:tcPr>
          <w:p w14:paraId="19DD5771" w14:textId="5290574C" w:rsidR="00593802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93802">
              <w:rPr>
                <w:rFonts w:ascii="仿宋" w:eastAsia="仿宋" w:hAnsi="仿宋" w:cs="仿宋" w:hint="eastAsia"/>
                <w:szCs w:val="21"/>
              </w:rPr>
              <w:t>提供语种识别软件，支持英、法、德、俄的自动识别，不少于58个语种的自动识别。</w:t>
            </w:r>
          </w:p>
        </w:tc>
      </w:tr>
      <w:tr w:rsidR="00593802" w14:paraId="73AA412A" w14:textId="77777777" w:rsidTr="00D33496">
        <w:trPr>
          <w:trHeight w:val="572"/>
          <w:jc w:val="center"/>
        </w:trPr>
        <w:tc>
          <w:tcPr>
            <w:tcW w:w="661" w:type="pct"/>
            <w:vAlign w:val="center"/>
          </w:tcPr>
          <w:p w14:paraId="7BB318B0" w14:textId="77777777" w:rsidR="00593802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color w:val="000000"/>
                <w:kern w:val="0"/>
                <w:szCs w:val="21"/>
                <w:lang w:eastAsia="zh-Hans"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eastAsia="zh-Hans" w:bidi="ar"/>
              </w:rPr>
              <w:t>测试方法</w:t>
            </w:r>
          </w:p>
        </w:tc>
        <w:tc>
          <w:tcPr>
            <w:tcW w:w="4339" w:type="pct"/>
            <w:gridSpan w:val="4"/>
            <w:vAlign w:val="center"/>
          </w:tcPr>
          <w:p w14:paraId="70A8C4B7" w14:textId="77777777" w:rsidR="008F63A7" w:rsidRPr="009B0293" w:rsidRDefault="008F63A7" w:rsidP="008F63A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1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</w:t>
            </w:r>
            <w:r w:rsidRPr="009B0293">
              <w:rPr>
                <w:rFonts w:ascii="仿宋" w:eastAsia="仿宋" w:hAnsi="仿宋" w:cs="仿宋"/>
                <w:szCs w:val="21"/>
              </w:rPr>
              <w:t>打开浏览器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输入机器翻译系统地址进行登录；</w:t>
            </w:r>
          </w:p>
          <w:p w14:paraId="158F96CC" w14:textId="77777777" w:rsidR="008F63A7" w:rsidRPr="009B0293" w:rsidRDefault="008F63A7" w:rsidP="008F63A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2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.点击文本翻译按钮；</w:t>
            </w:r>
          </w:p>
          <w:p w14:paraId="4098BC64" w14:textId="682DEC83" w:rsidR="008F63A7" w:rsidRPr="009B0293" w:rsidRDefault="008F63A7" w:rsidP="008F63A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/>
                <w:szCs w:val="21"/>
              </w:rPr>
              <w:t>3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.在左侧输入框输入需要</w:t>
            </w:r>
            <w:r>
              <w:rPr>
                <w:rFonts w:ascii="仿宋" w:eastAsia="仿宋" w:hAnsi="仿宋" w:cs="仿宋" w:hint="eastAsia"/>
                <w:szCs w:val="21"/>
              </w:rPr>
              <w:t>识别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的</w:t>
            </w:r>
            <w:r>
              <w:rPr>
                <w:rFonts w:ascii="仿宋" w:eastAsia="仿宋" w:hAnsi="仿宋" w:cs="仿宋" w:hint="eastAsia"/>
                <w:szCs w:val="21"/>
              </w:rPr>
              <w:t>文本</w:t>
            </w:r>
            <w:r w:rsidRPr="009B0293"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0DD9B2BA" w14:textId="53C772E6" w:rsidR="00593802" w:rsidRDefault="008F63A7" w:rsidP="008F63A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9B0293">
              <w:rPr>
                <w:rFonts w:ascii="仿宋" w:eastAsia="仿宋" w:hAnsi="仿宋" w:cs="仿宋" w:hint="eastAsia"/>
                <w:szCs w:val="21"/>
              </w:rPr>
              <w:t>4.</w:t>
            </w:r>
            <w:r>
              <w:rPr>
                <w:rFonts w:ascii="仿宋" w:eastAsia="仿宋" w:hAnsi="仿宋" w:cs="仿宋" w:hint="eastAsia"/>
                <w:szCs w:val="21"/>
              </w:rPr>
              <w:t>系统自动识别文本语种。</w:t>
            </w:r>
          </w:p>
        </w:tc>
      </w:tr>
      <w:tr w:rsidR="00593802" w14:paraId="2E7DE7DC" w14:textId="77777777" w:rsidTr="00D33496">
        <w:trPr>
          <w:trHeight w:val="572"/>
          <w:jc w:val="center"/>
        </w:trPr>
        <w:tc>
          <w:tcPr>
            <w:tcW w:w="661" w:type="pct"/>
            <w:vAlign w:val="center"/>
          </w:tcPr>
          <w:p w14:paraId="6592DFEB" w14:textId="77777777" w:rsidR="00593802" w:rsidRDefault="00593802" w:rsidP="00D33496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9" w:type="pct"/>
            <w:gridSpan w:val="4"/>
            <w:vAlign w:val="center"/>
          </w:tcPr>
          <w:p w14:paraId="4EA5175B" w14:textId="4FAD47C8" w:rsidR="00593802" w:rsidRDefault="008F63A7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系统自动识别文本语种</w:t>
            </w:r>
            <w:r w:rsidR="00593802">
              <w:rPr>
                <w:rFonts w:ascii="仿宋" w:eastAsia="仿宋" w:hAnsi="仿宋" w:cs="仿宋" w:hint="eastAsia"/>
                <w:szCs w:val="21"/>
              </w:rPr>
              <w:t>则判定为合格，否则判定为不合格。</w:t>
            </w:r>
          </w:p>
        </w:tc>
      </w:tr>
      <w:tr w:rsidR="00593802" w14:paraId="1879D891" w14:textId="77777777" w:rsidTr="00D33496">
        <w:trPr>
          <w:trHeight w:val="572"/>
          <w:jc w:val="center"/>
        </w:trPr>
        <w:tc>
          <w:tcPr>
            <w:tcW w:w="661" w:type="pct"/>
            <w:vMerge w:val="restart"/>
            <w:vAlign w:val="center"/>
          </w:tcPr>
          <w:p w14:paraId="2F34A8AE" w14:textId="77777777" w:rsidR="00593802" w:rsidRDefault="00593802" w:rsidP="00D33496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9" w:type="pct"/>
            <w:gridSpan w:val="4"/>
            <w:vAlign w:val="center"/>
          </w:tcPr>
          <w:p w14:paraId="1237F92D" w14:textId="77777777" w:rsidR="00593802" w:rsidRPr="009E69E3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85EDE49" w14:textId="49550531" w:rsidR="00593802" w:rsidRDefault="008F63A7" w:rsidP="00D33496">
            <w:pPr>
              <w:widowControl/>
              <w:snapToGrid w:val="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系统自动识别文本语种</w:t>
            </w:r>
            <w:r w:rsidR="00593802">
              <w:rPr>
                <w:rFonts w:ascii="仿宋" w:eastAsia="仿宋" w:hAnsi="仿宋" w:cs="仿宋" w:hint="eastAsia"/>
                <w:szCs w:val="21"/>
              </w:rPr>
              <w:t>。</w:t>
            </w:r>
          </w:p>
          <w:p w14:paraId="3A824D11" w14:textId="77777777" w:rsidR="00593802" w:rsidRPr="009E69E3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3D36802" w14:textId="77777777" w:rsidR="00593802" w:rsidRPr="009E69E3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049DE9B" w14:textId="77777777" w:rsidR="00593802" w:rsidRPr="009E69E3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CEDBDE5" w14:textId="77777777" w:rsidR="00593802" w:rsidRPr="009E69E3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79ACF04" w14:textId="77777777" w:rsidR="00593802" w:rsidRPr="009E69E3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904713E" w14:textId="77777777" w:rsidR="00593802" w:rsidRPr="009E69E3" w:rsidRDefault="00593802" w:rsidP="00D33496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A79387C" w14:textId="77777777" w:rsidR="00593802" w:rsidRPr="009E69E3" w:rsidRDefault="00593802" w:rsidP="00D33496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778A22C" w14:textId="77777777" w:rsidR="00593802" w:rsidRPr="009E69E3" w:rsidRDefault="00593802" w:rsidP="00D33496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9F24382" w14:textId="77777777" w:rsidR="00593802" w:rsidRPr="009E69E3" w:rsidRDefault="00593802" w:rsidP="00D33496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E149DAE" w14:textId="77777777" w:rsidR="00593802" w:rsidRPr="009E69E3" w:rsidRDefault="00593802" w:rsidP="00D33496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7F1F2AF" w14:textId="77777777" w:rsidR="00593802" w:rsidRPr="009E69E3" w:rsidRDefault="00593802" w:rsidP="00D33496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A6E18BA" w14:textId="77777777" w:rsidR="00593802" w:rsidRPr="008F63A7" w:rsidRDefault="00593802" w:rsidP="00D33496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CB78EB5" w14:textId="77777777" w:rsidR="00593802" w:rsidRDefault="00593802" w:rsidP="00D33496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8EA8840" w14:textId="77777777" w:rsidR="00593802" w:rsidRDefault="00593802" w:rsidP="00D33496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593802" w14:paraId="4F7DAA69" w14:textId="77777777" w:rsidTr="00D33496">
        <w:trPr>
          <w:cantSplit/>
          <w:trHeight w:val="496"/>
          <w:jc w:val="center"/>
        </w:trPr>
        <w:tc>
          <w:tcPr>
            <w:tcW w:w="661" w:type="pct"/>
            <w:vMerge/>
            <w:vAlign w:val="center"/>
          </w:tcPr>
          <w:p w14:paraId="1575F9EF" w14:textId="77777777" w:rsidR="00593802" w:rsidRDefault="00593802" w:rsidP="00D33496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339" w:type="pct"/>
            <w:vAlign w:val="center"/>
          </w:tcPr>
          <w:p w14:paraId="6A0215B2" w14:textId="77777777" w:rsidR="00593802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</w:p>
        </w:tc>
        <w:tc>
          <w:tcPr>
            <w:tcW w:w="1834" w:type="pct"/>
            <w:vAlign w:val="center"/>
          </w:tcPr>
          <w:p w14:paraId="6D073FA1" w14:textId="77777777" w:rsidR="00593802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  <w:tc>
          <w:tcPr>
            <w:tcW w:w="372" w:type="pct"/>
            <w:vAlign w:val="center"/>
          </w:tcPr>
          <w:p w14:paraId="4A20E7E4" w14:textId="77777777" w:rsidR="00593802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</w:p>
        </w:tc>
        <w:tc>
          <w:tcPr>
            <w:tcW w:w="1793" w:type="pct"/>
            <w:vAlign w:val="center"/>
          </w:tcPr>
          <w:p w14:paraId="6B6CFEF3" w14:textId="77777777" w:rsidR="00593802" w:rsidRDefault="00593802" w:rsidP="00D3349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），不符合（</w:t>
            </w:r>
            <w:r>
              <w:rPr>
                <w:rFonts w:ascii="仿宋" w:eastAsia="仿宋" w:hAnsi="仿宋" w:cs="仿宋"/>
                <w:szCs w:val="21"/>
              </w:rPr>
              <w:t xml:space="preserve">   </w:t>
            </w:r>
            <w:r>
              <w:rPr>
                <w:rFonts w:ascii="仿宋" w:eastAsia="仿宋" w:hAnsi="仿宋" w:cs="仿宋" w:hint="eastAsia"/>
                <w:szCs w:val="21"/>
              </w:rPr>
              <w:t>）</w:t>
            </w:r>
          </w:p>
        </w:tc>
      </w:tr>
      <w:tr w:rsidR="00593802" w14:paraId="619FED8F" w14:textId="77777777" w:rsidTr="00D33496">
        <w:trPr>
          <w:trHeight w:val="572"/>
          <w:jc w:val="center"/>
        </w:trPr>
        <w:tc>
          <w:tcPr>
            <w:tcW w:w="661" w:type="pct"/>
            <w:vAlign w:val="center"/>
          </w:tcPr>
          <w:p w14:paraId="22FF5AFC" w14:textId="77777777" w:rsidR="00593802" w:rsidRDefault="00593802" w:rsidP="00D33496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9" w:type="pct"/>
            <w:gridSpan w:val="4"/>
            <w:vAlign w:val="center"/>
          </w:tcPr>
          <w:p w14:paraId="39522B0C" w14:textId="77777777" w:rsidR="00593802" w:rsidRDefault="00593802" w:rsidP="00D33496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04A395D" w14:textId="77777777" w:rsidR="00593802" w:rsidRDefault="00593802" w:rsidP="00D33496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A875BA2" w14:textId="77777777" w:rsidR="00593802" w:rsidRDefault="00593802" w:rsidP="00D33496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5D32E32" w14:textId="77777777" w:rsidR="00593802" w:rsidRDefault="00593802" w:rsidP="00D33496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593802" w14:paraId="5C35DDBD" w14:textId="77777777" w:rsidTr="00D33496">
        <w:trPr>
          <w:trHeight w:val="572"/>
          <w:jc w:val="center"/>
        </w:trPr>
        <w:tc>
          <w:tcPr>
            <w:tcW w:w="661" w:type="pct"/>
            <w:vAlign w:val="center"/>
          </w:tcPr>
          <w:p w14:paraId="4F696608" w14:textId="77777777" w:rsidR="00593802" w:rsidRDefault="00593802" w:rsidP="00D33496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9" w:type="pct"/>
            <w:gridSpan w:val="4"/>
            <w:vAlign w:val="center"/>
          </w:tcPr>
          <w:p w14:paraId="197C2E01" w14:textId="77777777" w:rsidR="00593802" w:rsidRDefault="00593802" w:rsidP="00D33496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BFDA1D2" w14:textId="77777777" w:rsidR="00593802" w:rsidRDefault="00593802" w:rsidP="00D33496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593802" w14:paraId="27BCBC98" w14:textId="77777777" w:rsidTr="00D33496">
        <w:trPr>
          <w:trHeight w:val="572"/>
          <w:jc w:val="center"/>
        </w:trPr>
        <w:tc>
          <w:tcPr>
            <w:tcW w:w="661" w:type="pct"/>
            <w:vAlign w:val="center"/>
          </w:tcPr>
          <w:p w14:paraId="19887D72" w14:textId="77777777" w:rsidR="00593802" w:rsidRDefault="00593802" w:rsidP="00D33496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9" w:type="pct"/>
            <w:gridSpan w:val="4"/>
            <w:vAlign w:val="center"/>
          </w:tcPr>
          <w:p w14:paraId="24413377" w14:textId="77777777" w:rsidR="00593802" w:rsidRDefault="00593802" w:rsidP="00D33496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46026C8" w14:textId="77777777" w:rsidR="00593802" w:rsidRDefault="00593802" w:rsidP="00D33496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E0AE7FD" w14:textId="77777777" w:rsidR="00593802" w:rsidRDefault="00593802">
      <w:pPr>
        <w:widowControl/>
        <w:jc w:val="left"/>
        <w:rPr>
          <w:rFonts w:ascii="黑体" w:eastAsia="黑体" w:hAnsi="黑体" w:cstheme="majorBidi"/>
          <w:bCs/>
          <w:sz w:val="24"/>
        </w:rPr>
      </w:pPr>
      <w:r>
        <w:br w:type="page"/>
      </w:r>
    </w:p>
    <w:p w14:paraId="2094A36F" w14:textId="77777777" w:rsidR="00347236" w:rsidRDefault="008F63A7">
      <w:pPr>
        <w:widowControl/>
        <w:jc w:val="left"/>
      </w:pPr>
      <w:r w:rsidRPr="008F63A7">
        <w:rPr>
          <w:noProof/>
        </w:rPr>
        <w:lastRenderedPageBreak/>
        <w:drawing>
          <wp:inline distT="0" distB="0" distL="0" distR="0" wp14:anchorId="155F9DCD" wp14:editId="332AAFAB">
            <wp:extent cx="5939790" cy="1702435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86B3E" wp14:editId="1BA6981B">
            <wp:extent cx="5939790" cy="2491740"/>
            <wp:effectExtent l="0" t="0" r="381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85339" wp14:editId="4DEEA3D1">
            <wp:extent cx="5939790" cy="1903730"/>
            <wp:effectExtent l="0" t="0" r="381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3DCC" w14:textId="77777777" w:rsidR="00347236" w:rsidRDefault="00347236" w:rsidP="00347236">
      <w:pPr>
        <w:pStyle w:val="a0"/>
      </w:pPr>
      <w:r>
        <w:br w:type="page"/>
      </w:r>
    </w:p>
    <w:p w14:paraId="4E3880B8" w14:textId="77777777" w:rsidR="00347236" w:rsidRDefault="00347236" w:rsidP="00347236">
      <w:pPr>
        <w:pStyle w:val="40"/>
        <w:rPr>
          <w:szCs w:val="24"/>
        </w:rPr>
      </w:pPr>
      <w:r>
        <w:rPr>
          <w:rFonts w:hint="eastAsia"/>
          <w:szCs w:val="24"/>
        </w:rPr>
        <w:lastRenderedPageBreak/>
        <w:t>数据仓储、检索和管理软件</w:t>
      </w:r>
    </w:p>
    <w:p w14:paraId="68AEEE54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t>全媒体数据库</w:t>
      </w:r>
    </w:p>
    <w:p w14:paraId="19FA0467" w14:textId="52DDDFAD" w:rsidR="00347236" w:rsidRPr="00253DEC" w:rsidRDefault="00347236" w:rsidP="00253DEC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1-4-1 全媒体数据库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F9074AF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2787AED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1B4C777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全媒体数据库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3D2C7512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3D956F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3E9D8BD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支持多源异构数据的存储，包括但不限于WORD、PDF、TXT、EXCEL等文件，以及图片、视频、音频在内的多媒体数据等。</w:t>
            </w:r>
          </w:p>
        </w:tc>
      </w:tr>
      <w:tr w:rsidR="00347236" w14:paraId="7441929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D94060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62B86095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565E21BF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全媒体数据库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【Utilities】-&gt;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【Browse the file system】。</w:t>
            </w:r>
          </w:p>
        </w:tc>
      </w:tr>
      <w:tr w:rsidR="00347236" w14:paraId="4B9D777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2A2CFB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B07F70D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显示多媒体数据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判定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为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合格，否则判定为不合格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47236" w14:paraId="504AD837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72FC6CC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58E65E71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8C205F8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显示多媒体数据。</w:t>
            </w:r>
          </w:p>
          <w:p w14:paraId="7352DE65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DA62825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AF7A47B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166DD3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7C3151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5158AA7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67192FB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5AE338B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318A71D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A04AB2E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66BCAAA" w14:textId="23CFE804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0A47CC16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255848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5C9307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12560D4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2976F2A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F6D2E6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1A9ADB8C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1E55C8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1AA81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4B045E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6A24BF7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346F56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64419EB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7225E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72CD6C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ED2536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05D69D7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562B7A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E37E728" w14:textId="4AB2F253" w:rsidR="00347236" w:rsidRDefault="00347236" w:rsidP="00347236">
      <w:r>
        <w:rPr>
          <w:rFonts w:ascii="仿宋" w:eastAsia="仿宋" w:hAnsi="仿宋" w:hint="eastAsia"/>
          <w:szCs w:val="21"/>
        </w:rPr>
        <w:br w:type="page"/>
      </w:r>
      <w:r w:rsidR="00E364BB">
        <w:rPr>
          <w:noProof/>
        </w:rPr>
        <w:lastRenderedPageBreak/>
        <w:drawing>
          <wp:inline distT="0" distB="0" distL="0" distR="0" wp14:anchorId="4E072C6C" wp14:editId="6F90AEE9">
            <wp:extent cx="5939790" cy="2543175"/>
            <wp:effectExtent l="0" t="0" r="381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CE16" w14:textId="77777777" w:rsidR="00347236" w:rsidRDefault="00347236" w:rsidP="00347236">
      <w:r>
        <w:br w:type="page"/>
      </w:r>
    </w:p>
    <w:p w14:paraId="570DF2B0" w14:textId="77777777" w:rsidR="00347236" w:rsidRDefault="00347236" w:rsidP="00347236">
      <w:pPr>
        <w:pStyle w:val="a0"/>
      </w:pPr>
    </w:p>
    <w:p w14:paraId="4D243BD4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t>全文检索服务</w:t>
      </w:r>
    </w:p>
    <w:p w14:paraId="02181175" w14:textId="7AE7FA8B" w:rsidR="00347236" w:rsidRDefault="00347236" w:rsidP="00253DEC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1-4-2 全文检索服务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7948B99C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062560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78AF79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全文检索服务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2AA3481D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605957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4F4524D8" w14:textId="0B634415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支持利用知识扩展、语义相似度计算、知识推理等方法来实现从简单输入到复杂知识网络的扩展、检索和匹配,</w:t>
            </w:r>
            <w:r w:rsidR="00497C55">
              <w:rPr>
                <w:rFonts w:ascii="仿宋" w:eastAsia="仿宋" w:hAnsi="仿宋" w:cs="仿宋"/>
                <w:szCs w:val="21"/>
                <w:lang w:eastAsia="zh-Hans"/>
              </w:rPr>
              <w:t xml:space="preserve"> 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检索出的数据能够显示命中的关键字。</w:t>
            </w:r>
          </w:p>
        </w:tc>
      </w:tr>
      <w:tr w:rsidR="00347236" w14:paraId="498A478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5124B9D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39EBA006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F66E5CA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2.点击【数据管理】-【全部数据】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输入检索条件信息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搜索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展示检索结果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20F3FD3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8E6FB6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046A350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展示检索结果则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判定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为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合格，否则判定为不合格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47236" w14:paraId="22702FBA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B45256E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36B9C4A1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B91BE6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按以上测试步骤成功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展示检索结果。</w:t>
            </w:r>
          </w:p>
          <w:p w14:paraId="38A40B58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99DED7D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8A0B8BB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02E9836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4217313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38427E6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F2D715C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118E917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8849BBA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5D551AA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B6FFE00" w14:textId="42572FE6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66402873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4E3B15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E17F880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28A53DCA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7A07247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65CBB3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6E86F4F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A7156B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197FC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247DD7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F2CFD1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F0F096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EE981E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F2A272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395710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BF5B00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0B6F96C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2F8F32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71E8439" w14:textId="77777777" w:rsidR="00347236" w:rsidRDefault="00347236" w:rsidP="00347236">
      <w:r>
        <w:rPr>
          <w:rFonts w:ascii="仿宋" w:eastAsia="仿宋" w:hAnsi="仿宋" w:hint="eastAsia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2AF2DEBE" wp14:editId="4257D7AB">
            <wp:extent cx="5927725" cy="2628265"/>
            <wp:effectExtent l="0" t="0" r="635" b="82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2E4A" w14:textId="77777777" w:rsidR="00347236" w:rsidRDefault="00347236" w:rsidP="00347236">
      <w:r>
        <w:br w:type="page"/>
      </w:r>
    </w:p>
    <w:p w14:paraId="32D38D79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数据仓储管理</w:t>
      </w:r>
    </w:p>
    <w:p w14:paraId="78E72475" w14:textId="43C4A830" w:rsidR="00347236" w:rsidRDefault="00347236" w:rsidP="009A1648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1-4-</w:t>
      </w:r>
      <w:r w:rsidR="001E5B40">
        <w:rPr>
          <w:rFonts w:ascii="黑体" w:eastAsia="黑体" w:hAnsi="黑体"/>
          <w:lang w:bidi="ar"/>
        </w:rPr>
        <w:t>3</w:t>
      </w:r>
      <w:r>
        <w:rPr>
          <w:rFonts w:ascii="黑体" w:eastAsia="黑体" w:hAnsi="黑体" w:hint="eastAsia"/>
          <w:lang w:bidi="ar"/>
        </w:rPr>
        <w:t xml:space="preserve"> 提供安全、高效</w:t>
      </w:r>
      <w:r>
        <w:rPr>
          <w:rFonts w:ascii="黑体" w:eastAsia="黑体" w:hAnsi="黑体"/>
          <w:lang w:bidi="ar"/>
        </w:rPr>
        <w:t>、</w:t>
      </w:r>
      <w:r>
        <w:rPr>
          <w:rFonts w:ascii="黑体" w:eastAsia="黑体" w:hAnsi="黑体" w:hint="eastAsia"/>
          <w:lang w:bidi="ar"/>
        </w:rPr>
        <w:t>支持分布式的数据存储功能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19185762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566EA3F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D9570E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提供安全、高效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支持分布式的数据存储功能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602A2247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55DD16F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DC66C01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提供安全、高效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支持分布式的数据存储功能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2C254B7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B71D54F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69111788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FC0A275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2.点击【数据管理】-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全媒体数据库】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-&gt;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proofErr w:type="spellStart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Datanodes</w:t>
            </w:r>
            <w:proofErr w:type="spellEnd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查看“In operation”下Node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0CB724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DCD738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DD573E2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支持多台服务器分布式存储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判定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为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合格，否则判定为不合格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47236" w14:paraId="78454AED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7EBEB14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10A63D94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4950C0A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支持多台服务器分布式存储。</w:t>
            </w:r>
          </w:p>
          <w:p w14:paraId="45168882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CFD95E9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713F7F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58B67D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6486BB9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FB74034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FEE7076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BCD8178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D9B6DA9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50F72DE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CE7AB66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232F8E2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4FBBB17" w14:textId="6EA745F0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C6E261A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55863C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AF7AE1D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ADF87EC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3040BDE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8B8843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9B52AD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639536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0421D7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3723AA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B1E03C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EC251B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FC48FB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2C999C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541224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984771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39DA4A6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66469F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ECE0FC9" w14:textId="77777777" w:rsidR="00347236" w:rsidRDefault="00347236" w:rsidP="00347236">
      <w:pPr>
        <w:pStyle w:val="a0"/>
        <w:rPr>
          <w:rFonts w:ascii="仿宋" w:eastAsia="仿宋" w:hAnsi="仿宋"/>
          <w:szCs w:val="21"/>
        </w:rPr>
      </w:pPr>
    </w:p>
    <w:p w14:paraId="024058C2" w14:textId="77777777" w:rsidR="00347236" w:rsidRDefault="00347236" w:rsidP="00347236">
      <w:r>
        <w:rPr>
          <w:rFonts w:ascii="黑体" w:eastAsia="黑体" w:hAnsi="黑体" w:hint="eastAsia"/>
          <w:lang w:bidi="ar"/>
        </w:rPr>
        <w:br w:type="page"/>
      </w:r>
      <w:r>
        <w:rPr>
          <w:noProof/>
        </w:rPr>
        <w:lastRenderedPageBreak/>
        <w:drawing>
          <wp:inline distT="0" distB="0" distL="114300" distR="114300" wp14:anchorId="3EF9A140" wp14:editId="09ABDDD5">
            <wp:extent cx="5932805" cy="1820545"/>
            <wp:effectExtent l="0" t="0" r="10795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A992" w14:textId="77777777" w:rsidR="00347236" w:rsidRDefault="00347236" w:rsidP="00347236">
      <w:r>
        <w:br w:type="page"/>
      </w:r>
    </w:p>
    <w:p w14:paraId="170B2E7F" w14:textId="77777777" w:rsidR="00347236" w:rsidRDefault="00347236" w:rsidP="00347236">
      <w:pPr>
        <w:pStyle w:val="a0"/>
      </w:pPr>
    </w:p>
    <w:p w14:paraId="23036A46" w14:textId="28E1776C" w:rsidR="00347236" w:rsidRDefault="00347236" w:rsidP="009A1648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1-4-</w:t>
      </w:r>
      <w:r w:rsidR="001E5B40">
        <w:rPr>
          <w:rFonts w:ascii="黑体" w:eastAsia="黑体" w:hAnsi="黑体"/>
          <w:lang w:bidi="ar"/>
        </w:rPr>
        <w:t>4</w:t>
      </w:r>
      <w:r>
        <w:rPr>
          <w:rFonts w:ascii="黑体" w:eastAsia="黑体" w:hAnsi="黑体" w:hint="eastAsia"/>
          <w:lang w:bidi="ar"/>
        </w:rPr>
        <w:t xml:space="preserve"> 支持复杂性高、并发量大的数据查询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733167CB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5510B26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7C9820D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支持复杂性高、并发量大的数据查询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44A7D518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967C8D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2D919257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支持复杂性高、并发量大的数据查询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B049BD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5A6CA1D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1AA4B6EB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3C0A1CEE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2.点击【数据管理】-【全部数据】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“检索条件”输入多种复杂条件从海量数据中进行查询相关数据。</w:t>
            </w:r>
          </w:p>
        </w:tc>
      </w:tr>
      <w:tr w:rsidR="00347236" w14:paraId="7E192D9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ADB8EF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407E641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多复杂条件查询到相关数据则判定为合格，否则判定为不合格。</w:t>
            </w:r>
          </w:p>
        </w:tc>
      </w:tr>
      <w:tr w:rsidR="00347236" w14:paraId="51D39E66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6F7F6B8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11C0AF1D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80A9CD7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多复杂条件查询到相关数据。</w:t>
            </w:r>
          </w:p>
          <w:p w14:paraId="68C45805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6D03EF5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FCCBA09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2DD9B3D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7ACF959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045B7C5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5B4378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17B021B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4BDF562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98404DD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2F8246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BF1C65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A2FAB83" w14:textId="68A5B289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45443B0F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E7098C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0A1EF7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5F6BCA7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AA049E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59A9A5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7720116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447E0A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481360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C03D8C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D837E6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23FBCD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23C7E7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5CC667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FF497E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896195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51567D6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E16136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574B8F5" w14:textId="77777777" w:rsidR="00347236" w:rsidRDefault="00347236" w:rsidP="00347236">
      <w:r>
        <w:rPr>
          <w:rFonts w:ascii="黑体" w:eastAsia="黑体" w:hAnsi="黑体" w:hint="eastAsia"/>
          <w:lang w:bidi="ar"/>
        </w:rPr>
        <w:br w:type="page"/>
      </w:r>
      <w:r>
        <w:rPr>
          <w:noProof/>
        </w:rPr>
        <w:lastRenderedPageBreak/>
        <w:drawing>
          <wp:inline distT="0" distB="0" distL="114300" distR="114300" wp14:anchorId="2169F618" wp14:editId="7912B5A8">
            <wp:extent cx="5928995" cy="1807210"/>
            <wp:effectExtent l="0" t="0" r="14605" b="635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87DBF" w14:textId="77777777" w:rsidR="00347236" w:rsidRDefault="00347236" w:rsidP="00347236">
      <w:r>
        <w:br w:type="page"/>
      </w:r>
    </w:p>
    <w:p w14:paraId="672CF40E" w14:textId="77777777" w:rsidR="00347236" w:rsidRDefault="00347236" w:rsidP="00347236">
      <w:pPr>
        <w:pStyle w:val="a0"/>
      </w:pPr>
    </w:p>
    <w:p w14:paraId="429BBE0A" w14:textId="19AB4BE6" w:rsidR="00347236" w:rsidRDefault="00347236" w:rsidP="009A1648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1-4-</w:t>
      </w:r>
      <w:r w:rsidR="001E5B40">
        <w:rPr>
          <w:rFonts w:ascii="黑体" w:eastAsia="黑体" w:hAnsi="黑体"/>
          <w:lang w:bidi="ar"/>
        </w:rPr>
        <w:t>5</w:t>
      </w:r>
      <w:r>
        <w:rPr>
          <w:rFonts w:ascii="黑体" w:eastAsia="黑体" w:hAnsi="黑体" w:hint="eastAsia"/>
          <w:lang w:bidi="ar"/>
        </w:rPr>
        <w:t xml:space="preserve"> 数据源</w:t>
      </w:r>
      <w:proofErr w:type="gramStart"/>
      <w:r>
        <w:rPr>
          <w:rFonts w:ascii="黑体" w:eastAsia="黑体" w:hAnsi="黑体" w:hint="eastAsia"/>
          <w:lang w:bidi="ar"/>
        </w:rPr>
        <w:t>不</w:t>
      </w:r>
      <w:proofErr w:type="gramEnd"/>
      <w:r>
        <w:rPr>
          <w:rFonts w:ascii="黑体" w:eastAsia="黑体" w:hAnsi="黑体" w:hint="eastAsia"/>
          <w:lang w:bidi="ar"/>
        </w:rPr>
        <w:t>可用报警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6C12E025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6BD6504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17D1F0E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数据源不可用报警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586835F6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2B2DE7A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B1D919F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支持在数据源不可用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数据表发生改变时自动进行报警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BD7205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0EAF6DC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测试方法</w:t>
            </w:r>
          </w:p>
        </w:tc>
        <w:tc>
          <w:tcPr>
            <w:tcW w:w="8130" w:type="dxa"/>
            <w:gridSpan w:val="2"/>
            <w:vAlign w:val="center"/>
          </w:tcPr>
          <w:p w14:paraId="410D1D41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，登录数据采集系统；</w:t>
            </w:r>
          </w:p>
          <w:p w14:paraId="2F281D75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监控管理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监控日志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查看监控报警；</w:t>
            </w:r>
          </w:p>
          <w:p w14:paraId="30FED8FD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3.展示各数据源不可用报警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034BC2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6FFF5C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8130" w:type="dxa"/>
            <w:gridSpan w:val="2"/>
            <w:vAlign w:val="center"/>
          </w:tcPr>
          <w:p w14:paraId="6483D2A4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展示各数据源不可用报警则判定为合格，否则判定为不合格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7792576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72226D65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8130" w:type="dxa"/>
            <w:gridSpan w:val="2"/>
            <w:vAlign w:val="center"/>
          </w:tcPr>
          <w:p w14:paraId="59677DDE" w14:textId="77777777" w:rsidR="009876BE" w:rsidRPr="004914B2" w:rsidRDefault="009876BE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F34FFB7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按以上测试步骤展示各数据源不可用报警。</w:t>
            </w:r>
          </w:p>
          <w:p w14:paraId="6120ECF3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0CE1473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F8462E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CA3AB79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99F058B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53FFD37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58AEFD7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48898A8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29DBA98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85FE8FD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18B9A9D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014D1F1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DCB9E00" w14:textId="43B7751E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40C87FFE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D9F1A4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BC0CE5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EB7EB3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22CEA56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6E2FE4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2D41BCD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DF55B4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8BC1D0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3B21B5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9C98D7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CAB417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0FC750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021BFD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6757F2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4443AD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891F73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2C5B9C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49BF646" w14:textId="77777777" w:rsidR="00347236" w:rsidRDefault="00347236" w:rsidP="00347236">
      <w:r>
        <w:rPr>
          <w:rFonts w:ascii="仿宋" w:eastAsia="仿宋" w:hAnsi="仿宋" w:hint="eastAsia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5DCFDE0C" wp14:editId="0A86617B">
            <wp:extent cx="5928360" cy="2192020"/>
            <wp:effectExtent l="0" t="0" r="0" b="254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3C5F9" w14:textId="77777777" w:rsidR="00347236" w:rsidRDefault="00347236" w:rsidP="00347236">
      <w:r>
        <w:br w:type="page"/>
      </w:r>
    </w:p>
    <w:p w14:paraId="090EECE7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版本控制</w:t>
      </w:r>
    </w:p>
    <w:p w14:paraId="1CA30EBF" w14:textId="0EC002F6" w:rsidR="00347236" w:rsidRDefault="00347236" w:rsidP="009A1648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1-4-</w:t>
      </w:r>
      <w:r w:rsidR="001E5B40">
        <w:rPr>
          <w:rFonts w:ascii="黑体" w:eastAsia="黑体" w:hAnsi="黑体"/>
          <w:lang w:bidi="ar"/>
        </w:rPr>
        <w:t>6</w:t>
      </w:r>
      <w:r>
        <w:rPr>
          <w:rFonts w:ascii="黑体" w:eastAsia="黑体" w:hAnsi="黑体" w:hint="eastAsia"/>
          <w:lang w:bidi="ar"/>
        </w:rPr>
        <w:t xml:space="preserve"> 数据问题分析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49700A39" w14:textId="77777777" w:rsidTr="005754E0">
        <w:trPr>
          <w:trHeight w:val="573"/>
          <w:jc w:val="center"/>
        </w:trPr>
        <w:tc>
          <w:tcPr>
            <w:tcW w:w="663" w:type="pct"/>
            <w:vAlign w:val="center"/>
          </w:tcPr>
          <w:p w14:paraId="36796B0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6B0C1434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数据问题分析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681CBDAB" w14:textId="77777777" w:rsidTr="005754E0">
        <w:trPr>
          <w:trHeight w:val="472"/>
          <w:jc w:val="center"/>
        </w:trPr>
        <w:tc>
          <w:tcPr>
            <w:tcW w:w="663" w:type="pct"/>
            <w:vAlign w:val="center"/>
          </w:tcPr>
          <w:p w14:paraId="6A4505F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7501FB90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支持对持续更新的数据及情报进行管理，提供数据问题分析、管控和追踪支持等功能。</w:t>
            </w:r>
          </w:p>
        </w:tc>
      </w:tr>
      <w:tr w:rsidR="005754E0" w14:paraId="3EC25AE0" w14:textId="77777777" w:rsidTr="005754E0">
        <w:trPr>
          <w:trHeight w:val="572"/>
          <w:jc w:val="center"/>
        </w:trPr>
        <w:tc>
          <w:tcPr>
            <w:tcW w:w="663" w:type="pct"/>
            <w:vAlign w:val="center"/>
          </w:tcPr>
          <w:p w14:paraId="31A53ACA" w14:textId="77777777" w:rsidR="005754E0" w:rsidRDefault="005754E0" w:rsidP="005754E0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0BD54D35" w14:textId="77777777" w:rsidR="005754E0" w:rsidRPr="004914B2" w:rsidRDefault="005754E0" w:rsidP="005754E0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344BAE2" w14:textId="4D982BFA" w:rsidR="005754E0" w:rsidRPr="004914B2" w:rsidRDefault="005754E0" w:rsidP="005754E0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情报分析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显示情报管理界面，查看数据问题分析，提供对情报版本信息的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管控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及对历史版本的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追踪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0BEC323" w14:textId="77777777" w:rsidTr="005754E0">
        <w:trPr>
          <w:trHeight w:val="572"/>
          <w:jc w:val="center"/>
        </w:trPr>
        <w:tc>
          <w:tcPr>
            <w:tcW w:w="663" w:type="pct"/>
            <w:vAlign w:val="center"/>
          </w:tcPr>
          <w:p w14:paraId="412516F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46F00363" w14:textId="6CD2EC8E" w:rsidR="00347236" w:rsidRDefault="00EC633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具备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情报管理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、数据问题分析、情报的管控及对历史版本的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追踪</w:t>
            </w:r>
            <w:r w:rsidR="005754E0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 w:rsidR="005754E0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9A3107B" w14:textId="77777777" w:rsidTr="005754E0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150C4D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029C75FB" w14:textId="69C706C8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35C06CB" w14:textId="33113B15" w:rsidR="009876BE" w:rsidRPr="004914B2" w:rsidRDefault="00EC633F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具备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情报管理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、数据问题分析、情报的管控及对历史版本的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追踪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  <w:p w14:paraId="7E4A7267" w14:textId="0913C71E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6CA7A60" w14:textId="30C5A2B9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90051A0" w14:textId="0C48265E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6F4A350" w14:textId="322A12A0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3194072" w14:textId="4ACA115B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508B5E3" w14:textId="7A369988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BACEEF8" w14:textId="54585D9C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0C0861" w14:textId="31AA61DB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078E89F" w14:textId="69810256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54390B6" w14:textId="77777777" w:rsidR="009876BE" w:rsidRPr="004914B2" w:rsidRDefault="009876B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66BF30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BC181F2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41AA646" w14:textId="77777777" w:rsidTr="005754E0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5FBC2A4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0AEDFB3" w14:textId="618E76AB" w:rsidR="00347236" w:rsidRPr="004914B2" w:rsidRDefault="00316EF5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5FC8C42C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19907B0F" w14:textId="77777777" w:rsidTr="005754E0">
        <w:trPr>
          <w:trHeight w:val="572"/>
          <w:jc w:val="center"/>
        </w:trPr>
        <w:tc>
          <w:tcPr>
            <w:tcW w:w="663" w:type="pct"/>
            <w:vAlign w:val="center"/>
          </w:tcPr>
          <w:p w14:paraId="7D69A08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584101E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0F2320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675810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4E468A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E2531B6" w14:textId="77777777" w:rsidTr="005754E0">
        <w:trPr>
          <w:trHeight w:val="572"/>
          <w:jc w:val="center"/>
        </w:trPr>
        <w:tc>
          <w:tcPr>
            <w:tcW w:w="663" w:type="pct"/>
            <w:vAlign w:val="center"/>
          </w:tcPr>
          <w:p w14:paraId="56CDA97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2AEC25B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06F6FE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675D214" w14:textId="77777777" w:rsidTr="005754E0">
        <w:trPr>
          <w:trHeight w:val="572"/>
          <w:jc w:val="center"/>
        </w:trPr>
        <w:tc>
          <w:tcPr>
            <w:tcW w:w="663" w:type="pct"/>
            <w:vAlign w:val="center"/>
          </w:tcPr>
          <w:p w14:paraId="43F0D47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09134EF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C937F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1093C0F" w14:textId="2FE967DC" w:rsidR="00347236" w:rsidRDefault="0032474D" w:rsidP="00347236">
      <w:pPr>
        <w:pStyle w:val="a0"/>
        <w:rPr>
          <w:rFonts w:ascii="仿宋" w:eastAsia="仿宋" w:hAnsi="仿宋"/>
          <w:szCs w:val="21"/>
        </w:rPr>
      </w:pPr>
      <w:r>
        <w:rPr>
          <w:noProof/>
        </w:rPr>
        <w:lastRenderedPageBreak/>
        <w:drawing>
          <wp:inline distT="0" distB="0" distL="0" distR="0" wp14:anchorId="284237D1" wp14:editId="0C81C08F">
            <wp:extent cx="5939790" cy="1427480"/>
            <wp:effectExtent l="0" t="0" r="381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C969" w14:textId="4C9E7980" w:rsidR="002E403A" w:rsidRDefault="002E403A" w:rsidP="00347236">
      <w:pPr>
        <w:rPr>
          <w:rFonts w:ascii="仿宋" w:eastAsia="仿宋" w:hAnsi="仿宋"/>
          <w:szCs w:val="21"/>
        </w:rPr>
      </w:pPr>
      <w:r>
        <w:rPr>
          <w:noProof/>
        </w:rPr>
        <w:drawing>
          <wp:inline distT="0" distB="0" distL="0" distR="0" wp14:anchorId="24FD8E66" wp14:editId="2684C8D4">
            <wp:extent cx="5939790" cy="3364865"/>
            <wp:effectExtent l="0" t="0" r="381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80C9F" wp14:editId="7BCDEF90">
            <wp:extent cx="5939790" cy="3561080"/>
            <wp:effectExtent l="0" t="0" r="381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236">
        <w:rPr>
          <w:rFonts w:ascii="仿宋" w:eastAsia="仿宋" w:hAnsi="仿宋" w:hint="eastAsia"/>
          <w:szCs w:val="21"/>
        </w:rPr>
        <w:br w:type="page"/>
      </w:r>
    </w:p>
    <w:p w14:paraId="2EA8C9AA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文献生命周期管理</w:t>
      </w:r>
    </w:p>
    <w:p w14:paraId="1C4D56CD" w14:textId="2BAD536F" w:rsidR="00347236" w:rsidRPr="009A1648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 w:rsidR="001E5B40">
        <w:rPr>
          <w:rFonts w:ascii="黑体" w:eastAsia="黑体" w:hAnsi="黑体"/>
          <w:lang w:bidi="ar"/>
        </w:rPr>
        <w:t>7</w:t>
      </w:r>
      <w:r>
        <w:rPr>
          <w:rFonts w:ascii="黑体" w:eastAsia="黑体" w:hAnsi="黑体" w:hint="eastAsia"/>
          <w:lang w:bidi="ar"/>
        </w:rPr>
        <w:t xml:space="preserve"> 汇集</w:t>
      </w:r>
      <w:proofErr w:type="gramStart"/>
      <w:r>
        <w:rPr>
          <w:rFonts w:ascii="黑体" w:eastAsia="黑体" w:hAnsi="黑体" w:hint="eastAsia"/>
          <w:lang w:bidi="ar"/>
        </w:rPr>
        <w:t>库数据</w:t>
      </w:r>
      <w:proofErr w:type="gramEnd"/>
      <w:r>
        <w:rPr>
          <w:rFonts w:ascii="黑体" w:eastAsia="黑体" w:hAnsi="黑体" w:hint="eastAsia"/>
          <w:lang w:bidi="ar"/>
        </w:rPr>
        <w:t>变化统计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3DAF9B9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5E07BA5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98524A0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汇集库数据变化统计@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30E7FBA2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2AB01C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256F10E6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提供可视化界面，定期统计汇集库中数据变化情况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DBF332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EAD328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8130" w:type="dxa"/>
            <w:gridSpan w:val="2"/>
            <w:vAlign w:val="center"/>
          </w:tcPr>
          <w:p w14:paraId="6578DD47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68CDE460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数据概览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结构数据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数据中心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查看统计数据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7ECA48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B1B52A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8130" w:type="dxa"/>
            <w:gridSpan w:val="2"/>
            <w:vAlign w:val="center"/>
          </w:tcPr>
          <w:p w14:paraId="123F0D44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能够展示统计的数据则判定为合格，否则判定为不合格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2137548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C7072B5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8130" w:type="dxa"/>
            <w:gridSpan w:val="2"/>
            <w:vAlign w:val="center"/>
          </w:tcPr>
          <w:p w14:paraId="6A7403F7" w14:textId="77777777" w:rsidR="009876BE" w:rsidRPr="004914B2" w:rsidRDefault="009876BE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0ED7547" w14:textId="5C134612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按以上测试步骤能展示原始数据量、今日本地数据量、知识库实体数据量等。</w:t>
            </w:r>
          </w:p>
          <w:p w14:paraId="6151B20A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CF4DFE" w14:textId="77777777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AA6AFB1" w14:textId="77777777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DCF3C74" w14:textId="77777777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2333D69" w14:textId="77777777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CCD6DAC" w14:textId="77777777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D93B79B" w14:textId="77777777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A5F5102" w14:textId="77777777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0852926" w14:textId="77777777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E791115" w14:textId="77777777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0B8F172" w14:textId="1F886435" w:rsidR="009876BE" w:rsidRPr="004914B2" w:rsidRDefault="009876BE" w:rsidP="004914B2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5FB5F335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F87474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3C7A127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C7E2DF6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8F031A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24024F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1D753C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CB6B62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877492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33EBD4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F8AC93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1AD738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63549F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5649A9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D844B1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A55949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032A11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15A3A8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740DF75" w14:textId="201E32AE" w:rsidR="00347236" w:rsidRDefault="00347236" w:rsidP="00347236">
      <w:r>
        <w:rPr>
          <w:rFonts w:hint="eastAsia"/>
        </w:rPr>
        <w:br w:type="page"/>
      </w:r>
      <w:r w:rsidR="00BD227B">
        <w:rPr>
          <w:noProof/>
        </w:rPr>
        <w:lastRenderedPageBreak/>
        <w:drawing>
          <wp:inline distT="0" distB="0" distL="0" distR="0" wp14:anchorId="418B12DB" wp14:editId="21DEB7EE">
            <wp:extent cx="5939790" cy="245745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7741" w14:textId="77777777" w:rsidR="00347236" w:rsidRDefault="00347236" w:rsidP="00347236">
      <w:r>
        <w:br w:type="page"/>
      </w:r>
    </w:p>
    <w:p w14:paraId="31F0B3BC" w14:textId="77777777" w:rsidR="00347236" w:rsidRDefault="00347236" w:rsidP="00347236">
      <w:pPr>
        <w:pStyle w:val="a0"/>
      </w:pPr>
    </w:p>
    <w:p w14:paraId="7A2BF2D5" w14:textId="03EA4FCC" w:rsidR="00347236" w:rsidRPr="009A1648" w:rsidRDefault="00347236" w:rsidP="009A1648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 w:rsidR="001E5B40">
        <w:rPr>
          <w:rFonts w:ascii="黑体" w:eastAsia="黑体" w:hAnsi="黑体"/>
          <w:lang w:bidi="ar"/>
        </w:rPr>
        <w:t>8</w:t>
      </w:r>
      <w:r>
        <w:rPr>
          <w:rFonts w:ascii="黑体" w:eastAsia="黑体" w:hAnsi="黑体" w:hint="eastAsia"/>
          <w:lang w:bidi="ar"/>
        </w:rPr>
        <w:t xml:space="preserve"> 汇集</w:t>
      </w:r>
      <w:proofErr w:type="gramStart"/>
      <w:r>
        <w:rPr>
          <w:rFonts w:ascii="黑体" w:eastAsia="黑体" w:hAnsi="黑体" w:hint="eastAsia"/>
          <w:lang w:bidi="ar"/>
        </w:rPr>
        <w:t>库空间</w:t>
      </w:r>
      <w:proofErr w:type="gramEnd"/>
      <w:r>
        <w:rPr>
          <w:rFonts w:ascii="黑体" w:eastAsia="黑体" w:hAnsi="黑体" w:hint="eastAsia"/>
          <w:lang w:bidi="ar"/>
        </w:rPr>
        <w:t>变化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6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9"/>
        <w:gridCol w:w="856"/>
        <w:gridCol w:w="7065"/>
      </w:tblGrid>
      <w:tr w:rsidR="00347236" w14:paraId="1586BDFD" w14:textId="77777777" w:rsidTr="009C5A5C">
        <w:trPr>
          <w:trHeight w:val="573"/>
          <w:jc w:val="center"/>
        </w:trPr>
        <w:tc>
          <w:tcPr>
            <w:tcW w:w="662" w:type="pct"/>
            <w:vAlign w:val="center"/>
          </w:tcPr>
          <w:p w14:paraId="030FD6C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11AF84C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汇集库空间变化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1F9A1E54" w14:textId="77777777" w:rsidTr="009C5A5C">
        <w:trPr>
          <w:trHeight w:val="472"/>
          <w:jc w:val="center"/>
        </w:trPr>
        <w:tc>
          <w:tcPr>
            <w:tcW w:w="662" w:type="pct"/>
            <w:vAlign w:val="center"/>
          </w:tcPr>
          <w:p w14:paraId="6D3353A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651CDEBE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提供可视化界面，定期统计汇集库中空间变化情况等信息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AE0BCB7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768A474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8130" w:type="dxa"/>
            <w:gridSpan w:val="2"/>
            <w:vAlign w:val="center"/>
          </w:tcPr>
          <w:p w14:paraId="31DDECBA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29CF6560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全媒体数据库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】。</w:t>
            </w:r>
          </w:p>
          <w:p w14:paraId="1470EA7F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3.点击进入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proofErr w:type="spellStart"/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Data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nodes</w:t>
            </w:r>
            <w:proofErr w:type="spellEnd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在In operation下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 xml:space="preserve"> 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查看node的Capacity空间的使用情况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D86D53B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2AB4834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8130" w:type="dxa"/>
            <w:gridSpan w:val="2"/>
            <w:vAlign w:val="center"/>
          </w:tcPr>
          <w:p w14:paraId="6A1C5F74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展示Capacity空间使用情况则判定为合格，否则判定为不合格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F6D1AB9" w14:textId="77777777" w:rsidTr="009C5A5C">
        <w:trPr>
          <w:trHeight w:val="572"/>
          <w:jc w:val="center"/>
        </w:trPr>
        <w:tc>
          <w:tcPr>
            <w:tcW w:w="662" w:type="pct"/>
            <w:vMerge w:val="restart"/>
            <w:vAlign w:val="center"/>
          </w:tcPr>
          <w:p w14:paraId="18AF2E73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8130" w:type="dxa"/>
            <w:gridSpan w:val="2"/>
            <w:vAlign w:val="center"/>
          </w:tcPr>
          <w:p w14:paraId="7C5B5529" w14:textId="77777777" w:rsidR="009876BE" w:rsidRPr="004914B2" w:rsidRDefault="009876BE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43C075D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按以上测试步骤能展示Capacity空间使用情况（总量、已使用空间量、剩余空间量等）。</w:t>
            </w:r>
          </w:p>
          <w:p w14:paraId="0C809E9A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C908DB1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A78FAF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52860D8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A9A9531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0C1FC7F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6E6665A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E9BA032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8BE52D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6D2C8D3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395A87A" w14:textId="6CE3B63A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609CEB4E" w14:textId="77777777" w:rsidTr="009C5A5C">
        <w:trPr>
          <w:cantSplit/>
          <w:trHeight w:val="496"/>
          <w:jc w:val="center"/>
        </w:trPr>
        <w:tc>
          <w:tcPr>
            <w:tcW w:w="662" w:type="pct"/>
            <w:vMerge/>
            <w:vAlign w:val="center"/>
          </w:tcPr>
          <w:p w14:paraId="47A7133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F98B696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50A18CA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74EAB1E6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7EFC01F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24E4AA3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362C41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F09847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B2BA87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3C85FD3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6AB7A82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22BA09A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61020D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D6EC6B8" w14:textId="77777777" w:rsidTr="009C5A5C">
        <w:trPr>
          <w:trHeight w:val="572"/>
          <w:jc w:val="center"/>
        </w:trPr>
        <w:tc>
          <w:tcPr>
            <w:tcW w:w="662" w:type="pct"/>
            <w:vAlign w:val="center"/>
          </w:tcPr>
          <w:p w14:paraId="7910F05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19E095B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7DC672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DCA6279" w14:textId="77777777" w:rsidR="00347236" w:rsidRDefault="00347236" w:rsidP="00347236">
      <w:pPr>
        <w:pStyle w:val="a0"/>
        <w:rPr>
          <w:rFonts w:ascii="仿宋" w:eastAsia="仿宋" w:hAnsi="仿宋"/>
          <w:szCs w:val="21"/>
        </w:rPr>
      </w:pPr>
    </w:p>
    <w:p w14:paraId="3830AFCC" w14:textId="77777777" w:rsidR="00347236" w:rsidRDefault="00347236" w:rsidP="00347236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51068A2E" wp14:editId="02EFF622">
            <wp:extent cx="5930265" cy="1804035"/>
            <wp:effectExtent l="0" t="0" r="13335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F7E8" w14:textId="77777777" w:rsidR="00347236" w:rsidRDefault="00347236" w:rsidP="00347236">
      <w:r>
        <w:br w:type="page"/>
      </w:r>
    </w:p>
    <w:p w14:paraId="0B374E1C" w14:textId="77777777" w:rsidR="00347236" w:rsidRDefault="00347236" w:rsidP="00347236">
      <w:pPr>
        <w:pStyle w:val="a0"/>
      </w:pPr>
    </w:p>
    <w:p w14:paraId="63BC3EF1" w14:textId="63CF41E8" w:rsidR="00347236" w:rsidRPr="009A1648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 w:rsidR="001E5B40">
        <w:rPr>
          <w:rFonts w:ascii="黑体" w:eastAsia="黑体" w:hAnsi="黑体"/>
          <w:lang w:bidi="ar"/>
        </w:rPr>
        <w:t>9</w:t>
      </w:r>
      <w:r>
        <w:rPr>
          <w:rFonts w:ascii="黑体" w:eastAsia="黑体" w:hAnsi="黑体" w:hint="eastAsia"/>
          <w:lang w:bidi="ar"/>
        </w:rPr>
        <w:t xml:space="preserve"> 汇集库状态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6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6"/>
        <w:gridCol w:w="7063"/>
      </w:tblGrid>
      <w:tr w:rsidR="00347236" w14:paraId="5A63DEC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47C79B4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4F9D2366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汇集库状态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467AC241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465CF7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0D49592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支持汇集库当前状态展示。</w:t>
            </w:r>
          </w:p>
        </w:tc>
      </w:tr>
      <w:tr w:rsidR="00347236" w14:paraId="2029D3B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E7B04A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8128" w:type="dxa"/>
            <w:gridSpan w:val="2"/>
            <w:vAlign w:val="center"/>
          </w:tcPr>
          <w:p w14:paraId="006DD6EE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0DB29BA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全媒体数据库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proofErr w:type="spellStart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Datanodes</w:t>
            </w:r>
            <w:proofErr w:type="spellEnd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</w:t>
            </w:r>
          </w:p>
          <w:p w14:paraId="42DC8011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&gt;</w:t>
            </w:r>
            <w:proofErr w:type="spellStart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DataNode</w:t>
            </w:r>
            <w:proofErr w:type="spellEnd"/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 xml:space="preserve"> State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选择alive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8BE751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FAB28C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8128" w:type="dxa"/>
            <w:gridSpan w:val="2"/>
            <w:vAlign w:val="center"/>
          </w:tcPr>
          <w:p w14:paraId="644867AE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展示汇集库使用状态则判定为合格，否则判定为不合格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50DD77B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DA00A37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8128" w:type="dxa"/>
            <w:gridSpan w:val="2"/>
            <w:vAlign w:val="center"/>
          </w:tcPr>
          <w:p w14:paraId="3BF5462F" w14:textId="77777777" w:rsidR="009876BE" w:rsidRDefault="009876BE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B4C5A9" w14:textId="0F6F4D4D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按以上测试步骤展示汇集库使用状态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（总量、已使用空间量、剩余空间量等）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  <w:p w14:paraId="471F1135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3EB312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7C769EA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0628C4A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84CCC4B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02AF11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5FBCE4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6870DE6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3CCA27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9D3486C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C851407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D5F1C5D" w14:textId="77777777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50FAA88" w14:textId="285E1BD9" w:rsidR="009876BE" w:rsidRPr="004914B2" w:rsidRDefault="009876BE" w:rsidP="009876B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645C6628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5F106CB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4286D7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7" w:type="pct"/>
            <w:vAlign w:val="center"/>
          </w:tcPr>
          <w:p w14:paraId="6DFB7FA2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1879FE7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7C7F38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CD7856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3265D3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1D3172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A2BAC3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B77FB2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B24E9B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226BEF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378C70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7B1F68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4EA2BE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6A333F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E0DEFB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14C6C8C" w14:textId="77777777" w:rsidR="00347236" w:rsidRDefault="00347236" w:rsidP="00347236">
      <w:pPr>
        <w:pStyle w:val="a0"/>
        <w:rPr>
          <w:rFonts w:ascii="仿宋" w:eastAsia="仿宋" w:hAnsi="仿宋"/>
          <w:szCs w:val="21"/>
        </w:rPr>
      </w:pPr>
    </w:p>
    <w:p w14:paraId="6BECEAEF" w14:textId="77777777" w:rsidR="00347236" w:rsidRDefault="00347236" w:rsidP="00347236">
      <w:r>
        <w:rPr>
          <w:rFonts w:ascii="仿宋" w:eastAsia="仿宋" w:hAnsi="仿宋" w:hint="eastAsia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4AC22DA6" wp14:editId="165E1519">
            <wp:extent cx="5931535" cy="3045460"/>
            <wp:effectExtent l="0" t="0" r="12065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B5E1" w14:textId="77777777" w:rsidR="00347236" w:rsidRDefault="00347236" w:rsidP="00347236">
      <w:r>
        <w:br w:type="page"/>
      </w:r>
    </w:p>
    <w:p w14:paraId="7237630F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机构自建数据库加工</w:t>
      </w:r>
    </w:p>
    <w:p w14:paraId="51E02D0F" w14:textId="708837E4" w:rsidR="00347236" w:rsidRPr="009A1648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>
        <w:rPr>
          <w:rFonts w:ascii="黑体" w:eastAsia="黑体" w:hAnsi="黑体"/>
          <w:lang w:bidi="ar"/>
        </w:rPr>
        <w:t>1</w:t>
      </w:r>
      <w:r w:rsidR="001E5B40">
        <w:rPr>
          <w:rFonts w:ascii="黑体" w:eastAsia="黑体" w:hAnsi="黑体"/>
          <w:lang w:bidi="ar"/>
        </w:rPr>
        <w:t>0</w:t>
      </w:r>
      <w:r>
        <w:rPr>
          <w:rFonts w:ascii="黑体" w:eastAsia="黑体" w:hAnsi="黑体" w:hint="eastAsia"/>
          <w:lang w:bidi="ar"/>
        </w:rPr>
        <w:t xml:space="preserve"> 数据导入</w:t>
      </w:r>
      <w:r w:rsidR="00582B55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582B55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420414CC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202D86F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D9FAEDD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数据导入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0DE93DB2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319EBF0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21294F5" w14:textId="5E7E5B95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支持将已有自建数据库资源导入进本信息系统。支持</w:t>
            </w:r>
            <w:r w:rsidRPr="00745FD6">
              <w:rPr>
                <w:rFonts w:ascii="仿宋" w:eastAsia="仿宋" w:hAnsi="仿宋" w:cs="仿宋" w:hint="eastAsia"/>
                <w:szCs w:val="21"/>
                <w:lang w:eastAsia="zh-Hans"/>
              </w:rPr>
              <w:t>数据导入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、题录校验、文本校验等功能。</w:t>
            </w:r>
          </w:p>
        </w:tc>
      </w:tr>
      <w:tr w:rsidR="00347236" w14:paraId="38123ED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7F07C1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6FD5D240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78EFD529" w14:textId="019E3C6B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="00C5388A">
              <w:rPr>
                <w:rFonts w:ascii="仿宋" w:eastAsia="仿宋" w:hAnsi="仿宋" w:cs="仿宋" w:hint="eastAsia"/>
                <w:szCs w:val="21"/>
                <w:lang w:eastAsia="zh-Hans"/>
              </w:rPr>
              <w:t>进入任意一自建数据库后点击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本地上传按钮弹出文件选择框，选择本地文件并上传。</w:t>
            </w:r>
          </w:p>
          <w:p w14:paraId="23D18619" w14:textId="308C4DFA" w:rsidR="00347236" w:rsidRPr="004914B2" w:rsidRDefault="00347236" w:rsidP="009C5A5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3.在上传文件过程中支持题录校验、文本校验</w:t>
            </w:r>
            <w:r w:rsidR="00C5388A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47236" w14:paraId="5643284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F012B6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C547337" w14:textId="371D517F" w:rsidR="00FE5B0F" w:rsidRDefault="00FE5B0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347236">
              <w:rPr>
                <w:rFonts w:ascii="仿宋" w:eastAsia="仿宋" w:hAnsi="仿宋" w:cs="仿宋" w:hint="eastAsia"/>
                <w:szCs w:val="21"/>
                <w:lang w:eastAsia="zh-Hans"/>
              </w:rPr>
              <w:t>文件上传成功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26809AF5" w14:textId="2D6B4328" w:rsidR="00FE5B0F" w:rsidRDefault="00FE5B0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可实现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题录校验则判定为合格，否则判定为不合格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5AE9CBFA" w14:textId="30A595C6" w:rsidR="00347236" w:rsidRDefault="00FE5B0F" w:rsidP="00C0479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可实现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文本校验则判定为合格，否则判定为不合格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23B8CAF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96E4D84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47A0B398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7658E17" w14:textId="4053D4E0" w:rsidR="00FE5B0F" w:rsidRDefault="00FE5B0F" w:rsidP="00FE5B0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文件上传成功；</w:t>
            </w:r>
          </w:p>
          <w:p w14:paraId="6E08DD9F" w14:textId="3125AD06" w:rsidR="00FE5B0F" w:rsidRDefault="00FE5B0F" w:rsidP="00FE5B0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可实现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题录校验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652B11B9" w14:textId="71CA2FE6" w:rsidR="00FE5B0F" w:rsidRDefault="00FE5B0F" w:rsidP="00FE5B0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可实现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文本校验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700AD741" w14:textId="77777777" w:rsidR="00347236" w:rsidRPr="00FE5B0F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62986C2" w14:textId="77777777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84EC4D7" w14:textId="5B6F8DBE" w:rsidR="0012329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19D906E" w14:textId="74BAC711" w:rsidR="00C0479A" w:rsidRDefault="00C047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C73C1B9" w14:textId="77777777" w:rsidR="00C0479A" w:rsidRPr="004914B2" w:rsidRDefault="00C0479A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7A1788B" w14:textId="77777777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EB5DF12" w14:textId="30E2609F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FA61A9B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190D29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BEAD8F7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7B92893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1DEFEB4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257853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29FB30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3A3F80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46EC7E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8F8054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255CF8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823001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11C7CD7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9216CC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EFEE39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107365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CBCD90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3DF0CE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36D0FDD" w14:textId="77777777" w:rsidR="00347236" w:rsidRDefault="00347236" w:rsidP="00347236">
      <w:pPr>
        <w:pStyle w:val="a0"/>
        <w:rPr>
          <w:rFonts w:ascii="仿宋" w:eastAsia="仿宋" w:hAnsi="仿宋"/>
          <w:szCs w:val="21"/>
        </w:rPr>
      </w:pPr>
    </w:p>
    <w:p w14:paraId="7A06511F" w14:textId="46EF27EF" w:rsidR="00347236" w:rsidRDefault="00347236" w:rsidP="00347236">
      <w:pPr>
        <w:rPr>
          <w:lang w:eastAsia="zh-Hans"/>
        </w:rPr>
      </w:pPr>
      <w:r>
        <w:rPr>
          <w:rFonts w:hint="eastAsia"/>
          <w:lang w:eastAsia="zh-Hans"/>
        </w:rPr>
        <w:br w:type="page"/>
      </w:r>
      <w:r w:rsidR="00C5388A">
        <w:rPr>
          <w:noProof/>
        </w:rPr>
        <w:lastRenderedPageBreak/>
        <w:drawing>
          <wp:inline distT="0" distB="0" distL="0" distR="0" wp14:anchorId="1E144151" wp14:editId="0A1A76D4">
            <wp:extent cx="5939790" cy="1933575"/>
            <wp:effectExtent l="0" t="0" r="381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88A" w:rsidRPr="00901DCA">
        <w:rPr>
          <w:noProof/>
          <w:lang w:eastAsia="zh-Hans"/>
        </w:rPr>
        <w:t xml:space="preserve"> </w:t>
      </w:r>
      <w:r w:rsidR="00413E46" w:rsidRPr="00413E46">
        <w:rPr>
          <w:noProof/>
        </w:rPr>
        <w:drawing>
          <wp:inline distT="0" distB="0" distL="0" distR="0" wp14:anchorId="238BE94D" wp14:editId="7265D026">
            <wp:extent cx="5939790" cy="1483360"/>
            <wp:effectExtent l="0" t="0" r="381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4920" w14:textId="77777777" w:rsidR="00901DCA" w:rsidRPr="00901DCA" w:rsidRDefault="00901DCA" w:rsidP="00901DCA">
      <w:pPr>
        <w:pStyle w:val="a0"/>
        <w:rPr>
          <w:lang w:eastAsia="zh-Hans"/>
        </w:rPr>
      </w:pPr>
    </w:p>
    <w:p w14:paraId="461B2CCD" w14:textId="77777777" w:rsidR="000F6731" w:rsidRDefault="000F6731">
      <w:pPr>
        <w:widowControl/>
        <w:jc w:val="left"/>
        <w:rPr>
          <w:rFonts w:ascii="黑体" w:eastAsia="黑体" w:hAnsi="黑体"/>
          <w:sz w:val="24"/>
          <w:szCs w:val="28"/>
          <w:lang w:bidi="ar"/>
        </w:rPr>
      </w:pPr>
      <w:r>
        <w:rPr>
          <w:rFonts w:ascii="黑体" w:eastAsia="黑体" w:hAnsi="黑体"/>
          <w:lang w:bidi="ar"/>
        </w:rPr>
        <w:br w:type="page"/>
      </w:r>
    </w:p>
    <w:p w14:paraId="63B952D2" w14:textId="6EAB2376" w:rsidR="000F6731" w:rsidRPr="009A1648" w:rsidRDefault="000F6731" w:rsidP="000F6731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>
        <w:rPr>
          <w:rFonts w:ascii="黑体" w:eastAsia="黑体" w:hAnsi="黑体"/>
          <w:lang w:bidi="ar"/>
        </w:rPr>
        <w:t>1</w:t>
      </w:r>
      <w:r w:rsidR="00582B55">
        <w:rPr>
          <w:rFonts w:ascii="黑体" w:eastAsia="黑体" w:hAnsi="黑体"/>
          <w:lang w:bidi="ar"/>
        </w:rPr>
        <w:t>1</w:t>
      </w:r>
      <w:r w:rsidRPr="000F6731">
        <w:rPr>
          <w:rFonts w:ascii="黑体" w:eastAsia="黑体" w:hAnsi="黑体" w:hint="eastAsia"/>
          <w:lang w:bidi="ar"/>
        </w:rPr>
        <w:t>要素标引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0F6731" w14:paraId="60E8E048" w14:textId="77777777" w:rsidTr="000F6731">
        <w:trPr>
          <w:trHeight w:val="573"/>
          <w:jc w:val="center"/>
        </w:trPr>
        <w:tc>
          <w:tcPr>
            <w:tcW w:w="663" w:type="pct"/>
            <w:vAlign w:val="center"/>
          </w:tcPr>
          <w:p w14:paraId="57AB35D4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5E3CE34D" w14:textId="7A78F6E1" w:rsidR="000F6731" w:rsidRPr="004914B2" w:rsidRDefault="0055758B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E41905">
              <w:rPr>
                <w:rFonts w:ascii="仿宋" w:eastAsia="仿宋" w:hAnsi="仿宋" w:cs="仿宋" w:hint="eastAsia"/>
                <w:color w:val="000000" w:themeColor="text1"/>
                <w:szCs w:val="21"/>
                <w:lang w:eastAsia="zh-Hans"/>
              </w:rPr>
              <w:t>要素标引</w:t>
            </w:r>
            <w:r w:rsidR="000F6731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0F673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0F6731" w14:paraId="2FDEE077" w14:textId="77777777" w:rsidTr="000F6731">
        <w:trPr>
          <w:trHeight w:val="472"/>
          <w:jc w:val="center"/>
        </w:trPr>
        <w:tc>
          <w:tcPr>
            <w:tcW w:w="663" w:type="pct"/>
            <w:vAlign w:val="center"/>
          </w:tcPr>
          <w:p w14:paraId="60F105CB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19781C35" w14:textId="18C6E988" w:rsidR="000F6731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</w:t>
            </w:r>
            <w:r w:rsidRPr="00E41905">
              <w:rPr>
                <w:rFonts w:ascii="仿宋" w:eastAsia="仿宋" w:hAnsi="仿宋" w:cs="仿宋" w:hint="eastAsia"/>
                <w:color w:val="000000" w:themeColor="text1"/>
                <w:szCs w:val="21"/>
                <w:lang w:eastAsia="zh-Hans"/>
              </w:rPr>
              <w:t>要素标引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功能。</w:t>
            </w:r>
          </w:p>
        </w:tc>
      </w:tr>
      <w:tr w:rsidR="000F6731" w14:paraId="0DE9687B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14560C73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44285BBD" w14:textId="78683586" w:rsidR="000F6731" w:rsidRPr="004914B2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="0055758B">
              <w:rPr>
                <w:rFonts w:ascii="仿宋" w:eastAsia="仿宋" w:hAnsi="仿宋" w:cs="仿宋" w:hint="eastAsia"/>
                <w:szCs w:val="21"/>
                <w:lang w:eastAsia="zh-Hans"/>
              </w:rPr>
              <w:t>后台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8089FDB" w14:textId="4B2C2782" w:rsidR="000F6731" w:rsidRPr="004914B2" w:rsidRDefault="000F6731" w:rsidP="00BA039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="0055758B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="0055758B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任意一自建数据库</w:t>
            </w:r>
            <w:r w:rsidR="0055758B">
              <w:rPr>
                <w:rFonts w:ascii="仿宋" w:eastAsia="仿宋" w:hAnsi="仿宋" w:cs="仿宋" w:hint="eastAsia"/>
                <w:szCs w:val="21"/>
                <w:lang w:eastAsia="zh-Hans"/>
              </w:rPr>
              <w:t>查看要素标引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0F6731" w14:paraId="606B2FE9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4E59FAF1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699DA90C" w14:textId="4B376770" w:rsidR="000F6731" w:rsidRDefault="000F6731" w:rsidP="006E2691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DB53BD">
              <w:rPr>
                <w:rFonts w:ascii="仿宋" w:eastAsia="仿宋" w:hAnsi="仿宋" w:cs="仿宋" w:hint="eastAsia"/>
                <w:szCs w:val="21"/>
              </w:rPr>
              <w:t>展示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要素标引</w:t>
            </w:r>
            <w:r w:rsidR="00DB53BD">
              <w:rPr>
                <w:rFonts w:ascii="仿宋" w:eastAsia="仿宋" w:hAnsi="仿宋" w:cs="仿宋" w:hint="eastAsia"/>
                <w:szCs w:val="21"/>
                <w:lang w:eastAsia="zh-Hans"/>
              </w:rPr>
              <w:t>信息</w:t>
            </w:r>
            <w:r w:rsidR="006E269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 w:rsidR="006E2691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0F6731" w14:paraId="21C28A08" w14:textId="77777777" w:rsidTr="000F6731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B19F5D5" w14:textId="77777777" w:rsidR="000F6731" w:rsidRDefault="000F6731" w:rsidP="00AF4EEE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7DF8AD57" w14:textId="77777777" w:rsidR="000F6731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2467251" w14:textId="49C0BAFD" w:rsidR="000F6731" w:rsidRPr="004914B2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要素标引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信息</w:t>
            </w:r>
          </w:p>
          <w:p w14:paraId="239C5F2D" w14:textId="77777777" w:rsidR="000F6731" w:rsidRPr="004914B2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0FBFB58" w14:textId="01D251EF" w:rsidR="000F6731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9DDF04" w14:textId="4F818834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530516" w14:textId="06F700CD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CE669DA" w14:textId="3E779E92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E0B20BB" w14:textId="5BF369AB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429A6C1" w14:textId="6CEF0796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902FEA7" w14:textId="72F01B91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05E6DC9" w14:textId="41A65EE8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693CE8A" w14:textId="0F674759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828D230" w14:textId="21143F66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0D0FC3B" w14:textId="0C69248D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8ABE2C8" w14:textId="3527D6EB" w:rsidR="00DB53BD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46CBB0E" w14:textId="77777777" w:rsidR="00DB53BD" w:rsidRPr="004914B2" w:rsidRDefault="00DB53BD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E62913" w14:textId="77777777" w:rsidR="000F6731" w:rsidRPr="004914B2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0F6731" w14:paraId="6505AE49" w14:textId="77777777" w:rsidTr="000F6731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F361D5D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A114511" w14:textId="77777777" w:rsidR="000F6731" w:rsidRPr="004914B2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23934D35" w14:textId="77777777" w:rsidR="000F6731" w:rsidRPr="004914B2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0F6731" w14:paraId="509841A4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25FC2407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54FEDD89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085A510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21A3DEA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3C61173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0F6731" w14:paraId="4C0553E5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7C1B1AC0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36DE205A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28BE60E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0F6731" w14:paraId="62A94ADA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03704380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04DA3EAD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3A316AA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AF8D1B5" w14:textId="1C89E3F4" w:rsidR="00EE4675" w:rsidRDefault="000F6731" w:rsidP="000F6731">
      <w:pPr>
        <w:pStyle w:val="a0"/>
        <w:rPr>
          <w:lang w:bidi="ar"/>
        </w:rPr>
      </w:pPr>
      <w:r>
        <w:rPr>
          <w:lang w:bidi="ar"/>
        </w:rPr>
        <w:br w:type="page"/>
      </w:r>
      <w:r w:rsidR="00EE4675">
        <w:rPr>
          <w:noProof/>
        </w:rPr>
        <w:lastRenderedPageBreak/>
        <w:drawing>
          <wp:inline distT="0" distB="0" distL="0" distR="0" wp14:anchorId="39AA699E" wp14:editId="46AD9169">
            <wp:extent cx="5939790" cy="1471295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BD24" w14:textId="77777777" w:rsidR="00EE4675" w:rsidRDefault="00EE4675" w:rsidP="00EE4675">
      <w:pPr>
        <w:pStyle w:val="a0"/>
        <w:rPr>
          <w:lang w:bidi="ar"/>
        </w:rPr>
      </w:pPr>
      <w:r>
        <w:rPr>
          <w:lang w:bidi="ar"/>
        </w:rPr>
        <w:br w:type="page"/>
      </w:r>
    </w:p>
    <w:p w14:paraId="676958D7" w14:textId="5E2AE949" w:rsidR="000F6731" w:rsidRPr="009A1648" w:rsidRDefault="000F6731" w:rsidP="000F6731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>
        <w:rPr>
          <w:rFonts w:ascii="黑体" w:eastAsia="黑体" w:hAnsi="黑体"/>
          <w:lang w:bidi="ar"/>
        </w:rPr>
        <w:t>1</w:t>
      </w:r>
      <w:r w:rsidR="00582B55">
        <w:rPr>
          <w:rFonts w:ascii="黑体" w:eastAsia="黑体" w:hAnsi="黑体"/>
          <w:lang w:bidi="ar"/>
        </w:rPr>
        <w:t>2</w:t>
      </w:r>
      <w:r w:rsidRPr="000F6731">
        <w:rPr>
          <w:rFonts w:ascii="黑体" w:eastAsia="黑体" w:hAnsi="黑体" w:hint="eastAsia"/>
          <w:lang w:bidi="ar"/>
        </w:rPr>
        <w:t>时效性管理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0F6731" w14:paraId="67135611" w14:textId="77777777" w:rsidTr="000F6731">
        <w:trPr>
          <w:trHeight w:val="573"/>
          <w:jc w:val="center"/>
        </w:trPr>
        <w:tc>
          <w:tcPr>
            <w:tcW w:w="663" w:type="pct"/>
            <w:vAlign w:val="center"/>
          </w:tcPr>
          <w:p w14:paraId="4F822957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4F78C466" w14:textId="5AE054E6" w:rsidR="000F6731" w:rsidRPr="004914B2" w:rsidRDefault="0055758B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</w:t>
            </w:r>
            <w:r w:rsidRPr="00745FD6">
              <w:rPr>
                <w:rFonts w:ascii="仿宋" w:eastAsia="仿宋" w:hAnsi="仿宋" w:cs="仿宋" w:hint="eastAsia"/>
                <w:szCs w:val="21"/>
                <w:lang w:eastAsia="zh-Hans"/>
              </w:rPr>
              <w:t>时效性</w:t>
            </w:r>
            <w:r w:rsidR="000F6731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0F673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0F6731" w14:paraId="2BE863FE" w14:textId="77777777" w:rsidTr="000F6731">
        <w:trPr>
          <w:trHeight w:val="472"/>
          <w:jc w:val="center"/>
        </w:trPr>
        <w:tc>
          <w:tcPr>
            <w:tcW w:w="663" w:type="pct"/>
            <w:vAlign w:val="center"/>
          </w:tcPr>
          <w:p w14:paraId="6BD9C249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1BFF4AE1" w14:textId="460E98A5" w:rsidR="000F6731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</w:t>
            </w:r>
            <w:r w:rsidRPr="00745FD6">
              <w:rPr>
                <w:rFonts w:ascii="仿宋" w:eastAsia="仿宋" w:hAnsi="仿宋" w:cs="仿宋" w:hint="eastAsia"/>
                <w:szCs w:val="21"/>
                <w:lang w:eastAsia="zh-Hans"/>
              </w:rPr>
              <w:t>时效性管理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功能。</w:t>
            </w:r>
          </w:p>
        </w:tc>
      </w:tr>
      <w:tr w:rsidR="000F6731" w14:paraId="07F1487C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0D50E157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72E186D1" w14:textId="68A972C5" w:rsidR="000F6731" w:rsidRPr="004914B2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</w:t>
            </w:r>
            <w:r w:rsidR="001F12F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登录</w:t>
            </w:r>
            <w:r w:rsidR="001F12F1"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="001F12F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="001F12F1"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="001F12F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396C39C7" w14:textId="75BCCAD4" w:rsidR="000F6731" w:rsidRPr="004914B2" w:rsidRDefault="000F6731" w:rsidP="001F12F1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="001F12F1">
              <w:rPr>
                <w:rFonts w:ascii="仿宋" w:eastAsia="仿宋" w:hAnsi="仿宋" w:cs="仿宋" w:hint="eastAsia"/>
                <w:szCs w:val="21"/>
                <w:lang w:eastAsia="zh-Hans"/>
              </w:rPr>
              <w:t>数据库管理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1F12F1">
              <w:rPr>
                <w:rFonts w:ascii="仿宋" w:eastAsia="仿宋" w:hAnsi="仿宋" w:cs="仿宋" w:hint="eastAsia"/>
                <w:szCs w:val="21"/>
                <w:lang w:eastAsia="zh-Hans"/>
              </w:rPr>
              <w:t>打开数据库信息管理界面，点击修改打开修改界面，修改时效时间与当前时间比对，失效时间大于当前时间则是有效，小于当前时间则失效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0F6731" w14:paraId="30D4D7CE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4E767192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661E3B46" w14:textId="6EBF71F1" w:rsidR="000F6731" w:rsidRDefault="000F6731" w:rsidP="005925D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5925DC">
              <w:rPr>
                <w:rFonts w:ascii="仿宋" w:eastAsia="仿宋" w:hAnsi="仿宋" w:cs="仿宋" w:hint="eastAsia"/>
                <w:szCs w:val="21"/>
                <w:lang w:eastAsia="zh-Hans"/>
              </w:rPr>
              <w:t>支持</w:t>
            </w:r>
            <w:r w:rsidR="005925DC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时效性管理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 w:rsidR="005925DC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0F6731" w14:paraId="616C0FDD" w14:textId="77777777" w:rsidTr="000F6731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7067B879" w14:textId="77777777" w:rsidR="000F6731" w:rsidRDefault="000F6731" w:rsidP="00AF4EEE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561CF477" w14:textId="77777777" w:rsidR="000F6731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97C0E2" w14:textId="6FCED69D" w:rsidR="000F6731" w:rsidRDefault="005925DC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支持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时效性管理</w:t>
            </w:r>
            <w:r w:rsidR="000F6731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53CF6954" w14:textId="77777777" w:rsidR="000F6731" w:rsidRPr="00FE5B0F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708A371" w14:textId="77777777" w:rsidR="000F6731" w:rsidRPr="004914B2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172FD6C" w14:textId="77777777" w:rsidR="000F6731" w:rsidRPr="004914B2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370C3C5" w14:textId="76261BFF" w:rsidR="000F6731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F0D0B29" w14:textId="2271F1BF" w:rsidR="00A027CF" w:rsidRDefault="00A027CF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853FBAA" w14:textId="18EA62FB" w:rsidR="00A027CF" w:rsidRDefault="00A027CF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E3EFD4" w14:textId="2D747E25" w:rsidR="00A027CF" w:rsidRDefault="00A027CF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9181B18" w14:textId="5CD456C3" w:rsidR="00A027CF" w:rsidRDefault="00A027CF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9115805" w14:textId="096AA836" w:rsidR="00A027CF" w:rsidRDefault="00A027CF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C3E4C6" w14:textId="052C72E0" w:rsidR="00A027CF" w:rsidRDefault="00A027CF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53FA0EB" w14:textId="450D0AEC" w:rsidR="00A027CF" w:rsidRDefault="00A027CF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068D860" w14:textId="77777777" w:rsidR="00A027CF" w:rsidRPr="004914B2" w:rsidRDefault="00A027CF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8132481" w14:textId="77777777" w:rsidR="000F6731" w:rsidRPr="004914B2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0F6731" w14:paraId="009F2AD9" w14:textId="77777777" w:rsidTr="000F6731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9A96CD0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3C0295A" w14:textId="77777777" w:rsidR="000F6731" w:rsidRPr="004914B2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3DFF279B" w14:textId="77777777" w:rsidR="000F6731" w:rsidRPr="004914B2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0F6731" w14:paraId="69D0609F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753B6985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034C1758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9284BEF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9F5D5CF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71849B5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0F6731" w14:paraId="6A2D2D23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7A17929E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7560B5F3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A31238A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0F6731" w14:paraId="0DB2AD51" w14:textId="77777777" w:rsidTr="000F6731">
        <w:trPr>
          <w:trHeight w:val="572"/>
          <w:jc w:val="center"/>
        </w:trPr>
        <w:tc>
          <w:tcPr>
            <w:tcW w:w="663" w:type="pct"/>
            <w:vAlign w:val="center"/>
          </w:tcPr>
          <w:p w14:paraId="622986E8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6E296166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8A6E34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DC615A7" w14:textId="37DD9964" w:rsidR="00BD6E2D" w:rsidRDefault="000F6731" w:rsidP="000F6731">
      <w:pPr>
        <w:pStyle w:val="a0"/>
        <w:rPr>
          <w:lang w:bidi="ar"/>
        </w:rPr>
      </w:pPr>
      <w:r>
        <w:rPr>
          <w:lang w:bidi="ar"/>
        </w:rPr>
        <w:br w:type="page"/>
      </w:r>
      <w:r w:rsidR="00BD6E2D">
        <w:rPr>
          <w:noProof/>
        </w:rPr>
        <w:lastRenderedPageBreak/>
        <w:drawing>
          <wp:inline distT="0" distB="0" distL="0" distR="0" wp14:anchorId="19EB4948" wp14:editId="36BEFD74">
            <wp:extent cx="5939790" cy="2582545"/>
            <wp:effectExtent l="0" t="0" r="381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CA1" w14:textId="77777777" w:rsidR="00BD6E2D" w:rsidRDefault="00BD6E2D" w:rsidP="00BD6E2D">
      <w:pPr>
        <w:pStyle w:val="a0"/>
        <w:rPr>
          <w:lang w:bidi="ar"/>
        </w:rPr>
      </w:pPr>
      <w:r>
        <w:rPr>
          <w:lang w:bidi="ar"/>
        </w:rPr>
        <w:br w:type="page"/>
      </w:r>
    </w:p>
    <w:p w14:paraId="6007AD95" w14:textId="72C0E7F1" w:rsidR="000F6731" w:rsidRPr="009A1648" w:rsidRDefault="000F6731" w:rsidP="000F6731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>
        <w:rPr>
          <w:rFonts w:ascii="黑体" w:eastAsia="黑体" w:hAnsi="黑体"/>
          <w:lang w:bidi="ar"/>
        </w:rPr>
        <w:t>1</w:t>
      </w:r>
      <w:r w:rsidR="00582B55">
        <w:rPr>
          <w:rFonts w:ascii="黑体" w:eastAsia="黑体" w:hAnsi="黑体"/>
          <w:lang w:bidi="ar"/>
        </w:rPr>
        <w:t>3</w:t>
      </w:r>
      <w:r w:rsidRPr="000F6731">
        <w:rPr>
          <w:rFonts w:ascii="黑体" w:eastAsia="黑体" w:hAnsi="黑体" w:hint="eastAsia"/>
          <w:lang w:bidi="ar"/>
        </w:rPr>
        <w:t>数据关联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0F6731" w14:paraId="7E8158EB" w14:textId="77777777" w:rsidTr="00AF4EEE">
        <w:trPr>
          <w:trHeight w:val="573"/>
          <w:jc w:val="center"/>
        </w:trPr>
        <w:tc>
          <w:tcPr>
            <w:tcW w:w="663" w:type="pct"/>
            <w:vAlign w:val="center"/>
          </w:tcPr>
          <w:p w14:paraId="219B0B8A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41681E0" w14:textId="0FE3B549" w:rsidR="000F6731" w:rsidRPr="004914B2" w:rsidRDefault="0055758B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数据关联</w:t>
            </w:r>
            <w:r w:rsidR="000F6731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0F673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0F6731" w14:paraId="47F059C3" w14:textId="77777777" w:rsidTr="00AF4EEE">
        <w:trPr>
          <w:trHeight w:val="472"/>
          <w:jc w:val="center"/>
        </w:trPr>
        <w:tc>
          <w:tcPr>
            <w:tcW w:w="663" w:type="pct"/>
            <w:vAlign w:val="center"/>
          </w:tcPr>
          <w:p w14:paraId="433D3AD0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F0618C1" w14:textId="102DE570" w:rsidR="000F6731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支持数据关联管理功能。</w:t>
            </w:r>
          </w:p>
        </w:tc>
      </w:tr>
      <w:tr w:rsidR="000F6731" w14:paraId="0A678417" w14:textId="77777777" w:rsidTr="00AF4EEE">
        <w:trPr>
          <w:trHeight w:val="572"/>
          <w:jc w:val="center"/>
        </w:trPr>
        <w:tc>
          <w:tcPr>
            <w:tcW w:w="663" w:type="pct"/>
            <w:vAlign w:val="center"/>
          </w:tcPr>
          <w:p w14:paraId="6AB069C6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0CD6CC44" w14:textId="77777777" w:rsidR="000F6731" w:rsidRPr="004914B2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3561F7AD" w14:textId="7506E06B" w:rsidR="000F6731" w:rsidRPr="004914B2" w:rsidRDefault="000F6731" w:rsidP="00F04ED1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进入任意一自建数据库</w:t>
            </w:r>
            <w:r w:rsidR="00F04ED1">
              <w:rPr>
                <w:rFonts w:ascii="仿宋" w:eastAsia="仿宋" w:hAnsi="仿宋" w:cs="仿宋" w:hint="eastAsia"/>
                <w:szCs w:val="21"/>
                <w:lang w:eastAsia="zh-Hans"/>
              </w:rPr>
              <w:t>界面，根据查询条件查询自建数据库的关联数据。</w:t>
            </w:r>
          </w:p>
        </w:tc>
      </w:tr>
      <w:tr w:rsidR="000F6731" w14:paraId="43A8DDD8" w14:textId="77777777" w:rsidTr="00AF4EEE">
        <w:trPr>
          <w:trHeight w:val="572"/>
          <w:jc w:val="center"/>
        </w:trPr>
        <w:tc>
          <w:tcPr>
            <w:tcW w:w="663" w:type="pct"/>
            <w:vAlign w:val="center"/>
          </w:tcPr>
          <w:p w14:paraId="40430A79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7DAF2845" w14:textId="21495E0B" w:rsidR="000F6731" w:rsidRDefault="000F6731" w:rsidP="0055758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F04ED1">
              <w:rPr>
                <w:rFonts w:ascii="仿宋" w:eastAsia="仿宋" w:hAnsi="仿宋" w:cs="仿宋" w:hint="eastAsia"/>
                <w:szCs w:val="21"/>
              </w:rPr>
              <w:t>展示查询后的关联数据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 w:rsidR="0055758B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0F6731" w14:paraId="264ACD09" w14:textId="77777777" w:rsidTr="00AF4EEE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0538E32" w14:textId="77777777" w:rsidR="000F6731" w:rsidRDefault="000F6731" w:rsidP="00AF4EEE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082EF20" w14:textId="77777777" w:rsidR="000F6731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AF85CA9" w14:textId="28295AFE" w:rsidR="000F6731" w:rsidRDefault="00F04ED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展示查询后的关联数据</w:t>
            </w:r>
            <w:r w:rsidR="000F6731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5507A30C" w14:textId="03A0DF16" w:rsidR="000F6731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9AFB33" w14:textId="4DA3B3CF" w:rsidR="0055758B" w:rsidRDefault="0055758B" w:rsidP="0055758B">
            <w:pPr>
              <w:pStyle w:val="a0"/>
              <w:rPr>
                <w:lang w:eastAsia="zh-Hans"/>
              </w:rPr>
            </w:pPr>
          </w:p>
          <w:p w14:paraId="1C35F5B3" w14:textId="5D1FA446" w:rsidR="0055758B" w:rsidRDefault="0055758B" w:rsidP="0055758B">
            <w:pPr>
              <w:pStyle w:val="a0"/>
              <w:rPr>
                <w:lang w:eastAsia="zh-Hans"/>
              </w:rPr>
            </w:pPr>
          </w:p>
          <w:p w14:paraId="21EDFFE0" w14:textId="427E042C" w:rsidR="0055758B" w:rsidRDefault="0055758B" w:rsidP="0055758B">
            <w:pPr>
              <w:pStyle w:val="a0"/>
              <w:rPr>
                <w:lang w:eastAsia="zh-Hans"/>
              </w:rPr>
            </w:pPr>
          </w:p>
          <w:p w14:paraId="7772F6FB" w14:textId="1079E3B6" w:rsidR="0055758B" w:rsidRDefault="0055758B" w:rsidP="0055758B">
            <w:pPr>
              <w:pStyle w:val="a0"/>
              <w:rPr>
                <w:lang w:eastAsia="zh-Hans"/>
              </w:rPr>
            </w:pPr>
          </w:p>
          <w:p w14:paraId="2F217F94" w14:textId="33282F07" w:rsidR="0055758B" w:rsidRDefault="0055758B" w:rsidP="0055758B">
            <w:pPr>
              <w:pStyle w:val="a0"/>
              <w:rPr>
                <w:lang w:eastAsia="zh-Hans"/>
              </w:rPr>
            </w:pPr>
          </w:p>
          <w:p w14:paraId="27A0E65A" w14:textId="62B1D71F" w:rsidR="0055758B" w:rsidRDefault="0055758B" w:rsidP="0055758B">
            <w:pPr>
              <w:pStyle w:val="a0"/>
              <w:rPr>
                <w:lang w:eastAsia="zh-Hans"/>
              </w:rPr>
            </w:pPr>
          </w:p>
          <w:p w14:paraId="5B96A497" w14:textId="3D351703" w:rsidR="0055758B" w:rsidRDefault="0055758B" w:rsidP="0055758B">
            <w:pPr>
              <w:pStyle w:val="a0"/>
              <w:rPr>
                <w:lang w:eastAsia="zh-Hans"/>
              </w:rPr>
            </w:pPr>
          </w:p>
          <w:p w14:paraId="38C0A5FB" w14:textId="77777777" w:rsidR="0055758B" w:rsidRPr="0055758B" w:rsidRDefault="0055758B" w:rsidP="0055758B">
            <w:pPr>
              <w:pStyle w:val="a0"/>
              <w:rPr>
                <w:lang w:eastAsia="zh-Hans"/>
              </w:rPr>
            </w:pPr>
          </w:p>
          <w:p w14:paraId="2106F3AE" w14:textId="77777777" w:rsidR="000F6731" w:rsidRPr="004914B2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2BF1867" w14:textId="77777777" w:rsidR="000F6731" w:rsidRPr="004914B2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817F81E" w14:textId="77777777" w:rsidR="000F6731" w:rsidRPr="004914B2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A96626D" w14:textId="77777777" w:rsidR="000F6731" w:rsidRPr="004914B2" w:rsidRDefault="000F6731" w:rsidP="00AF4EEE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0F6731" w14:paraId="1E9734D9" w14:textId="77777777" w:rsidTr="00AF4EEE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EA89927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5084090" w14:textId="77777777" w:rsidR="000F6731" w:rsidRPr="004914B2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68A1B485" w14:textId="77777777" w:rsidR="000F6731" w:rsidRPr="004914B2" w:rsidRDefault="000F6731" w:rsidP="00AF4EE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0F6731" w14:paraId="12A5EA12" w14:textId="77777777" w:rsidTr="00AF4EEE">
        <w:trPr>
          <w:trHeight w:val="572"/>
          <w:jc w:val="center"/>
        </w:trPr>
        <w:tc>
          <w:tcPr>
            <w:tcW w:w="663" w:type="pct"/>
            <w:vAlign w:val="center"/>
          </w:tcPr>
          <w:p w14:paraId="29D33D34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27DFBB99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D2CAFE7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6650A28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D43872F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0F6731" w14:paraId="7A92CB08" w14:textId="77777777" w:rsidTr="00AF4EEE">
        <w:trPr>
          <w:trHeight w:val="572"/>
          <w:jc w:val="center"/>
        </w:trPr>
        <w:tc>
          <w:tcPr>
            <w:tcW w:w="663" w:type="pct"/>
            <w:vAlign w:val="center"/>
          </w:tcPr>
          <w:p w14:paraId="02117FC5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45F6A20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B774B5C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0F6731" w14:paraId="76660FE0" w14:textId="77777777" w:rsidTr="00AF4EEE">
        <w:trPr>
          <w:trHeight w:val="572"/>
          <w:jc w:val="center"/>
        </w:trPr>
        <w:tc>
          <w:tcPr>
            <w:tcW w:w="663" w:type="pct"/>
            <w:vAlign w:val="center"/>
          </w:tcPr>
          <w:p w14:paraId="6C83DE1A" w14:textId="77777777" w:rsidR="000F6731" w:rsidRDefault="000F6731" w:rsidP="00AF4EEE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9EC7060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E9FE021" w14:textId="77777777" w:rsidR="000F6731" w:rsidRDefault="000F6731" w:rsidP="00AF4EEE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F63092C" w14:textId="6E2C176F" w:rsidR="00ED5F01" w:rsidRDefault="00347236" w:rsidP="00347236">
      <w:r>
        <w:br w:type="page"/>
      </w:r>
      <w:r w:rsidR="00ED5F01">
        <w:rPr>
          <w:noProof/>
        </w:rPr>
        <w:lastRenderedPageBreak/>
        <w:drawing>
          <wp:inline distT="0" distB="0" distL="0" distR="0" wp14:anchorId="300F12A1" wp14:editId="49467CD3">
            <wp:extent cx="5939790" cy="1604010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E421" w14:textId="77777777" w:rsidR="00ED5F01" w:rsidRDefault="00ED5F01" w:rsidP="00ED5F01">
      <w:pPr>
        <w:pStyle w:val="a0"/>
      </w:pPr>
      <w:r>
        <w:br w:type="page"/>
      </w:r>
    </w:p>
    <w:p w14:paraId="0EF07CBD" w14:textId="77777777" w:rsidR="00347236" w:rsidRDefault="00347236" w:rsidP="00347236">
      <w:pPr>
        <w:pStyle w:val="50"/>
        <w:rPr>
          <w:szCs w:val="24"/>
        </w:rPr>
      </w:pPr>
      <w:proofErr w:type="gramStart"/>
      <w:r>
        <w:rPr>
          <w:rFonts w:hint="eastAsia"/>
          <w:szCs w:val="24"/>
        </w:rPr>
        <w:lastRenderedPageBreak/>
        <w:t>图计算</w:t>
      </w:r>
      <w:proofErr w:type="gramEnd"/>
      <w:r>
        <w:rPr>
          <w:rFonts w:hint="eastAsia"/>
          <w:szCs w:val="24"/>
        </w:rPr>
        <w:t>引擎</w:t>
      </w:r>
    </w:p>
    <w:p w14:paraId="3AEE20D3" w14:textId="1F47B437" w:rsidR="00347236" w:rsidRPr="009A1648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>
        <w:rPr>
          <w:rFonts w:ascii="黑体" w:eastAsia="黑体" w:hAnsi="黑体"/>
          <w:lang w:bidi="ar"/>
        </w:rPr>
        <w:t>1</w:t>
      </w:r>
      <w:r w:rsidR="00582B55">
        <w:rPr>
          <w:rFonts w:ascii="黑体" w:eastAsia="黑体" w:hAnsi="黑体"/>
          <w:lang w:bidi="ar"/>
        </w:rPr>
        <w:t>4</w:t>
      </w:r>
      <w:r>
        <w:rPr>
          <w:rFonts w:ascii="黑体" w:eastAsia="黑体" w:hAnsi="黑体" w:hint="eastAsia"/>
          <w:lang w:bidi="ar"/>
        </w:rPr>
        <w:t xml:space="preserve"> 在线融合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18455607" w14:textId="77777777" w:rsidTr="00470268">
        <w:trPr>
          <w:trHeight w:val="573"/>
          <w:jc w:val="center"/>
        </w:trPr>
        <w:tc>
          <w:tcPr>
            <w:tcW w:w="663" w:type="pct"/>
            <w:vAlign w:val="center"/>
          </w:tcPr>
          <w:p w14:paraId="5C6E010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032AB3E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在线融合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6B53D43B" w14:textId="77777777" w:rsidTr="00470268">
        <w:trPr>
          <w:trHeight w:val="472"/>
          <w:jc w:val="center"/>
        </w:trPr>
        <w:tc>
          <w:tcPr>
            <w:tcW w:w="663" w:type="pct"/>
            <w:vAlign w:val="center"/>
          </w:tcPr>
          <w:p w14:paraId="3702169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6629C412" w14:textId="32A8E169" w:rsidR="00347236" w:rsidRDefault="00C01CFA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提供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在线融合图计算引擎。</w:t>
            </w:r>
          </w:p>
        </w:tc>
      </w:tr>
      <w:tr w:rsidR="00347236" w14:paraId="1341DD38" w14:textId="77777777" w:rsidTr="00470268">
        <w:trPr>
          <w:trHeight w:val="572"/>
          <w:jc w:val="center"/>
        </w:trPr>
        <w:tc>
          <w:tcPr>
            <w:tcW w:w="663" w:type="pct"/>
            <w:vAlign w:val="center"/>
          </w:tcPr>
          <w:p w14:paraId="0A01D8A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6310AB19" w14:textId="1F0B1FC3" w:rsidR="00347236" w:rsidRPr="004914B2" w:rsidRDefault="00470268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前台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180BF91" w14:textId="6C0BE2DD" w:rsidR="00347236" w:rsidRPr="004914B2" w:rsidRDefault="00470268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2.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选择某一个具体的知识库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然后右键“查看实体列表”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选择实体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点击实体融合功能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C003A01" w14:textId="77777777" w:rsidTr="00470268">
        <w:trPr>
          <w:trHeight w:val="572"/>
          <w:jc w:val="center"/>
        </w:trPr>
        <w:tc>
          <w:tcPr>
            <w:tcW w:w="663" w:type="pct"/>
            <w:vAlign w:val="center"/>
          </w:tcPr>
          <w:p w14:paraId="60D0620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354D27E5" w14:textId="4393519E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展示</w:t>
            </w:r>
            <w:r w:rsidR="00470268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实体融合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结果</w:t>
            </w:r>
            <w:r w:rsidR="00470268">
              <w:rPr>
                <w:rFonts w:ascii="仿宋" w:eastAsia="仿宋" w:hAnsi="仿宋" w:cs="仿宋" w:hint="eastAsia"/>
                <w:szCs w:val="21"/>
                <w:lang w:eastAsia="zh-Hans"/>
              </w:rPr>
              <w:t>则</w:t>
            </w:r>
            <w:r w:rsidR="00470268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判定为合格，否则判定为不合格</w:t>
            </w:r>
            <w:r w:rsidR="00470268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4E3BB67" w14:textId="77777777" w:rsidTr="00470268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FBE32F2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1EB54E0D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C7FFDEC" w14:textId="79F9267F" w:rsidR="00347236" w:rsidRDefault="007E52B2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展示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实体融合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结果。</w:t>
            </w:r>
          </w:p>
          <w:p w14:paraId="25D33197" w14:textId="32222681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32BE2A0" w14:textId="25A20412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82E840" w14:textId="6014C48D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C5453E" w14:textId="05FE2435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1BFC014" w14:textId="343862EF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382FFC" w14:textId="7095BA20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B1246E6" w14:textId="4736C756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B8A09A8" w14:textId="19A13C96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99E1611" w14:textId="77777777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53D1F3A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A985CDB" w14:textId="77777777" w:rsidTr="00470268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F99354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39D12D2" w14:textId="53042864" w:rsidR="00347236" w:rsidRPr="004914B2" w:rsidRDefault="00316EF5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6BE7E711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B400961" w14:textId="77777777" w:rsidTr="00470268">
        <w:trPr>
          <w:trHeight w:val="572"/>
          <w:jc w:val="center"/>
        </w:trPr>
        <w:tc>
          <w:tcPr>
            <w:tcW w:w="663" w:type="pct"/>
            <w:vAlign w:val="center"/>
          </w:tcPr>
          <w:p w14:paraId="022F03C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60B0579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81DDA9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C58627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5C6809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C5F5020" w14:textId="77777777" w:rsidTr="00470268">
        <w:trPr>
          <w:trHeight w:val="572"/>
          <w:jc w:val="center"/>
        </w:trPr>
        <w:tc>
          <w:tcPr>
            <w:tcW w:w="663" w:type="pct"/>
            <w:vAlign w:val="center"/>
          </w:tcPr>
          <w:p w14:paraId="12B4B6F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39DCDF5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971588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FF90F0E" w14:textId="77777777" w:rsidTr="00470268">
        <w:trPr>
          <w:trHeight w:val="572"/>
          <w:jc w:val="center"/>
        </w:trPr>
        <w:tc>
          <w:tcPr>
            <w:tcW w:w="663" w:type="pct"/>
            <w:vAlign w:val="center"/>
          </w:tcPr>
          <w:p w14:paraId="2F919DD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0061F0A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85996C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0C36302" w14:textId="4E4855EF" w:rsidR="00347236" w:rsidRDefault="00470268" w:rsidP="00347236">
      <w:pPr>
        <w:pStyle w:val="a0"/>
        <w:rPr>
          <w:rFonts w:ascii="仿宋" w:eastAsia="仿宋" w:hAnsi="仿宋"/>
          <w:szCs w:val="21"/>
        </w:rPr>
      </w:pPr>
      <w:r w:rsidRPr="00470268">
        <w:rPr>
          <w:rFonts w:ascii="仿宋" w:eastAsia="仿宋" w:hAnsi="仿宋"/>
          <w:noProof/>
          <w:szCs w:val="21"/>
        </w:rPr>
        <w:lastRenderedPageBreak/>
        <w:drawing>
          <wp:inline distT="0" distB="0" distL="0" distR="0" wp14:anchorId="505806AD" wp14:editId="22C06755">
            <wp:extent cx="5939790" cy="4168775"/>
            <wp:effectExtent l="0" t="0" r="381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0268">
        <w:rPr>
          <w:rFonts w:ascii="仿宋" w:eastAsia="仿宋" w:hAnsi="仿宋"/>
          <w:noProof/>
          <w:szCs w:val="21"/>
        </w:rPr>
        <w:drawing>
          <wp:inline distT="0" distB="0" distL="0" distR="0" wp14:anchorId="4E750505" wp14:editId="5A4E5EDC">
            <wp:extent cx="5939790" cy="2931160"/>
            <wp:effectExtent l="0" t="0" r="381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9EBD0" w14:textId="5BE09672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sz w:val="20"/>
          <w:szCs w:val="20"/>
          <w:lang w:bidi="ar"/>
        </w:rPr>
      </w:pPr>
      <w:r>
        <w:rPr>
          <w:rFonts w:ascii="仿宋" w:eastAsia="仿宋" w:hAnsi="仿宋" w:hint="eastAsia"/>
          <w:szCs w:val="21"/>
        </w:rPr>
        <w:br w:type="page"/>
      </w: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>
        <w:rPr>
          <w:rFonts w:ascii="黑体" w:eastAsia="黑体" w:hAnsi="黑体"/>
          <w:lang w:bidi="ar"/>
        </w:rPr>
        <w:t>1</w:t>
      </w:r>
      <w:r w:rsidR="00582B55">
        <w:rPr>
          <w:rFonts w:ascii="黑体" w:eastAsia="黑体" w:hAnsi="黑体"/>
          <w:lang w:bidi="ar"/>
        </w:rPr>
        <w:t>5</w:t>
      </w:r>
      <w:r>
        <w:rPr>
          <w:rFonts w:ascii="黑体" w:eastAsia="黑体" w:hAnsi="黑体" w:hint="eastAsia"/>
          <w:lang w:bidi="ar"/>
        </w:rPr>
        <w:t xml:space="preserve"> 在线推理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4933DD02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11986B3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1F5634CA" w14:textId="53AC2C69" w:rsidR="00347236" w:rsidRPr="004914B2" w:rsidRDefault="00C01CFA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在线推理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28A90C4E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65B2755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A4C3565" w14:textId="4E1E86F8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提供在线推理图计算引擎。</w:t>
            </w:r>
          </w:p>
        </w:tc>
      </w:tr>
      <w:tr w:rsidR="00347236" w14:paraId="5738168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849D10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5EE39E0B" w14:textId="77777777" w:rsidR="00464C6F" w:rsidRPr="004914B2" w:rsidRDefault="00464C6F" w:rsidP="00464C6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5A6AFE8" w14:textId="77777777" w:rsidR="00464C6F" w:rsidRDefault="00464C6F" w:rsidP="00464C6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知识建模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进入图谱管理页面，点击【知识建模】-&gt;【知识模型】进入知识模型管理界面，点击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查看任意一个知识模型；</w:t>
            </w:r>
          </w:p>
          <w:p w14:paraId="1C78894D" w14:textId="4080AA96" w:rsidR="00347236" w:rsidRPr="004914B2" w:rsidRDefault="00464C6F" w:rsidP="00464C6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点击【</w:t>
            </w:r>
            <w:r w:rsidRPr="005B3456">
              <w:rPr>
                <w:rFonts w:ascii="仿宋" w:eastAsia="仿宋" w:hAnsi="仿宋" w:cs="仿宋" w:hint="eastAsia"/>
                <w:szCs w:val="21"/>
                <w:lang w:eastAsia="zh-Hans"/>
              </w:rPr>
              <w:t>最短路径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】-&gt;【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推理规则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进入规则推理界面，点击任意一信息进行在线推理。</w:t>
            </w:r>
          </w:p>
        </w:tc>
      </w:tr>
      <w:tr w:rsidR="00347236" w14:paraId="28DC163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DC524C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2F213ADE" w14:textId="1960C16C" w:rsidR="00347236" w:rsidRDefault="00464C6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界面展示推理结果则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290E891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E4C0A7A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63AB865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9B66C82" w14:textId="77777777" w:rsidR="003068A6" w:rsidRPr="004914B2" w:rsidRDefault="003068A6" w:rsidP="003068A6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界面展示推理结果。</w:t>
            </w:r>
          </w:p>
          <w:p w14:paraId="75C0DEDE" w14:textId="20C16045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5970598" w14:textId="7DBE597A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A7BA58B" w14:textId="448A81AA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09D2B21" w14:textId="788C58B1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B3377FC" w14:textId="408ED7C9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53B4BEA" w14:textId="1EDC1193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9AE567" w14:textId="005F98AF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E711337" w14:textId="02FB142E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541D97D" w14:textId="7A4173C4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C031193" w14:textId="5CC6197B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6CC5ECC" w14:textId="77777777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332E53C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A9EDB5A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C36DE3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FF8B9A6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3F7204D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370A645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B51DA1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E27BE3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5B9A13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D6BB01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75084F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6BA38C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4B8C25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5F05325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56820A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CAF3F3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1202EE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AB38E1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55EB0B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A181071" w14:textId="10C73B0A" w:rsidR="00123292" w:rsidRDefault="00347236" w:rsidP="00347236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  <w:r w:rsidR="00464C6F">
        <w:rPr>
          <w:noProof/>
        </w:rPr>
        <w:lastRenderedPageBreak/>
        <w:drawing>
          <wp:inline distT="0" distB="0" distL="0" distR="0" wp14:anchorId="4630A974" wp14:editId="353AD55E">
            <wp:extent cx="5939790" cy="2217420"/>
            <wp:effectExtent l="0" t="0" r="381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 w:hint="eastAsia"/>
          <w:noProof/>
        </w:rPr>
        <w:drawing>
          <wp:inline distT="0" distB="0" distL="114300" distR="114300" wp14:anchorId="5CA8A507" wp14:editId="4CCFE0BF">
            <wp:extent cx="5934710" cy="3847465"/>
            <wp:effectExtent l="0" t="0" r="8890" b="8255"/>
            <wp:docPr id="221" name="图片 221" descr="1f025eb9689411914d86ef8432672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f025eb9689411914d86ef8432672a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35D6" w14:textId="77777777" w:rsidR="00123292" w:rsidRDefault="00123292" w:rsidP="00123292">
      <w:pPr>
        <w:pStyle w:val="a0"/>
        <w:rPr>
          <w:lang w:bidi="ar"/>
        </w:rPr>
      </w:pPr>
      <w:r>
        <w:rPr>
          <w:lang w:bidi="ar"/>
        </w:rPr>
        <w:br w:type="page"/>
      </w:r>
    </w:p>
    <w:p w14:paraId="083BB07F" w14:textId="45474879" w:rsidR="00347236" w:rsidRPr="009A1648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>
        <w:rPr>
          <w:rFonts w:ascii="黑体" w:eastAsia="黑体" w:hAnsi="黑体"/>
          <w:lang w:bidi="ar"/>
        </w:rPr>
        <w:t>1</w:t>
      </w:r>
      <w:r w:rsidR="00582B55">
        <w:rPr>
          <w:rFonts w:ascii="黑体" w:eastAsia="黑体" w:hAnsi="黑体"/>
          <w:lang w:bidi="ar"/>
        </w:rPr>
        <w:t>6</w:t>
      </w:r>
      <w:r>
        <w:rPr>
          <w:rFonts w:ascii="黑体" w:eastAsia="黑体" w:hAnsi="黑体" w:hint="eastAsia"/>
          <w:lang w:bidi="ar"/>
        </w:rPr>
        <w:t xml:space="preserve"> 复杂图分析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E28DBDB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4EEABE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345F732" w14:textId="7B495368" w:rsidR="00347236" w:rsidRPr="004914B2" w:rsidRDefault="00C01CFA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复杂图分析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11B245AF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0873E3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F6ADD23" w14:textId="57FDE3F5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提供复杂图分析图计算引擎。</w:t>
            </w:r>
          </w:p>
        </w:tc>
      </w:tr>
      <w:tr w:rsidR="00347236" w14:paraId="5555BE2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F28065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79A7EBC" w14:textId="77777777" w:rsidR="00DA3876" w:rsidRPr="004914B2" w:rsidRDefault="00DA3876" w:rsidP="00DA387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0CFCD13C" w14:textId="77777777" w:rsidR="00DA3876" w:rsidRDefault="00DA3876" w:rsidP="00DA387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知识建模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进入图谱管理页面，点击【知识建模】-&gt;【知识模型】进入知识模型管理界面，点击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查看任意一个知识模型；</w:t>
            </w:r>
          </w:p>
          <w:p w14:paraId="7F40003A" w14:textId="0538A63A" w:rsidR="00347236" w:rsidRPr="004914B2" w:rsidRDefault="00DA3876" w:rsidP="00DA387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复杂图分析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】-&gt;【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复杂图分析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进入图分析界面，点击任意一信息查看分析结果。</w:t>
            </w:r>
          </w:p>
        </w:tc>
      </w:tr>
      <w:tr w:rsidR="00347236" w14:paraId="7D96AEB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56D05E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52896FE6" w14:textId="2F9D7F29" w:rsidR="00347236" w:rsidRDefault="00DA387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界面展示分析结果则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2B5263AD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8BA3685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3ACA4616" w14:textId="595D8D2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2F9118C" w14:textId="2D72B440" w:rsidR="00DA3876" w:rsidRDefault="00DA3876" w:rsidP="00DA387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界面展示图分析结果。</w:t>
            </w:r>
          </w:p>
          <w:p w14:paraId="74FCF139" w14:textId="26BF12AB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B3BE073" w14:textId="131E4358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B0A36DA" w14:textId="21E6FF4C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5DCBFA1" w14:textId="77777777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4CF008" w14:textId="2CA10EE4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9C50C35" w14:textId="57721CC0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FC5E73D" w14:textId="7644E1CE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B978316" w14:textId="0E8CC886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9F574E0" w14:textId="6891980E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4833365" w14:textId="28576928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C69F79A" w14:textId="77777777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E494114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67CA2F8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2C69B4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84075F8" w14:textId="32D93CF4" w:rsidR="00347236" w:rsidRPr="004914B2" w:rsidRDefault="00316EF5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BFA9040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2AFB118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684D50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0ECDAE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996078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BAC012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0B4966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1ACE9E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CDD106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47CBE3C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3EE8D3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1F6330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195F1E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06DDA1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155C1B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D102BF9" w14:textId="0C8933A9" w:rsidR="00123292" w:rsidRDefault="00347236" w:rsidP="00347236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  <w:r w:rsidR="003C46A1">
        <w:rPr>
          <w:noProof/>
        </w:rPr>
        <w:lastRenderedPageBreak/>
        <w:drawing>
          <wp:inline distT="0" distB="0" distL="0" distR="0" wp14:anchorId="068F9584" wp14:editId="221D0D77">
            <wp:extent cx="5939790" cy="2814955"/>
            <wp:effectExtent l="0" t="0" r="381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9AD8" w14:textId="77777777" w:rsidR="00123292" w:rsidRDefault="00123292" w:rsidP="00123292">
      <w:pPr>
        <w:pStyle w:val="a0"/>
        <w:rPr>
          <w:lang w:bidi="ar"/>
        </w:rPr>
      </w:pPr>
      <w:r>
        <w:rPr>
          <w:lang w:bidi="ar"/>
        </w:rPr>
        <w:br w:type="page"/>
      </w:r>
    </w:p>
    <w:p w14:paraId="6073AB2C" w14:textId="494A37C0" w:rsidR="00347236" w:rsidRPr="009A1648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>
        <w:rPr>
          <w:rFonts w:ascii="黑体" w:eastAsia="黑体" w:hAnsi="黑体"/>
          <w:lang w:bidi="ar"/>
        </w:rPr>
        <w:t>1</w:t>
      </w:r>
      <w:r w:rsidR="00582B55">
        <w:rPr>
          <w:rFonts w:ascii="黑体" w:eastAsia="黑体" w:hAnsi="黑体"/>
          <w:lang w:bidi="ar"/>
        </w:rPr>
        <w:t>7</w:t>
      </w:r>
      <w:r>
        <w:rPr>
          <w:rFonts w:ascii="黑体" w:eastAsia="黑体" w:hAnsi="黑体" w:hint="eastAsia"/>
          <w:lang w:bidi="ar"/>
        </w:rPr>
        <w:t xml:space="preserve"> 规则计算推理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79819892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507AAE4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D7C6D81" w14:textId="2DB07FB7" w:rsidR="00347236" w:rsidRPr="004914B2" w:rsidRDefault="00C01CFA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规则计算推理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08989286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BC7076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D74100D" w14:textId="0409DA83" w:rsidR="00347236" w:rsidRDefault="00C01CFA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提供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规则计算推理图计算引擎。</w:t>
            </w:r>
          </w:p>
        </w:tc>
      </w:tr>
      <w:tr w:rsidR="00347236" w14:paraId="79F7A0D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039E35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5E7E649B" w14:textId="77777777" w:rsidR="0068174E" w:rsidRPr="004914B2" w:rsidRDefault="0068174E" w:rsidP="0068174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31E673FD" w14:textId="77777777" w:rsidR="0068174E" w:rsidRDefault="0068174E" w:rsidP="0068174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知识建模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进入图谱管理页面，点击【知识建模】-&gt;【知识模型】进入知识模型管理界面，点击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查看任意一个知识模型；</w:t>
            </w:r>
          </w:p>
          <w:p w14:paraId="61E61363" w14:textId="77777777" w:rsidR="00347236" w:rsidRDefault="0068174E" w:rsidP="0068174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规则计算推理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】-&gt;【</w:t>
            </w:r>
            <w:r w:rsidR="00051F30">
              <w:rPr>
                <w:rFonts w:ascii="仿宋" w:eastAsia="仿宋" w:hAnsi="仿宋" w:cs="仿宋" w:hint="eastAsia"/>
                <w:szCs w:val="21"/>
                <w:lang w:eastAsia="zh-Hans"/>
              </w:rPr>
              <w:t>规则列表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进入</w:t>
            </w:r>
            <w:r w:rsidR="00051F30">
              <w:rPr>
                <w:rFonts w:ascii="仿宋" w:eastAsia="仿宋" w:hAnsi="仿宋" w:cs="仿宋" w:hint="eastAsia"/>
                <w:szCs w:val="21"/>
                <w:lang w:eastAsia="zh-Hans"/>
              </w:rPr>
              <w:t>规则管理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界面，</w:t>
            </w:r>
            <w:r w:rsidR="00051F30">
              <w:rPr>
                <w:rFonts w:ascii="仿宋" w:eastAsia="仿宋" w:hAnsi="仿宋" w:cs="仿宋" w:hint="eastAsia"/>
                <w:szCs w:val="21"/>
                <w:lang w:eastAsia="zh-Hans"/>
              </w:rPr>
              <w:t>新建规则信息后，点击修改设置推理规则；</w:t>
            </w:r>
          </w:p>
          <w:p w14:paraId="6DB954D0" w14:textId="7EF1A32E" w:rsidR="00051F30" w:rsidRPr="00051F30" w:rsidRDefault="00051F30" w:rsidP="00051F30">
            <w:pPr>
              <w:widowControl/>
              <w:spacing w:line="300" w:lineRule="auto"/>
              <w:textAlignment w:val="baseline"/>
            </w:pPr>
            <w:r w:rsidRPr="00051F30">
              <w:rPr>
                <w:rFonts w:ascii="仿宋" w:eastAsia="仿宋" w:hAnsi="仿宋" w:cs="仿宋" w:hint="eastAsia"/>
                <w:szCs w:val="21"/>
                <w:lang w:eastAsia="zh-Hans"/>
              </w:rPr>
              <w:t>4</w:t>
            </w:r>
            <w:r w:rsidRPr="00051F30">
              <w:rPr>
                <w:rFonts w:ascii="仿宋" w:eastAsia="仿宋" w:hAnsi="仿宋" w:cs="仿宋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 xml:space="preserve"> 点击【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规则计算推理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】-&gt;【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规则计算推理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进入计算推理界面，点击执行进行计算，执行完成后点击按钮查看结果。</w:t>
            </w:r>
          </w:p>
        </w:tc>
      </w:tr>
      <w:tr w:rsidR="00347236" w14:paraId="379151F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BE2BD9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490F199" w14:textId="1FAEAF6F" w:rsidR="00347236" w:rsidRDefault="00051F30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界面展示计算推理结果则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11FCD15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D01A92C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3C3EB48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E25EB05" w14:textId="5DCC21ED" w:rsidR="00347236" w:rsidRDefault="00051F30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界面展示计算推理结果。</w:t>
            </w:r>
          </w:p>
          <w:p w14:paraId="01272AA2" w14:textId="569B441E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9126BE" w14:textId="6487FEEB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04B6A8A" w14:textId="784322EB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29F9C10" w14:textId="0032F40C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DC928DB" w14:textId="693131C0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F4E72F6" w14:textId="1F9D0389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59D7323" w14:textId="6456F3C8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6D33956" w14:textId="204B97D9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0D2033" w14:textId="0598F922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89A2E18" w14:textId="2DE73705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A368EAA" w14:textId="77777777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FB5EBB0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7D876E22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C0B41C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6E703AD" w14:textId="61B68A01" w:rsidR="00347236" w:rsidRPr="004914B2" w:rsidRDefault="00316EF5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3784D260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37425C3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F99169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F03C19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E25D26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C05CDD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5B6F78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2B1027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7D7AA7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7B2F82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7E621F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1BE39B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BB8D9B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D8406D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D0707A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9B8C812" w14:textId="570AAE53" w:rsidR="00347236" w:rsidRDefault="00347236" w:rsidP="00347236">
      <w:pPr>
        <w:rPr>
          <w:noProof/>
        </w:rPr>
      </w:pPr>
      <w:r>
        <w:rPr>
          <w:rFonts w:ascii="黑体" w:eastAsia="黑体" w:hAnsi="黑体" w:hint="eastAsia"/>
          <w:lang w:bidi="ar"/>
        </w:rPr>
        <w:br w:type="page"/>
      </w:r>
      <w:r w:rsidR="00051F30">
        <w:rPr>
          <w:noProof/>
        </w:rPr>
        <w:lastRenderedPageBreak/>
        <w:drawing>
          <wp:inline distT="0" distB="0" distL="0" distR="0" wp14:anchorId="3621DEA1" wp14:editId="0D99CFE9">
            <wp:extent cx="5939790" cy="212344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F30" w:rsidRPr="00051F30">
        <w:rPr>
          <w:noProof/>
        </w:rPr>
        <w:t xml:space="preserve"> </w:t>
      </w:r>
      <w:r w:rsidR="00051F30">
        <w:rPr>
          <w:noProof/>
        </w:rPr>
        <w:drawing>
          <wp:inline distT="0" distB="0" distL="0" distR="0" wp14:anchorId="1E19542B" wp14:editId="652A2F86">
            <wp:extent cx="5939790" cy="2331085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B5">
        <w:rPr>
          <w:noProof/>
        </w:rPr>
        <w:drawing>
          <wp:inline distT="0" distB="0" distL="0" distR="0" wp14:anchorId="5B1098F6" wp14:editId="50C95690">
            <wp:extent cx="5939790" cy="2119630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8217" w14:textId="74B22508" w:rsidR="009260B5" w:rsidRDefault="00700C37" w:rsidP="009260B5">
      <w:pPr>
        <w:pStyle w:val="a0"/>
      </w:pPr>
      <w:r>
        <w:rPr>
          <w:noProof/>
        </w:rPr>
        <w:lastRenderedPageBreak/>
        <w:drawing>
          <wp:inline distT="0" distB="0" distL="0" distR="0" wp14:anchorId="71439246" wp14:editId="693D1C3F">
            <wp:extent cx="5939790" cy="2484120"/>
            <wp:effectExtent l="0" t="0" r="381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F4C0" w14:textId="7EAE1F2D" w:rsidR="009260B5" w:rsidRPr="009260B5" w:rsidRDefault="009260B5" w:rsidP="009260B5">
      <w:pPr>
        <w:pStyle w:val="a0"/>
      </w:pPr>
      <w:r>
        <w:br w:type="page"/>
      </w:r>
    </w:p>
    <w:p w14:paraId="00E022ED" w14:textId="0607212B" w:rsidR="00347236" w:rsidRPr="009A1648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1-4-</w:t>
      </w:r>
      <w:r>
        <w:rPr>
          <w:rFonts w:ascii="黑体" w:eastAsia="黑体" w:hAnsi="黑体"/>
          <w:lang w:bidi="ar"/>
        </w:rPr>
        <w:t>1</w:t>
      </w:r>
      <w:r w:rsidR="00582B55">
        <w:rPr>
          <w:rFonts w:ascii="黑体" w:eastAsia="黑体" w:hAnsi="黑体"/>
          <w:lang w:bidi="ar"/>
        </w:rPr>
        <w:t>8</w:t>
      </w:r>
      <w:r>
        <w:rPr>
          <w:rFonts w:ascii="黑体" w:eastAsia="黑体" w:hAnsi="黑体" w:hint="eastAsia"/>
          <w:lang w:bidi="ar"/>
        </w:rPr>
        <w:t xml:space="preserve"> 神经网络推理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AF815C1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31A87D0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27D1E983" w14:textId="7752A189" w:rsidR="00347236" w:rsidRPr="004914B2" w:rsidRDefault="0012726E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神经网络推理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数据仓储、检索和管理软件</w:t>
            </w:r>
          </w:p>
        </w:tc>
      </w:tr>
      <w:tr w:rsidR="00347236" w14:paraId="2309B8EC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5A67500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487747C9" w14:textId="581D9FBD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提供神经网络推理图计算引擎。</w:t>
            </w:r>
          </w:p>
        </w:tc>
      </w:tr>
      <w:tr w:rsidR="00347236" w14:paraId="2A71AF5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707F37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79767473" w14:textId="77777777" w:rsidR="0068174E" w:rsidRPr="004914B2" w:rsidRDefault="0068174E" w:rsidP="0068174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505E6BE5" w14:textId="77777777" w:rsidR="0068174E" w:rsidRDefault="0068174E" w:rsidP="0068174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知识建模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进入图谱管理页面，点击【知识建模】-&gt;【知识模型】进入知识模型管理界面，点击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查看任意一个知识模型；</w:t>
            </w:r>
          </w:p>
          <w:p w14:paraId="6ADFE56E" w14:textId="782A20FD" w:rsidR="00347236" w:rsidRPr="004914B2" w:rsidRDefault="0068174E" w:rsidP="0068174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神经网络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神经网络推理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进入</w:t>
            </w:r>
            <w:r w:rsidR="00875A09" w:rsidRPr="004914B2">
              <w:rPr>
                <w:rFonts w:ascii="仿宋" w:eastAsia="仿宋" w:hAnsi="仿宋" w:cs="仿宋"/>
                <w:szCs w:val="21"/>
                <w:lang w:eastAsia="zh-Hans"/>
              </w:rPr>
              <w:t>经网络</w:t>
            </w:r>
            <w:r w:rsidR="00100DE3">
              <w:rPr>
                <w:rFonts w:ascii="仿宋" w:eastAsia="仿宋" w:hAnsi="仿宋" w:cs="仿宋" w:hint="eastAsia"/>
                <w:szCs w:val="21"/>
                <w:lang w:eastAsia="zh-Hans"/>
              </w:rPr>
              <w:t>推理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界面，点击任意一信息</w:t>
            </w:r>
            <w:r w:rsidR="00875A09">
              <w:rPr>
                <w:rFonts w:ascii="仿宋" w:eastAsia="仿宋" w:hAnsi="仿宋" w:cs="仿宋" w:hint="eastAsia"/>
                <w:szCs w:val="21"/>
                <w:lang w:eastAsia="zh-Hans"/>
              </w:rPr>
              <w:t>的单次执行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查看</w:t>
            </w:r>
            <w:r w:rsidR="00875A09" w:rsidRPr="00875A09">
              <w:rPr>
                <w:rFonts w:ascii="仿宋" w:eastAsia="仿宋" w:hAnsi="仿宋" w:cs="仿宋"/>
                <w:szCs w:val="21"/>
                <w:lang w:eastAsia="zh-Hans"/>
              </w:rPr>
              <w:t>推理预测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结果。</w:t>
            </w:r>
          </w:p>
        </w:tc>
      </w:tr>
      <w:tr w:rsidR="00347236" w14:paraId="37A8E9A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660694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1BB2DBDA" w14:textId="75EFF442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展示</w:t>
            </w:r>
            <w:r w:rsidR="00875A09" w:rsidRPr="00875A09">
              <w:rPr>
                <w:rFonts w:ascii="仿宋" w:eastAsia="仿宋" w:hAnsi="仿宋" w:cs="仿宋"/>
                <w:szCs w:val="21"/>
                <w:lang w:eastAsia="zh-Hans"/>
              </w:rPr>
              <w:t>推理预测</w:t>
            </w:r>
            <w:r w:rsidR="00875A09">
              <w:rPr>
                <w:rFonts w:ascii="仿宋" w:eastAsia="仿宋" w:hAnsi="仿宋" w:cs="仿宋" w:hint="eastAsia"/>
                <w:szCs w:val="21"/>
                <w:lang w:eastAsia="zh-Hans"/>
              </w:rPr>
              <w:t>结果则</w:t>
            </w:r>
            <w:r w:rsidR="00875A0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判定为合格，否则判定为不合格</w:t>
            </w:r>
            <w:r w:rsidR="00875A09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4A0304A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6177823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8D35503" w14:textId="3A0BCD0D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1C63586" w14:textId="5EB8418F" w:rsidR="00123292" w:rsidRPr="004914B2" w:rsidRDefault="00875A09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展示</w:t>
            </w:r>
            <w:r w:rsidRPr="00875A09">
              <w:rPr>
                <w:rFonts w:ascii="仿宋" w:eastAsia="仿宋" w:hAnsi="仿宋" w:cs="仿宋"/>
                <w:szCs w:val="21"/>
                <w:lang w:eastAsia="zh-Hans"/>
              </w:rPr>
              <w:t>推理预测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结果。</w:t>
            </w:r>
          </w:p>
          <w:p w14:paraId="136FF656" w14:textId="494A0C05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8BC004C" w14:textId="1F642D57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12C3241" w14:textId="7790C4AC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7D5EB41" w14:textId="34AEDE54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393FB75" w14:textId="4F228128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9C1CA92" w14:textId="1A854A96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68B269A" w14:textId="235487B6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E71992" w14:textId="48CCE8AE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80731C0" w14:textId="470C8B16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409A0B" w14:textId="77777777" w:rsidR="00123292" w:rsidRPr="004914B2" w:rsidRDefault="00123292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E711E32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5BC51FBA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06975B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8D546AC" w14:textId="12BC6D37" w:rsidR="00347236" w:rsidRPr="004914B2" w:rsidRDefault="00316EF5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4904E4AA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53A65F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45F17D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F222A7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CC4A44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EDFDBD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D02887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2DF41F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C66B70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4B8882E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F11A47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2B2F99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9F1BD2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9F24BB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F4FC7D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71F1352" w14:textId="01B4FD45" w:rsidR="00150388" w:rsidRDefault="00347236" w:rsidP="00347236">
      <w:pPr>
        <w:rPr>
          <w:rFonts w:ascii="仿宋" w:eastAsia="仿宋" w:hAnsi="仿宋"/>
          <w:szCs w:val="21"/>
        </w:rPr>
      </w:pPr>
      <w:r>
        <w:rPr>
          <w:rFonts w:ascii="仿宋" w:eastAsia="仿宋" w:hAnsi="仿宋"/>
          <w:szCs w:val="21"/>
        </w:rPr>
        <w:br w:type="page"/>
      </w:r>
      <w:r w:rsidR="00875A09">
        <w:rPr>
          <w:noProof/>
        </w:rPr>
        <w:lastRenderedPageBreak/>
        <w:drawing>
          <wp:inline distT="0" distB="0" distL="0" distR="0" wp14:anchorId="04E407E9" wp14:editId="7AE49B0A">
            <wp:extent cx="5939790" cy="1044575"/>
            <wp:effectExtent l="0" t="0" r="381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388">
        <w:rPr>
          <w:noProof/>
        </w:rPr>
        <w:drawing>
          <wp:inline distT="0" distB="0" distL="0" distR="0" wp14:anchorId="78357FA7" wp14:editId="04B71DF3">
            <wp:extent cx="5939790" cy="2657475"/>
            <wp:effectExtent l="0" t="0" r="381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E5D5" w14:textId="77777777" w:rsidR="00150388" w:rsidRDefault="00150388" w:rsidP="00150388">
      <w:pPr>
        <w:pStyle w:val="a0"/>
      </w:pPr>
      <w:r>
        <w:br w:type="page"/>
      </w:r>
    </w:p>
    <w:p w14:paraId="4E34DA00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知识服务分系统总体要求</w:t>
      </w:r>
    </w:p>
    <w:p w14:paraId="5C9C0817" w14:textId="28AE23F5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eastAsia="zh-Hans"/>
        </w:rPr>
      </w:pPr>
      <w:r>
        <w:rPr>
          <w:rFonts w:ascii="黑体" w:eastAsia="黑体" w:hAnsi="黑体" w:hint="eastAsia"/>
        </w:rPr>
        <w:t>表C 1-4-</w:t>
      </w:r>
      <w:r>
        <w:rPr>
          <w:rFonts w:ascii="黑体" w:eastAsia="黑体" w:hAnsi="黑体"/>
        </w:rPr>
        <w:t>1</w:t>
      </w:r>
      <w:r w:rsidR="00582B55">
        <w:rPr>
          <w:rFonts w:ascii="黑体" w:eastAsia="黑体" w:hAnsi="黑体"/>
        </w:rPr>
        <w:t>9</w:t>
      </w:r>
      <w:r>
        <w:rPr>
          <w:rFonts w:ascii="黑体" w:eastAsia="黑体" w:hAnsi="黑体" w:hint="eastAsia"/>
        </w:rPr>
        <w:t xml:space="preserve"> 不限制知识服务分系统注册用户数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FC6C4A9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68EF4F3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FBFE526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不限制知识服务分系统注册用户数</w:t>
            </w:r>
            <w:r w:rsidRPr="001705AD">
              <w:rPr>
                <w:rFonts w:ascii="仿宋" w:eastAsia="仿宋" w:hAnsi="仿宋" w:cs="仿宋"/>
                <w:szCs w:val="21"/>
              </w:rPr>
              <w:t>@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数据仓储、检索和管理软件</w:t>
            </w:r>
          </w:p>
        </w:tc>
      </w:tr>
      <w:tr w:rsidR="00347236" w14:paraId="71545884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77369C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1ADBDBA" w14:textId="77777777" w:rsidR="00347236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不限制知识服务分系统注册用户数。</w:t>
            </w:r>
          </w:p>
        </w:tc>
      </w:tr>
      <w:tr w:rsidR="00347236" w14:paraId="650EAC7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BD4B8E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3AC5BCE6" w14:textId="661F5846" w:rsidR="00347236" w:rsidRPr="001705AD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/>
                <w:szCs w:val="21"/>
              </w:rPr>
              <w:t>1</w:t>
            </w:r>
            <w:r w:rsidR="00440941">
              <w:rPr>
                <w:rFonts w:ascii="仿宋" w:eastAsia="仿宋" w:hAnsi="仿宋" w:cs="仿宋" w:hint="eastAsia"/>
                <w:szCs w:val="21"/>
              </w:rPr>
              <w:t>.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登录门户网站，然后进入知识服务后台管理系统。</w:t>
            </w:r>
          </w:p>
          <w:p w14:paraId="4EEC94A0" w14:textId="648FAB2B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/>
                <w:szCs w:val="21"/>
              </w:rPr>
              <w:t>2</w:t>
            </w:r>
            <w:r w:rsidR="00440941">
              <w:rPr>
                <w:rFonts w:ascii="仿宋" w:eastAsia="仿宋" w:hAnsi="仿宋" w:cs="仿宋" w:hint="eastAsia"/>
                <w:szCs w:val="21"/>
              </w:rPr>
              <w:t>.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点击</w:t>
            </w:r>
            <w:r w:rsidRPr="001705AD">
              <w:rPr>
                <w:rFonts w:ascii="仿宋" w:eastAsia="仿宋" w:hAnsi="仿宋" w:cs="仿宋"/>
                <w:szCs w:val="21"/>
              </w:rPr>
              <w:t>【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系统管理</w:t>
            </w:r>
            <w:r w:rsidRPr="001705AD">
              <w:rPr>
                <w:rFonts w:ascii="仿宋" w:eastAsia="仿宋" w:hAnsi="仿宋" w:cs="仿宋"/>
                <w:szCs w:val="21"/>
              </w:rPr>
              <w:t>】-&gt;【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新增</w:t>
            </w:r>
            <w:r w:rsidRPr="001705AD">
              <w:rPr>
                <w:rFonts w:ascii="仿宋" w:eastAsia="仿宋" w:hAnsi="仿宋" w:cs="仿宋"/>
                <w:szCs w:val="21"/>
              </w:rPr>
              <w:t>】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填写用户信息</w:t>
            </w:r>
            <w:r w:rsidRPr="001705AD">
              <w:rPr>
                <w:rFonts w:ascii="仿宋" w:eastAsia="仿宋" w:hAnsi="仿宋" w:cs="仿宋"/>
                <w:szCs w:val="21"/>
              </w:rPr>
              <w:t>，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点击</w:t>
            </w:r>
            <w:r w:rsidRPr="001705AD">
              <w:rPr>
                <w:rFonts w:ascii="仿宋" w:eastAsia="仿宋" w:hAnsi="仿宋" w:cs="仿宋"/>
                <w:szCs w:val="21"/>
              </w:rPr>
              <w:t>【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确认</w:t>
            </w:r>
            <w:r w:rsidRPr="001705AD">
              <w:rPr>
                <w:rFonts w:ascii="仿宋" w:eastAsia="仿宋" w:hAnsi="仿宋" w:cs="仿宋"/>
                <w:szCs w:val="21"/>
              </w:rPr>
              <w:t>】</w:t>
            </w:r>
            <w:r w:rsidR="00440941">
              <w:rPr>
                <w:rFonts w:ascii="仿宋" w:eastAsia="仿宋" w:hAnsi="仿宋" w:cs="仿宋" w:hint="eastAsia"/>
                <w:szCs w:val="21"/>
              </w:rPr>
              <w:t>添加用户完成。</w:t>
            </w:r>
          </w:p>
        </w:tc>
      </w:tr>
      <w:tr w:rsidR="00347236" w14:paraId="1272030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EFC4CF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0218EDA" w14:textId="6F0B0B8E" w:rsidR="00347236" w:rsidRDefault="00440941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未限制添加用户个数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则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6623F659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AEC2354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10140EEE" w14:textId="77777777" w:rsidR="00347236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C8D89E3" w14:textId="29BBF60B" w:rsidR="00347236" w:rsidRDefault="00440941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未限制添加用户个数。</w:t>
            </w:r>
          </w:p>
          <w:p w14:paraId="52ED0758" w14:textId="77777777" w:rsidR="00347236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3A72199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4C99119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A6D2581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F642362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299849C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06A1CBC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C5DCB75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22A3385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A0493C1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CEFC9F8" w14:textId="18074591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14E71F50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CAEAA9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23D26EA5" w14:textId="73760C22" w:rsidR="00347236" w:rsidRPr="001705AD" w:rsidRDefault="00316EF5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6" w:type="pct"/>
            <w:vAlign w:val="center"/>
          </w:tcPr>
          <w:p w14:paraId="5AEB6DFB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347236" w14:paraId="0B24E19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1A8ED7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48AAF14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0F7251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456785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4534FB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D80542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0F0133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51EBE6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77BA54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AC1761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F2A5C5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3724C06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7F630F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ADCC5BF" w14:textId="77777777" w:rsidR="00347236" w:rsidRDefault="00347236" w:rsidP="00347236">
      <w:r>
        <w:rPr>
          <w:rFonts w:hint="eastAsia"/>
        </w:rPr>
        <w:br w:type="page"/>
      </w:r>
    </w:p>
    <w:p w14:paraId="129B055C" w14:textId="3BA64658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eastAsia="zh-Hans"/>
        </w:rPr>
      </w:pPr>
      <w:r>
        <w:rPr>
          <w:rFonts w:ascii="黑体" w:eastAsia="黑体" w:hAnsi="黑体" w:hint="eastAsia"/>
        </w:rPr>
        <w:lastRenderedPageBreak/>
        <w:t>表C 1-4-</w:t>
      </w:r>
      <w:r w:rsidR="00582B55">
        <w:rPr>
          <w:rFonts w:ascii="黑体" w:eastAsia="黑体" w:hAnsi="黑体"/>
        </w:rPr>
        <w:t>20</w:t>
      </w: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 w:hint="eastAsia"/>
          <w:lang w:eastAsia="zh-Hans"/>
        </w:rPr>
        <w:t>支持多种</w:t>
      </w:r>
      <w:r>
        <w:rPr>
          <w:rFonts w:ascii="黑体" w:eastAsia="黑体" w:hAnsi="黑体" w:hint="eastAsia"/>
        </w:rPr>
        <w:t>非结构化数据的存储和加工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29F618E" w14:textId="77777777" w:rsidTr="00784E4D">
        <w:trPr>
          <w:trHeight w:val="573"/>
          <w:jc w:val="center"/>
        </w:trPr>
        <w:tc>
          <w:tcPr>
            <w:tcW w:w="663" w:type="pct"/>
            <w:vAlign w:val="center"/>
          </w:tcPr>
          <w:p w14:paraId="60294D2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2B818385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支持多种非结构化数据的存储和加工</w:t>
            </w:r>
            <w:r w:rsidRPr="001705AD">
              <w:rPr>
                <w:rFonts w:ascii="仿宋" w:eastAsia="仿宋" w:hAnsi="仿宋" w:cs="仿宋"/>
                <w:szCs w:val="21"/>
              </w:rPr>
              <w:t>@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数据仓储、检索和管理软件</w:t>
            </w:r>
          </w:p>
        </w:tc>
      </w:tr>
      <w:tr w:rsidR="00347236" w14:paraId="3D235DDF" w14:textId="77777777" w:rsidTr="00784E4D">
        <w:trPr>
          <w:trHeight w:val="472"/>
          <w:jc w:val="center"/>
        </w:trPr>
        <w:tc>
          <w:tcPr>
            <w:tcW w:w="663" w:type="pct"/>
            <w:vAlign w:val="center"/>
          </w:tcPr>
          <w:p w14:paraId="576E4F1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3DDC07C8" w14:textId="77777777" w:rsidR="00347236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支持图片、文本、视频、音频等非结构化数据的存储和加工</w:t>
            </w:r>
          </w:p>
        </w:tc>
      </w:tr>
      <w:tr w:rsidR="00347236" w14:paraId="2514161D" w14:textId="77777777" w:rsidTr="00784E4D">
        <w:trPr>
          <w:trHeight w:val="572"/>
          <w:jc w:val="center"/>
        </w:trPr>
        <w:tc>
          <w:tcPr>
            <w:tcW w:w="663" w:type="pct"/>
            <w:vAlign w:val="center"/>
          </w:tcPr>
          <w:p w14:paraId="10D5022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56C0CA0A" w14:textId="2E0C613F" w:rsidR="00347236" w:rsidRPr="001705AD" w:rsidRDefault="000A2D35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/>
                <w:szCs w:val="21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="00347236" w:rsidRPr="001705AD">
              <w:rPr>
                <w:rFonts w:ascii="仿宋" w:eastAsia="仿宋" w:hAnsi="仿宋" w:cs="仿宋" w:hint="eastAsia"/>
                <w:szCs w:val="21"/>
              </w:rPr>
              <w:t>登录门户网站，然后进入知识服务后台管理系统。</w:t>
            </w:r>
          </w:p>
          <w:p w14:paraId="3D13D818" w14:textId="4721E208" w:rsidR="00347236" w:rsidRPr="001705AD" w:rsidRDefault="000A2D35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="00347236" w:rsidRPr="001705AD">
              <w:rPr>
                <w:rFonts w:ascii="仿宋" w:eastAsia="仿宋" w:hAnsi="仿宋" w:cs="仿宋" w:hint="eastAsia"/>
                <w:szCs w:val="21"/>
              </w:rPr>
              <w:t>在后台管理系统，在【数据管理】-【全媒体数据库】</w:t>
            </w:r>
            <w:r w:rsidR="00347236" w:rsidRPr="001705AD">
              <w:rPr>
                <w:rFonts w:ascii="仿宋" w:eastAsia="仿宋" w:hAnsi="仿宋" w:cs="仿宋"/>
                <w:szCs w:val="21"/>
              </w:rPr>
              <w:t>，</w:t>
            </w:r>
            <w:r w:rsidR="00347236" w:rsidRPr="001705AD">
              <w:rPr>
                <w:rFonts w:ascii="仿宋" w:eastAsia="仿宋" w:hAnsi="仿宋" w:cs="仿宋" w:hint="eastAsia"/>
                <w:szCs w:val="21"/>
              </w:rPr>
              <w:t>点击打开全媒体数据库</w:t>
            </w:r>
          </w:p>
          <w:p w14:paraId="3D55F13A" w14:textId="7067E8AF" w:rsidR="00347236" w:rsidRDefault="000A2D35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3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="00347236" w:rsidRPr="001705AD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1705AD">
              <w:rPr>
                <w:rFonts w:ascii="仿宋" w:eastAsia="仿宋" w:hAnsi="仿宋" w:cs="仿宋"/>
                <w:szCs w:val="21"/>
              </w:rPr>
              <w:t>：【Utilities】-&gt;【Browse the file system】</w:t>
            </w:r>
          </w:p>
        </w:tc>
      </w:tr>
      <w:tr w:rsidR="00347236" w14:paraId="1423364A" w14:textId="77777777" w:rsidTr="00784E4D">
        <w:trPr>
          <w:trHeight w:val="572"/>
          <w:jc w:val="center"/>
        </w:trPr>
        <w:tc>
          <w:tcPr>
            <w:tcW w:w="663" w:type="pct"/>
            <w:vAlign w:val="center"/>
          </w:tcPr>
          <w:p w14:paraId="0EA11A6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557F6A70" w14:textId="4F5F6BA2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展示图片</w:t>
            </w:r>
            <w:r>
              <w:rPr>
                <w:rFonts w:ascii="仿宋" w:eastAsia="仿宋" w:hAnsi="仿宋" w:cs="仿宋"/>
                <w:szCs w:val="21"/>
              </w:rPr>
              <w:t>、</w:t>
            </w:r>
            <w:r>
              <w:rPr>
                <w:rFonts w:ascii="仿宋" w:eastAsia="仿宋" w:hAnsi="仿宋" w:cs="仿宋" w:hint="eastAsia"/>
                <w:szCs w:val="21"/>
              </w:rPr>
              <w:t>文本</w:t>
            </w:r>
            <w:r>
              <w:rPr>
                <w:rFonts w:ascii="仿宋" w:eastAsia="仿宋" w:hAnsi="仿宋" w:cs="仿宋"/>
                <w:szCs w:val="21"/>
              </w:rPr>
              <w:t>、</w:t>
            </w:r>
            <w:r>
              <w:rPr>
                <w:rFonts w:ascii="仿宋" w:eastAsia="仿宋" w:hAnsi="仿宋" w:cs="仿宋" w:hint="eastAsia"/>
                <w:szCs w:val="21"/>
              </w:rPr>
              <w:t>视频</w:t>
            </w:r>
            <w:r>
              <w:rPr>
                <w:rFonts w:ascii="仿宋" w:eastAsia="仿宋" w:hAnsi="仿宋" w:cs="仿宋"/>
                <w:szCs w:val="21"/>
              </w:rPr>
              <w:t>、</w:t>
            </w:r>
            <w:r>
              <w:rPr>
                <w:rFonts w:ascii="仿宋" w:eastAsia="仿宋" w:hAnsi="仿宋" w:cs="仿宋" w:hint="eastAsia"/>
                <w:szCs w:val="21"/>
              </w:rPr>
              <w:t>音频</w:t>
            </w:r>
            <w:r w:rsidR="00E718D1">
              <w:rPr>
                <w:rFonts w:ascii="仿宋" w:eastAsia="仿宋" w:hAnsi="仿宋" w:cs="仿宋" w:hint="eastAsia"/>
                <w:szCs w:val="21"/>
              </w:rPr>
              <w:t>多种非结构化</w:t>
            </w:r>
            <w:r>
              <w:rPr>
                <w:rFonts w:ascii="仿宋" w:eastAsia="仿宋" w:hAnsi="仿宋" w:cs="仿宋" w:hint="eastAsia"/>
                <w:szCs w:val="21"/>
              </w:rPr>
              <w:t>数据</w:t>
            </w:r>
            <w:r w:rsidR="00E718D1">
              <w:rPr>
                <w:rFonts w:ascii="仿宋" w:eastAsia="仿宋" w:hAnsi="仿宋" w:cs="仿宋" w:hint="eastAsia"/>
                <w:szCs w:val="21"/>
                <w:lang w:eastAsia="zh-Hans"/>
              </w:rPr>
              <w:t>则</w:t>
            </w:r>
            <w:r w:rsidR="00E718D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判定为合格，否则判定为不合格</w:t>
            </w:r>
            <w:r w:rsidR="00E718D1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225DACF" w14:textId="77777777" w:rsidTr="00784E4D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5E66211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124CEDF6" w14:textId="77777777" w:rsidR="00347236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C51AA4B" w14:textId="5790B38D" w:rsidR="00347236" w:rsidRDefault="00E718D1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展示图片</w:t>
            </w:r>
            <w:r>
              <w:rPr>
                <w:rFonts w:ascii="仿宋" w:eastAsia="仿宋" w:hAnsi="仿宋" w:cs="仿宋"/>
                <w:szCs w:val="21"/>
              </w:rPr>
              <w:t>、</w:t>
            </w:r>
            <w:r>
              <w:rPr>
                <w:rFonts w:ascii="仿宋" w:eastAsia="仿宋" w:hAnsi="仿宋" w:cs="仿宋" w:hint="eastAsia"/>
                <w:szCs w:val="21"/>
              </w:rPr>
              <w:t>文本</w:t>
            </w:r>
            <w:r>
              <w:rPr>
                <w:rFonts w:ascii="仿宋" w:eastAsia="仿宋" w:hAnsi="仿宋" w:cs="仿宋"/>
                <w:szCs w:val="21"/>
              </w:rPr>
              <w:t>、</w:t>
            </w:r>
            <w:r>
              <w:rPr>
                <w:rFonts w:ascii="仿宋" w:eastAsia="仿宋" w:hAnsi="仿宋" w:cs="仿宋" w:hint="eastAsia"/>
                <w:szCs w:val="21"/>
              </w:rPr>
              <w:t>视频</w:t>
            </w:r>
            <w:r>
              <w:rPr>
                <w:rFonts w:ascii="仿宋" w:eastAsia="仿宋" w:hAnsi="仿宋" w:cs="仿宋"/>
                <w:szCs w:val="21"/>
              </w:rPr>
              <w:t>、</w:t>
            </w:r>
            <w:r>
              <w:rPr>
                <w:rFonts w:ascii="仿宋" w:eastAsia="仿宋" w:hAnsi="仿宋" w:cs="仿宋" w:hint="eastAsia"/>
                <w:szCs w:val="21"/>
              </w:rPr>
              <w:t>音频多种非结构化数据。</w:t>
            </w:r>
          </w:p>
          <w:p w14:paraId="7BF8ED6D" w14:textId="17B95720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C502916" w14:textId="6A450F40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666F76B" w14:textId="672EB6A9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62255BA" w14:textId="6E3F7C5C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492D3AE" w14:textId="5FCF703C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4118637" w14:textId="1F56AC59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B1E86EE" w14:textId="3D2B45EF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026A3C3" w14:textId="256543B0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8E2743B" w14:textId="6291C53C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D488BC8" w14:textId="33272A3C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08C0A94" w14:textId="177E8DE2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D15E0D4" w14:textId="7B5F268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C55F4DE" w14:textId="77777777" w:rsidR="005239B5" w:rsidRPr="001705AD" w:rsidRDefault="005239B5" w:rsidP="001705AD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3FED45D" w14:textId="77777777" w:rsidR="00347236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760D730B" w14:textId="77777777" w:rsidTr="00784E4D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1482E0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91AEC68" w14:textId="447D3CAB" w:rsidR="00347236" w:rsidRPr="001705AD" w:rsidRDefault="00316EF5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8" w:type="pct"/>
            <w:vAlign w:val="center"/>
          </w:tcPr>
          <w:p w14:paraId="58EC2327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347236" w14:paraId="2EAC8E15" w14:textId="77777777" w:rsidTr="00784E4D">
        <w:trPr>
          <w:trHeight w:val="572"/>
          <w:jc w:val="center"/>
        </w:trPr>
        <w:tc>
          <w:tcPr>
            <w:tcW w:w="663" w:type="pct"/>
            <w:vAlign w:val="center"/>
          </w:tcPr>
          <w:p w14:paraId="7D03721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083BE6C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D11D3E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FFA72A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60D135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ABD0C38" w14:textId="77777777" w:rsidTr="00784E4D">
        <w:trPr>
          <w:trHeight w:val="572"/>
          <w:jc w:val="center"/>
        </w:trPr>
        <w:tc>
          <w:tcPr>
            <w:tcW w:w="663" w:type="pct"/>
            <w:vAlign w:val="center"/>
          </w:tcPr>
          <w:p w14:paraId="2CD3976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4C64AAE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CFD414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6030840" w14:textId="77777777" w:rsidTr="00784E4D">
        <w:trPr>
          <w:trHeight w:val="572"/>
          <w:jc w:val="center"/>
        </w:trPr>
        <w:tc>
          <w:tcPr>
            <w:tcW w:w="663" w:type="pct"/>
            <w:vAlign w:val="center"/>
          </w:tcPr>
          <w:p w14:paraId="318A7D4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28F440A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D61A4F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D605BA4" w14:textId="595589DC" w:rsidR="00347236" w:rsidRDefault="00784E4D" w:rsidP="00347236">
      <w:pPr>
        <w:pStyle w:val="a0"/>
        <w:rPr>
          <w:rFonts w:ascii="仿宋" w:eastAsia="仿宋" w:hAnsi="仿宋"/>
          <w:szCs w:val="21"/>
        </w:rPr>
      </w:pPr>
      <w:r>
        <w:rPr>
          <w:noProof/>
        </w:rPr>
        <w:lastRenderedPageBreak/>
        <w:drawing>
          <wp:inline distT="0" distB="0" distL="0" distR="0" wp14:anchorId="4196B016" wp14:editId="052A339F">
            <wp:extent cx="5939790" cy="2543175"/>
            <wp:effectExtent l="0" t="0" r="3810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54A2" w14:textId="77777777" w:rsidR="00347236" w:rsidRDefault="00347236" w:rsidP="00347236">
      <w:r>
        <w:rPr>
          <w:rFonts w:hint="eastAsia"/>
        </w:rPr>
        <w:br w:type="page"/>
      </w:r>
    </w:p>
    <w:p w14:paraId="18C38B38" w14:textId="1534161F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eastAsia="zh-Hans"/>
        </w:rPr>
      </w:pPr>
      <w:r>
        <w:rPr>
          <w:rFonts w:ascii="黑体" w:eastAsia="黑体" w:hAnsi="黑体" w:hint="eastAsia"/>
        </w:rPr>
        <w:lastRenderedPageBreak/>
        <w:t>表C 1-4-</w:t>
      </w:r>
      <w:r w:rsidR="00582B55">
        <w:rPr>
          <w:rFonts w:ascii="黑体" w:eastAsia="黑体" w:hAnsi="黑体"/>
        </w:rPr>
        <w:t>21</w:t>
      </w:r>
      <w:r>
        <w:rPr>
          <w:rFonts w:ascii="黑体" w:eastAsia="黑体" w:hAnsi="黑体" w:hint="eastAsia"/>
        </w:rPr>
        <w:t xml:space="preserve"> 复杂查询</w:t>
      </w:r>
      <w:proofErr w:type="gramStart"/>
      <w:r>
        <w:rPr>
          <w:rFonts w:ascii="黑体" w:eastAsia="黑体" w:hAnsi="黑体" w:hint="eastAsia"/>
        </w:rPr>
        <w:t>类平均</w:t>
      </w:r>
      <w:proofErr w:type="gramEnd"/>
      <w:r>
        <w:rPr>
          <w:rFonts w:ascii="黑体" w:eastAsia="黑体" w:hAnsi="黑体" w:hint="eastAsia"/>
        </w:rPr>
        <w:t>响应时间小于5秒</w:t>
      </w:r>
      <w:r w:rsidR="00237BDD">
        <w:rPr>
          <w:rFonts w:ascii="黑体" w:eastAsia="黑体" w:hAnsi="黑体" w:hint="eastAsia"/>
          <w:lang w:bidi="ar"/>
        </w:rPr>
        <w:t>（</w:t>
      </w:r>
      <w:r w:rsidR="000F5CBF">
        <w:rPr>
          <w:rFonts w:ascii="黑体" w:eastAsia="黑体" w:hAnsi="黑体" w:hint="eastAsia"/>
          <w:lang w:bidi="ar"/>
        </w:rPr>
        <w:t>评审会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332361E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20C097F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1791E606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复杂查询</w:t>
            </w:r>
            <w:proofErr w:type="gramStart"/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类平均</w:t>
            </w:r>
            <w:proofErr w:type="gramEnd"/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响应时间小于5秒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数据仓储、检索和管理软件</w:t>
            </w:r>
          </w:p>
        </w:tc>
      </w:tr>
      <w:tr w:rsidR="00347236" w14:paraId="3123B904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852F0B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0EA8CAE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杂查询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类平均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响应时间小于5秒。</w:t>
            </w:r>
          </w:p>
        </w:tc>
      </w:tr>
      <w:tr w:rsidR="00347236" w14:paraId="495020E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27DA51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50DE4576" w14:textId="2697202B" w:rsidR="00347236" w:rsidRPr="008220D0" w:rsidRDefault="008220D0" w:rsidP="008220D0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/>
                <w:szCs w:val="21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登录门户网站，然后进入知识服务</w:t>
            </w:r>
            <w:r w:rsidRPr="008220D0">
              <w:rPr>
                <w:rFonts w:ascii="仿宋" w:eastAsia="仿宋" w:hAnsi="仿宋" w:cs="仿宋"/>
                <w:szCs w:val="21"/>
              </w:rPr>
              <w:t>前台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系统。</w:t>
            </w:r>
          </w:p>
          <w:p w14:paraId="7A1BA458" w14:textId="5C0A3E8F" w:rsidR="00347236" w:rsidRPr="008220D0" w:rsidRDefault="008220D0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在【数据管理】-【全部数据】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-&gt;【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开源数据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】，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数据给个检索条件以及关键字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。</w:t>
            </w:r>
          </w:p>
          <w:p w14:paraId="117CB411" w14:textId="05F258DB" w:rsidR="00347236" w:rsidRPr="008220D0" w:rsidRDefault="008220D0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3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【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搜索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</w:rPr>
              <w:t>，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记录下响应时间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。</w:t>
            </w:r>
          </w:p>
          <w:p w14:paraId="78149975" w14:textId="30842599" w:rsidR="00347236" w:rsidRDefault="008220D0" w:rsidP="009C5A5C">
            <w:pPr>
              <w:pStyle w:val="a0"/>
            </w:pPr>
            <w:r>
              <w:rPr>
                <w:rFonts w:ascii="仿宋" w:eastAsia="仿宋" w:hAnsi="仿宋" w:cs="仿宋"/>
                <w:szCs w:val="21"/>
              </w:rPr>
              <w:t>4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重复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3）、4）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步骤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10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次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，</w:t>
            </w:r>
            <w:r w:rsidR="00347236" w:rsidRPr="008220D0">
              <w:rPr>
                <w:rFonts w:ascii="仿宋" w:eastAsia="仿宋" w:hAnsi="仿宋" w:cs="仿宋" w:hint="eastAsia"/>
                <w:szCs w:val="21"/>
              </w:rPr>
              <w:t>最后计算</w:t>
            </w:r>
            <w:proofErr w:type="gramStart"/>
            <w:r w:rsidR="00347236" w:rsidRPr="008220D0">
              <w:rPr>
                <w:rFonts w:ascii="仿宋" w:eastAsia="仿宋" w:hAnsi="仿宋" w:cs="仿宋" w:hint="eastAsia"/>
                <w:szCs w:val="21"/>
              </w:rPr>
              <w:t>平均响应</w:t>
            </w:r>
            <w:proofErr w:type="gramEnd"/>
            <w:r w:rsidR="00347236" w:rsidRPr="008220D0">
              <w:rPr>
                <w:rFonts w:ascii="仿宋" w:eastAsia="仿宋" w:hAnsi="仿宋" w:cs="仿宋" w:hint="eastAsia"/>
                <w:szCs w:val="21"/>
              </w:rPr>
              <w:t>时长</w:t>
            </w:r>
            <w:r w:rsidR="00347236" w:rsidRPr="008220D0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347236" w14:paraId="3E8084A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20C150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48F0A07" w14:textId="428FD72E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平均响应时长小于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5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秒</w:t>
            </w:r>
            <w:r w:rsidR="00046FD7"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="00046FD7" w:rsidRPr="005824C7">
              <w:rPr>
                <w:rFonts w:ascii="仿宋" w:eastAsia="仿宋" w:hAnsi="仿宋" w:cs="仿宋"/>
                <w:szCs w:val="21"/>
              </w:rPr>
              <w:t>判定</w:t>
            </w:r>
            <w:r w:rsidR="00046FD7"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="00046FD7"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="00046FD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0F2ADE27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36D2FBD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ECD4D49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51ACB60" w14:textId="1BA8DAD8" w:rsidR="00347236" w:rsidRDefault="00046FD7" w:rsidP="00046FD7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平均响应时长小于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5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秒</w:t>
            </w:r>
          </w:p>
          <w:p w14:paraId="0068AFF4" w14:textId="4B32D492" w:rsidR="005239B5" w:rsidRDefault="005239B5" w:rsidP="005239B5">
            <w:pPr>
              <w:pStyle w:val="a0"/>
            </w:pPr>
          </w:p>
          <w:p w14:paraId="7811AFF7" w14:textId="59989788" w:rsidR="005239B5" w:rsidRDefault="005239B5" w:rsidP="005239B5">
            <w:pPr>
              <w:pStyle w:val="a0"/>
            </w:pPr>
          </w:p>
          <w:p w14:paraId="4DFA1F89" w14:textId="0F98B087" w:rsidR="005239B5" w:rsidRDefault="005239B5" w:rsidP="005239B5">
            <w:pPr>
              <w:pStyle w:val="a0"/>
            </w:pPr>
          </w:p>
          <w:p w14:paraId="6FB8D1C7" w14:textId="2054BBFA" w:rsidR="005239B5" w:rsidRDefault="005239B5" w:rsidP="005239B5">
            <w:pPr>
              <w:pStyle w:val="a0"/>
            </w:pPr>
          </w:p>
          <w:p w14:paraId="6DBC22E2" w14:textId="659339BA" w:rsidR="005239B5" w:rsidRDefault="005239B5" w:rsidP="005239B5">
            <w:pPr>
              <w:pStyle w:val="a0"/>
            </w:pPr>
          </w:p>
          <w:p w14:paraId="5C1A77B3" w14:textId="7E6EF3C7" w:rsidR="005239B5" w:rsidRDefault="005239B5" w:rsidP="005239B5">
            <w:pPr>
              <w:pStyle w:val="a0"/>
            </w:pPr>
          </w:p>
          <w:p w14:paraId="018B0CC3" w14:textId="4E7544DE" w:rsidR="005239B5" w:rsidRDefault="005239B5" w:rsidP="005239B5">
            <w:pPr>
              <w:pStyle w:val="a0"/>
            </w:pPr>
          </w:p>
          <w:p w14:paraId="03DFE30D" w14:textId="3F1625F7" w:rsidR="005239B5" w:rsidRDefault="005239B5" w:rsidP="005239B5">
            <w:pPr>
              <w:pStyle w:val="a0"/>
            </w:pPr>
          </w:p>
          <w:p w14:paraId="4FBB5011" w14:textId="5FFB861F" w:rsidR="005239B5" w:rsidRDefault="005239B5" w:rsidP="005239B5">
            <w:pPr>
              <w:pStyle w:val="a0"/>
            </w:pPr>
          </w:p>
          <w:p w14:paraId="4F554D52" w14:textId="283A4204" w:rsidR="005239B5" w:rsidRDefault="005239B5" w:rsidP="005239B5">
            <w:pPr>
              <w:pStyle w:val="a0"/>
            </w:pPr>
          </w:p>
          <w:p w14:paraId="5E036905" w14:textId="77777777" w:rsidR="00D31A75" w:rsidRDefault="00D31A75" w:rsidP="005239B5">
            <w:pPr>
              <w:pStyle w:val="a0"/>
            </w:pPr>
          </w:p>
          <w:p w14:paraId="64AD0545" w14:textId="77777777" w:rsidR="005239B5" w:rsidRPr="005239B5" w:rsidRDefault="005239B5" w:rsidP="005239B5">
            <w:pPr>
              <w:pStyle w:val="a0"/>
            </w:pPr>
          </w:p>
          <w:p w14:paraId="7FF90467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120E12B8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A99460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520356F" w14:textId="7615B8D7" w:rsidR="00347236" w:rsidRDefault="00316EF5" w:rsidP="00316EF5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1FAEDAD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47236" w14:paraId="392B8F4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0F0E18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7409CDB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725CA1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FC76BE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083BE6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4F9323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724F3F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FB0C5D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BA1B06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352D71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70836E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12E39D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56DE0B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C12B546" w14:textId="5596FA73" w:rsidR="009C7C43" w:rsidRDefault="00347236" w:rsidP="00347236">
      <w:r>
        <w:rPr>
          <w:rFonts w:hint="eastAsia"/>
        </w:rPr>
        <w:br w:type="page"/>
      </w:r>
      <w:r w:rsidR="009C7C43">
        <w:rPr>
          <w:noProof/>
        </w:rPr>
        <w:lastRenderedPageBreak/>
        <w:drawing>
          <wp:inline distT="0" distB="0" distL="0" distR="0" wp14:anchorId="7F453315" wp14:editId="45ED3ABB">
            <wp:extent cx="5939790" cy="2341245"/>
            <wp:effectExtent l="0" t="0" r="3810" b="190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F22F" w14:textId="77777777" w:rsidR="009C7C43" w:rsidRDefault="009C7C43" w:rsidP="009C7C43">
      <w:pPr>
        <w:pStyle w:val="a0"/>
      </w:pPr>
      <w:r>
        <w:br w:type="page"/>
      </w:r>
    </w:p>
    <w:p w14:paraId="14C0F415" w14:textId="21E83CC5" w:rsidR="00347236" w:rsidRDefault="002D59EC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eastAsia="zh-Hans"/>
        </w:rPr>
      </w:pPr>
      <w:r w:rsidRPr="009A1648">
        <w:rPr>
          <w:rFonts w:ascii="黑体" w:eastAsia="黑体" w:hAnsi="黑体" w:hint="eastAsia"/>
          <w:lang w:bidi="ar"/>
        </w:rPr>
        <w:lastRenderedPageBreak/>
        <w:t>★</w:t>
      </w:r>
      <w:r w:rsidR="00347236">
        <w:rPr>
          <w:rFonts w:ascii="黑体" w:eastAsia="黑体" w:hAnsi="黑体" w:hint="eastAsia"/>
        </w:rPr>
        <w:t>表C 1-</w:t>
      </w:r>
      <w:r w:rsidR="00347236">
        <w:rPr>
          <w:rFonts w:ascii="黑体" w:eastAsia="黑体" w:hAnsi="黑体"/>
        </w:rPr>
        <w:t>4</w:t>
      </w:r>
      <w:r w:rsidR="00347236">
        <w:rPr>
          <w:rFonts w:ascii="黑体" w:eastAsia="黑体" w:hAnsi="黑体" w:hint="eastAsia"/>
        </w:rPr>
        <w:t>-</w:t>
      </w:r>
      <w:r w:rsidR="00582B55">
        <w:rPr>
          <w:rFonts w:ascii="黑体" w:eastAsia="黑体" w:hAnsi="黑体"/>
        </w:rPr>
        <w:t>22</w:t>
      </w:r>
      <w:r w:rsidR="00347236">
        <w:rPr>
          <w:rFonts w:ascii="黑体" w:eastAsia="黑体" w:hAnsi="黑体"/>
        </w:rPr>
        <w:t xml:space="preserve"> </w:t>
      </w:r>
      <w:r w:rsidR="00347236">
        <w:rPr>
          <w:rFonts w:ascii="黑体" w:eastAsia="黑体" w:hAnsi="黑体" w:hint="eastAsia"/>
        </w:rPr>
        <w:t>软件性能稳定可靠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B3D4772" w14:textId="77777777" w:rsidTr="0040163D">
        <w:trPr>
          <w:trHeight w:val="573"/>
          <w:jc w:val="center"/>
        </w:trPr>
        <w:tc>
          <w:tcPr>
            <w:tcW w:w="663" w:type="pct"/>
            <w:vAlign w:val="center"/>
          </w:tcPr>
          <w:p w14:paraId="4960963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196F3B29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软件性能稳定可靠</w:t>
            </w:r>
            <w:r w:rsidRPr="001705AD">
              <w:rPr>
                <w:rFonts w:ascii="仿宋" w:eastAsia="仿宋" w:hAnsi="仿宋" w:cs="仿宋"/>
                <w:szCs w:val="21"/>
              </w:rPr>
              <w:t>@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数据仓储、检索和管理软件</w:t>
            </w:r>
          </w:p>
        </w:tc>
      </w:tr>
      <w:tr w:rsidR="0040163D" w14:paraId="48BB28A8" w14:textId="77777777" w:rsidTr="0040163D">
        <w:trPr>
          <w:trHeight w:val="472"/>
          <w:jc w:val="center"/>
        </w:trPr>
        <w:tc>
          <w:tcPr>
            <w:tcW w:w="663" w:type="pct"/>
            <w:vAlign w:val="center"/>
          </w:tcPr>
          <w:p w14:paraId="58EAB90E" w14:textId="77777777" w:rsidR="0040163D" w:rsidRDefault="0040163D" w:rsidP="0040163D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3FCA235B" w14:textId="317B8362" w:rsidR="0040163D" w:rsidRDefault="0040163D" w:rsidP="0040163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06788">
              <w:rPr>
                <w:rFonts w:ascii="仿宋" w:eastAsia="仿宋" w:hAnsi="仿宋" w:cs="仿宋" w:hint="eastAsia"/>
                <w:szCs w:val="21"/>
              </w:rPr>
              <w:t>软件性能稳定可靠，连续正常运行时间不小于90天</w:t>
            </w:r>
          </w:p>
        </w:tc>
      </w:tr>
      <w:tr w:rsidR="0040163D" w14:paraId="223BF0AE" w14:textId="77777777" w:rsidTr="0040163D">
        <w:trPr>
          <w:trHeight w:val="572"/>
          <w:jc w:val="center"/>
        </w:trPr>
        <w:tc>
          <w:tcPr>
            <w:tcW w:w="663" w:type="pct"/>
            <w:vAlign w:val="center"/>
          </w:tcPr>
          <w:p w14:paraId="4F13A3A0" w14:textId="77777777" w:rsidR="0040163D" w:rsidRDefault="0040163D" w:rsidP="0040163D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3F790EDC" w14:textId="4EE67A96" w:rsidR="0040163D" w:rsidRPr="001705AD" w:rsidRDefault="0040163D" w:rsidP="0040163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1.现场安装完成后，连续90天进行登录测试并记录。</w:t>
            </w:r>
          </w:p>
        </w:tc>
      </w:tr>
      <w:tr w:rsidR="0040163D" w14:paraId="009B628B" w14:textId="77777777" w:rsidTr="0040163D">
        <w:trPr>
          <w:trHeight w:val="572"/>
          <w:jc w:val="center"/>
        </w:trPr>
        <w:tc>
          <w:tcPr>
            <w:tcW w:w="663" w:type="pct"/>
            <w:vAlign w:val="center"/>
          </w:tcPr>
          <w:p w14:paraId="708D061F" w14:textId="77777777" w:rsidR="0040163D" w:rsidRDefault="0040163D" w:rsidP="0040163D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6D30B4F7" w14:textId="59267D41" w:rsidR="0040163D" w:rsidRDefault="0040163D" w:rsidP="0040163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连续</w:t>
            </w:r>
            <w:r>
              <w:rPr>
                <w:rFonts w:ascii="仿宋" w:eastAsia="仿宋" w:hAnsi="仿宋" w:cs="仿宋"/>
                <w:szCs w:val="21"/>
              </w:rPr>
              <w:t>90</w:t>
            </w:r>
            <w:r>
              <w:rPr>
                <w:rFonts w:ascii="仿宋" w:eastAsia="仿宋" w:hAnsi="仿宋" w:cs="仿宋" w:hint="eastAsia"/>
                <w:szCs w:val="21"/>
              </w:rPr>
              <w:t>天内系统登录正常</w:t>
            </w:r>
            <w:r>
              <w:rPr>
                <w:rFonts w:ascii="仿宋" w:eastAsia="仿宋" w:hAnsi="仿宋" w:cs="仿宋"/>
                <w:szCs w:val="21"/>
              </w:rPr>
              <w:t>，</w:t>
            </w:r>
            <w:r>
              <w:rPr>
                <w:rFonts w:ascii="仿宋" w:eastAsia="仿宋" w:hAnsi="仿宋" w:cs="仿宋" w:hint="eastAsia"/>
                <w:szCs w:val="21"/>
              </w:rPr>
              <w:t>功能使用正常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2B2CDBAB" w14:textId="77777777" w:rsidTr="0040163D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42016E1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3E1AB245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A422C22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9C43F37" w14:textId="77777777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3A6E723" w14:textId="77777777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3D7A258" w14:textId="30EDFF9F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5744F41" w14:textId="4A1137F2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19C15C2" w14:textId="2BFB7AF6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9A8EDC8" w14:textId="10B6F743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6388481" w14:textId="5140276C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5353CEB" w14:textId="066EBF51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1AE45E3" w14:textId="75BC0FE5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ABABCC0" w14:textId="78E7F5A0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5C70032" w14:textId="6E5F6EC7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E29C8CB" w14:textId="0409015F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8864305" w14:textId="77777777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135E207" w14:textId="14FE1E28" w:rsidR="00316EF5" w:rsidRPr="001705AD" w:rsidRDefault="00316EF5" w:rsidP="00316EF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389FB1C5" w14:textId="77777777" w:rsidTr="0040163D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2F400A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5C98566" w14:textId="56D3EA3F" w:rsidR="00347236" w:rsidRPr="001705AD" w:rsidRDefault="00316EF5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8" w:type="pct"/>
            <w:vAlign w:val="center"/>
          </w:tcPr>
          <w:p w14:paraId="6F0F4A3B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347236" w14:paraId="65394EC2" w14:textId="77777777" w:rsidTr="0040163D">
        <w:trPr>
          <w:trHeight w:val="572"/>
          <w:jc w:val="center"/>
        </w:trPr>
        <w:tc>
          <w:tcPr>
            <w:tcW w:w="663" w:type="pct"/>
            <w:vAlign w:val="center"/>
          </w:tcPr>
          <w:p w14:paraId="6173A19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04575847" w14:textId="25E2544A" w:rsidR="005239B5" w:rsidRDefault="005239B5" w:rsidP="005239B5">
            <w:pPr>
              <w:pStyle w:val="a0"/>
              <w:rPr>
                <w:lang w:bidi="ar"/>
              </w:rPr>
            </w:pPr>
          </w:p>
          <w:p w14:paraId="5F02376C" w14:textId="327C048D" w:rsidR="005239B5" w:rsidRDefault="005239B5" w:rsidP="005239B5">
            <w:pPr>
              <w:pStyle w:val="a0"/>
              <w:rPr>
                <w:lang w:bidi="ar"/>
              </w:rPr>
            </w:pPr>
          </w:p>
          <w:p w14:paraId="5AC7755B" w14:textId="77777777" w:rsidR="00316EF5" w:rsidRPr="005239B5" w:rsidRDefault="00316EF5" w:rsidP="005239B5">
            <w:pPr>
              <w:pStyle w:val="a0"/>
              <w:rPr>
                <w:lang w:bidi="ar"/>
              </w:rPr>
            </w:pPr>
          </w:p>
          <w:p w14:paraId="00A8C27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CE18846" w14:textId="77777777" w:rsidTr="0040163D">
        <w:trPr>
          <w:trHeight w:val="572"/>
          <w:jc w:val="center"/>
        </w:trPr>
        <w:tc>
          <w:tcPr>
            <w:tcW w:w="663" w:type="pct"/>
            <w:vAlign w:val="center"/>
          </w:tcPr>
          <w:p w14:paraId="628F482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2DD0307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6E07B2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4D524AF" w14:textId="77777777" w:rsidTr="0040163D">
        <w:trPr>
          <w:trHeight w:val="572"/>
          <w:jc w:val="center"/>
        </w:trPr>
        <w:tc>
          <w:tcPr>
            <w:tcW w:w="663" w:type="pct"/>
            <w:vAlign w:val="center"/>
          </w:tcPr>
          <w:p w14:paraId="433597A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7A06F02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737DAE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FED2EE7" w14:textId="77777777" w:rsidR="00347236" w:rsidRDefault="00347236" w:rsidP="00347236">
      <w:r>
        <w:rPr>
          <w:rFonts w:hint="eastAsia"/>
        </w:rPr>
        <w:br w:type="page"/>
      </w:r>
    </w:p>
    <w:p w14:paraId="792D523E" w14:textId="0C25D206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eastAsia="zh-Hans"/>
        </w:rPr>
      </w:pPr>
      <w:r>
        <w:rPr>
          <w:rFonts w:ascii="黑体" w:eastAsia="黑体" w:hAnsi="黑体" w:hint="eastAsia"/>
        </w:rPr>
        <w:lastRenderedPageBreak/>
        <w:t>表C 1-</w:t>
      </w:r>
      <w:r>
        <w:rPr>
          <w:rFonts w:ascii="黑体" w:eastAsia="黑体" w:hAnsi="黑体"/>
        </w:rPr>
        <w:t>4</w:t>
      </w:r>
      <w:r>
        <w:rPr>
          <w:rFonts w:ascii="黑体" w:eastAsia="黑体" w:hAnsi="黑体" w:hint="eastAsia"/>
        </w:rPr>
        <w:t>-2</w:t>
      </w:r>
      <w:r w:rsidR="00582B55">
        <w:rPr>
          <w:rFonts w:ascii="黑体" w:eastAsia="黑体" w:hAnsi="黑体"/>
        </w:rPr>
        <w:t>3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平均故障恢复时间不超过1小时</w:t>
      </w:r>
      <w:r w:rsidR="00237BDD">
        <w:rPr>
          <w:rFonts w:ascii="黑体" w:eastAsia="黑体" w:hAnsi="黑体" w:hint="eastAsia"/>
          <w:lang w:bidi="ar"/>
        </w:rPr>
        <w:t>（</w:t>
      </w:r>
      <w:r w:rsidR="00526D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7170F6C9" w14:textId="77777777" w:rsidTr="0032207A">
        <w:trPr>
          <w:trHeight w:val="573"/>
          <w:jc w:val="center"/>
        </w:trPr>
        <w:tc>
          <w:tcPr>
            <w:tcW w:w="663" w:type="pct"/>
            <w:vAlign w:val="center"/>
          </w:tcPr>
          <w:p w14:paraId="5AB91E5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0ACCE4C4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平均故障恢复时间不超过1小时</w:t>
            </w:r>
            <w:r w:rsidRPr="001705AD">
              <w:rPr>
                <w:rFonts w:ascii="仿宋" w:eastAsia="仿宋" w:hAnsi="仿宋" w:cs="仿宋"/>
                <w:szCs w:val="21"/>
              </w:rPr>
              <w:t>@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数据仓储、检索和管理软件</w:t>
            </w:r>
          </w:p>
        </w:tc>
      </w:tr>
      <w:tr w:rsidR="00347236" w14:paraId="501DE877" w14:textId="77777777" w:rsidTr="0032207A">
        <w:trPr>
          <w:trHeight w:val="472"/>
          <w:jc w:val="center"/>
        </w:trPr>
        <w:tc>
          <w:tcPr>
            <w:tcW w:w="663" w:type="pct"/>
            <w:vAlign w:val="center"/>
          </w:tcPr>
          <w:p w14:paraId="15B8771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60BD100F" w14:textId="77777777" w:rsidR="00347236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平均故障恢复时间不超过1小时</w:t>
            </w:r>
          </w:p>
        </w:tc>
      </w:tr>
      <w:tr w:rsidR="0032207A" w14:paraId="3E46668B" w14:textId="77777777" w:rsidTr="0032207A">
        <w:trPr>
          <w:trHeight w:val="572"/>
          <w:jc w:val="center"/>
        </w:trPr>
        <w:tc>
          <w:tcPr>
            <w:tcW w:w="663" w:type="pct"/>
            <w:vAlign w:val="center"/>
          </w:tcPr>
          <w:p w14:paraId="266BEEFB" w14:textId="77777777" w:rsidR="0032207A" w:rsidRDefault="0032207A" w:rsidP="0032207A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624093C6" w14:textId="77777777" w:rsidR="0032207A" w:rsidRPr="005824C7" w:rsidRDefault="0032207A" w:rsidP="0032207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打开浏览器输入</w:t>
            </w:r>
            <w:r>
              <w:rPr>
                <w:rFonts w:ascii="仿宋" w:eastAsia="仿宋" w:hAnsi="仿宋" w:cs="仿宋" w:hint="eastAsia"/>
                <w:szCs w:val="21"/>
              </w:rPr>
              <w:t>数据仓储软件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地址，未进入</w:t>
            </w:r>
            <w:r>
              <w:rPr>
                <w:rFonts w:ascii="仿宋" w:eastAsia="仿宋" w:hAnsi="仿宋" w:cs="仿宋" w:hint="eastAsia"/>
                <w:szCs w:val="21"/>
              </w:rPr>
              <w:t>数据仓储软件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，记录当前时间为t1；</w:t>
            </w:r>
          </w:p>
          <w:p w14:paraId="6271FDED" w14:textId="77777777" w:rsidR="0032207A" w:rsidRPr="005824C7" w:rsidRDefault="0032207A" w:rsidP="0032207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登录</w:t>
            </w:r>
            <w:r>
              <w:rPr>
                <w:rFonts w:ascii="仿宋" w:eastAsia="仿宋" w:hAnsi="仿宋" w:cs="仿宋" w:hint="eastAsia"/>
                <w:szCs w:val="21"/>
              </w:rPr>
              <w:t>数据仓储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 xml:space="preserve">服务器，输入命令docker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 xml:space="preserve"> 排查服务是否正常运行，如未查到该服务运行进程表示该服务已停止运行，输入启动命令docker start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doctrans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>-nginx启动服务，重新打开浏览器输入</w:t>
            </w:r>
            <w:r>
              <w:rPr>
                <w:rFonts w:ascii="仿宋" w:eastAsia="仿宋" w:hAnsi="仿宋" w:cs="仿宋" w:hint="eastAsia"/>
                <w:szCs w:val="21"/>
              </w:rPr>
              <w:t>数据仓储软件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地址可正常登录</w:t>
            </w:r>
            <w:r>
              <w:rPr>
                <w:rFonts w:ascii="仿宋" w:eastAsia="仿宋" w:hAnsi="仿宋" w:cs="仿宋" w:hint="eastAsia"/>
                <w:szCs w:val="21"/>
              </w:rPr>
              <w:t>数据仓储软件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,则表示该故障已排除，记录当前时间为t2;</w:t>
            </w:r>
          </w:p>
          <w:p w14:paraId="4A27559F" w14:textId="77777777" w:rsidR="0032207A" w:rsidRPr="005824C7" w:rsidRDefault="0032207A" w:rsidP="0032207A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计算</w:t>
            </w:r>
            <w:r w:rsidRPr="005824C7">
              <w:rPr>
                <w:rFonts w:ascii="仿宋" w:eastAsia="仿宋" w:hAnsi="仿宋" w:cs="仿宋"/>
                <w:szCs w:val="21"/>
              </w:rPr>
              <w:t>t2-t1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的时间间隔。</w:t>
            </w:r>
          </w:p>
          <w:p w14:paraId="620C9D82" w14:textId="77777777" w:rsidR="0032207A" w:rsidRPr="005824C7" w:rsidRDefault="0032207A" w:rsidP="0032207A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打开浏览器输入</w:t>
            </w:r>
            <w:r>
              <w:rPr>
                <w:rFonts w:ascii="仿宋" w:eastAsia="仿宋" w:hAnsi="仿宋" w:cs="仿宋" w:hint="eastAsia"/>
                <w:szCs w:val="21"/>
              </w:rPr>
              <w:t>数据仓储软件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地址，输入用户名、密码进行登录，如未成功登录则登录服务器进行故障排查，记录当前时间为t1；</w:t>
            </w:r>
          </w:p>
          <w:p w14:paraId="190381E2" w14:textId="77777777" w:rsidR="0032207A" w:rsidRPr="005824C7" w:rsidRDefault="0032207A" w:rsidP="0032207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 xml:space="preserve">输入查询命令docker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 xml:space="preserve">排查数据库运行进程是否正常，如未查到该数据库运行进程则表示数据库服务已停止运行，输入启动命令docker start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doctrans-mysql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>启动服务，重新输入用户名密码进行登录，登录成功后则表示该故障已排除，记录当前时间为t2;</w:t>
            </w:r>
          </w:p>
          <w:p w14:paraId="06F3490F" w14:textId="369A8608" w:rsidR="0032207A" w:rsidRPr="001705AD" w:rsidRDefault="0032207A" w:rsidP="0032207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计算</w:t>
            </w:r>
            <w:r w:rsidRPr="005824C7">
              <w:rPr>
                <w:rFonts w:ascii="仿宋" w:eastAsia="仿宋" w:hAnsi="仿宋" w:cs="仿宋"/>
                <w:szCs w:val="21"/>
              </w:rPr>
              <w:t>t2-t1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的时间间隔。</w:t>
            </w:r>
          </w:p>
        </w:tc>
      </w:tr>
      <w:tr w:rsidR="0032207A" w14:paraId="126D0C31" w14:textId="77777777" w:rsidTr="0032207A">
        <w:trPr>
          <w:trHeight w:val="572"/>
          <w:jc w:val="center"/>
        </w:trPr>
        <w:tc>
          <w:tcPr>
            <w:tcW w:w="663" w:type="pct"/>
            <w:vAlign w:val="center"/>
          </w:tcPr>
          <w:p w14:paraId="2DD8AEC6" w14:textId="77777777" w:rsidR="0032207A" w:rsidRDefault="0032207A" w:rsidP="0032207A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6CB5B852" w14:textId="713C1ADA" w:rsidR="0032207A" w:rsidRDefault="0032207A" w:rsidP="0032207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时间间隔小于</w:t>
            </w:r>
            <w:r>
              <w:rPr>
                <w:rFonts w:ascii="仿宋" w:eastAsia="仿宋" w:hAnsi="仿宋" w:cs="仿宋"/>
                <w:szCs w:val="21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小时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1A0B306E" w14:textId="77777777" w:rsidTr="0032207A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7C796493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1B5F06DD" w14:textId="279701DC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72F29E3" w14:textId="1EA75D6E" w:rsidR="005239B5" w:rsidRPr="001705AD" w:rsidRDefault="00040669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平均故障恢复时间</w:t>
            </w:r>
            <w:r>
              <w:rPr>
                <w:rFonts w:ascii="仿宋" w:eastAsia="仿宋" w:hAnsi="仿宋" w:cs="仿宋" w:hint="eastAsia"/>
                <w:szCs w:val="21"/>
              </w:rPr>
              <w:t>1分钟。</w:t>
            </w:r>
          </w:p>
          <w:p w14:paraId="62025816" w14:textId="0EFA203B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6F44D0B" w14:textId="353C5911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731B23F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1782AB5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0BDCC3D1" w14:textId="77777777" w:rsidTr="0032207A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A4DBB2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311ED82" w14:textId="47853386" w:rsidR="00347236" w:rsidRPr="001705AD" w:rsidRDefault="00316EF5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8" w:type="pct"/>
            <w:vAlign w:val="center"/>
          </w:tcPr>
          <w:p w14:paraId="71D1775B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347236" w14:paraId="7EF9BC13" w14:textId="77777777" w:rsidTr="0032207A">
        <w:trPr>
          <w:trHeight w:val="572"/>
          <w:jc w:val="center"/>
        </w:trPr>
        <w:tc>
          <w:tcPr>
            <w:tcW w:w="663" w:type="pct"/>
            <w:vAlign w:val="center"/>
          </w:tcPr>
          <w:p w14:paraId="2F50CFD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4A4142D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AD271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1C25F8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8D859C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62C54FD" w14:textId="77777777" w:rsidTr="0032207A">
        <w:trPr>
          <w:trHeight w:val="572"/>
          <w:jc w:val="center"/>
        </w:trPr>
        <w:tc>
          <w:tcPr>
            <w:tcW w:w="663" w:type="pct"/>
            <w:vAlign w:val="center"/>
          </w:tcPr>
          <w:p w14:paraId="4DB1245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1FCC8FD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5B75B0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0E38C8B" w14:textId="77777777" w:rsidTr="0032207A">
        <w:trPr>
          <w:trHeight w:val="572"/>
          <w:jc w:val="center"/>
        </w:trPr>
        <w:tc>
          <w:tcPr>
            <w:tcW w:w="663" w:type="pct"/>
            <w:vAlign w:val="center"/>
          </w:tcPr>
          <w:p w14:paraId="4DC55D4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27975D4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4E3593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493956D" w14:textId="2647B3D5" w:rsidR="00347236" w:rsidRDefault="00347236" w:rsidP="00347236">
      <w:r>
        <w:rPr>
          <w:rFonts w:hint="eastAsia"/>
        </w:rPr>
        <w:br w:type="page"/>
      </w:r>
      <w:r w:rsidR="00C560E6" w:rsidRPr="00C560E6">
        <w:rPr>
          <w:rFonts w:ascii="黑体" w:eastAsia="黑体" w:hAnsi="黑体"/>
          <w:noProof/>
        </w:rPr>
        <w:lastRenderedPageBreak/>
        <w:drawing>
          <wp:inline distT="0" distB="0" distL="0" distR="0" wp14:anchorId="62CA8847" wp14:editId="6AF473D1">
            <wp:extent cx="5939790" cy="3196590"/>
            <wp:effectExtent l="0" t="0" r="381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170" w:rsidRPr="00E71170">
        <w:rPr>
          <w:noProof/>
        </w:rPr>
        <w:drawing>
          <wp:inline distT="0" distB="0" distL="0" distR="0" wp14:anchorId="16FFA152" wp14:editId="171FC056">
            <wp:extent cx="5939790" cy="1933575"/>
            <wp:effectExtent l="0" t="0" r="381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1170" w:rsidRPr="00E71170">
        <w:rPr>
          <w:noProof/>
        </w:rPr>
        <w:drawing>
          <wp:inline distT="0" distB="0" distL="0" distR="0" wp14:anchorId="65CF2C79" wp14:editId="2514D6E6">
            <wp:extent cx="5939790" cy="3207385"/>
            <wp:effectExtent l="0" t="0" r="381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C26" w:rsidRPr="00A33C26">
        <w:rPr>
          <w:noProof/>
        </w:rPr>
        <w:lastRenderedPageBreak/>
        <w:drawing>
          <wp:inline distT="0" distB="0" distL="0" distR="0" wp14:anchorId="0D983AD8" wp14:editId="22B1B159">
            <wp:extent cx="5939790" cy="2895600"/>
            <wp:effectExtent l="0" t="0" r="381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458" cy="289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C26" w:rsidRPr="00A33C26">
        <w:rPr>
          <w:noProof/>
        </w:rPr>
        <w:drawing>
          <wp:inline distT="0" distB="0" distL="0" distR="0" wp14:anchorId="291F1349" wp14:editId="28039FB5">
            <wp:extent cx="5939790" cy="2918460"/>
            <wp:effectExtent l="0" t="0" r="381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C26" w:rsidRPr="00A33C26">
        <w:rPr>
          <w:noProof/>
        </w:rPr>
        <w:drawing>
          <wp:inline distT="0" distB="0" distL="0" distR="0" wp14:anchorId="05EA3506" wp14:editId="53D54722">
            <wp:extent cx="5939790" cy="2734733"/>
            <wp:effectExtent l="0" t="0" r="381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165" cy="273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843C5" w14:textId="4FBB5621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eastAsia="zh-Hans"/>
        </w:rPr>
      </w:pPr>
      <w:r>
        <w:rPr>
          <w:rFonts w:ascii="黑体" w:eastAsia="黑体" w:hAnsi="黑体" w:hint="eastAsia"/>
        </w:rPr>
        <w:lastRenderedPageBreak/>
        <w:t xml:space="preserve">表C </w:t>
      </w:r>
      <w:r>
        <w:rPr>
          <w:rFonts w:ascii="黑体" w:eastAsia="黑体" w:hAnsi="黑体"/>
        </w:rPr>
        <w:t>1</w:t>
      </w:r>
      <w:r>
        <w:rPr>
          <w:rFonts w:ascii="黑体" w:eastAsia="黑体" w:hAnsi="黑体" w:hint="eastAsia"/>
        </w:rPr>
        <w:t>-</w:t>
      </w:r>
      <w:r>
        <w:rPr>
          <w:rFonts w:ascii="黑体" w:eastAsia="黑体" w:hAnsi="黑体"/>
        </w:rPr>
        <w:t>4</w:t>
      </w:r>
      <w:r>
        <w:rPr>
          <w:rFonts w:ascii="黑体" w:eastAsia="黑体" w:hAnsi="黑体" w:hint="eastAsia"/>
        </w:rPr>
        <w:t>-2</w:t>
      </w:r>
      <w:r w:rsidR="00582B55">
        <w:rPr>
          <w:rFonts w:ascii="黑体" w:eastAsia="黑体" w:hAnsi="黑体"/>
        </w:rPr>
        <w:t>4</w:t>
      </w:r>
      <w:r>
        <w:rPr>
          <w:rFonts w:ascii="黑体" w:eastAsia="黑体" w:hAnsi="黑体"/>
        </w:rPr>
        <w:t xml:space="preserve"> </w:t>
      </w:r>
      <w:r>
        <w:rPr>
          <w:rFonts w:ascii="黑体" w:eastAsia="黑体" w:hAnsi="黑体" w:hint="eastAsia"/>
        </w:rPr>
        <w:t>用户会话时间默认设置30分钟</w:t>
      </w:r>
      <w:r w:rsidR="00237BDD">
        <w:rPr>
          <w:rFonts w:ascii="黑体" w:eastAsia="黑体" w:hAnsi="黑体" w:hint="eastAsia"/>
          <w:lang w:bidi="ar"/>
        </w:rPr>
        <w:t>（</w:t>
      </w:r>
      <w:r w:rsidR="00FF0AA0">
        <w:rPr>
          <w:rFonts w:ascii="黑体" w:eastAsia="黑体" w:hAnsi="黑体" w:hint="eastAsia"/>
          <w:lang w:bidi="ar"/>
        </w:rPr>
        <w:t>评审</w:t>
      </w:r>
      <w:r w:rsidR="00FF0AA0">
        <w:rPr>
          <w:rFonts w:ascii="黑体" w:eastAsia="黑体" w:hAnsi="黑体"/>
          <w:lang w:bidi="ar"/>
        </w:rPr>
        <w:t>会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4303B64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3FACE03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6227D5D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户会话时间默认设置30分钟</w:t>
            </w:r>
            <w:r w:rsidRPr="001705AD">
              <w:rPr>
                <w:rFonts w:ascii="仿宋" w:eastAsia="仿宋" w:hAnsi="仿宋" w:cs="仿宋"/>
                <w:szCs w:val="21"/>
              </w:rPr>
              <w:t>@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数据仓储、检索和管理软件</w:t>
            </w:r>
          </w:p>
        </w:tc>
      </w:tr>
      <w:tr w:rsidR="00347236" w14:paraId="5E6BE073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596346A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509AD1B5" w14:textId="77777777" w:rsidR="00347236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用户会话时间默认设置30分钟</w:t>
            </w:r>
            <w:r w:rsidRPr="001705AD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347236" w14:paraId="156D0B4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B8E717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52A4E72F" w14:textId="70F813C6" w:rsidR="00347236" w:rsidRPr="001705AD" w:rsidRDefault="00A5467A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  <w:r w:rsidR="00347236" w:rsidRPr="001705AD">
              <w:rPr>
                <w:rFonts w:ascii="仿宋" w:eastAsia="仿宋" w:hAnsi="仿宋" w:cs="仿宋" w:hint="eastAsia"/>
                <w:szCs w:val="21"/>
              </w:rPr>
              <w:t>系统登录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知识服务系统</w:t>
            </w:r>
            <w:r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5FB09C67" w14:textId="17FE7224" w:rsidR="00347236" w:rsidRPr="001705AD" w:rsidRDefault="00A5467A" w:rsidP="00C84A59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 w:rsidR="00347236" w:rsidRPr="001705AD">
              <w:rPr>
                <w:rFonts w:ascii="仿宋" w:eastAsia="仿宋" w:hAnsi="仿宋" w:cs="仿宋" w:hint="eastAsia"/>
                <w:szCs w:val="21"/>
              </w:rPr>
              <w:t>登录</w:t>
            </w:r>
            <w:r>
              <w:rPr>
                <w:rFonts w:ascii="仿宋" w:eastAsia="仿宋" w:hAnsi="仿宋" w:cs="仿宋" w:hint="eastAsia"/>
                <w:szCs w:val="21"/>
              </w:rPr>
              <w:t>成功后</w:t>
            </w:r>
            <w:r w:rsidR="00C84A59">
              <w:rPr>
                <w:rFonts w:ascii="仿宋" w:eastAsia="仿宋" w:hAnsi="仿宋" w:cs="仿宋" w:hint="eastAsia"/>
                <w:szCs w:val="21"/>
              </w:rPr>
              <w:t>在3</w:t>
            </w:r>
            <w:r w:rsidR="00C84A59">
              <w:rPr>
                <w:rFonts w:ascii="仿宋" w:eastAsia="仿宋" w:hAnsi="仿宋" w:cs="仿宋"/>
                <w:szCs w:val="21"/>
              </w:rPr>
              <w:t>0</w:t>
            </w:r>
            <w:r w:rsidR="00C84A59">
              <w:rPr>
                <w:rFonts w:ascii="仿宋" w:eastAsia="仿宋" w:hAnsi="仿宋" w:cs="仿宋" w:hint="eastAsia"/>
                <w:szCs w:val="21"/>
              </w:rPr>
              <w:t>分钟内操作系统功能无需重新登录。</w:t>
            </w:r>
          </w:p>
        </w:tc>
      </w:tr>
      <w:tr w:rsidR="00347236" w14:paraId="67F3B18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356D0A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48E738E" w14:textId="642BBD85" w:rsidR="00347236" w:rsidRDefault="00C84A59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</w:t>
            </w:r>
            <w:r>
              <w:rPr>
                <w:rFonts w:ascii="仿宋" w:eastAsia="仿宋" w:hAnsi="仿宋" w:cs="仿宋"/>
                <w:szCs w:val="21"/>
              </w:rPr>
              <w:t>0</w:t>
            </w:r>
            <w:r>
              <w:rPr>
                <w:rFonts w:ascii="仿宋" w:eastAsia="仿宋" w:hAnsi="仿宋" w:cs="仿宋" w:hint="eastAsia"/>
                <w:szCs w:val="21"/>
              </w:rPr>
              <w:t>分钟内不</w:t>
            </w:r>
            <w:r w:rsidR="00347236">
              <w:rPr>
                <w:rFonts w:ascii="仿宋" w:eastAsia="仿宋" w:hAnsi="仿宋" w:cs="仿宋" w:hint="eastAsia"/>
                <w:szCs w:val="21"/>
              </w:rPr>
              <w:t>需要再次登录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22904137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AED6E12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51A45199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8BFF1CF" w14:textId="5B246990" w:rsidR="00347236" w:rsidRDefault="00C84A59" w:rsidP="00C84A59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</w:t>
            </w:r>
            <w:r>
              <w:rPr>
                <w:rFonts w:ascii="仿宋" w:eastAsia="仿宋" w:hAnsi="仿宋" w:cs="仿宋"/>
                <w:szCs w:val="21"/>
              </w:rPr>
              <w:t>0</w:t>
            </w:r>
            <w:r>
              <w:rPr>
                <w:rFonts w:ascii="仿宋" w:eastAsia="仿宋" w:hAnsi="仿宋" w:cs="仿宋" w:hint="eastAsia"/>
                <w:szCs w:val="21"/>
              </w:rPr>
              <w:t>分钟内不需要再次登录。</w:t>
            </w:r>
          </w:p>
          <w:p w14:paraId="1D2A2ACB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039B991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80BBB99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0762942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5D7F772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9141D80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18E45E4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5D94BDE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A528CF9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EBC4327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2DC0B49" w14:textId="2714BBD3" w:rsidR="005239B5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617644F3" w14:textId="77777777" w:rsidR="00224A71" w:rsidRPr="001705AD" w:rsidRDefault="00224A71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5BADC45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D37B26F" w14:textId="77777777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7DB491A" w14:textId="7CA125E5" w:rsidR="005239B5" w:rsidRPr="001705AD" w:rsidRDefault="005239B5" w:rsidP="005239B5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5972EF2A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3229B7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1B419AD" w14:textId="5E5FDF9D" w:rsidR="00347236" w:rsidRPr="001705AD" w:rsidRDefault="00316EF5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 w:hint="eastAsia"/>
                <w:szCs w:val="21"/>
              </w:rPr>
              <w:t>1.</w:t>
            </w:r>
          </w:p>
        </w:tc>
        <w:tc>
          <w:tcPr>
            <w:tcW w:w="3866" w:type="pct"/>
            <w:vAlign w:val="center"/>
          </w:tcPr>
          <w:p w14:paraId="6549C0B6" w14:textId="77777777" w:rsidR="00347236" w:rsidRPr="001705AD" w:rsidRDefault="00347236" w:rsidP="001705AD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347236" w14:paraId="6DBF568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94E116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2FF3D0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4D59C8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1E380A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FCA44D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7CCB39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06746E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5178E8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3C42BB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688132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3135C1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58C1825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2B28AE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D5327A5" w14:textId="54214E3B" w:rsidR="00CC12F8" w:rsidRDefault="00347236" w:rsidP="00347236">
      <w:pPr>
        <w:rPr>
          <w:noProof/>
        </w:rPr>
      </w:pPr>
      <w:r>
        <w:rPr>
          <w:rFonts w:hint="eastAsia"/>
        </w:rPr>
        <w:br w:type="page"/>
      </w:r>
      <w:r w:rsidR="00CC12F8" w:rsidRPr="00CC12F8">
        <w:rPr>
          <w:noProof/>
        </w:rPr>
        <w:lastRenderedPageBreak/>
        <w:t xml:space="preserve"> </w:t>
      </w:r>
      <w:r w:rsidR="00CC12F8">
        <w:rPr>
          <w:noProof/>
        </w:rPr>
        <w:drawing>
          <wp:inline distT="0" distB="0" distL="0" distR="0" wp14:anchorId="1CC321CD" wp14:editId="6004B4CA">
            <wp:extent cx="5939790" cy="3855720"/>
            <wp:effectExtent l="0" t="0" r="381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40A" w:rsidRPr="00D4440A">
        <w:t xml:space="preserve"> </w:t>
      </w:r>
      <w:r w:rsidR="00CC12F8" w:rsidRPr="00D4440A">
        <w:rPr>
          <w:noProof/>
        </w:rPr>
        <w:drawing>
          <wp:inline distT="0" distB="0" distL="0" distR="0" wp14:anchorId="04B793A9" wp14:editId="11A86615">
            <wp:extent cx="5939790" cy="2587625"/>
            <wp:effectExtent l="0" t="0" r="3810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12F8">
        <w:rPr>
          <w:noProof/>
        </w:rPr>
        <w:t xml:space="preserve"> </w:t>
      </w:r>
    </w:p>
    <w:p w14:paraId="4FBF59FD" w14:textId="77777777" w:rsidR="00CC12F8" w:rsidRDefault="00CC12F8" w:rsidP="00CC12F8">
      <w:pPr>
        <w:pStyle w:val="a0"/>
        <w:rPr>
          <w:noProof/>
        </w:rPr>
      </w:pPr>
      <w:r>
        <w:rPr>
          <w:noProof/>
        </w:rPr>
        <w:br w:type="page"/>
      </w:r>
    </w:p>
    <w:p w14:paraId="4A249711" w14:textId="66F3A818" w:rsidR="00347236" w:rsidRPr="00582B55" w:rsidRDefault="00347236" w:rsidP="00582B55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1-4-2</w:t>
      </w:r>
      <w:r w:rsidR="00582B55">
        <w:rPr>
          <w:rFonts w:ascii="黑体" w:eastAsia="黑体" w:hAnsi="黑体"/>
          <w:lang w:bidi="ar"/>
        </w:rPr>
        <w:t>5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数据库可运行于WINDOWS或者LINUX操作系统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48CB2A1D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8C454DE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1EF8C5DB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数据库可运行于WINDOWS或者LINUX操作系统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数据仓储、检索和管理软件</w:t>
            </w:r>
          </w:p>
        </w:tc>
      </w:tr>
      <w:tr w:rsidR="00347236" w14:paraId="74AAA81D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351B864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7BFB59A2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数据库可运行于WINDOWS或者LINUX操作系统</w:t>
            </w:r>
          </w:p>
        </w:tc>
      </w:tr>
      <w:tr w:rsidR="00A96D63" w14:paraId="179C40E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20061EF" w14:textId="77777777" w:rsidR="00A96D63" w:rsidRDefault="00A96D63" w:rsidP="00A96D63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26B48A05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登陆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LINUX</w:t>
            </w:r>
            <w:r>
              <w:rPr>
                <w:rFonts w:ascii="仿宋" w:eastAsia="仿宋" w:hAnsi="仿宋" w:cs="仿宋" w:hint="eastAsia"/>
                <w:szCs w:val="21"/>
              </w:rPr>
              <w:t>操作系统；</w:t>
            </w:r>
          </w:p>
          <w:p w14:paraId="771FB80E" w14:textId="77777777" w:rsidR="00A96D63" w:rsidRPr="005824C7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 xml:space="preserve">2.输入命令docker 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查看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mysql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运行信息；</w:t>
            </w:r>
          </w:p>
          <w:p w14:paraId="16E4F3EA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3.输入命令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uname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-a查看操作系统信息；</w:t>
            </w:r>
          </w:p>
          <w:p w14:paraId="686E112D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4.</w:t>
            </w:r>
            <w:r>
              <w:rPr>
                <w:rFonts w:ascii="仿宋" w:eastAsia="仿宋" w:hAnsi="仿宋" w:cs="仿宋" w:hint="eastAsia"/>
                <w:szCs w:val="21"/>
              </w:rPr>
              <w:t>登陆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操作系统；</w:t>
            </w:r>
          </w:p>
          <w:p w14:paraId="6771E648" w14:textId="6195DBE3" w:rsidR="00A96D63" w:rsidRDefault="00A96D63" w:rsidP="00A96D63">
            <w:pPr>
              <w:pStyle w:val="a0"/>
              <w:rPr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在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c</w:t>
            </w:r>
            <w:r>
              <w:rPr>
                <w:rFonts w:ascii="仿宋" w:eastAsia="仿宋" w:hAnsi="仿宋" w:cs="仿宋"/>
                <w:szCs w:val="21"/>
              </w:rPr>
              <w:t>md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中输入命令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m</w:t>
            </w:r>
            <w:r>
              <w:rPr>
                <w:rFonts w:ascii="仿宋" w:eastAsia="仿宋" w:hAnsi="仿宋" w:cs="仿宋"/>
                <w:szCs w:val="21"/>
              </w:rPr>
              <w:t>ysql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 xml:space="preserve"> -</w:t>
            </w:r>
            <w:proofErr w:type="spellStart"/>
            <w:r>
              <w:rPr>
                <w:rFonts w:ascii="仿宋" w:eastAsia="仿宋" w:hAnsi="仿宋" w:cs="仿宋"/>
                <w:szCs w:val="21"/>
              </w:rPr>
              <w:t>uroot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 xml:space="preserve"> -p</w:t>
            </w:r>
            <w:r>
              <w:rPr>
                <w:rFonts w:ascii="仿宋" w:eastAsia="仿宋" w:hAnsi="仿宋" w:cs="仿宋" w:hint="eastAsia"/>
                <w:szCs w:val="21"/>
              </w:rPr>
              <w:t>，根据提示输入密码登录成功。</w:t>
            </w:r>
          </w:p>
        </w:tc>
      </w:tr>
      <w:tr w:rsidR="00A96D63" w14:paraId="6F7D847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072DB92" w14:textId="77777777" w:rsidR="00A96D63" w:rsidRDefault="00A96D63" w:rsidP="00A96D63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1B28246F" w14:textId="77777777" w:rsidR="00A96D63" w:rsidRPr="007E38CD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Pr="007E38CD">
              <w:rPr>
                <w:rFonts w:ascii="仿宋" w:eastAsia="仿宋" w:hAnsi="仿宋" w:cs="仿宋" w:hint="eastAsia"/>
                <w:szCs w:val="21"/>
              </w:rPr>
              <w:t>在LINUX操作系统中正常运行为则</w:t>
            </w:r>
            <w:r w:rsidRPr="007E38CD">
              <w:rPr>
                <w:rFonts w:ascii="仿宋" w:eastAsia="仿宋" w:hAnsi="仿宋" w:cs="仿宋"/>
                <w:szCs w:val="21"/>
              </w:rPr>
              <w:t>判定</w:t>
            </w:r>
            <w:r w:rsidRPr="007E38CD">
              <w:rPr>
                <w:rFonts w:ascii="仿宋" w:eastAsia="仿宋" w:hAnsi="仿宋" w:cs="仿宋" w:hint="eastAsia"/>
                <w:szCs w:val="21"/>
              </w:rPr>
              <w:t>为</w:t>
            </w:r>
            <w:r w:rsidRPr="007E38CD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DF7B9B"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0D5E2351" w14:textId="6E0A82F9" w:rsidR="00A96D63" w:rsidRDefault="00A96D63" w:rsidP="00A96D63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操作系统中登录成功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96D63" w14:paraId="4452FF90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D4F78E3" w14:textId="77777777" w:rsidR="00A96D63" w:rsidRDefault="00A96D63" w:rsidP="00A96D63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244F83B1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97BF33F" w14:textId="77777777" w:rsidR="00A96D63" w:rsidRDefault="00A96D63" w:rsidP="00A96D63">
            <w:pPr>
              <w:widowControl/>
              <w:tabs>
                <w:tab w:val="left" w:pos="312"/>
              </w:tabs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1.M</w:t>
            </w:r>
            <w:r>
              <w:rPr>
                <w:rFonts w:ascii="仿宋" w:eastAsia="仿宋" w:hAnsi="仿宋" w:cs="仿宋" w:hint="eastAsia"/>
                <w:szCs w:val="21"/>
              </w:rPr>
              <w:t>ysql数据库可在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LINUX</w:t>
            </w:r>
            <w:r>
              <w:rPr>
                <w:rFonts w:ascii="仿宋" w:eastAsia="仿宋" w:hAnsi="仿宋" w:cs="仿宋" w:hint="eastAsia"/>
                <w:szCs w:val="21"/>
              </w:rPr>
              <w:t>操作系统中正常运行；</w:t>
            </w:r>
          </w:p>
          <w:p w14:paraId="432F787A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2.M</w:t>
            </w:r>
            <w:r>
              <w:rPr>
                <w:rFonts w:ascii="仿宋" w:eastAsia="仿宋" w:hAnsi="仿宋" w:cs="仿宋" w:hint="eastAsia"/>
                <w:szCs w:val="21"/>
              </w:rPr>
              <w:t>ysql数据库可在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操作系统中正常运行。</w:t>
            </w:r>
          </w:p>
          <w:p w14:paraId="0F2DA9D4" w14:textId="77777777" w:rsidR="00A96D63" w:rsidRPr="00D447F2" w:rsidRDefault="00A96D63" w:rsidP="00A96D63">
            <w:pPr>
              <w:pStyle w:val="a0"/>
            </w:pPr>
          </w:p>
          <w:p w14:paraId="65D8E4C2" w14:textId="77777777" w:rsidR="00A96D63" w:rsidRDefault="00A96D63" w:rsidP="00A96D63">
            <w:pPr>
              <w:pStyle w:val="a0"/>
            </w:pPr>
          </w:p>
          <w:p w14:paraId="4CCCCFE6" w14:textId="77777777" w:rsidR="00A96D63" w:rsidRDefault="00A96D63" w:rsidP="00A96D63">
            <w:pPr>
              <w:pStyle w:val="a0"/>
            </w:pPr>
          </w:p>
          <w:p w14:paraId="68509A32" w14:textId="77777777" w:rsidR="00A96D63" w:rsidRDefault="00A96D63" w:rsidP="00A96D63">
            <w:pPr>
              <w:pStyle w:val="a0"/>
            </w:pPr>
          </w:p>
          <w:p w14:paraId="773862BA" w14:textId="77777777" w:rsidR="00A96D63" w:rsidRDefault="00A96D63" w:rsidP="00A96D63">
            <w:pPr>
              <w:pStyle w:val="a0"/>
            </w:pPr>
          </w:p>
          <w:p w14:paraId="49306F5B" w14:textId="77777777" w:rsidR="00A96D63" w:rsidRDefault="00A96D63" w:rsidP="00A96D63">
            <w:pPr>
              <w:pStyle w:val="a0"/>
            </w:pPr>
          </w:p>
          <w:p w14:paraId="622CE493" w14:textId="7154E649" w:rsidR="00A96D63" w:rsidRDefault="00A96D63" w:rsidP="00A96D63">
            <w:pPr>
              <w:pStyle w:val="a0"/>
            </w:pPr>
          </w:p>
          <w:p w14:paraId="61136DDC" w14:textId="77777777" w:rsidR="007810C4" w:rsidRDefault="007810C4" w:rsidP="00A96D63">
            <w:pPr>
              <w:pStyle w:val="a0"/>
            </w:pPr>
          </w:p>
          <w:p w14:paraId="6F49D888" w14:textId="77777777" w:rsidR="00A96D63" w:rsidRDefault="00A96D63" w:rsidP="00A96D63">
            <w:pPr>
              <w:pStyle w:val="a0"/>
            </w:pPr>
          </w:p>
          <w:p w14:paraId="2CDD6406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3ECFFE0B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F2318C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07B09A6" w14:textId="3E032034" w:rsidR="00347236" w:rsidRDefault="00316EF5" w:rsidP="00316EF5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4B2E005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47236" w14:paraId="5533BF1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C51D02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79AC229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BB6F4C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4DA84D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E26E53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5C5F7E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D371FA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06C680B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844E30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565E03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6C5396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773728D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A276BF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0584126" w14:textId="7FD7DBB4" w:rsidR="00EB4571" w:rsidRDefault="00347236" w:rsidP="00347236">
      <w:r>
        <w:rPr>
          <w:rFonts w:hint="eastAsia"/>
        </w:rPr>
        <w:br w:type="page"/>
      </w:r>
      <w:r w:rsidR="00EB4571">
        <w:rPr>
          <w:noProof/>
        </w:rPr>
        <w:lastRenderedPageBreak/>
        <w:drawing>
          <wp:inline distT="0" distB="0" distL="114300" distR="114300" wp14:anchorId="2F0990C2" wp14:editId="1D032BE9">
            <wp:extent cx="5930900" cy="1753235"/>
            <wp:effectExtent l="0" t="0" r="12700" b="146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571" w:rsidRPr="008B76F6">
        <w:rPr>
          <w:noProof/>
        </w:rPr>
        <w:drawing>
          <wp:inline distT="0" distB="0" distL="0" distR="0" wp14:anchorId="353D4002" wp14:editId="09CD5243">
            <wp:extent cx="5930900" cy="3959639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32" cy="397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7770" w14:textId="77777777" w:rsidR="00EB4571" w:rsidRDefault="00EB4571" w:rsidP="00EB4571">
      <w:pPr>
        <w:pStyle w:val="a0"/>
      </w:pPr>
      <w:r>
        <w:br w:type="page"/>
      </w:r>
    </w:p>
    <w:p w14:paraId="34C8499D" w14:textId="74B72B14" w:rsidR="00347236" w:rsidRDefault="00347236" w:rsidP="00582B55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1-4-2</w:t>
      </w:r>
      <w:r w:rsidR="00582B55">
        <w:rPr>
          <w:rFonts w:ascii="黑体" w:eastAsia="黑体" w:hAnsi="黑体"/>
          <w:lang w:bidi="ar"/>
        </w:rPr>
        <w:t>6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软件可平滑迁移至自主可控操作系统和数据库系统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24FFC80B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2BCDAB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221F4752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软件可平滑迁移至自主可控操作系统和数据库系统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数据仓储、检索和管理软件</w:t>
            </w:r>
          </w:p>
        </w:tc>
      </w:tr>
      <w:tr w:rsidR="00347236" w14:paraId="583950C1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3AA21C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30DE38E4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软件可平滑迁移至自主可控操作系统和数据库系统</w:t>
            </w:r>
          </w:p>
        </w:tc>
      </w:tr>
      <w:tr w:rsidR="0030009A" w14:paraId="3138E87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9DBD25C" w14:textId="77777777" w:rsidR="0030009A" w:rsidRDefault="0030009A" w:rsidP="0030009A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0B41B9EB" w14:textId="77777777" w:rsidR="0030009A" w:rsidRDefault="0030009A" w:rsidP="0030009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登陆操作系统；</w:t>
            </w:r>
          </w:p>
          <w:p w14:paraId="73862BD5" w14:textId="517D9AF7" w:rsidR="0030009A" w:rsidRPr="005824C7" w:rsidRDefault="0030009A" w:rsidP="0030009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 xml:space="preserve">2.输入命令docker 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， 查看服务</w:t>
            </w:r>
            <w:proofErr w:type="spellStart"/>
            <w:r w:rsidR="00EA770B">
              <w:rPr>
                <w:rFonts w:ascii="仿宋" w:eastAsia="仿宋" w:hAnsi="仿宋" w:cs="仿宋" w:hint="eastAsia"/>
                <w:szCs w:val="21"/>
              </w:rPr>
              <w:t>g</w:t>
            </w:r>
            <w:r w:rsidR="00EA770B">
              <w:rPr>
                <w:rFonts w:ascii="仿宋" w:eastAsia="仿宋" w:hAnsi="仿宋" w:cs="仿宋"/>
                <w:szCs w:val="21"/>
              </w:rPr>
              <w:t>tcom</w:t>
            </w:r>
            <w:proofErr w:type="spellEnd"/>
            <w:r w:rsidR="00EA770B">
              <w:rPr>
                <w:rFonts w:ascii="仿宋" w:eastAsia="仿宋" w:hAnsi="仿宋" w:cs="仿宋"/>
                <w:szCs w:val="21"/>
              </w:rPr>
              <w:t>-modules-search</w:t>
            </w:r>
            <w:r>
              <w:rPr>
                <w:rFonts w:ascii="仿宋" w:eastAsia="仿宋" w:hAnsi="仿宋" w:cs="仿宋" w:hint="eastAsia"/>
                <w:szCs w:val="21"/>
              </w:rPr>
              <w:t>运行信息；</w:t>
            </w:r>
          </w:p>
          <w:p w14:paraId="7D4C84CF" w14:textId="6A17659D" w:rsidR="0030009A" w:rsidRDefault="0030009A" w:rsidP="0030009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3.输入命令</w:t>
            </w:r>
            <w:r w:rsidR="001C37F1" w:rsidRPr="001C37F1">
              <w:rPr>
                <w:rFonts w:ascii="仿宋" w:eastAsia="仿宋" w:hAnsi="仿宋" w:cs="仿宋"/>
                <w:szCs w:val="21"/>
              </w:rPr>
              <w:t>cat /</w:t>
            </w:r>
            <w:proofErr w:type="spellStart"/>
            <w:r w:rsidR="001C37F1" w:rsidRPr="001C37F1">
              <w:rPr>
                <w:rFonts w:ascii="仿宋" w:eastAsia="仿宋" w:hAnsi="仿宋" w:cs="仿宋"/>
                <w:szCs w:val="21"/>
              </w:rPr>
              <w:t>etc</w:t>
            </w:r>
            <w:proofErr w:type="spellEnd"/>
            <w:r w:rsidR="001C37F1" w:rsidRPr="001C37F1">
              <w:rPr>
                <w:rFonts w:ascii="仿宋" w:eastAsia="仿宋" w:hAnsi="仿宋" w:cs="仿宋"/>
                <w:szCs w:val="21"/>
              </w:rPr>
              <w:t>/</w:t>
            </w:r>
            <w:proofErr w:type="spellStart"/>
            <w:r w:rsidR="001C37F1" w:rsidRPr="001C37F1">
              <w:rPr>
                <w:rFonts w:ascii="仿宋" w:eastAsia="仿宋" w:hAnsi="仿宋" w:cs="仿宋"/>
                <w:szCs w:val="21"/>
              </w:rPr>
              <w:t>os</w:t>
            </w:r>
            <w:proofErr w:type="spellEnd"/>
            <w:r w:rsidR="001C37F1" w:rsidRPr="001C37F1">
              <w:rPr>
                <w:rFonts w:ascii="仿宋" w:eastAsia="仿宋" w:hAnsi="仿宋" w:cs="仿宋"/>
                <w:szCs w:val="21"/>
              </w:rPr>
              <w:t>-release</w:t>
            </w:r>
            <w:r>
              <w:rPr>
                <w:rFonts w:ascii="仿宋" w:eastAsia="仿宋" w:hAnsi="仿宋" w:cs="仿宋" w:hint="eastAsia"/>
                <w:szCs w:val="21"/>
              </w:rPr>
              <w:t>，可查看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自主可控</w:t>
            </w:r>
            <w:r>
              <w:rPr>
                <w:rFonts w:ascii="仿宋" w:eastAsia="仿宋" w:hAnsi="仿宋" w:cs="仿宋" w:hint="eastAsia"/>
                <w:szCs w:val="21"/>
              </w:rPr>
              <w:t>操作系统信息</w:t>
            </w:r>
            <w:r w:rsidR="001C37F1" w:rsidRPr="001C37F1">
              <w:rPr>
                <w:rFonts w:ascii="仿宋" w:eastAsia="仿宋" w:hAnsi="仿宋" w:cs="仿宋"/>
                <w:szCs w:val="21"/>
              </w:rPr>
              <w:t>ID=“</w:t>
            </w:r>
            <w:proofErr w:type="spellStart"/>
            <w:r w:rsidR="001C37F1" w:rsidRPr="001C37F1">
              <w:rPr>
                <w:rFonts w:ascii="仿宋" w:eastAsia="仿宋" w:hAnsi="仿宋" w:cs="仿宋"/>
                <w:szCs w:val="21"/>
              </w:rPr>
              <w:t>kylin</w:t>
            </w:r>
            <w:proofErr w:type="spellEnd"/>
            <w:r w:rsidR="001C37F1" w:rsidRPr="001C37F1">
              <w:rPr>
                <w:rFonts w:ascii="仿宋" w:eastAsia="仿宋" w:hAnsi="仿宋" w:cs="仿宋"/>
                <w:szCs w:val="21"/>
              </w:rPr>
              <w:t>”</w:t>
            </w:r>
            <w:r w:rsidR="001C37F1" w:rsidRPr="001C37F1">
              <w:rPr>
                <w:rFonts w:ascii="仿宋" w:eastAsia="仿宋" w:hAnsi="仿宋" w:cs="仿宋" w:hint="eastAsia"/>
                <w:szCs w:val="21"/>
              </w:rPr>
              <w:t>，</w:t>
            </w:r>
            <w:r w:rsidR="001C37F1" w:rsidRPr="001C37F1">
              <w:rPr>
                <w:rFonts w:ascii="仿宋" w:eastAsia="仿宋" w:hAnsi="仿宋" w:cs="仿宋"/>
                <w:szCs w:val="21"/>
              </w:rPr>
              <w:t>VERSION_ID=“V10”</w:t>
            </w:r>
            <w:r>
              <w:rPr>
                <w:rFonts w:ascii="仿宋" w:eastAsia="仿宋" w:hAnsi="仿宋" w:cs="仿宋" w:hint="eastAsia"/>
                <w:szCs w:val="21"/>
              </w:rPr>
              <w:t>。</w:t>
            </w:r>
          </w:p>
          <w:p w14:paraId="335A7B4C" w14:textId="7B8FF1E8" w:rsidR="0030009A" w:rsidRDefault="0030009A" w:rsidP="0030009A">
            <w:pPr>
              <w:widowControl/>
              <w:spacing w:line="300" w:lineRule="auto"/>
              <w:textAlignment w:val="baseline"/>
              <w:rPr>
                <w:rFonts w:eastAsia="仿宋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</w:rPr>
              <w:t>4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查看</w:t>
            </w:r>
            <w:proofErr w:type="gramStart"/>
            <w:r w:rsidRPr="00B21BFF"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 w:rsidRPr="00B21BFF">
              <w:rPr>
                <w:rFonts w:ascii="仿宋" w:eastAsia="仿宋" w:hAnsi="仿宋" w:cs="仿宋" w:hint="eastAsia"/>
                <w:szCs w:val="21"/>
              </w:rPr>
              <w:t>仓</w:t>
            </w:r>
            <w:r>
              <w:rPr>
                <w:rFonts w:ascii="仿宋" w:eastAsia="仿宋" w:hAnsi="仿宋" w:cs="仿宋" w:hint="eastAsia"/>
                <w:szCs w:val="21"/>
              </w:rPr>
              <w:t>数据库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《产品兼容性认证》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0009A" w14:paraId="5D00171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F3B704D" w14:textId="77777777" w:rsidR="0030009A" w:rsidRDefault="0030009A" w:rsidP="0030009A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285AECA0" w14:textId="07223F94" w:rsidR="0030009A" w:rsidRPr="00470491" w:rsidRDefault="0030009A" w:rsidP="0030009A">
            <w:pPr>
              <w:widowControl/>
              <w:spacing w:before="120" w:after="120" w:line="300" w:lineRule="auto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1</w:t>
            </w:r>
            <w:r>
              <w:rPr>
                <w:rFonts w:ascii="仿宋" w:eastAsia="仿宋" w:hAnsi="仿宋" w:cs="仿宋"/>
              </w:rPr>
              <w:t>.</w:t>
            </w:r>
            <w:r w:rsidRPr="00470491">
              <w:rPr>
                <w:rFonts w:ascii="仿宋" w:eastAsia="仿宋" w:hAnsi="仿宋" w:cs="仿宋" w:hint="eastAsia"/>
              </w:rPr>
              <w:t>服务</w:t>
            </w:r>
            <w:proofErr w:type="spellStart"/>
            <w:r w:rsidR="00EA770B">
              <w:rPr>
                <w:rFonts w:ascii="仿宋" w:eastAsia="仿宋" w:hAnsi="仿宋" w:cs="仿宋" w:hint="eastAsia"/>
                <w:szCs w:val="21"/>
              </w:rPr>
              <w:t>g</w:t>
            </w:r>
            <w:r w:rsidR="00EA770B">
              <w:rPr>
                <w:rFonts w:ascii="仿宋" w:eastAsia="仿宋" w:hAnsi="仿宋" w:cs="仿宋"/>
                <w:szCs w:val="21"/>
              </w:rPr>
              <w:t>tcom</w:t>
            </w:r>
            <w:proofErr w:type="spellEnd"/>
            <w:r w:rsidR="00EA770B">
              <w:rPr>
                <w:rFonts w:ascii="仿宋" w:eastAsia="仿宋" w:hAnsi="仿宋" w:cs="仿宋"/>
                <w:szCs w:val="21"/>
              </w:rPr>
              <w:t>-modules-search</w:t>
            </w:r>
            <w:r w:rsidRPr="00470491">
              <w:rPr>
                <w:rFonts w:ascii="仿宋" w:eastAsia="仿宋" w:hAnsi="仿宋" w:cs="仿宋" w:hint="eastAsia"/>
              </w:rPr>
              <w:t>在自主可控操作系统中运行正常则</w:t>
            </w:r>
            <w:r w:rsidRPr="00470491">
              <w:rPr>
                <w:rFonts w:ascii="仿宋" w:eastAsia="仿宋" w:hAnsi="仿宋" w:cs="仿宋"/>
              </w:rPr>
              <w:t>判定</w:t>
            </w:r>
            <w:r w:rsidRPr="00470491">
              <w:rPr>
                <w:rFonts w:ascii="仿宋" w:eastAsia="仿宋" w:hAnsi="仿宋" w:cs="仿宋" w:hint="eastAsia"/>
              </w:rPr>
              <w:t>为</w:t>
            </w:r>
            <w:r w:rsidRPr="00470491">
              <w:rPr>
                <w:rFonts w:ascii="仿宋" w:eastAsia="仿宋" w:hAnsi="仿宋" w:cs="仿宋"/>
              </w:rPr>
              <w:t>合格，否则判定为不合格。</w:t>
            </w:r>
          </w:p>
          <w:p w14:paraId="56502DF6" w14:textId="43348819" w:rsidR="0030009A" w:rsidRDefault="0030009A" w:rsidP="0030009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.具有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仓数据库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《产品兼容性认证》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</w:p>
        </w:tc>
      </w:tr>
      <w:tr w:rsidR="0030009A" w14:paraId="0017ED78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7830707" w14:textId="77777777" w:rsidR="0030009A" w:rsidRDefault="0030009A" w:rsidP="0030009A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5155F5FB" w14:textId="77777777" w:rsidR="0030009A" w:rsidRDefault="0030009A" w:rsidP="0030009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9CA8249" w14:textId="05AE45CC" w:rsidR="0030009A" w:rsidRDefault="0030009A" w:rsidP="0030009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服务</w:t>
            </w:r>
            <w:proofErr w:type="spellStart"/>
            <w:r w:rsidR="00EA770B">
              <w:rPr>
                <w:rFonts w:ascii="仿宋" w:eastAsia="仿宋" w:hAnsi="仿宋" w:cs="仿宋" w:hint="eastAsia"/>
                <w:szCs w:val="21"/>
              </w:rPr>
              <w:t>g</w:t>
            </w:r>
            <w:r w:rsidR="00EA770B">
              <w:rPr>
                <w:rFonts w:ascii="仿宋" w:eastAsia="仿宋" w:hAnsi="仿宋" w:cs="仿宋"/>
                <w:szCs w:val="21"/>
              </w:rPr>
              <w:t>tcom</w:t>
            </w:r>
            <w:proofErr w:type="spellEnd"/>
            <w:r w:rsidR="00EA770B">
              <w:rPr>
                <w:rFonts w:ascii="仿宋" w:eastAsia="仿宋" w:hAnsi="仿宋" w:cs="仿宋"/>
                <w:szCs w:val="21"/>
              </w:rPr>
              <w:t>-modules-search</w:t>
            </w:r>
            <w:r>
              <w:rPr>
                <w:rFonts w:ascii="仿宋" w:eastAsia="仿宋" w:hAnsi="仿宋" w:cs="仿宋" w:hint="eastAsia"/>
                <w:szCs w:val="21"/>
              </w:rPr>
              <w:t>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自主可控</w:t>
            </w:r>
            <w:r>
              <w:rPr>
                <w:rFonts w:ascii="仿宋" w:eastAsia="仿宋" w:hAnsi="仿宋" w:cs="仿宋" w:hint="eastAsia"/>
                <w:szCs w:val="21"/>
              </w:rPr>
              <w:t>操作系统中运行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正常；</w:t>
            </w:r>
          </w:p>
          <w:p w14:paraId="18F51E23" w14:textId="77777777" w:rsidR="0030009A" w:rsidRDefault="0030009A" w:rsidP="0030009A">
            <w:pPr>
              <w:pStyle w:val="a0"/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 具有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仓数据库《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产品兼容性认证</w:t>
            </w:r>
            <w:r>
              <w:rPr>
                <w:rFonts w:ascii="仿宋" w:eastAsia="仿宋" w:hAnsi="仿宋" w:cs="仿宋" w:hint="eastAsia"/>
                <w:szCs w:val="21"/>
              </w:rPr>
              <w:t>》。</w:t>
            </w:r>
          </w:p>
          <w:p w14:paraId="0E91E29C" w14:textId="77777777" w:rsidR="0030009A" w:rsidRDefault="0030009A" w:rsidP="0030009A">
            <w:pPr>
              <w:pStyle w:val="a0"/>
              <w:rPr>
                <w:lang w:eastAsia="zh-Hans"/>
              </w:rPr>
            </w:pPr>
          </w:p>
          <w:p w14:paraId="0DAF2F80" w14:textId="77777777" w:rsidR="0030009A" w:rsidRDefault="0030009A" w:rsidP="0030009A">
            <w:pPr>
              <w:pStyle w:val="a0"/>
              <w:rPr>
                <w:lang w:eastAsia="zh-Hans"/>
              </w:rPr>
            </w:pPr>
          </w:p>
          <w:p w14:paraId="14BDF727" w14:textId="77777777" w:rsidR="0030009A" w:rsidRDefault="0030009A" w:rsidP="0030009A">
            <w:pPr>
              <w:pStyle w:val="a0"/>
              <w:rPr>
                <w:lang w:eastAsia="zh-Hans"/>
              </w:rPr>
            </w:pPr>
          </w:p>
          <w:p w14:paraId="56BF48BE" w14:textId="77777777" w:rsidR="0030009A" w:rsidRDefault="0030009A" w:rsidP="0030009A">
            <w:pPr>
              <w:pStyle w:val="a0"/>
              <w:rPr>
                <w:lang w:eastAsia="zh-Hans"/>
              </w:rPr>
            </w:pPr>
          </w:p>
          <w:p w14:paraId="035675FF" w14:textId="77777777" w:rsidR="0030009A" w:rsidRDefault="0030009A" w:rsidP="0030009A">
            <w:pPr>
              <w:pStyle w:val="a0"/>
              <w:rPr>
                <w:lang w:eastAsia="zh-Hans"/>
              </w:rPr>
            </w:pPr>
          </w:p>
          <w:p w14:paraId="26F96A5D" w14:textId="77777777" w:rsidR="0030009A" w:rsidRDefault="0030009A" w:rsidP="0030009A">
            <w:pPr>
              <w:pStyle w:val="a0"/>
              <w:rPr>
                <w:lang w:eastAsia="zh-Hans"/>
              </w:rPr>
            </w:pPr>
          </w:p>
          <w:p w14:paraId="49724A80" w14:textId="77777777" w:rsidR="0030009A" w:rsidRDefault="0030009A" w:rsidP="0030009A">
            <w:pPr>
              <w:pStyle w:val="a0"/>
              <w:rPr>
                <w:lang w:eastAsia="zh-Hans"/>
              </w:rPr>
            </w:pPr>
          </w:p>
          <w:p w14:paraId="40A0ECBD" w14:textId="77777777" w:rsidR="0030009A" w:rsidRDefault="0030009A" w:rsidP="0030009A">
            <w:pPr>
              <w:pStyle w:val="a0"/>
              <w:rPr>
                <w:lang w:eastAsia="zh-Hans"/>
              </w:rPr>
            </w:pPr>
          </w:p>
          <w:p w14:paraId="0ED442EB" w14:textId="77777777" w:rsidR="0030009A" w:rsidRDefault="0030009A" w:rsidP="0030009A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2CD55AC2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0FDBBA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11401AF" w14:textId="3B74C84D" w:rsidR="00347236" w:rsidRDefault="00316EF5" w:rsidP="00316EF5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479150C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47236" w14:paraId="0DB80E8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007843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0B69081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768B58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708949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F3A616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C47C4C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913186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1C9C17D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B4A4BB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EC4B62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8551EE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04901DA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7CE41F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B8DF7AC" w14:textId="14D71DD3" w:rsidR="00EB7400" w:rsidRDefault="00347236" w:rsidP="00347236">
      <w:r>
        <w:rPr>
          <w:rFonts w:hint="eastAsia"/>
        </w:rPr>
        <w:br w:type="page"/>
      </w:r>
      <w:r w:rsidR="00EA770B" w:rsidRPr="00EA770B">
        <w:rPr>
          <w:noProof/>
        </w:rPr>
        <w:lastRenderedPageBreak/>
        <w:drawing>
          <wp:inline distT="0" distB="0" distL="0" distR="0" wp14:anchorId="7A0493AE" wp14:editId="7BE28827">
            <wp:extent cx="5939790" cy="187515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6F9D0" w14:textId="77777777" w:rsidR="00EB7400" w:rsidRDefault="00EB7400" w:rsidP="00EB7400">
      <w:pPr>
        <w:pStyle w:val="a0"/>
      </w:pPr>
      <w:r>
        <w:br w:type="page"/>
      </w:r>
    </w:p>
    <w:p w14:paraId="20637015" w14:textId="4335B4E4" w:rsidR="00347236" w:rsidRPr="00582B55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1-4</w:t>
      </w:r>
      <w:r>
        <w:rPr>
          <w:rFonts w:ascii="黑体" w:eastAsia="黑体" w:hAnsi="黑体" w:hint="eastAsia"/>
          <w:lang w:bidi="ar"/>
        </w:rPr>
        <w:t>-</w:t>
      </w:r>
      <w:r>
        <w:rPr>
          <w:rFonts w:ascii="黑体" w:eastAsia="黑体" w:hAnsi="黑体"/>
          <w:lang w:bidi="ar"/>
        </w:rPr>
        <w:t>2</w:t>
      </w:r>
      <w:r w:rsidR="00582B55">
        <w:rPr>
          <w:rFonts w:ascii="黑体" w:eastAsia="黑体" w:hAnsi="黑体"/>
          <w:lang w:bidi="ar"/>
        </w:rPr>
        <w:t>7</w:t>
      </w:r>
      <w:r>
        <w:rPr>
          <w:rFonts w:ascii="黑体" w:eastAsia="黑体" w:hAnsi="黑体" w:hint="eastAsia"/>
          <w:lang w:bidi="ar"/>
        </w:rPr>
        <w:t xml:space="preserve">  客户端支持IE、Chrome、Firefox等主流浏览器</w:t>
      </w:r>
      <w:r w:rsidR="00237BDD">
        <w:rPr>
          <w:rFonts w:ascii="黑体" w:eastAsia="黑体" w:hAnsi="黑体" w:hint="eastAsia"/>
          <w:lang w:bidi="ar"/>
        </w:rPr>
        <w:t>（</w:t>
      </w:r>
      <w:r w:rsidR="0091100B">
        <w:rPr>
          <w:rFonts w:ascii="黑体" w:eastAsia="黑体" w:hAnsi="黑体" w:hint="eastAsia"/>
          <w:lang w:bidi="ar"/>
        </w:rPr>
        <w:t>内测</w:t>
      </w:r>
      <w:r w:rsidR="00237BDD">
        <w:rPr>
          <w:rFonts w:ascii="黑体" w:eastAsia="黑体" w:hAnsi="黑体" w:hint="eastAsia"/>
          <w:lang w:bidi="ar"/>
        </w:rPr>
        <w:t>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272A46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21CF8D0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32611BC2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客户端支持IE、Chrome、Firefox等主流浏览器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数据仓储、检索和管理软件</w:t>
            </w:r>
          </w:p>
        </w:tc>
      </w:tr>
      <w:tr w:rsidR="00347236" w14:paraId="534D4E23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13194BA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4C78D9EE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客户端支持IE</w:t>
            </w:r>
            <w:r>
              <w:rPr>
                <w:rFonts w:ascii="仿宋" w:eastAsia="仿宋" w:hAnsi="仿宋"/>
                <w:szCs w:val="21"/>
              </w:rPr>
              <w:t>10+</w:t>
            </w:r>
            <w:r>
              <w:rPr>
                <w:rFonts w:ascii="仿宋" w:eastAsia="仿宋" w:hAnsi="仿宋" w:hint="eastAsia"/>
                <w:szCs w:val="21"/>
              </w:rPr>
              <w:t>、Chrome、Firefox等主流浏览器</w:t>
            </w:r>
          </w:p>
        </w:tc>
      </w:tr>
      <w:tr w:rsidR="00347236" w14:paraId="34028FD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7BB63E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4AF4E19F" w14:textId="68478F2A" w:rsidR="00347236" w:rsidRDefault="00EF33B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  <w:r w:rsidR="00347236">
              <w:rPr>
                <w:rFonts w:ascii="仿宋" w:eastAsia="仿宋" w:hAnsi="仿宋" w:cs="仿宋" w:hint="eastAsia"/>
                <w:szCs w:val="21"/>
              </w:rPr>
              <w:t>准备软件环境</w:t>
            </w:r>
            <w:r w:rsidR="00347236">
              <w:rPr>
                <w:rFonts w:ascii="仿宋" w:eastAsia="仿宋" w:hAnsi="仿宋" w:cs="仿宋"/>
                <w:szCs w:val="21"/>
              </w:rPr>
              <w:t>：</w:t>
            </w:r>
          </w:p>
          <w:p w14:paraId="2F8073E5" w14:textId="77777777" w:rsidR="00347236" w:rsidRDefault="00347236" w:rsidP="009C5A5C">
            <w:pPr>
              <w:pStyle w:val="a0"/>
              <w:rPr>
                <w:rFonts w:ascii="仿宋" w:eastAsia="仿宋" w:hAnsi="仿宋"/>
                <w:szCs w:val="21"/>
              </w:rPr>
            </w:pPr>
            <w:r>
              <w:t xml:space="preserve">  </w:t>
            </w:r>
            <w:r>
              <w:rPr>
                <w:rFonts w:ascii="仿宋" w:eastAsia="仿宋" w:hAnsi="仿宋" w:hint="eastAsia"/>
                <w:szCs w:val="21"/>
              </w:rPr>
              <w:t>IE</w:t>
            </w:r>
            <w:r>
              <w:rPr>
                <w:rFonts w:ascii="仿宋" w:eastAsia="仿宋" w:hAnsi="仿宋"/>
                <w:szCs w:val="21"/>
              </w:rPr>
              <w:t>10+</w:t>
            </w:r>
          </w:p>
          <w:p w14:paraId="6DEAD794" w14:textId="77777777" w:rsidR="00347236" w:rsidRDefault="00347236" w:rsidP="009C5A5C">
            <w:pPr>
              <w:pStyle w:val="a0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/>
                <w:szCs w:val="21"/>
              </w:rPr>
              <w:t xml:space="preserve">  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Chrome</w:t>
            </w:r>
            <w:r>
              <w:rPr>
                <w:rFonts w:ascii="仿宋" w:eastAsia="仿宋" w:hAnsi="仿宋"/>
                <w:szCs w:val="21"/>
                <w:lang w:eastAsia="zh-Hans"/>
              </w:rPr>
              <w:t xml:space="preserve"> &gt;= 64.0.3282</w:t>
            </w:r>
          </w:p>
          <w:p w14:paraId="44DC79D3" w14:textId="19C452C9" w:rsidR="00347236" w:rsidRPr="00EF33BF" w:rsidRDefault="00347236" w:rsidP="009C5A5C">
            <w:pPr>
              <w:pStyle w:val="a0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/>
                <w:szCs w:val="21"/>
                <w:lang w:eastAsia="zh-Hans"/>
              </w:rPr>
              <w:t xml:space="preserve">  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F</w:t>
            </w:r>
            <w:r>
              <w:rPr>
                <w:rFonts w:ascii="仿宋" w:eastAsia="仿宋" w:hAnsi="仿宋"/>
                <w:szCs w:val="21"/>
                <w:lang w:eastAsia="zh-Hans"/>
              </w:rPr>
              <w:t>ire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fox</w:t>
            </w:r>
            <w:r>
              <w:rPr>
                <w:rFonts w:ascii="仿宋" w:eastAsia="仿宋" w:hAnsi="仿宋"/>
                <w:szCs w:val="21"/>
                <w:lang w:eastAsia="zh-Hans"/>
              </w:rPr>
              <w:t xml:space="preserve"> &gt;= Firefox 60.0</w:t>
            </w:r>
          </w:p>
          <w:p w14:paraId="593A7E0D" w14:textId="3DA8F6D8" w:rsidR="00347236" w:rsidRDefault="00EF33BF" w:rsidP="009C5A5C">
            <w:pPr>
              <w:pStyle w:val="a0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 w:rsidR="00347236">
              <w:rPr>
                <w:rFonts w:ascii="仿宋" w:eastAsia="仿宋" w:hAnsi="仿宋" w:cs="仿宋" w:hint="eastAsia"/>
                <w:szCs w:val="21"/>
              </w:rPr>
              <w:t>在不同的浏览器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登录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 xml:space="preserve"> </w:t>
            </w:r>
            <w:r w:rsidR="00347236">
              <w:rPr>
                <w:rFonts w:ascii="仿宋" w:eastAsia="仿宋" w:hAnsi="仿宋" w:cs="仿宋" w:hint="eastAsia"/>
                <w:szCs w:val="21"/>
                <w:lang w:eastAsia="zh-Hans"/>
              </w:rPr>
              <w:t>“知识服务前台系统”</w:t>
            </w:r>
            <w:r w:rsidR="00347236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347236" w14:paraId="72AF511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155F4A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39970BE0" w14:textId="0141355E" w:rsidR="00347236" w:rsidRDefault="00EF33B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能正常打开系统界面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499E708B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AC79CFA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6D10329E" w14:textId="2DD7192C" w:rsidR="00347236" w:rsidRDefault="00347236" w:rsidP="00467020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80414DD" w14:textId="77777777" w:rsidR="00500D7A" w:rsidRDefault="00500D7A" w:rsidP="00500D7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使用上述三个浏览器均能打开数据采集与标引软件。</w:t>
            </w:r>
          </w:p>
          <w:p w14:paraId="2FED6CE6" w14:textId="6FA11AB4" w:rsidR="005239B5" w:rsidRDefault="005239B5" w:rsidP="005239B5">
            <w:pPr>
              <w:pStyle w:val="a0"/>
            </w:pPr>
          </w:p>
          <w:p w14:paraId="128A62FB" w14:textId="6203E6C3" w:rsidR="00500D7A" w:rsidRDefault="00500D7A" w:rsidP="005239B5">
            <w:pPr>
              <w:pStyle w:val="a0"/>
            </w:pPr>
          </w:p>
          <w:p w14:paraId="4AB8ADCA" w14:textId="77777777" w:rsidR="00500D7A" w:rsidRPr="00500D7A" w:rsidRDefault="00500D7A" w:rsidP="005239B5">
            <w:pPr>
              <w:pStyle w:val="a0"/>
            </w:pPr>
          </w:p>
          <w:p w14:paraId="7F1F115E" w14:textId="65EA4F90" w:rsidR="005239B5" w:rsidRDefault="005239B5" w:rsidP="005239B5">
            <w:pPr>
              <w:pStyle w:val="a0"/>
            </w:pPr>
          </w:p>
          <w:p w14:paraId="68FB306F" w14:textId="077E0C76" w:rsidR="005239B5" w:rsidRDefault="005239B5" w:rsidP="005239B5">
            <w:pPr>
              <w:pStyle w:val="a0"/>
            </w:pPr>
          </w:p>
          <w:p w14:paraId="09B0C132" w14:textId="5CF042BA" w:rsidR="005239B5" w:rsidRDefault="005239B5" w:rsidP="005239B5">
            <w:pPr>
              <w:pStyle w:val="a0"/>
            </w:pPr>
          </w:p>
          <w:p w14:paraId="083CAFD1" w14:textId="1B319B07" w:rsidR="005239B5" w:rsidRDefault="005239B5" w:rsidP="005239B5">
            <w:pPr>
              <w:pStyle w:val="a0"/>
            </w:pPr>
          </w:p>
          <w:p w14:paraId="59151490" w14:textId="18C2BAEC" w:rsidR="005239B5" w:rsidRDefault="005239B5" w:rsidP="005239B5">
            <w:pPr>
              <w:pStyle w:val="a0"/>
            </w:pPr>
          </w:p>
          <w:p w14:paraId="0189A4B6" w14:textId="49975D6B" w:rsidR="005239B5" w:rsidRDefault="005239B5" w:rsidP="005239B5">
            <w:pPr>
              <w:pStyle w:val="a0"/>
            </w:pPr>
          </w:p>
          <w:p w14:paraId="4EE7BC32" w14:textId="77777777" w:rsidR="00467020" w:rsidRPr="00467020" w:rsidRDefault="00467020" w:rsidP="005239B5">
            <w:pPr>
              <w:pStyle w:val="a0"/>
            </w:pPr>
          </w:p>
          <w:p w14:paraId="192ED617" w14:textId="77777777" w:rsidR="005239B5" w:rsidRPr="005239B5" w:rsidRDefault="005239B5" w:rsidP="005239B5">
            <w:pPr>
              <w:pStyle w:val="a0"/>
            </w:pPr>
          </w:p>
          <w:p w14:paraId="2172BBE1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3282CA90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5E505B1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BC4407A" w14:textId="0FEDF2EC" w:rsidR="00347236" w:rsidRDefault="00316EF5" w:rsidP="00316EF5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42EA531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47236" w14:paraId="3E32F00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EA1C00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7E5135A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C83D80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90268E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C7FCEF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D35E5D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32E4B4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6209BDE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AC61C3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4B506E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7BE495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0A111E6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DC6F51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FD70226" w14:textId="77777777" w:rsidR="00347236" w:rsidRDefault="00347236" w:rsidP="00347236">
      <w:pPr>
        <w:pStyle w:val="a0"/>
        <w:rPr>
          <w:rFonts w:ascii="仿宋" w:eastAsia="仿宋" w:hAnsi="仿宋"/>
          <w:szCs w:val="21"/>
        </w:rPr>
      </w:pPr>
    </w:p>
    <w:p w14:paraId="0C15EA23" w14:textId="77777777" w:rsidR="00B62F95" w:rsidRDefault="00855EA6" w:rsidP="00347236">
      <w:pPr>
        <w:rPr>
          <w:rFonts w:ascii="仿宋" w:eastAsia="仿宋" w:hAnsi="仿宋"/>
          <w:szCs w:val="21"/>
        </w:rPr>
      </w:pPr>
      <w:r w:rsidRPr="00FF2267">
        <w:rPr>
          <w:rFonts w:ascii="仿宋" w:eastAsia="仿宋" w:hAnsi="仿宋"/>
          <w:noProof/>
          <w:szCs w:val="21"/>
        </w:rPr>
        <w:lastRenderedPageBreak/>
        <w:drawing>
          <wp:inline distT="0" distB="0" distL="0" distR="0" wp14:anchorId="1E9F4A9E" wp14:editId="28331529">
            <wp:extent cx="5939790" cy="2863850"/>
            <wp:effectExtent l="0" t="0" r="381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8B45" w14:textId="77777777" w:rsidR="00B62F95" w:rsidRDefault="00B62F95" w:rsidP="00347236">
      <w:pPr>
        <w:rPr>
          <w:rFonts w:ascii="仿宋" w:eastAsia="仿宋" w:hAnsi="仿宋"/>
          <w:szCs w:val="21"/>
        </w:rPr>
      </w:pPr>
      <w:r w:rsidRPr="00B62F95">
        <w:rPr>
          <w:rFonts w:ascii="仿宋" w:eastAsia="仿宋" w:hAnsi="仿宋"/>
          <w:noProof/>
          <w:szCs w:val="21"/>
        </w:rPr>
        <w:drawing>
          <wp:inline distT="0" distB="0" distL="0" distR="0" wp14:anchorId="41725EC6" wp14:editId="32841443">
            <wp:extent cx="5939790" cy="2870200"/>
            <wp:effectExtent l="0" t="0" r="381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09" cy="287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15B1" w14:textId="6863F46A" w:rsidR="00347236" w:rsidRDefault="00B62F95" w:rsidP="00347236">
      <w:pPr>
        <w:rPr>
          <w:rFonts w:ascii="仿宋" w:eastAsia="仿宋" w:hAnsi="仿宋"/>
          <w:szCs w:val="21"/>
        </w:rPr>
      </w:pPr>
      <w:r w:rsidRPr="00B62F95">
        <w:rPr>
          <w:rFonts w:ascii="仿宋" w:eastAsia="仿宋" w:hAnsi="仿宋"/>
          <w:noProof/>
          <w:szCs w:val="21"/>
        </w:rPr>
        <w:drawing>
          <wp:inline distT="0" distB="0" distL="0" distR="0" wp14:anchorId="5DA469DC" wp14:editId="58718E3F">
            <wp:extent cx="5939790" cy="2810933"/>
            <wp:effectExtent l="0" t="0" r="381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03" cy="281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236">
        <w:rPr>
          <w:rFonts w:ascii="仿宋" w:eastAsia="仿宋" w:hAnsi="仿宋"/>
          <w:szCs w:val="21"/>
        </w:rPr>
        <w:br w:type="page"/>
      </w:r>
    </w:p>
    <w:p w14:paraId="549EEF62" w14:textId="77777777" w:rsidR="00347236" w:rsidRDefault="00347236" w:rsidP="00347236">
      <w:pPr>
        <w:pStyle w:val="40"/>
        <w:rPr>
          <w:szCs w:val="24"/>
        </w:rPr>
      </w:pPr>
      <w:r>
        <w:rPr>
          <w:rFonts w:hint="eastAsia"/>
          <w:szCs w:val="24"/>
        </w:rPr>
        <w:lastRenderedPageBreak/>
        <w:t>情报挖掘和知识服务软件</w:t>
      </w:r>
    </w:p>
    <w:p w14:paraId="70525266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t>关联信息分析</w:t>
      </w:r>
    </w:p>
    <w:p w14:paraId="212FFE0E" w14:textId="05C6857F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1-5-1 关联信息分析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D328281" w14:textId="77777777" w:rsidTr="00B643B6">
        <w:trPr>
          <w:trHeight w:val="573"/>
          <w:jc w:val="center"/>
        </w:trPr>
        <w:tc>
          <w:tcPr>
            <w:tcW w:w="663" w:type="pct"/>
            <w:vAlign w:val="center"/>
          </w:tcPr>
          <w:p w14:paraId="4932213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233256A3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关联信息分析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02841E0F" w14:textId="77777777" w:rsidTr="00B643B6">
        <w:trPr>
          <w:trHeight w:val="472"/>
          <w:jc w:val="center"/>
        </w:trPr>
        <w:tc>
          <w:tcPr>
            <w:tcW w:w="663" w:type="pct"/>
            <w:vAlign w:val="center"/>
          </w:tcPr>
          <w:p w14:paraId="75C5802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34D24A96" w14:textId="12D66DC6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支持利用模式匹配和模型抽取的方法，挖掘情报及知识的关联信息</w:t>
            </w:r>
            <w:r w:rsidR="00453851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47236" w14:paraId="6972FC71" w14:textId="77777777" w:rsidTr="00B643B6">
        <w:trPr>
          <w:trHeight w:val="572"/>
          <w:jc w:val="center"/>
        </w:trPr>
        <w:tc>
          <w:tcPr>
            <w:tcW w:w="663" w:type="pct"/>
            <w:vAlign w:val="center"/>
          </w:tcPr>
          <w:p w14:paraId="2181D67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77909047" w14:textId="77777777" w:rsidR="00B643B6" w:rsidRPr="004914B2" w:rsidRDefault="00B643B6" w:rsidP="00B643B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6D22C1D5" w14:textId="5525F224" w:rsidR="00347236" w:rsidRDefault="00B643B6" w:rsidP="00B643B6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选择数据分类模型、语种模型等进行数据抽取及信息关联。</w:t>
            </w:r>
          </w:p>
        </w:tc>
      </w:tr>
      <w:tr w:rsidR="00347236" w14:paraId="2AEB778E" w14:textId="77777777" w:rsidTr="00B643B6">
        <w:trPr>
          <w:trHeight w:val="572"/>
          <w:jc w:val="center"/>
        </w:trPr>
        <w:tc>
          <w:tcPr>
            <w:tcW w:w="663" w:type="pct"/>
            <w:vAlign w:val="center"/>
          </w:tcPr>
          <w:p w14:paraId="7B4B62D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161B2873" w14:textId="02226491" w:rsidR="00347236" w:rsidRDefault="00E12AF0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抽取相关信息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47236" w14:paraId="35B423CF" w14:textId="77777777" w:rsidTr="00B643B6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65649C5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5758D378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5B598AF" w14:textId="42F05001" w:rsidR="00347236" w:rsidRDefault="00E12AF0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可抽取相关信息</w:t>
            </w:r>
            <w:r w:rsidR="00084EFD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  <w:p w14:paraId="6DA0F12B" w14:textId="5250F143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6446DE3" w14:textId="0A384914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C582CCE" w14:textId="4DBB9894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0D93305" w14:textId="178704B6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CC6EF1" w14:textId="0AC8EF91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99B4340" w14:textId="346FC338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EA1146F" w14:textId="4499BF0A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942BEDE" w14:textId="70A13B7D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4741960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2AF2F3E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0AE05952" w14:textId="77777777" w:rsidTr="00B643B6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5ACE7E3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ECCB86E" w14:textId="2552258C" w:rsidR="00347236" w:rsidRPr="004914B2" w:rsidRDefault="00316EF5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4ECC337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6FF4831" w14:textId="77777777" w:rsidTr="00B643B6">
        <w:trPr>
          <w:trHeight w:val="572"/>
          <w:jc w:val="center"/>
        </w:trPr>
        <w:tc>
          <w:tcPr>
            <w:tcW w:w="663" w:type="pct"/>
            <w:vAlign w:val="center"/>
          </w:tcPr>
          <w:p w14:paraId="5BCF4B8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3A91180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B531E1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EB6C4A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4A41D2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A91AA8C" w14:textId="77777777" w:rsidTr="00B643B6">
        <w:trPr>
          <w:trHeight w:val="572"/>
          <w:jc w:val="center"/>
        </w:trPr>
        <w:tc>
          <w:tcPr>
            <w:tcW w:w="663" w:type="pct"/>
            <w:vAlign w:val="center"/>
          </w:tcPr>
          <w:p w14:paraId="1A8176B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73B4081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CA6803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1991164" w14:textId="77777777" w:rsidTr="00B643B6">
        <w:trPr>
          <w:trHeight w:val="572"/>
          <w:jc w:val="center"/>
        </w:trPr>
        <w:tc>
          <w:tcPr>
            <w:tcW w:w="663" w:type="pct"/>
            <w:vAlign w:val="center"/>
          </w:tcPr>
          <w:p w14:paraId="4148C4A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1FAC336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C3D956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2247E61" w14:textId="3D112F86" w:rsidR="00B643B6" w:rsidRDefault="00B643B6" w:rsidP="00B643B6">
      <w:pPr>
        <w:pStyle w:val="a0"/>
        <w:rPr>
          <w:sz w:val="24"/>
          <w:szCs w:val="28"/>
          <w:lang w:bidi="ar"/>
        </w:rPr>
      </w:pPr>
      <w:r w:rsidRPr="00B643B6">
        <w:rPr>
          <w:rFonts w:ascii="仿宋" w:eastAsia="仿宋" w:hAnsi="仿宋"/>
          <w:noProof/>
          <w:szCs w:val="21"/>
        </w:rPr>
        <w:lastRenderedPageBreak/>
        <w:drawing>
          <wp:inline distT="0" distB="0" distL="0" distR="0" wp14:anchorId="5758EAD0" wp14:editId="044DC1AA">
            <wp:extent cx="5939790" cy="2059305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bidi="ar"/>
        </w:rPr>
        <w:br w:type="page"/>
      </w:r>
    </w:p>
    <w:p w14:paraId="7969F44A" w14:textId="2BFC0439" w:rsidR="00715922" w:rsidRDefault="00715922" w:rsidP="00715922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1-5-</w:t>
      </w:r>
      <w:r>
        <w:rPr>
          <w:rFonts w:ascii="黑体" w:eastAsia="黑体" w:hAnsi="黑体"/>
          <w:lang w:bidi="ar"/>
        </w:rPr>
        <w:t>2</w:t>
      </w:r>
      <w:r>
        <w:rPr>
          <w:rFonts w:ascii="黑体" w:eastAsia="黑体" w:hAnsi="黑体" w:hint="eastAsia"/>
          <w:lang w:bidi="ar"/>
        </w:rPr>
        <w:t xml:space="preserve"> </w:t>
      </w:r>
      <w:r w:rsidRPr="00715922">
        <w:rPr>
          <w:rFonts w:ascii="黑体" w:eastAsia="黑体" w:hAnsi="黑体" w:hint="eastAsia"/>
          <w:lang w:bidi="ar"/>
        </w:rPr>
        <w:t>构建情报信息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715922" w14:paraId="5254C8A0" w14:textId="77777777" w:rsidTr="001F3952">
        <w:trPr>
          <w:trHeight w:val="573"/>
          <w:jc w:val="center"/>
        </w:trPr>
        <w:tc>
          <w:tcPr>
            <w:tcW w:w="663" w:type="pct"/>
            <w:vAlign w:val="center"/>
          </w:tcPr>
          <w:p w14:paraId="70CDA820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1CB7CD89" w14:textId="77CDE7CD" w:rsidR="00715922" w:rsidRPr="004914B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715922">
              <w:rPr>
                <w:rFonts w:ascii="仿宋" w:eastAsia="仿宋" w:hAnsi="仿宋" w:cs="仿宋" w:hint="eastAsia"/>
                <w:szCs w:val="21"/>
                <w:lang w:eastAsia="zh-Hans"/>
              </w:rPr>
              <w:t>构建情报信息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715922" w14:paraId="23A82FFC" w14:textId="77777777" w:rsidTr="001F3952">
        <w:trPr>
          <w:trHeight w:val="472"/>
          <w:jc w:val="center"/>
        </w:trPr>
        <w:tc>
          <w:tcPr>
            <w:tcW w:w="663" w:type="pct"/>
            <w:vAlign w:val="center"/>
          </w:tcPr>
          <w:p w14:paraId="19A18362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43A1799" w14:textId="3263612D" w:rsidR="0071592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715922">
              <w:rPr>
                <w:rFonts w:ascii="仿宋" w:eastAsia="仿宋" w:hAnsi="仿宋" w:cs="仿宋" w:hint="eastAsia"/>
                <w:szCs w:val="21"/>
                <w:lang w:eastAsia="zh-Hans"/>
              </w:rPr>
              <w:t>构建情报信息及知识抽取模型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715922" w14:paraId="5B00710E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0645A381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2A502C7" w14:textId="77777777" w:rsidR="001332E8" w:rsidRPr="004914B2" w:rsidRDefault="001332E8" w:rsidP="001332E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6E3BBC3A" w14:textId="6FE74329" w:rsidR="00715922" w:rsidRDefault="001332E8" w:rsidP="001332E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选择多条件进行数据搜索后，点击保存专题按钮构建</w:t>
            </w:r>
            <w:r w:rsidR="00AA21DA">
              <w:rPr>
                <w:rFonts w:ascii="仿宋" w:eastAsia="仿宋" w:hAnsi="仿宋" w:cs="仿宋" w:hint="eastAsia"/>
                <w:szCs w:val="21"/>
                <w:lang w:eastAsia="zh-Hans"/>
              </w:rPr>
              <w:t>专题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信息。</w:t>
            </w:r>
          </w:p>
          <w:p w14:paraId="35AA22A9" w14:textId="381FD0CA" w:rsidR="001332E8" w:rsidRPr="001332E8" w:rsidRDefault="001332E8" w:rsidP="001332E8">
            <w:pPr>
              <w:pStyle w:val="a0"/>
            </w:pPr>
            <w:r w:rsidRPr="006C334B">
              <w:rPr>
                <w:rFonts w:ascii="仿宋" w:eastAsia="仿宋" w:hAnsi="仿宋" w:cs="仿宋" w:hint="eastAsia"/>
                <w:szCs w:val="21"/>
                <w:lang w:eastAsia="zh-Hans"/>
              </w:rPr>
              <w:t>3</w:t>
            </w:r>
            <w:r w:rsidRPr="006C334B">
              <w:rPr>
                <w:rFonts w:ascii="仿宋" w:eastAsia="仿宋" w:hAnsi="仿宋" w:cs="仿宋"/>
                <w:szCs w:val="21"/>
                <w:lang w:eastAsia="zh-Hans"/>
              </w:rPr>
              <w:t>.</w:t>
            </w:r>
            <w:r w:rsidRPr="006C334B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AA21DA">
              <w:rPr>
                <w:rFonts w:ascii="仿宋" w:eastAsia="仿宋" w:hAnsi="仿宋" w:cs="仿宋" w:hint="eastAsia"/>
                <w:szCs w:val="21"/>
                <w:lang w:eastAsia="zh-Hans"/>
              </w:rPr>
              <w:t>我的专题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AA21DA">
              <w:rPr>
                <w:rFonts w:ascii="仿宋" w:eastAsia="仿宋" w:hAnsi="仿宋" w:cs="仿宋" w:hint="eastAsia"/>
                <w:szCs w:val="21"/>
                <w:lang w:eastAsia="zh-Hans"/>
              </w:rPr>
              <w:t>展示构建成功的专题信息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715922" w14:paraId="7D0E03C0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3AFE00C0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D6F9759" w14:textId="2151C625" w:rsidR="00715922" w:rsidRDefault="00AA21DA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专题信息构建成功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715922" w14:paraId="42E7AE5B" w14:textId="77777777" w:rsidTr="001F3952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DB2D576" w14:textId="77777777" w:rsidR="00715922" w:rsidRDefault="00715922" w:rsidP="001F3952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0B3DB51" w14:textId="77777777" w:rsidR="0071592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EF1AF42" w14:textId="5345E904" w:rsidR="00715922" w:rsidRDefault="00AA21DA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专题信息构建成功。</w:t>
            </w:r>
          </w:p>
          <w:p w14:paraId="58DD4221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B3ECCF2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3493B66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78AFF0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0027C01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A5C08D5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7CB9E61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987E89F" w14:textId="6676E20A" w:rsidR="0071592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9CA7917" w14:textId="679450ED" w:rsidR="00F13985" w:rsidRDefault="00F13985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FF191C1" w14:textId="77777777" w:rsidR="00F13985" w:rsidRPr="004914B2" w:rsidRDefault="00F13985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F3FF7E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49D558C" w14:textId="77777777" w:rsidR="0071592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715922" w14:paraId="47E838AC" w14:textId="77777777" w:rsidTr="001F3952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D18B25F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77FD422" w14:textId="77777777" w:rsidR="00715922" w:rsidRPr="004914B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0DF9EC3A" w14:textId="77777777" w:rsidR="00715922" w:rsidRPr="004914B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715922" w14:paraId="14C5A7A8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32D302E4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6422A796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0841FA1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7BE19D1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2F10E7D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715922" w14:paraId="67765C2E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7DBD8E20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6C02675F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3448A32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715922" w14:paraId="4DB57BA7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42BB3D82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2433742D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4FCB4EB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83D1107" w14:textId="46559F2B" w:rsidR="00347236" w:rsidRDefault="00347236" w:rsidP="00347236">
      <w:pPr>
        <w:rPr>
          <w:rFonts w:ascii="仿宋" w:eastAsia="仿宋" w:hAnsi="仿宋"/>
          <w:szCs w:val="21"/>
        </w:rPr>
      </w:pPr>
    </w:p>
    <w:p w14:paraId="59C3225E" w14:textId="03ACFEBB" w:rsidR="00715922" w:rsidRDefault="00715922">
      <w:pPr>
        <w:widowControl/>
        <w:jc w:val="left"/>
        <w:rPr>
          <w:rFonts w:ascii="仿宋" w:eastAsia="仿宋" w:hAnsi="仿宋"/>
          <w:szCs w:val="21"/>
        </w:rPr>
      </w:pPr>
      <w:r>
        <w:rPr>
          <w:rFonts w:ascii="仿宋" w:eastAsia="仿宋" w:hAnsi="仿宋"/>
          <w:szCs w:val="21"/>
        </w:rPr>
        <w:br w:type="page"/>
      </w:r>
      <w:r w:rsidR="001332E8">
        <w:rPr>
          <w:noProof/>
        </w:rPr>
        <w:lastRenderedPageBreak/>
        <w:drawing>
          <wp:inline distT="0" distB="0" distL="0" distR="0" wp14:anchorId="4AFE71F4" wp14:editId="18D41BB9">
            <wp:extent cx="5939790" cy="2111375"/>
            <wp:effectExtent l="0" t="0" r="381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F658" w14:textId="63313511" w:rsidR="004F01C3" w:rsidRDefault="004F01C3" w:rsidP="004F01C3">
      <w:pPr>
        <w:pStyle w:val="a0"/>
      </w:pPr>
      <w:r>
        <w:rPr>
          <w:noProof/>
        </w:rPr>
        <w:drawing>
          <wp:inline distT="0" distB="0" distL="0" distR="0" wp14:anchorId="1A879D4B" wp14:editId="7E69DA32">
            <wp:extent cx="5939790" cy="2399030"/>
            <wp:effectExtent l="0" t="0" r="381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EEF35" wp14:editId="32A05EBE">
            <wp:extent cx="5939790" cy="1755140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A85A" w14:textId="43AEA67E" w:rsidR="00AA21DA" w:rsidRPr="00AA21DA" w:rsidRDefault="004F01C3" w:rsidP="00AA21DA">
      <w:pPr>
        <w:pStyle w:val="a0"/>
      </w:pPr>
      <w:r>
        <w:br w:type="page"/>
      </w:r>
    </w:p>
    <w:p w14:paraId="2E0A4E7C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指标分析</w:t>
      </w:r>
    </w:p>
    <w:p w14:paraId="5C71B8D2" w14:textId="7E3AC330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1-5-</w:t>
      </w:r>
      <w:r w:rsidR="00715922">
        <w:rPr>
          <w:rFonts w:ascii="黑体" w:eastAsia="黑体" w:hAnsi="黑体"/>
          <w:lang w:bidi="ar"/>
        </w:rPr>
        <w:t>3</w:t>
      </w:r>
      <w:r>
        <w:rPr>
          <w:rFonts w:ascii="黑体" w:eastAsia="黑体" w:hAnsi="黑体" w:hint="eastAsia"/>
          <w:lang w:bidi="ar"/>
        </w:rPr>
        <w:t xml:space="preserve"> 情报基本信息分析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E51FB6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11CC3EF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39821B5" w14:textId="26A0D785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情报基本信息分析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68C9D98B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A25EE9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C3FDB38" w14:textId="0378C99C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支持情报基本信息分析</w:t>
            </w:r>
            <w:r w:rsidR="00B83FB4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统计</w:t>
            </w:r>
          </w:p>
        </w:tc>
      </w:tr>
      <w:tr w:rsidR="00347236" w14:paraId="49AD8AF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2ABA06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2D3599BD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7C57A6F9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我的专题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选择某一个专题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然后右键“专题分析”，进入专题基本信息分析界面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869F793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1B88D1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0091B52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展示专题基本信息分析则判定为合格，否则判定为不合格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A70CF9F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44B93A0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26B3711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62C6E21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展示专题基本信息分析。</w:t>
            </w:r>
          </w:p>
          <w:p w14:paraId="5162A83C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817F19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7BE3853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55100BD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10A8717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FA0B19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DC07B59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2FF88A6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975ADBF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00FAD7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1B1E080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189B1A5" w14:textId="0DA3D869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300BA27B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4D9E7F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26A3F8F2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7B922112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8EB3C4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96514B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45D9582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E177A3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5B7F2E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CEE9C3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146C8A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3742AE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5A9F128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3975FE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2D17F7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38BACA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706BF05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7F0253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A14884B" w14:textId="77777777" w:rsidR="00347236" w:rsidRDefault="00347236" w:rsidP="00347236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708A29DB" wp14:editId="7F74BCD4">
            <wp:extent cx="5933440" cy="3649345"/>
            <wp:effectExtent l="0" t="0" r="10160" b="825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93B2" w14:textId="77777777" w:rsidR="00347236" w:rsidRDefault="00347236" w:rsidP="00347236">
      <w:r>
        <w:br w:type="page"/>
      </w:r>
    </w:p>
    <w:p w14:paraId="53D7BD19" w14:textId="77777777" w:rsidR="00347236" w:rsidRDefault="00347236" w:rsidP="00347236">
      <w:pPr>
        <w:pStyle w:val="a0"/>
      </w:pPr>
    </w:p>
    <w:p w14:paraId="167E5315" w14:textId="2F5F0964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1-5-</w:t>
      </w:r>
      <w:r w:rsidR="00715922">
        <w:rPr>
          <w:rFonts w:ascii="黑体" w:eastAsia="黑体" w:hAnsi="黑体"/>
          <w:lang w:bidi="ar"/>
        </w:rPr>
        <w:t>4</w:t>
      </w:r>
      <w:r>
        <w:rPr>
          <w:rFonts w:ascii="黑体" w:eastAsia="黑体" w:hAnsi="黑体" w:hint="eastAsia"/>
          <w:lang w:bidi="ar"/>
        </w:rPr>
        <w:t xml:space="preserve"> 情报分布信息分析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42ECA3A5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7460EC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25B24422" w14:textId="4261F5B0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情报分布信息分析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5CE31BA9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B4EBBE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68A2610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支持情报分布信息分析统计</w:t>
            </w:r>
          </w:p>
        </w:tc>
      </w:tr>
      <w:tr w:rsidR="00347236" w14:paraId="2ACB1C1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FA9192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6536E98C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06AA8DC8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我的专题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选择某一个专题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然后右键“专题分析”；</w:t>
            </w:r>
          </w:p>
          <w:p w14:paraId="580DF70A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3.查看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可视化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模块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世界值域图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展示情报分布信息的统计数据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0461EA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D026A7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70BA25B9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展示情报分布信息的统计数据则判定为合格，否则判定为不合格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441B8E6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D128446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1A692D3A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103801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展示情报分布信息的统计数据。</w:t>
            </w:r>
          </w:p>
          <w:p w14:paraId="2C793432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5E42882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F5D670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6F08A51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418EC2D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70BFB1A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D7B6F07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47D150E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EB15A41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E3798BE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47AFD27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AD9F632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FF8BB99" w14:textId="0D4E95EA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189B740D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85EFAA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2EC22A10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69D48266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1D7E1A5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EBFC6E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E3E5DE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A4C2B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0CF3DA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97DE31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97C32B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9C5306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6CDFC7F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007776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5DF851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CB3365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23915A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300844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5B0283E6" w14:textId="77777777" w:rsidR="00347236" w:rsidRDefault="00347236" w:rsidP="00347236">
      <w:r>
        <w:rPr>
          <w:rFonts w:ascii="仿宋" w:eastAsia="仿宋" w:hAnsi="仿宋" w:hint="eastAsia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3C7CFE09" wp14:editId="222A8433">
            <wp:extent cx="5930265" cy="3629660"/>
            <wp:effectExtent l="0" t="0" r="13335" b="1270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EAA5" w14:textId="77777777" w:rsidR="00347236" w:rsidRDefault="00347236" w:rsidP="00347236">
      <w:r>
        <w:br w:type="page"/>
      </w:r>
    </w:p>
    <w:p w14:paraId="0E58787D" w14:textId="6BF80C07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1-5-</w:t>
      </w:r>
      <w:r w:rsidR="00715922">
        <w:rPr>
          <w:rFonts w:ascii="黑体" w:eastAsia="黑体" w:hAnsi="黑体"/>
          <w:lang w:bidi="ar"/>
        </w:rPr>
        <w:t>5</w:t>
      </w:r>
      <w:r>
        <w:rPr>
          <w:rFonts w:ascii="黑体" w:eastAsia="黑体" w:hAnsi="黑体" w:hint="eastAsia"/>
          <w:lang w:bidi="ar"/>
        </w:rPr>
        <w:t xml:space="preserve"> 情报分类信息分析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1D35E961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7312FDE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AA313A8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情报分类信息分析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46FB4CCA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3846DD7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1AA2287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支持情报分类信息分析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B6AA9C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1BDC09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57934211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75A69C1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我的专题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选择某一个专题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然后右键“专题分析”；</w:t>
            </w:r>
          </w:p>
          <w:p w14:paraId="7297FA4F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3.查看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可视化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模块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选择某一个支持数据分类的可视化图形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X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/y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轴或者图例选择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数据分类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展示情报分类信息的统计数据。</w:t>
            </w:r>
          </w:p>
        </w:tc>
      </w:tr>
      <w:tr w:rsidR="00347236" w14:paraId="43762C7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600F61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7DEE8BCD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展示情报分类信息的统计数据则判定为合格，否则判定为不合格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1FC2F93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7938CFF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6294D0FA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221E575" w14:textId="39DBA086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展示情报分类信息的统计数据</w:t>
            </w:r>
            <w:r w:rsidR="004075AC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  <w:p w14:paraId="7C3084D9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B29284C" w14:textId="39AA0BE6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B973A84" w14:textId="03ACAA21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07751B" w14:textId="43243A5D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FDFEC68" w14:textId="2C7D3DD4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B9C502" w14:textId="00C7B326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8306EFB" w14:textId="451E532C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769A8F9" w14:textId="6B841C7D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645E4EA" w14:textId="026BC871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BF54BF2" w14:textId="0C6F8C43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E64AECC" w14:textId="67929462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D53705B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96C7CCA" w14:textId="6C65743D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089EF92F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2B9CAE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CA9079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2B94DAE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8F4DFE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5CA401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4B08844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0C8335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B65B73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8329E6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AA69BE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53EFAC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1C28B92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153105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A9A62C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4B856B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5EE2B9B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AFB6D3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FCC26CF" w14:textId="77777777" w:rsidR="00347236" w:rsidRDefault="00347236" w:rsidP="00347236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114300" distR="114300" wp14:anchorId="541E65B4" wp14:editId="2D3087AE">
            <wp:extent cx="5938520" cy="3362325"/>
            <wp:effectExtent l="0" t="0" r="5080" b="571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CE16" w14:textId="77777777" w:rsidR="00347236" w:rsidRDefault="00347236" w:rsidP="00347236">
      <w:r>
        <w:br w:type="page"/>
      </w:r>
    </w:p>
    <w:p w14:paraId="5B63D145" w14:textId="25F26C6B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1-5-</w:t>
      </w:r>
      <w:r w:rsidR="00715922">
        <w:rPr>
          <w:rFonts w:ascii="黑体" w:eastAsia="黑体" w:hAnsi="黑体"/>
          <w:lang w:bidi="ar"/>
        </w:rPr>
        <w:t>6</w:t>
      </w:r>
      <w:r>
        <w:rPr>
          <w:rFonts w:ascii="黑体" w:eastAsia="黑体" w:hAnsi="黑体" w:hint="eastAsia"/>
          <w:lang w:bidi="ar"/>
        </w:rPr>
        <w:t xml:space="preserve"> 情报筛选条件对指标信息进行统计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771C9B96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1F60358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48F19637" w14:textId="1F4042D2" w:rsidR="00347236" w:rsidRPr="004914B2" w:rsidRDefault="00077D99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根据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筛选条件对指标信息进行统计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50D5382F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1F89C10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02BE126B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支持根据单位、</w:t>
            </w:r>
            <w:r w:rsidRPr="0090101F">
              <w:rPr>
                <w:rFonts w:ascii="仿宋" w:eastAsia="仿宋" w:hAnsi="仿宋" w:cs="仿宋" w:hint="eastAsia"/>
                <w:color w:val="FF0000"/>
                <w:szCs w:val="21"/>
                <w:lang w:eastAsia="zh-Hans"/>
              </w:rPr>
              <w:t>作者、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领域等多个维度进行筛选，根据筛选条件对指标信息进行统计。</w:t>
            </w:r>
          </w:p>
        </w:tc>
      </w:tr>
      <w:tr w:rsidR="00347236" w14:paraId="3CFA3A5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ED94E7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11A3676C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4C36550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2.在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选择检索条件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搜索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检索数据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保存专题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输入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：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专题名称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开始时间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截止时间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确认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然后生成新的专题；</w:t>
            </w:r>
          </w:p>
          <w:p w14:paraId="1712880E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3.然后右键“专题分析”，然后跳转到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报告管理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可视化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模块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选择各种图进行分析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0C4E20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69CA00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21B3FB85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根据筛选条件对信息进行统计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5C06DB75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C1FEFAC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03A7E1E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F04F646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根据筛选条件对信息进行统计。</w:t>
            </w:r>
          </w:p>
          <w:p w14:paraId="74E488A5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4E7090F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EBE3E9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DB71D39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2701943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75EE3A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8D2250A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BDBACA6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379F3E0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912BDAE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68D02A" w14:textId="188D8ACE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4146443D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E1E0F9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249DA6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564C1ECB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9B01CC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FB4A09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F8299A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04E583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89C068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4B4731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078C7C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44D264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EC27B2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5FAC58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ED0CCD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493E65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8F79BE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E24A4B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B500AD6" w14:textId="77777777" w:rsidR="00347236" w:rsidRDefault="00347236" w:rsidP="00347236">
      <w:r>
        <w:rPr>
          <w:rFonts w:ascii="仿宋" w:eastAsia="仿宋" w:hAnsi="仿宋"/>
          <w:szCs w:val="21"/>
        </w:rPr>
        <w:br w:type="page"/>
      </w:r>
      <w:r>
        <w:rPr>
          <w:noProof/>
        </w:rPr>
        <w:lastRenderedPageBreak/>
        <w:drawing>
          <wp:inline distT="0" distB="0" distL="114300" distR="114300" wp14:anchorId="39D1D728" wp14:editId="4237F52B">
            <wp:extent cx="5935345" cy="3133725"/>
            <wp:effectExtent l="0" t="0" r="8255" b="571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7C55214" wp14:editId="67EAB2D6">
            <wp:extent cx="5928360" cy="3259455"/>
            <wp:effectExtent l="0" t="0" r="0" b="190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4F887" w14:textId="77777777" w:rsidR="00715922" w:rsidRDefault="00715922">
      <w:pPr>
        <w:widowControl/>
        <w:jc w:val="left"/>
        <w:rPr>
          <w:rFonts w:ascii="黑体" w:eastAsia="黑体" w:hAnsi="黑体"/>
          <w:sz w:val="24"/>
          <w:szCs w:val="28"/>
          <w:lang w:bidi="ar"/>
        </w:rPr>
      </w:pPr>
      <w:r>
        <w:rPr>
          <w:rFonts w:ascii="黑体" w:eastAsia="黑体" w:hAnsi="黑体"/>
          <w:lang w:bidi="ar"/>
        </w:rPr>
        <w:br w:type="page"/>
      </w:r>
    </w:p>
    <w:p w14:paraId="3C748D1E" w14:textId="603612B8" w:rsidR="00715922" w:rsidRDefault="00715922" w:rsidP="00715922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lastRenderedPageBreak/>
        <w:t>★</w:t>
      </w:r>
      <w:r>
        <w:rPr>
          <w:rFonts w:ascii="黑体" w:eastAsia="黑体" w:hAnsi="黑体" w:hint="eastAsia"/>
          <w:lang w:bidi="ar"/>
        </w:rPr>
        <w:t>表C 1-5-</w:t>
      </w:r>
      <w:r>
        <w:rPr>
          <w:rFonts w:ascii="黑体" w:eastAsia="黑体" w:hAnsi="黑体"/>
          <w:lang w:bidi="ar"/>
        </w:rPr>
        <w:t>7</w:t>
      </w:r>
      <w:r>
        <w:rPr>
          <w:rFonts w:ascii="黑体" w:eastAsia="黑体" w:hAnsi="黑体" w:hint="eastAsia"/>
          <w:lang w:bidi="ar"/>
        </w:rPr>
        <w:t xml:space="preserve"> </w:t>
      </w:r>
      <w:r w:rsidRPr="00715922">
        <w:rPr>
          <w:rFonts w:ascii="黑体" w:eastAsia="黑体" w:hAnsi="黑体" w:hint="eastAsia"/>
          <w:lang w:bidi="ar"/>
        </w:rPr>
        <w:t>统计</w:t>
      </w:r>
      <w:r>
        <w:rPr>
          <w:rFonts w:ascii="黑体" w:eastAsia="黑体" w:hAnsi="黑体" w:hint="eastAsia"/>
          <w:lang w:bidi="ar"/>
        </w:rPr>
        <w:t>分析（缺截图）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715922" w14:paraId="4AB9C605" w14:textId="77777777" w:rsidTr="001F3952">
        <w:trPr>
          <w:trHeight w:val="573"/>
          <w:jc w:val="center"/>
        </w:trPr>
        <w:tc>
          <w:tcPr>
            <w:tcW w:w="663" w:type="pct"/>
            <w:vAlign w:val="center"/>
          </w:tcPr>
          <w:p w14:paraId="5E567D65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7156468" w14:textId="2DA76322" w:rsidR="00715922" w:rsidRPr="004914B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统计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715922" w14:paraId="06394C33" w14:textId="77777777" w:rsidTr="001F3952">
        <w:trPr>
          <w:trHeight w:val="472"/>
          <w:jc w:val="center"/>
        </w:trPr>
        <w:tc>
          <w:tcPr>
            <w:tcW w:w="663" w:type="pct"/>
            <w:vAlign w:val="center"/>
          </w:tcPr>
          <w:p w14:paraId="53EE784B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7E89C436" w14:textId="49B81F64" w:rsidR="0071592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715922">
              <w:rPr>
                <w:rFonts w:ascii="仿宋" w:eastAsia="仿宋" w:hAnsi="仿宋" w:cs="仿宋" w:hint="eastAsia"/>
                <w:szCs w:val="21"/>
                <w:lang w:eastAsia="zh-Hans"/>
              </w:rPr>
              <w:t>支持对标准内容指标的一致性进行统计分析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715922" w14:paraId="78D0ACF3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5F2CE850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58D93035" w14:textId="77777777" w:rsidR="00715922" w:rsidRPr="004914B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F1B57B8" w14:textId="77777777" w:rsidR="00715922" w:rsidRPr="004914B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2.在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数据管理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全部数据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开源数据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选择检索条件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搜索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检索数据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保存专题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输入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：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专题名称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开始时间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截止时间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确认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然后生成新的专题；</w:t>
            </w:r>
          </w:p>
          <w:p w14:paraId="7700E7FC" w14:textId="77777777" w:rsidR="0071592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3.然后右键“专题分析”，然后跳转到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报告管理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可视化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模块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选择各种图进行分析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715922" w14:paraId="62286A51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7887D099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D5A7432" w14:textId="77777777" w:rsidR="0071592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根据筛选条件对信息进行统计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715922" w14:paraId="46CB8A2A" w14:textId="77777777" w:rsidTr="001F3952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383A28E" w14:textId="77777777" w:rsidR="00715922" w:rsidRDefault="00715922" w:rsidP="001F3952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C000877" w14:textId="77777777" w:rsidR="0071592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8517FC5" w14:textId="77777777" w:rsidR="0071592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根据筛选条件对信息进行统计。</w:t>
            </w:r>
          </w:p>
          <w:p w14:paraId="099F676F" w14:textId="77777777" w:rsidR="0071592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34FD003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7EBCFE4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C933EA2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D6C0C5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4ADF8F8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1350CCC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B38CB9F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CE8609D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9CF364F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635548" w14:textId="77777777" w:rsidR="00715922" w:rsidRPr="004914B2" w:rsidRDefault="0071592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715922" w14:paraId="1FB88858" w14:textId="77777777" w:rsidTr="001F3952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9805364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B0BC68C" w14:textId="77777777" w:rsidR="00715922" w:rsidRPr="004914B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2DCCAA93" w14:textId="77777777" w:rsidR="00715922" w:rsidRPr="004914B2" w:rsidRDefault="0071592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715922" w14:paraId="54E04BBD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055361A1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6AD4FFCE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8666306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AF180EB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DEBA9DC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715922" w14:paraId="6681586B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3BC68460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49D1343C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CDC812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715922" w14:paraId="14B7C161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0B29E0B5" w14:textId="77777777" w:rsidR="00715922" w:rsidRDefault="00715922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09E3F71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1F4BB07" w14:textId="77777777" w:rsidR="00715922" w:rsidRDefault="00715922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8BC7156" w14:textId="77777777" w:rsidR="00347236" w:rsidRDefault="00347236" w:rsidP="00347236">
      <w:r>
        <w:br w:type="page"/>
      </w:r>
    </w:p>
    <w:p w14:paraId="1054AF8F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指标维护</w:t>
      </w:r>
    </w:p>
    <w:p w14:paraId="1BDFC716" w14:textId="77777777" w:rsidR="00347236" w:rsidRDefault="00347236" w:rsidP="00347236">
      <w:pPr>
        <w:pStyle w:val="a0"/>
        <w:rPr>
          <w:rFonts w:ascii="仿宋" w:eastAsia="仿宋" w:hAnsi="仿宋"/>
          <w:szCs w:val="21"/>
        </w:rPr>
      </w:pPr>
    </w:p>
    <w:p w14:paraId="72E54B11" w14:textId="1579127C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1-5-</w:t>
      </w:r>
      <w:r w:rsidR="003B1116">
        <w:rPr>
          <w:rFonts w:ascii="黑体" w:eastAsia="黑体" w:hAnsi="黑体"/>
          <w:lang w:bidi="ar"/>
        </w:rPr>
        <w:t>8</w:t>
      </w:r>
      <w:r>
        <w:rPr>
          <w:rFonts w:ascii="黑体" w:eastAsia="黑体" w:hAnsi="黑体" w:hint="eastAsia"/>
          <w:lang w:bidi="ar"/>
        </w:rPr>
        <w:t xml:space="preserve"> 指标数据在线审核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225B14E" w14:textId="77777777" w:rsidTr="00D766E1">
        <w:trPr>
          <w:trHeight w:val="573"/>
          <w:jc w:val="center"/>
        </w:trPr>
        <w:tc>
          <w:tcPr>
            <w:tcW w:w="663" w:type="pct"/>
            <w:vAlign w:val="center"/>
          </w:tcPr>
          <w:p w14:paraId="617DAE3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2D91EC5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指标数据在线审核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66F87DF0" w14:textId="77777777" w:rsidTr="00D766E1">
        <w:trPr>
          <w:trHeight w:val="472"/>
          <w:jc w:val="center"/>
        </w:trPr>
        <w:tc>
          <w:tcPr>
            <w:tcW w:w="663" w:type="pct"/>
            <w:vAlign w:val="center"/>
          </w:tcPr>
          <w:p w14:paraId="0B0FF16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7DACBDC1" w14:textId="6808B856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支持指标数据包在线审核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732F98E" w14:textId="77777777" w:rsidTr="00D766E1">
        <w:trPr>
          <w:trHeight w:val="572"/>
          <w:jc w:val="center"/>
        </w:trPr>
        <w:tc>
          <w:tcPr>
            <w:tcW w:w="663" w:type="pct"/>
            <w:vAlign w:val="center"/>
          </w:tcPr>
          <w:p w14:paraId="66043E8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4BDF6874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54B718CF" w14:textId="049D0CF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="00507948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507948">
              <w:rPr>
                <w:rFonts w:ascii="仿宋" w:eastAsia="仿宋" w:hAnsi="仿宋" w:cs="仿宋" w:hint="eastAsia"/>
                <w:szCs w:val="21"/>
                <w:lang w:eastAsia="zh-Hans"/>
              </w:rPr>
              <w:t>数据指标</w:t>
            </w:r>
            <w:r w:rsidR="00507948"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</w:t>
            </w:r>
            <w:r w:rsidR="00507948">
              <w:rPr>
                <w:rFonts w:ascii="仿宋" w:eastAsia="仿宋" w:hAnsi="仿宋" w:cs="仿宋" w:hint="eastAsia"/>
                <w:szCs w:val="21"/>
                <w:lang w:eastAsia="zh-Hans"/>
              </w:rPr>
              <w:t>任意一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</w:t>
            </w:r>
            <w:r w:rsidR="007169E1">
              <w:rPr>
                <w:rFonts w:ascii="仿宋" w:eastAsia="仿宋" w:hAnsi="仿宋" w:cs="仿宋" w:hint="eastAsia"/>
                <w:szCs w:val="21"/>
                <w:lang w:eastAsia="zh-Hans"/>
              </w:rPr>
              <w:t>信息</w:t>
            </w:r>
            <w:r w:rsidR="00507948">
              <w:rPr>
                <w:rFonts w:ascii="仿宋" w:eastAsia="仿宋" w:hAnsi="仿宋" w:cs="仿宋" w:hint="eastAsia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在线审核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查看指标详情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进行</w:t>
            </w:r>
            <w:r w:rsidR="00507948">
              <w:rPr>
                <w:rFonts w:ascii="仿宋" w:eastAsia="仿宋" w:hAnsi="仿宋" w:cs="仿宋" w:hint="eastAsia"/>
                <w:szCs w:val="21"/>
                <w:lang w:eastAsia="zh-Hans"/>
              </w:rPr>
              <w:t>指标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审核；</w:t>
            </w:r>
          </w:p>
          <w:p w14:paraId="0F3FA1E8" w14:textId="1695BC61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3.点击确认按钮</w:t>
            </w:r>
            <w:r w:rsidR="00507948">
              <w:rPr>
                <w:rFonts w:ascii="仿宋" w:eastAsia="仿宋" w:hAnsi="仿宋" w:cs="仿宋" w:hint="eastAsia"/>
                <w:szCs w:val="21"/>
                <w:lang w:eastAsia="zh-Hans"/>
              </w:rPr>
              <w:t>完成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审核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05DA05E" w14:textId="77777777" w:rsidTr="00D766E1">
        <w:trPr>
          <w:trHeight w:val="572"/>
          <w:jc w:val="center"/>
        </w:trPr>
        <w:tc>
          <w:tcPr>
            <w:tcW w:w="663" w:type="pct"/>
            <w:vAlign w:val="center"/>
          </w:tcPr>
          <w:p w14:paraId="199C7FE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23E26C33" w14:textId="5FBD7EEE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审核</w:t>
            </w:r>
            <w:r w:rsidR="00507948">
              <w:rPr>
                <w:rFonts w:ascii="仿宋" w:eastAsia="仿宋" w:hAnsi="仿宋" w:cs="仿宋" w:hint="eastAsia"/>
                <w:szCs w:val="21"/>
                <w:lang w:eastAsia="zh-Hans"/>
              </w:rPr>
              <w:t>完成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347236" w14:paraId="3048B55D" w14:textId="77777777" w:rsidTr="00D766E1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2DE06B2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7AB3BE9D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CA49913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按以上测试步骤可对指标数据进行在线审核。</w:t>
            </w:r>
          </w:p>
          <w:p w14:paraId="34B4E405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DAEDD22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D97771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E64495C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0AD5CA8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625241A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098F604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6D94B95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4472959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915A7A" w14:textId="69357E9D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691FE42" w14:textId="77777777" w:rsidTr="00D766E1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0628FB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0306502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2B9FA537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39F26ECB" w14:textId="77777777" w:rsidTr="00D766E1">
        <w:trPr>
          <w:trHeight w:val="572"/>
          <w:jc w:val="center"/>
        </w:trPr>
        <w:tc>
          <w:tcPr>
            <w:tcW w:w="663" w:type="pct"/>
            <w:vAlign w:val="center"/>
          </w:tcPr>
          <w:p w14:paraId="49D3E43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60E6312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F94B1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BC3611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1717DC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7BD9649" w14:textId="77777777" w:rsidTr="00D766E1">
        <w:trPr>
          <w:trHeight w:val="572"/>
          <w:jc w:val="center"/>
        </w:trPr>
        <w:tc>
          <w:tcPr>
            <w:tcW w:w="663" w:type="pct"/>
            <w:vAlign w:val="center"/>
          </w:tcPr>
          <w:p w14:paraId="24912A2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7009F94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9ADB31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AF8F7A1" w14:textId="77777777" w:rsidTr="00D766E1">
        <w:trPr>
          <w:trHeight w:val="572"/>
          <w:jc w:val="center"/>
        </w:trPr>
        <w:tc>
          <w:tcPr>
            <w:tcW w:w="663" w:type="pct"/>
            <w:vAlign w:val="center"/>
          </w:tcPr>
          <w:p w14:paraId="2F3B492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107361A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576D5E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9F3642E" w14:textId="4F8C2ADF" w:rsidR="00D766E1" w:rsidRDefault="00D766E1" w:rsidP="00D766E1">
      <w:pPr>
        <w:pStyle w:val="a0"/>
        <w:rPr>
          <w:lang w:bidi="ar"/>
        </w:rPr>
      </w:pPr>
      <w:r>
        <w:rPr>
          <w:lang w:bidi="ar"/>
        </w:rPr>
        <w:br w:type="page"/>
      </w:r>
      <w:r w:rsidR="00507948">
        <w:rPr>
          <w:noProof/>
        </w:rPr>
        <w:lastRenderedPageBreak/>
        <w:drawing>
          <wp:inline distT="0" distB="0" distL="0" distR="0" wp14:anchorId="47E9AF9E" wp14:editId="78C7A453">
            <wp:extent cx="5939790" cy="2096770"/>
            <wp:effectExtent l="0" t="0" r="381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8068" w14:textId="07483519" w:rsidR="002B1F98" w:rsidRDefault="002B1F98" w:rsidP="00D766E1">
      <w:pPr>
        <w:pStyle w:val="a0"/>
        <w:rPr>
          <w:sz w:val="24"/>
          <w:szCs w:val="28"/>
          <w:lang w:bidi="ar"/>
        </w:rPr>
      </w:pPr>
      <w:r>
        <w:rPr>
          <w:noProof/>
        </w:rPr>
        <w:drawing>
          <wp:inline distT="0" distB="0" distL="0" distR="0" wp14:anchorId="269AC39B" wp14:editId="16BA61D7">
            <wp:extent cx="5939790" cy="250063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B833" w14:textId="0C0E5EE4" w:rsidR="002B1F98" w:rsidRDefault="002B1F98" w:rsidP="00D766E1">
      <w:pPr>
        <w:pStyle w:val="a0"/>
        <w:rPr>
          <w:sz w:val="24"/>
          <w:szCs w:val="28"/>
          <w:lang w:bidi="ar"/>
        </w:rPr>
      </w:pPr>
      <w:r>
        <w:rPr>
          <w:noProof/>
        </w:rPr>
        <w:drawing>
          <wp:inline distT="0" distB="0" distL="0" distR="0" wp14:anchorId="55AD88D1" wp14:editId="12BFFC99">
            <wp:extent cx="5939790" cy="2144395"/>
            <wp:effectExtent l="0" t="0" r="381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80F1" w14:textId="26FFDC25" w:rsidR="002B1F98" w:rsidRPr="002B1F98" w:rsidRDefault="002B1F98" w:rsidP="00D766E1">
      <w:pPr>
        <w:pStyle w:val="a0"/>
        <w:rPr>
          <w:lang w:bidi="ar"/>
        </w:rPr>
      </w:pPr>
      <w:r>
        <w:rPr>
          <w:lang w:bidi="ar"/>
        </w:rPr>
        <w:br w:type="page"/>
      </w:r>
    </w:p>
    <w:p w14:paraId="5B2DF2A1" w14:textId="60C6D944" w:rsidR="00D766E1" w:rsidRDefault="00D766E1" w:rsidP="00D766E1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1-5-</w:t>
      </w:r>
      <w:r w:rsidR="003B1116">
        <w:rPr>
          <w:rFonts w:ascii="黑体" w:eastAsia="黑体" w:hAnsi="黑体"/>
          <w:lang w:bidi="ar"/>
        </w:rPr>
        <w:t>9</w:t>
      </w:r>
      <w:r>
        <w:rPr>
          <w:rFonts w:ascii="黑体" w:eastAsia="黑体" w:hAnsi="黑体" w:hint="eastAsia"/>
          <w:lang w:bidi="ar"/>
        </w:rPr>
        <w:t xml:space="preserve"> </w:t>
      </w:r>
      <w:r w:rsidRPr="00D766E1">
        <w:rPr>
          <w:rFonts w:ascii="黑体" w:eastAsia="黑体" w:hAnsi="黑体" w:hint="eastAsia"/>
          <w:lang w:bidi="ar"/>
        </w:rPr>
        <w:t>敏感信息高亮提示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D766E1" w14:paraId="42747F74" w14:textId="77777777" w:rsidTr="001F3952">
        <w:trPr>
          <w:trHeight w:val="573"/>
          <w:jc w:val="center"/>
        </w:trPr>
        <w:tc>
          <w:tcPr>
            <w:tcW w:w="663" w:type="pct"/>
            <w:vAlign w:val="center"/>
          </w:tcPr>
          <w:p w14:paraId="0CC2036D" w14:textId="77777777" w:rsidR="00D766E1" w:rsidRDefault="00D766E1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0A0A2685" w14:textId="664B7609" w:rsidR="00D766E1" w:rsidRPr="004914B2" w:rsidRDefault="00D766E1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敏感信息高亮提示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D766E1" w14:paraId="73687CF1" w14:textId="77777777" w:rsidTr="001F3952">
        <w:trPr>
          <w:trHeight w:val="472"/>
          <w:jc w:val="center"/>
        </w:trPr>
        <w:tc>
          <w:tcPr>
            <w:tcW w:w="663" w:type="pct"/>
            <w:vAlign w:val="center"/>
          </w:tcPr>
          <w:p w14:paraId="0A4A5564" w14:textId="77777777" w:rsidR="00D766E1" w:rsidRDefault="00D766E1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0BAA568" w14:textId="783C0410" w:rsidR="00D766E1" w:rsidRDefault="00D766E1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支持对数据包中敏感信息的词汇等进行高亮提示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D766E1" w14:paraId="4E02F6D7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0A8E148D" w14:textId="77777777" w:rsidR="00D766E1" w:rsidRDefault="00D766E1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07B72763" w14:textId="77777777" w:rsidR="00D766E1" w:rsidRPr="004914B2" w:rsidRDefault="00D766E1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D208BC7" w14:textId="77777777" w:rsidR="00023EAB" w:rsidRDefault="00D766E1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023EAB">
              <w:rPr>
                <w:rFonts w:ascii="仿宋" w:eastAsia="仿宋" w:hAnsi="仿宋" w:cs="仿宋" w:hint="eastAsia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="00023EAB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023EAB">
              <w:rPr>
                <w:rFonts w:ascii="仿宋" w:eastAsia="仿宋" w:hAnsi="仿宋" w:cs="仿宋" w:hint="eastAsia"/>
                <w:szCs w:val="21"/>
                <w:lang w:eastAsia="zh-Hans"/>
              </w:rPr>
              <w:t>字典</w:t>
            </w:r>
            <w:r w:rsidR="00023EAB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管理</w:t>
            </w:r>
            <w:r w:rsidR="00023EAB"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023EAB">
              <w:rPr>
                <w:rFonts w:ascii="仿宋" w:eastAsia="仿宋" w:hAnsi="仿宋" w:cs="仿宋" w:hint="eastAsia"/>
                <w:szCs w:val="21"/>
                <w:lang w:eastAsia="zh-Hans"/>
              </w:rPr>
              <w:t>添加</w:t>
            </w:r>
            <w:r w:rsidR="00023EAB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敏感信息</w:t>
            </w:r>
            <w:r w:rsidR="00023EAB">
              <w:rPr>
                <w:rFonts w:ascii="仿宋" w:eastAsia="仿宋" w:hAnsi="仿宋" w:cs="仿宋" w:hint="eastAsia"/>
                <w:szCs w:val="21"/>
                <w:lang w:eastAsia="zh-Hans"/>
              </w:rPr>
              <w:t>，</w:t>
            </w:r>
          </w:p>
          <w:p w14:paraId="6C492AFC" w14:textId="5D768CB7" w:rsidR="00D766E1" w:rsidRPr="004914B2" w:rsidRDefault="00023EAB" w:rsidP="00023EA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="00D766E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D766E1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指标管理</w:t>
            </w:r>
            <w:r w:rsidR="00D766E1"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-&gt;【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数据指标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，当某一个指标内容中出现字典中的敏感词时高亮显示。</w:t>
            </w:r>
          </w:p>
        </w:tc>
      </w:tr>
      <w:tr w:rsidR="00D766E1" w14:paraId="65A7FFFF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62C46228" w14:textId="77777777" w:rsidR="00D766E1" w:rsidRDefault="00D766E1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22F68062" w14:textId="25D267D8" w:rsidR="00D766E1" w:rsidRDefault="00023EAB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敏感信息高亮提示</w:t>
            </w:r>
            <w:r w:rsidR="00D766E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则判定为合格，否则判定为不合格</w:t>
            </w:r>
            <w:r w:rsidR="00D766E1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</w:tc>
      </w:tr>
      <w:tr w:rsidR="00D766E1" w14:paraId="67796019" w14:textId="77777777" w:rsidTr="001F3952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7914D604" w14:textId="77777777" w:rsidR="00D766E1" w:rsidRDefault="00D766E1" w:rsidP="001F3952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F634560" w14:textId="77777777" w:rsidR="00D766E1" w:rsidRDefault="00D766E1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E693956" w14:textId="52BA4F00" w:rsidR="00D766E1" w:rsidRDefault="00023EAB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敏感信息高亮提示</w:t>
            </w:r>
            <w:r w:rsidR="00D766E1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。</w:t>
            </w:r>
          </w:p>
          <w:p w14:paraId="75C95A53" w14:textId="77777777" w:rsidR="00D766E1" w:rsidRDefault="00D766E1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89B2A4C" w14:textId="77777777" w:rsidR="00D766E1" w:rsidRPr="004914B2" w:rsidRDefault="00D766E1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3B2811A" w14:textId="77777777" w:rsidR="00D766E1" w:rsidRPr="004914B2" w:rsidRDefault="00D766E1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0F6D9A" w14:textId="77777777" w:rsidR="00D766E1" w:rsidRPr="004914B2" w:rsidRDefault="00D766E1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4EC9EC3" w14:textId="77777777" w:rsidR="00D766E1" w:rsidRPr="004914B2" w:rsidRDefault="00D766E1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4937563" w14:textId="77777777" w:rsidR="00D766E1" w:rsidRPr="004914B2" w:rsidRDefault="00D766E1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80B0292" w14:textId="77777777" w:rsidR="00D766E1" w:rsidRPr="004914B2" w:rsidRDefault="00D766E1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96E904D" w14:textId="77777777" w:rsidR="00D766E1" w:rsidRPr="004914B2" w:rsidRDefault="00D766E1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1A2BE28" w14:textId="77777777" w:rsidR="00D766E1" w:rsidRPr="004914B2" w:rsidRDefault="00D766E1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65B263" w14:textId="77777777" w:rsidR="00D766E1" w:rsidRPr="004914B2" w:rsidRDefault="00D766E1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D766E1" w14:paraId="03AB1BE7" w14:textId="77777777" w:rsidTr="001F3952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668861C" w14:textId="77777777" w:rsidR="00D766E1" w:rsidRDefault="00D766E1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2EDB0A5" w14:textId="77777777" w:rsidR="00D766E1" w:rsidRPr="004914B2" w:rsidRDefault="00D766E1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539E86ED" w14:textId="77777777" w:rsidR="00D766E1" w:rsidRPr="004914B2" w:rsidRDefault="00D766E1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D766E1" w14:paraId="5D2E1395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565A0C50" w14:textId="77777777" w:rsidR="00D766E1" w:rsidRDefault="00D766E1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7973705" w14:textId="77777777" w:rsidR="00D766E1" w:rsidRDefault="00D766E1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F26B27A" w14:textId="77777777" w:rsidR="00D766E1" w:rsidRDefault="00D766E1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A99CF3B" w14:textId="77777777" w:rsidR="00D766E1" w:rsidRDefault="00D766E1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9AFED44" w14:textId="77777777" w:rsidR="00D766E1" w:rsidRDefault="00D766E1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D766E1" w14:paraId="7E590E94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4BB218B7" w14:textId="77777777" w:rsidR="00D766E1" w:rsidRDefault="00D766E1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A6AF94E" w14:textId="77777777" w:rsidR="00D766E1" w:rsidRDefault="00D766E1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4EACA20" w14:textId="77777777" w:rsidR="00D766E1" w:rsidRDefault="00D766E1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D766E1" w14:paraId="4F5A9DCB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3991459E" w14:textId="77777777" w:rsidR="00D766E1" w:rsidRDefault="00D766E1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15289000" w14:textId="77777777" w:rsidR="00D766E1" w:rsidRDefault="00D766E1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028FC0F" w14:textId="77777777" w:rsidR="00D766E1" w:rsidRDefault="00D766E1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C40A6DE" w14:textId="51AA076E" w:rsidR="00F53024" w:rsidRDefault="00347236" w:rsidP="00347236">
      <w:r>
        <w:rPr>
          <w:rFonts w:hint="eastAsia"/>
        </w:rPr>
        <w:br w:type="page"/>
      </w:r>
      <w:r w:rsidR="00F53024">
        <w:rPr>
          <w:noProof/>
        </w:rPr>
        <w:lastRenderedPageBreak/>
        <w:drawing>
          <wp:inline distT="0" distB="0" distL="0" distR="0" wp14:anchorId="05B213F2" wp14:editId="72FE538B">
            <wp:extent cx="5939790" cy="1348105"/>
            <wp:effectExtent l="0" t="0" r="381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24">
        <w:rPr>
          <w:noProof/>
        </w:rPr>
        <w:drawing>
          <wp:inline distT="0" distB="0" distL="0" distR="0" wp14:anchorId="2A8DFAB0" wp14:editId="23233014">
            <wp:extent cx="5939790" cy="145161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DE2E" w14:textId="77777777" w:rsidR="00F53024" w:rsidRDefault="00F53024" w:rsidP="00F53024">
      <w:pPr>
        <w:pStyle w:val="a0"/>
      </w:pPr>
      <w:r>
        <w:br w:type="page"/>
      </w:r>
    </w:p>
    <w:p w14:paraId="474E6226" w14:textId="4789E4B6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1-5-</w:t>
      </w:r>
      <w:r w:rsidR="003B1116">
        <w:rPr>
          <w:rFonts w:ascii="黑体" w:eastAsia="黑体" w:hAnsi="黑体"/>
          <w:lang w:bidi="ar"/>
        </w:rPr>
        <w:t>10</w:t>
      </w:r>
      <w:r>
        <w:rPr>
          <w:rFonts w:ascii="黑体" w:eastAsia="黑体" w:hAnsi="黑体" w:hint="eastAsia"/>
          <w:lang w:bidi="ar"/>
        </w:rPr>
        <w:t xml:space="preserve"> 指标数据查看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4"/>
        <w:gridCol w:w="857"/>
        <w:gridCol w:w="3087"/>
        <w:gridCol w:w="791"/>
        <w:gridCol w:w="3193"/>
      </w:tblGrid>
      <w:tr w:rsidR="00347236" w14:paraId="7F5AC60E" w14:textId="77777777" w:rsidTr="004075AC">
        <w:trPr>
          <w:trHeight w:val="573"/>
          <w:jc w:val="center"/>
        </w:trPr>
        <w:tc>
          <w:tcPr>
            <w:tcW w:w="660" w:type="pct"/>
            <w:vAlign w:val="center"/>
          </w:tcPr>
          <w:p w14:paraId="25181AE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40" w:type="pct"/>
            <w:gridSpan w:val="4"/>
            <w:vAlign w:val="center"/>
          </w:tcPr>
          <w:p w14:paraId="28CDEF1C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指标数据查看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7A657B01" w14:textId="77777777" w:rsidTr="004075AC">
        <w:trPr>
          <w:trHeight w:val="472"/>
          <w:jc w:val="center"/>
        </w:trPr>
        <w:tc>
          <w:tcPr>
            <w:tcW w:w="660" w:type="pct"/>
            <w:vAlign w:val="center"/>
          </w:tcPr>
          <w:p w14:paraId="586D12D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40" w:type="pct"/>
            <w:gridSpan w:val="4"/>
            <w:vAlign w:val="center"/>
          </w:tcPr>
          <w:p w14:paraId="6B781FB6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支持指标数据包实时查看，可对需要调整的指标数据包进行修改维护。</w:t>
            </w:r>
          </w:p>
        </w:tc>
      </w:tr>
      <w:tr w:rsidR="00347236" w14:paraId="010F8B20" w14:textId="77777777" w:rsidTr="004075AC">
        <w:trPr>
          <w:trHeight w:val="572"/>
          <w:jc w:val="center"/>
        </w:trPr>
        <w:tc>
          <w:tcPr>
            <w:tcW w:w="660" w:type="pct"/>
            <w:vAlign w:val="center"/>
          </w:tcPr>
          <w:p w14:paraId="222CD92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40" w:type="pct"/>
            <w:gridSpan w:val="4"/>
            <w:vAlign w:val="center"/>
          </w:tcPr>
          <w:p w14:paraId="2D93E737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E1A0359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查看指标详情列表；</w:t>
            </w:r>
          </w:p>
          <w:p w14:paraId="66FF230E" w14:textId="61F38299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3.点击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6F1029" w:rsidRPr="004914B2">
              <w:rPr>
                <w:rFonts w:ascii="仿宋" w:eastAsia="仿宋" w:hAnsi="仿宋" w:cs="仿宋"/>
                <w:szCs w:val="21"/>
                <w:lang w:eastAsia="zh-Hans"/>
              </w:rPr>
              <w:t>-&gt;【</w:t>
            </w:r>
            <w:r w:rsidR="006F1029">
              <w:rPr>
                <w:rFonts w:ascii="仿宋" w:eastAsia="仿宋" w:hAnsi="仿宋" w:cs="仿宋" w:hint="eastAsia"/>
                <w:szCs w:val="21"/>
                <w:lang w:eastAsia="zh-Hans"/>
              </w:rPr>
              <w:t>数据指标</w:t>
            </w:r>
            <w:r w:rsidR="006F1029"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6F10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</w:t>
            </w:r>
            <w:r w:rsidR="006F1029">
              <w:rPr>
                <w:rFonts w:ascii="仿宋" w:eastAsia="仿宋" w:hAnsi="仿宋" w:cs="仿宋" w:hint="eastAsia"/>
                <w:szCs w:val="21"/>
                <w:lang w:eastAsia="zh-Hans"/>
              </w:rPr>
              <w:t>任意一</w:t>
            </w:r>
            <w:r w:rsidR="006F10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</w:t>
            </w:r>
            <w:r w:rsidR="006F1029">
              <w:rPr>
                <w:rFonts w:ascii="仿宋" w:eastAsia="仿宋" w:hAnsi="仿宋" w:cs="仿宋" w:hint="eastAsia"/>
                <w:szCs w:val="21"/>
                <w:lang w:eastAsia="zh-Hans"/>
              </w:rPr>
              <w:t>信息，点击按钮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修改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64F0B2FD" w14:textId="5E065031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4.修改内容后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确认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修改</w:t>
            </w:r>
            <w:r w:rsidR="006F1029">
              <w:rPr>
                <w:rFonts w:ascii="仿宋" w:eastAsia="仿宋" w:hAnsi="仿宋" w:cs="仿宋" w:hint="eastAsia"/>
                <w:szCs w:val="21"/>
                <w:lang w:eastAsia="zh-Hans"/>
              </w:rPr>
              <w:t>完成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316BD4E" w14:textId="77777777" w:rsidTr="004075AC">
        <w:trPr>
          <w:trHeight w:val="572"/>
          <w:jc w:val="center"/>
        </w:trPr>
        <w:tc>
          <w:tcPr>
            <w:tcW w:w="660" w:type="pct"/>
            <w:vAlign w:val="center"/>
          </w:tcPr>
          <w:p w14:paraId="4C58FDB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40" w:type="pct"/>
            <w:gridSpan w:val="4"/>
            <w:vAlign w:val="center"/>
          </w:tcPr>
          <w:p w14:paraId="0D0A9DC5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1.可实时查看指标数据则判定为合格，否则判定为不合格；</w:t>
            </w:r>
          </w:p>
          <w:p w14:paraId="6B533B4C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2.提示“修改成功”则判定为合格，否则判定为不合格。</w:t>
            </w:r>
          </w:p>
        </w:tc>
      </w:tr>
      <w:tr w:rsidR="00347236" w14:paraId="2FB10E72" w14:textId="77777777" w:rsidTr="004075AC">
        <w:trPr>
          <w:trHeight w:val="572"/>
          <w:jc w:val="center"/>
        </w:trPr>
        <w:tc>
          <w:tcPr>
            <w:tcW w:w="660" w:type="pct"/>
            <w:vMerge w:val="restart"/>
            <w:vAlign w:val="center"/>
          </w:tcPr>
          <w:p w14:paraId="4A694C5A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40" w:type="pct"/>
            <w:gridSpan w:val="4"/>
            <w:vAlign w:val="center"/>
          </w:tcPr>
          <w:p w14:paraId="44A2EBA4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936CF57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1.可实时查看指标数据；</w:t>
            </w:r>
          </w:p>
          <w:p w14:paraId="06BD1181" w14:textId="77777777" w:rsidR="00347236" w:rsidRPr="004914B2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2.可成功修改数据。</w:t>
            </w:r>
          </w:p>
          <w:p w14:paraId="1E552DA0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1991925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5D0AE7E" w14:textId="77777777" w:rsidR="004075AC" w:rsidRPr="004914B2" w:rsidRDefault="004075AC" w:rsidP="004075A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D0139A0" w14:textId="77777777" w:rsidR="004075AC" w:rsidRPr="004914B2" w:rsidRDefault="004075AC" w:rsidP="004075A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03D5C71" w14:textId="77777777" w:rsidR="004075AC" w:rsidRPr="004914B2" w:rsidRDefault="004075AC" w:rsidP="004075A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07C6F81" w14:textId="77777777" w:rsidR="004075AC" w:rsidRPr="004914B2" w:rsidRDefault="004075AC" w:rsidP="004075A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A280C89" w14:textId="77777777" w:rsidR="004075AC" w:rsidRPr="004914B2" w:rsidRDefault="004075AC" w:rsidP="004075A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4D6166F" w14:textId="77777777" w:rsidR="004075AC" w:rsidRPr="004914B2" w:rsidRDefault="004075AC" w:rsidP="004075A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EB3934F" w14:textId="77777777" w:rsidR="004075AC" w:rsidRPr="004914B2" w:rsidRDefault="004075AC" w:rsidP="004075A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B6DDC0B" w14:textId="77777777" w:rsidR="004075AC" w:rsidRPr="004914B2" w:rsidRDefault="004075AC" w:rsidP="004075A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4C40999" w14:textId="4A272972" w:rsidR="004075AC" w:rsidRPr="004914B2" w:rsidRDefault="004075AC" w:rsidP="004075AC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2F950B0A" w14:textId="77777777" w:rsidTr="004075AC">
        <w:trPr>
          <w:cantSplit/>
          <w:trHeight w:val="496"/>
          <w:jc w:val="center"/>
        </w:trPr>
        <w:tc>
          <w:tcPr>
            <w:tcW w:w="660" w:type="pct"/>
            <w:vMerge/>
            <w:vAlign w:val="center"/>
          </w:tcPr>
          <w:p w14:paraId="3683F96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00434B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1690" w:type="pct"/>
            <w:vAlign w:val="center"/>
          </w:tcPr>
          <w:p w14:paraId="3C674F2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  <w:tc>
          <w:tcPr>
            <w:tcW w:w="433" w:type="pct"/>
            <w:vAlign w:val="center"/>
          </w:tcPr>
          <w:p w14:paraId="62559DD5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</w:t>
            </w:r>
          </w:p>
        </w:tc>
        <w:tc>
          <w:tcPr>
            <w:tcW w:w="1748" w:type="pct"/>
            <w:vAlign w:val="center"/>
          </w:tcPr>
          <w:p w14:paraId="0994E154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7659F64" w14:textId="77777777" w:rsidTr="004075AC">
        <w:trPr>
          <w:trHeight w:val="572"/>
          <w:jc w:val="center"/>
        </w:trPr>
        <w:tc>
          <w:tcPr>
            <w:tcW w:w="660" w:type="pct"/>
            <w:vAlign w:val="center"/>
          </w:tcPr>
          <w:p w14:paraId="03D548F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40" w:type="pct"/>
            <w:gridSpan w:val="4"/>
            <w:vAlign w:val="center"/>
          </w:tcPr>
          <w:p w14:paraId="285CE66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EFFB98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37CA3F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FAC131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40B0959" w14:textId="77777777" w:rsidTr="004075AC">
        <w:trPr>
          <w:trHeight w:val="572"/>
          <w:jc w:val="center"/>
        </w:trPr>
        <w:tc>
          <w:tcPr>
            <w:tcW w:w="660" w:type="pct"/>
            <w:vAlign w:val="center"/>
          </w:tcPr>
          <w:p w14:paraId="40A09C1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40" w:type="pct"/>
            <w:gridSpan w:val="4"/>
            <w:vAlign w:val="center"/>
          </w:tcPr>
          <w:p w14:paraId="6C90F33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FD0B06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E445AF0" w14:textId="77777777" w:rsidTr="004075AC">
        <w:trPr>
          <w:trHeight w:val="572"/>
          <w:jc w:val="center"/>
        </w:trPr>
        <w:tc>
          <w:tcPr>
            <w:tcW w:w="660" w:type="pct"/>
            <w:vAlign w:val="center"/>
          </w:tcPr>
          <w:p w14:paraId="4672773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40" w:type="pct"/>
            <w:gridSpan w:val="4"/>
            <w:vAlign w:val="center"/>
          </w:tcPr>
          <w:p w14:paraId="3053872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F75337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F616295" w14:textId="19741789" w:rsidR="00347236" w:rsidRDefault="00347236" w:rsidP="00347236">
      <w:r>
        <w:rPr>
          <w:rFonts w:hint="eastAsia"/>
        </w:rPr>
        <w:br w:type="page"/>
      </w:r>
      <w:r w:rsidR="008D6A85">
        <w:rPr>
          <w:noProof/>
        </w:rPr>
        <w:lastRenderedPageBreak/>
        <w:drawing>
          <wp:inline distT="0" distB="0" distL="0" distR="0" wp14:anchorId="2C0F417E" wp14:editId="7953A87F">
            <wp:extent cx="5939790" cy="2106930"/>
            <wp:effectExtent l="0" t="0" r="381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9EF1" w14:textId="41969E7D" w:rsidR="008D6A85" w:rsidRDefault="008D6A85" w:rsidP="008D6A85">
      <w:pPr>
        <w:pStyle w:val="a0"/>
      </w:pPr>
      <w:r>
        <w:rPr>
          <w:noProof/>
        </w:rPr>
        <w:drawing>
          <wp:inline distT="0" distB="0" distL="0" distR="0" wp14:anchorId="40E9990F" wp14:editId="03CF44FF">
            <wp:extent cx="5939790" cy="2418080"/>
            <wp:effectExtent l="0" t="0" r="381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EF8F" w14:textId="7D596287" w:rsidR="008D6A85" w:rsidRDefault="008D6A85" w:rsidP="008D6A85">
      <w:pPr>
        <w:pStyle w:val="a0"/>
      </w:pPr>
      <w:r>
        <w:rPr>
          <w:noProof/>
        </w:rPr>
        <w:drawing>
          <wp:inline distT="0" distB="0" distL="0" distR="0" wp14:anchorId="5B9EF567" wp14:editId="36112898">
            <wp:extent cx="5939790" cy="2072640"/>
            <wp:effectExtent l="0" t="0" r="381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F71A" w14:textId="6CA355EC" w:rsidR="008D6A85" w:rsidRPr="008D6A85" w:rsidRDefault="008D6A85" w:rsidP="008D6A85">
      <w:pPr>
        <w:pStyle w:val="a0"/>
      </w:pPr>
      <w:r>
        <w:br w:type="page"/>
      </w:r>
    </w:p>
    <w:p w14:paraId="4D8322BC" w14:textId="1018003F" w:rsidR="00CA4E93" w:rsidRDefault="00CA4E93" w:rsidP="00CA4E93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1-5-</w:t>
      </w:r>
      <w:r>
        <w:rPr>
          <w:rFonts w:ascii="黑体" w:eastAsia="黑体" w:hAnsi="黑体"/>
          <w:lang w:bidi="ar"/>
        </w:rPr>
        <w:t>11</w:t>
      </w:r>
      <w:r>
        <w:rPr>
          <w:rFonts w:ascii="黑体" w:eastAsia="黑体" w:hAnsi="黑体" w:hint="eastAsia"/>
          <w:lang w:bidi="ar"/>
        </w:rPr>
        <w:t xml:space="preserve"> 指标信息统计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CA4E93" w14:paraId="3B131976" w14:textId="77777777" w:rsidTr="00FE2172">
        <w:trPr>
          <w:trHeight w:val="573"/>
          <w:jc w:val="center"/>
        </w:trPr>
        <w:tc>
          <w:tcPr>
            <w:tcW w:w="663" w:type="pct"/>
            <w:vAlign w:val="center"/>
          </w:tcPr>
          <w:p w14:paraId="3AD8775D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1D68084C" w14:textId="77777777" w:rsidR="00CA4E93" w:rsidRPr="004914B2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指标信息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统计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CA4E93" w14:paraId="24E5AE68" w14:textId="77777777" w:rsidTr="00FE2172">
        <w:trPr>
          <w:trHeight w:val="472"/>
          <w:jc w:val="center"/>
        </w:trPr>
        <w:tc>
          <w:tcPr>
            <w:tcW w:w="663" w:type="pct"/>
            <w:vAlign w:val="center"/>
          </w:tcPr>
          <w:p w14:paraId="66C49324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1E4DACAA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支持汇总指标信息统计。</w:t>
            </w:r>
          </w:p>
        </w:tc>
      </w:tr>
      <w:tr w:rsidR="00CA4E93" w14:paraId="55C4A924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1A608B8C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04D64371" w14:textId="77777777" w:rsidR="00CA4E93" w:rsidRPr="004914B2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2AE607C4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数据统计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展示指标信息统计结果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CA4E93" w14:paraId="353A2F2C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7499BA18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488519C3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支持指标信息统计则判定为合格，否则判定为不合格；</w:t>
            </w:r>
          </w:p>
        </w:tc>
      </w:tr>
      <w:tr w:rsidR="00CA4E93" w14:paraId="61D73A8E" w14:textId="77777777" w:rsidTr="00FE2172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43082F4" w14:textId="77777777" w:rsidR="00CA4E93" w:rsidRDefault="00CA4E93" w:rsidP="00FE2172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241C878F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5894646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指标信息统计。</w:t>
            </w:r>
          </w:p>
          <w:p w14:paraId="2E59D6A7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8C9BCF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842378D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F5A16E2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E2C9CEA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08C9B6A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332C9D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436DA9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8D2B214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6068042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2733965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96DB43B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0A7FB6C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7653CB8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CA4E93" w14:paraId="13ED06CC" w14:textId="77777777" w:rsidTr="00FE2172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8EE4004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71A988C" w14:textId="77777777" w:rsidR="00CA4E93" w:rsidRPr="004914B2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225AE417" w14:textId="77777777" w:rsidR="00CA4E93" w:rsidRPr="004914B2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CA4E93" w14:paraId="5DA358C4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072A7BAE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03D78533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E1DB7D6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522836D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818E203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CA4E93" w14:paraId="11261844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5E914293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05B3E669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19AF7ED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CA4E93" w14:paraId="4ECFA850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7D7DA205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57BD984B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F886677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E3AA812" w14:textId="41E53BD7" w:rsidR="00CA4E93" w:rsidRDefault="00CA4E93" w:rsidP="00CA4E93">
      <w:pPr>
        <w:pStyle w:val="a0"/>
      </w:pPr>
      <w:r>
        <w:br w:type="page"/>
      </w:r>
      <w:r>
        <w:rPr>
          <w:noProof/>
        </w:rPr>
        <w:lastRenderedPageBreak/>
        <w:drawing>
          <wp:inline distT="0" distB="0" distL="0" distR="0" wp14:anchorId="581CFD6F" wp14:editId="1A0987E2">
            <wp:extent cx="5939790" cy="1797050"/>
            <wp:effectExtent l="0" t="0" r="381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7436" w14:textId="77777777" w:rsidR="00CA4E93" w:rsidRDefault="00CA4E93" w:rsidP="00CA4E93">
      <w:pPr>
        <w:pStyle w:val="a0"/>
      </w:pPr>
      <w:r>
        <w:br w:type="page"/>
      </w:r>
    </w:p>
    <w:p w14:paraId="3B4E9A00" w14:textId="03CE3A78" w:rsidR="00CA4E93" w:rsidRDefault="00CA4E93" w:rsidP="00CA4E93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1-5-</w:t>
      </w:r>
      <w:r>
        <w:rPr>
          <w:rFonts w:ascii="黑体" w:eastAsia="黑体" w:hAnsi="黑体"/>
          <w:lang w:bidi="ar"/>
        </w:rPr>
        <w:t>11</w:t>
      </w:r>
      <w:r>
        <w:rPr>
          <w:rFonts w:ascii="黑体" w:eastAsia="黑体" w:hAnsi="黑体" w:hint="eastAsia"/>
          <w:lang w:bidi="ar"/>
        </w:rPr>
        <w:t xml:space="preserve"> 指标信息导出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CA4E93" w14:paraId="31F068B4" w14:textId="77777777" w:rsidTr="00FE2172">
        <w:trPr>
          <w:trHeight w:val="573"/>
          <w:jc w:val="center"/>
        </w:trPr>
        <w:tc>
          <w:tcPr>
            <w:tcW w:w="663" w:type="pct"/>
            <w:vAlign w:val="center"/>
          </w:tcPr>
          <w:p w14:paraId="5176B536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212AFD5" w14:textId="77777777" w:rsidR="00CA4E93" w:rsidRPr="004914B2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指标信息导出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CA4E93" w14:paraId="4087A161" w14:textId="77777777" w:rsidTr="00FE2172">
        <w:trPr>
          <w:trHeight w:val="472"/>
          <w:jc w:val="center"/>
        </w:trPr>
        <w:tc>
          <w:tcPr>
            <w:tcW w:w="663" w:type="pct"/>
            <w:vAlign w:val="center"/>
          </w:tcPr>
          <w:p w14:paraId="6EED9190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2AF628CA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支持汇总指标信息导出功能。</w:t>
            </w:r>
          </w:p>
        </w:tc>
      </w:tr>
      <w:tr w:rsidR="00CA4E93" w14:paraId="39FA249A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2E46D178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6DDEAA27" w14:textId="77777777" w:rsidR="00CA4E93" w:rsidRPr="004914B2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1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后台管理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123297E7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2.点击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指标管理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】-&gt;【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数据指标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任意选择一条或多条指标信息，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导出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导出指标信息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CA4E93" w14:paraId="66FD6C7C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4C5AFDD0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59C7F48B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支持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指标信息导出则判定为合格，否则判定为不合格；</w:t>
            </w:r>
          </w:p>
        </w:tc>
      </w:tr>
      <w:tr w:rsidR="00CA4E93" w14:paraId="55B51A67" w14:textId="77777777" w:rsidTr="00FE2172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337B1C8" w14:textId="77777777" w:rsidR="00CA4E93" w:rsidRDefault="00CA4E93" w:rsidP="00FE2172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AAC0C3E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55E5E0C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指标信息导出。</w:t>
            </w:r>
          </w:p>
          <w:p w14:paraId="304ABCB1" w14:textId="77777777" w:rsidR="00CA4E93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E358CF8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76DE88D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E7F36A0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5F63F4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38A5A96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C20940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7E9D781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0FD6859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498FB2A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BE87C7C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0FC6F33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F42BC50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E3F1928" w14:textId="77777777" w:rsidR="00CA4E93" w:rsidRPr="004914B2" w:rsidRDefault="00CA4E93" w:rsidP="00FE217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CA4E93" w14:paraId="3784EF06" w14:textId="77777777" w:rsidTr="00FE2172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1FC2B976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C51A7C1" w14:textId="77777777" w:rsidR="00CA4E93" w:rsidRPr="004914B2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339D6052" w14:textId="77777777" w:rsidR="00CA4E93" w:rsidRPr="004914B2" w:rsidRDefault="00CA4E93" w:rsidP="00FE217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CA4E93" w14:paraId="52C4E3BD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01D28CBB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56D835B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554EDFC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63AC8A9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830CA13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CA4E93" w14:paraId="566C7C7E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6661A346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4AC1978F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FE02EB3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CA4E93" w14:paraId="43846057" w14:textId="77777777" w:rsidTr="00FE2172">
        <w:trPr>
          <w:trHeight w:val="572"/>
          <w:jc w:val="center"/>
        </w:trPr>
        <w:tc>
          <w:tcPr>
            <w:tcW w:w="663" w:type="pct"/>
            <w:vAlign w:val="center"/>
          </w:tcPr>
          <w:p w14:paraId="1AF0C42B" w14:textId="77777777" w:rsidR="00CA4E93" w:rsidRDefault="00CA4E93" w:rsidP="00FE217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21A269A8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EBC292C" w14:textId="77777777" w:rsidR="00CA4E93" w:rsidRDefault="00CA4E93" w:rsidP="00FE217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870BE0D" w14:textId="77777777" w:rsidR="00CA4E93" w:rsidRDefault="00CA4E93" w:rsidP="00CA4E93">
      <w:pPr>
        <w:rPr>
          <w:rFonts w:ascii="仿宋" w:eastAsia="仿宋" w:hAnsi="仿宋"/>
          <w:szCs w:val="21"/>
        </w:rPr>
      </w:pPr>
    </w:p>
    <w:p w14:paraId="2837C766" w14:textId="77777777" w:rsidR="00CA4E93" w:rsidRDefault="00CA4E93" w:rsidP="00CA4E93">
      <w:r>
        <w:rPr>
          <w:rFonts w:hint="eastAsia"/>
        </w:rPr>
        <w:br w:type="page"/>
      </w:r>
      <w:r>
        <w:rPr>
          <w:noProof/>
        </w:rPr>
        <w:lastRenderedPageBreak/>
        <w:drawing>
          <wp:inline distT="0" distB="0" distL="0" distR="0" wp14:anchorId="5A918E3A" wp14:editId="1D0A2A34">
            <wp:extent cx="5939790" cy="2242185"/>
            <wp:effectExtent l="0" t="0" r="381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1CC48" wp14:editId="2206B342">
            <wp:extent cx="5939790" cy="2661920"/>
            <wp:effectExtent l="0" t="0" r="3810" b="508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6340" w14:textId="77777777" w:rsidR="00CA4E93" w:rsidRDefault="00CA4E93" w:rsidP="00CA4E93">
      <w:pPr>
        <w:pStyle w:val="a0"/>
      </w:pPr>
      <w:r>
        <w:br w:type="page"/>
      </w:r>
    </w:p>
    <w:p w14:paraId="50CA0EDF" w14:textId="47C86B44" w:rsidR="00347236" w:rsidRDefault="00570395" w:rsidP="00570395">
      <w:pPr>
        <w:pStyle w:val="a0"/>
      </w:pPr>
      <w:r>
        <w:lastRenderedPageBreak/>
        <w:br w:type="page"/>
      </w:r>
    </w:p>
    <w:p w14:paraId="3808110A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文献关系图谱生成</w:t>
      </w:r>
    </w:p>
    <w:p w14:paraId="28827A7C" w14:textId="19A5CF4F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t>★</w:t>
      </w:r>
      <w:r>
        <w:rPr>
          <w:rFonts w:ascii="黑体" w:eastAsia="黑体" w:hAnsi="黑体" w:hint="eastAsia"/>
          <w:lang w:bidi="ar"/>
        </w:rPr>
        <w:t>表C 1-5-</w:t>
      </w:r>
      <w:r w:rsidR="003B1116">
        <w:rPr>
          <w:rFonts w:ascii="黑体" w:eastAsia="黑体" w:hAnsi="黑体"/>
          <w:lang w:bidi="ar"/>
        </w:rPr>
        <w:t>12</w:t>
      </w:r>
      <w:r>
        <w:rPr>
          <w:rFonts w:ascii="黑体" w:eastAsia="黑体" w:hAnsi="黑体" w:hint="eastAsia"/>
          <w:lang w:bidi="ar"/>
        </w:rPr>
        <w:t xml:space="preserve"> 文献关系图谱生成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0BD14386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30A1B65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46DC485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文献关系图谱生成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09B96181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6182B7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8477DFF" w14:textId="34C89679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支持根据关系信息分析模块所提取的文献作者、文献所属领域、文献关联关系、文献历史版本等信息，生成文献关系图谱，包括作者关联信息、领域关联信息、文献历史记录信息等功能。</w:t>
            </w:r>
          </w:p>
        </w:tc>
      </w:tr>
      <w:tr w:rsidR="00347236" w14:paraId="4C14D3B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7DE386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25DDAA1A" w14:textId="22F69951" w:rsidR="00347236" w:rsidRPr="004914B2" w:rsidRDefault="00A147A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43D35B39" w14:textId="417D985F" w:rsidR="00347236" w:rsidRPr="004914B2" w:rsidRDefault="00A147A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2.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选择某一个具体的知识库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然后右键“查看实体列表”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选择实体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1E5F60E4" w14:textId="09564F21" w:rsidR="00347236" w:rsidRPr="004914B2" w:rsidRDefault="00A147A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点击实体详情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38CD7D1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60BA305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1779DAD9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显示实体间关系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1A8EFDCF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E45A9E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11942A76" w14:textId="0431071C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7EA6C00" w14:textId="273E29FF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6DDE7FE" w14:textId="5A19B245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6D8E758" w14:textId="6A2FF27C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C765EE1" w14:textId="7422C3CA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4BE055B" w14:textId="38E06055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2DC627E" w14:textId="2BBB256F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597ECDD" w14:textId="7066B672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F721D4A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2DAA09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EE10BCF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7E445F42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AABC08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2A06863D" w14:textId="262874F2" w:rsidR="00347236" w:rsidRPr="004914B2" w:rsidRDefault="00316EF5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5758A1CF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0797433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00757B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4BDFC1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77D306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8B60F9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B820F7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3F7620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0FB1ED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4CDA702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30E3AE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3D0173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47773F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35A9908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51A0F7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11710F7" w14:textId="77777777" w:rsidR="00347236" w:rsidRDefault="00347236" w:rsidP="00347236">
      <w:pPr>
        <w:rPr>
          <w:rFonts w:ascii="仿宋" w:eastAsia="仿宋" w:hAnsi="仿宋"/>
          <w:szCs w:val="21"/>
        </w:rPr>
      </w:pPr>
      <w:r>
        <w:rPr>
          <w:rFonts w:ascii="仿宋" w:eastAsia="仿宋" w:hAnsi="仿宋"/>
          <w:szCs w:val="21"/>
        </w:rPr>
        <w:br w:type="page"/>
      </w:r>
    </w:p>
    <w:p w14:paraId="5CF29CDC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文献内容实体图谱生成</w:t>
      </w:r>
    </w:p>
    <w:p w14:paraId="6278888C" w14:textId="090EC8A5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t>★</w:t>
      </w:r>
      <w:r>
        <w:rPr>
          <w:rFonts w:ascii="黑体" w:eastAsia="黑体" w:hAnsi="黑体" w:hint="eastAsia"/>
          <w:lang w:bidi="ar"/>
        </w:rPr>
        <w:t>表C 1-5-</w:t>
      </w:r>
      <w:r>
        <w:rPr>
          <w:rFonts w:ascii="黑体" w:eastAsia="黑体" w:hAnsi="黑体"/>
          <w:lang w:bidi="ar"/>
        </w:rPr>
        <w:t>1</w:t>
      </w:r>
      <w:r w:rsidR="003B1116">
        <w:rPr>
          <w:rFonts w:ascii="黑体" w:eastAsia="黑体" w:hAnsi="黑体"/>
          <w:lang w:bidi="ar"/>
        </w:rPr>
        <w:t>3</w:t>
      </w:r>
      <w:r w:rsidR="008A5B29" w:rsidRPr="008A5B29">
        <w:rPr>
          <w:rFonts w:ascii="黑体" w:eastAsia="黑体" w:hAnsi="黑体" w:hint="eastAsia"/>
          <w:lang w:bidi="ar"/>
        </w:rPr>
        <w:t>建立文献知识图谱本体模型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0B6E259C" w14:textId="77777777" w:rsidTr="003B1116">
        <w:trPr>
          <w:trHeight w:val="573"/>
          <w:jc w:val="center"/>
        </w:trPr>
        <w:tc>
          <w:tcPr>
            <w:tcW w:w="663" w:type="pct"/>
            <w:vAlign w:val="center"/>
          </w:tcPr>
          <w:p w14:paraId="451B60E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4660D23C" w14:textId="570034C7" w:rsidR="00347236" w:rsidRPr="004914B2" w:rsidRDefault="0046309B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建立文献知识图谱本体模型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25C0D688" w14:textId="77777777" w:rsidTr="003B1116">
        <w:trPr>
          <w:trHeight w:val="472"/>
          <w:jc w:val="center"/>
        </w:trPr>
        <w:tc>
          <w:tcPr>
            <w:tcW w:w="663" w:type="pct"/>
            <w:vAlign w:val="center"/>
          </w:tcPr>
          <w:p w14:paraId="1BA5950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3A53390F" w14:textId="334EA0EC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支持建立文献知识图谱本体模型。</w:t>
            </w:r>
          </w:p>
        </w:tc>
      </w:tr>
      <w:tr w:rsidR="00347236" w14:paraId="0DEC2EAB" w14:textId="77777777" w:rsidTr="003B1116">
        <w:trPr>
          <w:trHeight w:val="572"/>
          <w:jc w:val="center"/>
        </w:trPr>
        <w:tc>
          <w:tcPr>
            <w:tcW w:w="663" w:type="pct"/>
            <w:vAlign w:val="center"/>
          </w:tcPr>
          <w:p w14:paraId="71F2F05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4F264CED" w14:textId="77777777" w:rsidR="00A147A2" w:rsidRPr="004914B2" w:rsidRDefault="00A147A2" w:rsidP="00A147A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3D1BE993" w14:textId="5936AEB2" w:rsidR="00347236" w:rsidRPr="004914B2" w:rsidRDefault="00A147A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2.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选择某一个具体的知识库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然后右键“查看实体列表”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选择实体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72DC711C" w14:textId="4DC9C414" w:rsidR="00347236" w:rsidRPr="004914B2" w:rsidRDefault="00A147A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之后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可以看到具体的知识库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在进行知识构建关联分析之后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右键点击“查看实体列表”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9F39B43" w14:textId="77777777" w:rsidTr="003B1116">
        <w:trPr>
          <w:trHeight w:val="572"/>
          <w:jc w:val="center"/>
        </w:trPr>
        <w:tc>
          <w:tcPr>
            <w:tcW w:w="663" w:type="pct"/>
            <w:vAlign w:val="center"/>
          </w:tcPr>
          <w:p w14:paraId="38C7146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4865F1A1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显示知识实体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748B72E1" w14:textId="77777777" w:rsidTr="003B1116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19810C9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21C8D8BF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12FD62E" w14:textId="47DA6CAF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1885662" w14:textId="0666BB28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E26A0EF" w14:textId="1AF8BB88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3F078D" w14:textId="3411A070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344B7F7" w14:textId="1E5238F4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5FA149" w14:textId="1DB1D715" w:rsidR="004075AC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A94F83A" w14:textId="50039A5E" w:rsidR="00F156FE" w:rsidRDefault="00F156F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545E50F" w14:textId="77777777" w:rsidR="00F156FE" w:rsidRPr="004914B2" w:rsidRDefault="00F156FE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B84D0E3" w14:textId="214E562E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54CE1A6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3385E6F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56A62931" w14:textId="77777777" w:rsidTr="003B1116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24C3288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DF6E0EA" w14:textId="008FC295" w:rsidR="00347236" w:rsidRPr="004914B2" w:rsidRDefault="00316EF5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331F6659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72BCAF71" w14:textId="77777777" w:rsidTr="003B1116">
        <w:trPr>
          <w:trHeight w:val="572"/>
          <w:jc w:val="center"/>
        </w:trPr>
        <w:tc>
          <w:tcPr>
            <w:tcW w:w="663" w:type="pct"/>
            <w:vAlign w:val="center"/>
          </w:tcPr>
          <w:p w14:paraId="3F8713D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3C12080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ACB19B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CA5354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8FAA5E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B9BB7B0" w14:textId="77777777" w:rsidTr="003B1116">
        <w:trPr>
          <w:trHeight w:val="572"/>
          <w:jc w:val="center"/>
        </w:trPr>
        <w:tc>
          <w:tcPr>
            <w:tcW w:w="663" w:type="pct"/>
            <w:vAlign w:val="center"/>
          </w:tcPr>
          <w:p w14:paraId="4BA3784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594A7AA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94F8B3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410956E" w14:textId="77777777" w:rsidTr="003B1116">
        <w:trPr>
          <w:trHeight w:val="572"/>
          <w:jc w:val="center"/>
        </w:trPr>
        <w:tc>
          <w:tcPr>
            <w:tcW w:w="663" w:type="pct"/>
            <w:vAlign w:val="center"/>
          </w:tcPr>
          <w:p w14:paraId="3FE2891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70B2335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F6941D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783EE5C3" w14:textId="77777777" w:rsidR="008A5B29" w:rsidRDefault="008A5B29" w:rsidP="008A5B29">
      <w:pPr>
        <w:pStyle w:val="a0"/>
        <w:rPr>
          <w:sz w:val="24"/>
          <w:szCs w:val="28"/>
          <w:lang w:bidi="ar"/>
        </w:rPr>
      </w:pPr>
      <w:r>
        <w:rPr>
          <w:lang w:bidi="ar"/>
        </w:rPr>
        <w:br w:type="page"/>
      </w:r>
    </w:p>
    <w:p w14:paraId="44543C67" w14:textId="1734053C" w:rsidR="003B1116" w:rsidRDefault="003B1116" w:rsidP="003B111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lastRenderedPageBreak/>
        <w:t>★</w:t>
      </w:r>
      <w:r>
        <w:rPr>
          <w:rFonts w:ascii="黑体" w:eastAsia="黑体" w:hAnsi="黑体" w:hint="eastAsia"/>
          <w:lang w:bidi="ar"/>
        </w:rPr>
        <w:t>表C 1-5-</w:t>
      </w:r>
      <w:r>
        <w:rPr>
          <w:rFonts w:ascii="黑体" w:eastAsia="黑体" w:hAnsi="黑体"/>
          <w:lang w:bidi="ar"/>
        </w:rPr>
        <w:t>1</w:t>
      </w:r>
      <w:r w:rsidR="00AA3387">
        <w:rPr>
          <w:rFonts w:ascii="黑体" w:eastAsia="黑体" w:hAnsi="黑体"/>
          <w:lang w:bidi="ar"/>
        </w:rPr>
        <w:t>4</w:t>
      </w:r>
      <w:r w:rsidR="008A5B29" w:rsidRPr="008A5B29">
        <w:rPr>
          <w:rFonts w:ascii="黑体" w:eastAsia="黑体" w:hAnsi="黑体" w:hint="eastAsia"/>
          <w:lang w:bidi="ar"/>
        </w:rPr>
        <w:t>生成实体要素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B1116" w14:paraId="313D07FA" w14:textId="77777777" w:rsidTr="008A5B29">
        <w:trPr>
          <w:trHeight w:val="573"/>
          <w:jc w:val="center"/>
        </w:trPr>
        <w:tc>
          <w:tcPr>
            <w:tcW w:w="663" w:type="pct"/>
            <w:vAlign w:val="center"/>
          </w:tcPr>
          <w:p w14:paraId="6E9E17CD" w14:textId="77777777" w:rsidR="003B1116" w:rsidRDefault="003B1116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42041240" w14:textId="07AC7247" w:rsidR="003B1116" w:rsidRPr="004914B2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生成实体要素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B1116" w14:paraId="2FC2FDED" w14:textId="77777777" w:rsidTr="008A5B29">
        <w:trPr>
          <w:trHeight w:val="472"/>
          <w:jc w:val="center"/>
        </w:trPr>
        <w:tc>
          <w:tcPr>
            <w:tcW w:w="663" w:type="pct"/>
            <w:vAlign w:val="center"/>
          </w:tcPr>
          <w:p w14:paraId="0D67DCC9" w14:textId="77777777" w:rsidR="003B1116" w:rsidRDefault="003B1116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648DD220" w14:textId="66600B51" w:rsidR="003B1116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支持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根据本体模型发掘文献知识，并生成实体要素。</w:t>
            </w:r>
          </w:p>
        </w:tc>
      </w:tr>
      <w:tr w:rsidR="003B1116" w14:paraId="3FE4F8AD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669440F1" w14:textId="77777777" w:rsidR="003B1116" w:rsidRDefault="003B1116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12499267" w14:textId="77777777" w:rsidR="00A147A2" w:rsidRPr="004914B2" w:rsidRDefault="00A147A2" w:rsidP="00A147A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5E750E11" w14:textId="728396B0" w:rsidR="003B1116" w:rsidRPr="004914B2" w:rsidRDefault="00A147A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选择某一个具体的知识库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然后右键“查看实体列表”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选择实体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4BA97B1E" w14:textId="7218EB09" w:rsidR="003B1116" w:rsidRPr="004914B2" w:rsidRDefault="00A147A2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之后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可以看到具体的知识库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在进行知识构建关联分析之后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B111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右键点击“查看实体列表”</w:t>
            </w:r>
            <w:r w:rsidR="003B111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B1116" w14:paraId="298E118A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4E24E953" w14:textId="77777777" w:rsidR="003B1116" w:rsidRDefault="003B1116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7918053E" w14:textId="77777777" w:rsidR="003B1116" w:rsidRDefault="003B1116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显示知识实体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B1116" w14:paraId="478BFE03" w14:textId="77777777" w:rsidTr="008A5B29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A4391E8" w14:textId="77777777" w:rsidR="003B1116" w:rsidRDefault="003B1116" w:rsidP="001F3952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1D4142A8" w14:textId="77777777" w:rsidR="003B1116" w:rsidRDefault="003B1116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BA6E48C" w14:textId="77777777" w:rsidR="003B1116" w:rsidRDefault="003B1116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9AAD91" w14:textId="77777777" w:rsidR="003B1116" w:rsidRPr="004914B2" w:rsidRDefault="003B1116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501844B" w14:textId="77777777" w:rsidR="003B1116" w:rsidRPr="004914B2" w:rsidRDefault="003B1116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63D0B63" w14:textId="77777777" w:rsidR="003B1116" w:rsidRPr="004914B2" w:rsidRDefault="003B1116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EEA9C25" w14:textId="77777777" w:rsidR="003B1116" w:rsidRPr="004914B2" w:rsidRDefault="003B1116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97526B5" w14:textId="77777777" w:rsidR="003B1116" w:rsidRPr="004914B2" w:rsidRDefault="003B1116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E5AE3D7" w14:textId="40FDA5E4" w:rsidR="003B1116" w:rsidRDefault="003B1116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DD1EBC6" w14:textId="594F03DD" w:rsidR="00A147A2" w:rsidRDefault="00A147A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7541591" w14:textId="7FCC452C" w:rsidR="00A147A2" w:rsidRDefault="00A147A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A869F98" w14:textId="79A578BC" w:rsidR="00A147A2" w:rsidRDefault="00A147A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C15C16D" w14:textId="77777777" w:rsidR="00A147A2" w:rsidRPr="004914B2" w:rsidRDefault="00A147A2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FE39323" w14:textId="77777777" w:rsidR="003B1116" w:rsidRPr="004914B2" w:rsidRDefault="003B1116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8906C00" w14:textId="77777777" w:rsidR="003B1116" w:rsidRDefault="003B1116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B1116" w14:paraId="79101D08" w14:textId="77777777" w:rsidTr="008A5B29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09C93E7" w14:textId="77777777" w:rsidR="003B1116" w:rsidRDefault="003B1116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1E2E473" w14:textId="77777777" w:rsidR="003B1116" w:rsidRPr="004914B2" w:rsidRDefault="003B1116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28630052" w14:textId="77777777" w:rsidR="003B1116" w:rsidRPr="004914B2" w:rsidRDefault="003B1116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B1116" w14:paraId="2B6A4451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7A36B48A" w14:textId="77777777" w:rsidR="003B1116" w:rsidRDefault="003B1116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1FB8FD0F" w14:textId="77777777" w:rsidR="003B1116" w:rsidRDefault="003B1116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6D0E3B8" w14:textId="77777777" w:rsidR="003B1116" w:rsidRDefault="003B1116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6BCD751" w14:textId="77777777" w:rsidR="003B1116" w:rsidRDefault="003B1116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59D3795" w14:textId="77777777" w:rsidR="003B1116" w:rsidRDefault="003B1116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B1116" w14:paraId="16CE9AEE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26CBB490" w14:textId="77777777" w:rsidR="003B1116" w:rsidRDefault="003B1116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6FDAC9AF" w14:textId="77777777" w:rsidR="003B1116" w:rsidRDefault="003B1116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7782274" w14:textId="77777777" w:rsidR="003B1116" w:rsidRDefault="003B1116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B1116" w14:paraId="57AC441E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0F1A4753" w14:textId="77777777" w:rsidR="003B1116" w:rsidRDefault="003B1116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7E2EEABA" w14:textId="77777777" w:rsidR="003B1116" w:rsidRDefault="003B1116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8EFEEE2" w14:textId="77777777" w:rsidR="003B1116" w:rsidRDefault="003B1116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5081D94" w14:textId="77777777" w:rsidR="00AA3387" w:rsidRDefault="00AA3387" w:rsidP="00AA3387">
      <w:pPr>
        <w:pStyle w:val="a0"/>
        <w:rPr>
          <w:sz w:val="24"/>
          <w:szCs w:val="28"/>
          <w:lang w:bidi="ar"/>
        </w:rPr>
      </w:pPr>
      <w:r>
        <w:rPr>
          <w:lang w:bidi="ar"/>
        </w:rPr>
        <w:br w:type="page"/>
      </w:r>
    </w:p>
    <w:p w14:paraId="08E30229" w14:textId="41B9977A" w:rsidR="008A5B29" w:rsidRDefault="008A5B29" w:rsidP="008A5B29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lastRenderedPageBreak/>
        <w:t>★</w:t>
      </w:r>
      <w:r>
        <w:rPr>
          <w:rFonts w:ascii="黑体" w:eastAsia="黑体" w:hAnsi="黑体" w:hint="eastAsia"/>
          <w:lang w:bidi="ar"/>
        </w:rPr>
        <w:t>表C 1-5-</w:t>
      </w:r>
      <w:r>
        <w:rPr>
          <w:rFonts w:ascii="黑体" w:eastAsia="黑体" w:hAnsi="黑体"/>
          <w:lang w:bidi="ar"/>
        </w:rPr>
        <w:t>1</w:t>
      </w:r>
      <w:r w:rsidR="00AA3387">
        <w:rPr>
          <w:rFonts w:ascii="黑体" w:eastAsia="黑体" w:hAnsi="黑体"/>
          <w:lang w:bidi="ar"/>
        </w:rPr>
        <w:t>5</w:t>
      </w:r>
      <w:r>
        <w:rPr>
          <w:rFonts w:ascii="黑体" w:eastAsia="黑体" w:hAnsi="黑体" w:hint="eastAsia"/>
          <w:lang w:bidi="ar"/>
        </w:rPr>
        <w:t xml:space="preserve"> </w:t>
      </w:r>
      <w:r w:rsidR="00AA3387" w:rsidRPr="00AA3387">
        <w:rPr>
          <w:rFonts w:ascii="黑体" w:eastAsia="黑体" w:hAnsi="黑体" w:hint="eastAsia"/>
          <w:lang w:bidi="ar"/>
        </w:rPr>
        <w:t>图谱可视化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8A5B29" w14:paraId="30967E3E" w14:textId="77777777" w:rsidTr="008A5B29">
        <w:trPr>
          <w:trHeight w:val="573"/>
          <w:jc w:val="center"/>
        </w:trPr>
        <w:tc>
          <w:tcPr>
            <w:tcW w:w="663" w:type="pct"/>
            <w:vAlign w:val="center"/>
          </w:tcPr>
          <w:p w14:paraId="07D688EF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4C4FE87A" w14:textId="594D6687" w:rsidR="008A5B29" w:rsidRPr="004914B2" w:rsidRDefault="00AA3387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图谱可视化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8A5B29" w14:paraId="2BBC4CBE" w14:textId="77777777" w:rsidTr="008A5B29">
        <w:trPr>
          <w:trHeight w:val="472"/>
          <w:jc w:val="center"/>
        </w:trPr>
        <w:tc>
          <w:tcPr>
            <w:tcW w:w="663" w:type="pct"/>
            <w:vAlign w:val="center"/>
          </w:tcPr>
          <w:p w14:paraId="1875D5E9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7B9C06C2" w14:textId="6AAB6C85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支持文献知识图谱可视化展示及查询功能。</w:t>
            </w:r>
          </w:p>
        </w:tc>
      </w:tr>
      <w:tr w:rsidR="008A5B29" w14:paraId="16CE3297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71D8F00F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7794BB08" w14:textId="77777777" w:rsidR="00F156FE" w:rsidRPr="004914B2" w:rsidRDefault="00F156FE" w:rsidP="00F156FE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7AF850E6" w14:textId="5AA27437" w:rsidR="008A5B29" w:rsidRPr="004914B2" w:rsidRDefault="00F156FE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选择某一个具体的知识库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然后右键“查看实体列表”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选择实体</w:t>
            </w:r>
            <w:r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234485D0" w14:textId="0724E17E" w:rsidR="008A5B29" w:rsidRPr="004914B2" w:rsidRDefault="00F156FE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之后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可以看到具体的知识库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在进行知识构建关联分析之后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右键点击“查看实体列表”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8A5B29" w14:paraId="5E1CA2C3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7F777CE7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25FFB703" w14:textId="77777777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显示知识实体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8A5B29" w14:paraId="26551671" w14:textId="77777777" w:rsidTr="008A5B29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B9D0748" w14:textId="77777777" w:rsidR="008A5B29" w:rsidRDefault="008A5B29" w:rsidP="001F3952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222D12F9" w14:textId="77777777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63DAEAD" w14:textId="77777777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76302FA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C7632BF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85A207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AA5BBD0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322E929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57B87D" w14:textId="25513E38" w:rsidR="008A5B29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8CCB4D3" w14:textId="2041CB43" w:rsidR="00F156FE" w:rsidRDefault="00F156FE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71F7D31" w14:textId="2E128EF4" w:rsidR="00F156FE" w:rsidRDefault="00F156FE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902EB6D" w14:textId="77777777" w:rsidR="00F156FE" w:rsidRPr="004914B2" w:rsidRDefault="00F156FE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94D7125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AFA7B32" w14:textId="77777777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8A5B29" w14:paraId="72EA0BBA" w14:textId="77777777" w:rsidTr="008A5B29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294AA878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02DDF02" w14:textId="77777777" w:rsidR="008A5B29" w:rsidRPr="004914B2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8" w:type="pct"/>
            <w:vAlign w:val="center"/>
          </w:tcPr>
          <w:p w14:paraId="6AD11A47" w14:textId="77777777" w:rsidR="008A5B29" w:rsidRPr="004914B2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8A5B29" w14:paraId="715BE62B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17D0DB2E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427529E2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3D4A975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075A5A0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C5FC6D7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8A5B29" w14:paraId="4C18EDFC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6D99E512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43F5E1A5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ADE4564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8A5B29" w14:paraId="23B7E475" w14:textId="77777777" w:rsidTr="008A5B29">
        <w:trPr>
          <w:trHeight w:val="572"/>
          <w:jc w:val="center"/>
        </w:trPr>
        <w:tc>
          <w:tcPr>
            <w:tcW w:w="663" w:type="pct"/>
            <w:vAlign w:val="center"/>
          </w:tcPr>
          <w:p w14:paraId="736EC285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7B2970AF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FD4D9E3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975AB2B" w14:textId="77777777" w:rsidR="00AA3387" w:rsidRDefault="00AA3387" w:rsidP="00AA3387">
      <w:pPr>
        <w:pStyle w:val="a0"/>
        <w:rPr>
          <w:sz w:val="24"/>
          <w:szCs w:val="28"/>
          <w:lang w:bidi="ar"/>
        </w:rPr>
      </w:pPr>
      <w:r>
        <w:rPr>
          <w:lang w:bidi="ar"/>
        </w:rPr>
        <w:br w:type="page"/>
      </w:r>
    </w:p>
    <w:p w14:paraId="60C4343E" w14:textId="07F50482" w:rsidR="008A5B29" w:rsidRDefault="008A5B29" w:rsidP="008A5B29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lastRenderedPageBreak/>
        <w:t>★</w:t>
      </w:r>
      <w:r>
        <w:rPr>
          <w:rFonts w:ascii="黑体" w:eastAsia="黑体" w:hAnsi="黑体" w:hint="eastAsia"/>
          <w:lang w:bidi="ar"/>
        </w:rPr>
        <w:t>表C 1-5-</w:t>
      </w:r>
      <w:r>
        <w:rPr>
          <w:rFonts w:ascii="黑体" w:eastAsia="黑体" w:hAnsi="黑体"/>
          <w:lang w:bidi="ar"/>
        </w:rPr>
        <w:t>1</w:t>
      </w:r>
      <w:r w:rsidR="00AA3387">
        <w:rPr>
          <w:rFonts w:ascii="黑体" w:eastAsia="黑体" w:hAnsi="黑体"/>
          <w:lang w:bidi="ar"/>
        </w:rPr>
        <w:t>6</w:t>
      </w:r>
      <w:r>
        <w:rPr>
          <w:rFonts w:ascii="黑体" w:eastAsia="黑体" w:hAnsi="黑体" w:hint="eastAsia"/>
          <w:lang w:bidi="ar"/>
        </w:rPr>
        <w:t xml:space="preserve"> </w:t>
      </w:r>
      <w:r w:rsidR="00AA3387" w:rsidRPr="00AA3387">
        <w:rPr>
          <w:rFonts w:ascii="黑体" w:eastAsia="黑体" w:hAnsi="黑体" w:hint="eastAsia"/>
          <w:lang w:bidi="ar"/>
        </w:rPr>
        <w:t>通用数据挖掘算法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8A5B29" w14:paraId="12A645A5" w14:textId="77777777" w:rsidTr="001F3952">
        <w:trPr>
          <w:trHeight w:val="573"/>
          <w:jc w:val="center"/>
        </w:trPr>
        <w:tc>
          <w:tcPr>
            <w:tcW w:w="663" w:type="pct"/>
            <w:vAlign w:val="center"/>
          </w:tcPr>
          <w:p w14:paraId="62152343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FF69B07" w14:textId="53CE4110" w:rsidR="008A5B29" w:rsidRPr="004914B2" w:rsidRDefault="00AA3387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通用数据挖掘算法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8A5B29" w14:paraId="7096D283" w14:textId="77777777" w:rsidTr="001F3952">
        <w:trPr>
          <w:trHeight w:val="472"/>
          <w:jc w:val="center"/>
        </w:trPr>
        <w:tc>
          <w:tcPr>
            <w:tcW w:w="663" w:type="pct"/>
            <w:vAlign w:val="center"/>
          </w:tcPr>
          <w:p w14:paraId="0FCA8637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78B9317" w14:textId="29ACA485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支持通用数据挖掘算法模块，如神经网络、聚类、线性分析等。</w:t>
            </w:r>
          </w:p>
        </w:tc>
      </w:tr>
      <w:tr w:rsidR="008A5B29" w14:paraId="04FEE8B2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6516E0C7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37A218DB" w14:textId="77777777" w:rsidR="00384F4C" w:rsidRPr="004914B2" w:rsidRDefault="00384F4C" w:rsidP="00384F4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2F5560C2" w14:textId="15242726" w:rsidR="008A5B29" w:rsidRPr="004914B2" w:rsidRDefault="00384F4C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】-&gt;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选择某一个具体的知识库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然后右键“查看实体列表”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选择实体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796DD12F" w14:textId="520F6697" w:rsidR="008A5B29" w:rsidRPr="004914B2" w:rsidRDefault="00384F4C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  <w:lang w:eastAsia="zh-Hans"/>
              </w:rPr>
              <w:t>3.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】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之后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可以看到具体的知识库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在进行知识构建关联分析之后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8A5B29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右键点击“查看实体列表”</w:t>
            </w:r>
            <w:r w:rsidR="008A5B29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8A5B29" w14:paraId="57E9CCB3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4231A871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617BE3D" w14:textId="77777777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显示知识实体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8A5B29" w14:paraId="252F7633" w14:textId="77777777" w:rsidTr="001F3952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F5EE51D" w14:textId="77777777" w:rsidR="008A5B29" w:rsidRDefault="008A5B29" w:rsidP="001F3952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36886D91" w14:textId="77777777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AE019F6" w14:textId="77777777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50B460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D24C80E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71B7A42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42E0027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3C8D1A0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A1ED1D2" w14:textId="33DF8CAB" w:rsidR="008A5B29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2243F7C" w14:textId="63A436D6" w:rsidR="00384F4C" w:rsidRDefault="00384F4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DD891D3" w14:textId="685F1C93" w:rsidR="00384F4C" w:rsidRDefault="00384F4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3D813D6" w14:textId="77777777" w:rsidR="00384F4C" w:rsidRPr="004914B2" w:rsidRDefault="00384F4C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B64584D" w14:textId="77777777" w:rsidR="008A5B29" w:rsidRPr="004914B2" w:rsidRDefault="008A5B29" w:rsidP="001F395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39C7B36" w14:textId="77777777" w:rsidR="008A5B29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8A5B29" w14:paraId="4C8AE51A" w14:textId="77777777" w:rsidTr="001F3952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28D6431E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3ED99F67" w14:textId="77777777" w:rsidR="008A5B29" w:rsidRPr="004914B2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3DC51387" w14:textId="77777777" w:rsidR="008A5B29" w:rsidRPr="004914B2" w:rsidRDefault="008A5B29" w:rsidP="001F395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8A5B29" w14:paraId="5DD3125C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07840618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6EEA6C8E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2537960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7642008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72DA9AC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8A5B29" w14:paraId="3DF26EAA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05743C53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573AFB04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CBCB182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8A5B29" w14:paraId="723E5671" w14:textId="77777777" w:rsidTr="001F3952">
        <w:trPr>
          <w:trHeight w:val="572"/>
          <w:jc w:val="center"/>
        </w:trPr>
        <w:tc>
          <w:tcPr>
            <w:tcW w:w="663" w:type="pct"/>
            <w:vAlign w:val="center"/>
          </w:tcPr>
          <w:p w14:paraId="188C5091" w14:textId="77777777" w:rsidR="008A5B29" w:rsidRDefault="008A5B29" w:rsidP="001F395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59FB983A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40BC2D6" w14:textId="77777777" w:rsidR="008A5B29" w:rsidRDefault="008A5B29" w:rsidP="001F3952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B413DDC" w14:textId="77777777" w:rsidR="00347236" w:rsidRDefault="00347236" w:rsidP="00347236">
      <w:pPr>
        <w:rPr>
          <w:rFonts w:ascii="仿宋" w:eastAsia="仿宋" w:hAnsi="仿宋"/>
          <w:szCs w:val="21"/>
        </w:rPr>
      </w:pPr>
      <w:r>
        <w:rPr>
          <w:rFonts w:ascii="仿宋" w:eastAsia="仿宋" w:hAnsi="仿宋"/>
          <w:szCs w:val="21"/>
        </w:rPr>
        <w:br w:type="page"/>
      </w:r>
    </w:p>
    <w:p w14:paraId="60EECA6E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指标抽取、解读、对比和预警</w:t>
      </w:r>
    </w:p>
    <w:p w14:paraId="43D8CFED" w14:textId="5DBA92E4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t>★</w:t>
      </w:r>
      <w:r>
        <w:rPr>
          <w:rFonts w:ascii="黑体" w:eastAsia="黑体" w:hAnsi="黑体" w:hint="eastAsia"/>
          <w:lang w:bidi="ar"/>
        </w:rPr>
        <w:t>表C 1-5-</w:t>
      </w:r>
      <w:r>
        <w:rPr>
          <w:rFonts w:ascii="黑体" w:eastAsia="黑体" w:hAnsi="黑体"/>
          <w:lang w:bidi="ar"/>
        </w:rPr>
        <w:t>1</w:t>
      </w:r>
      <w:r w:rsidR="00266513">
        <w:rPr>
          <w:rFonts w:ascii="黑体" w:eastAsia="黑体" w:hAnsi="黑体"/>
          <w:lang w:bidi="ar"/>
        </w:rPr>
        <w:t>7</w:t>
      </w:r>
      <w:r>
        <w:rPr>
          <w:rFonts w:ascii="黑体" w:eastAsia="黑体" w:hAnsi="黑体" w:hint="eastAsia"/>
          <w:lang w:bidi="ar"/>
        </w:rPr>
        <w:t xml:space="preserve"> 挖掘文献所蕴含的深度知识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8F4DBF8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6FAD9B8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7233669F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挖掘文献所蕴含的深度知识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情报挖掘和知识服务软件</w:t>
            </w:r>
          </w:p>
        </w:tc>
      </w:tr>
      <w:tr w:rsidR="00347236" w14:paraId="7C80F717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24A79CD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4D381B6D" w14:textId="57C38838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支持根据文献关联数据、文献内容数据等信息，进行指标的抽取、解读、对比和预警工作，挖掘文献所蕴含的深度知识等。</w:t>
            </w:r>
          </w:p>
        </w:tc>
      </w:tr>
      <w:tr w:rsidR="00347236" w14:paraId="78B1A23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A942D0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F06C0E4" w14:textId="77777777" w:rsidR="00122F14" w:rsidRPr="004914B2" w:rsidRDefault="00122F14" w:rsidP="00122F14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287385D9" w14:textId="1831E5CA" w:rsidR="00347236" w:rsidRDefault="00122F14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 w:hint="eastAsia"/>
                <w:szCs w:val="21"/>
              </w:rPr>
              <w:t>2</w:t>
            </w:r>
            <w:r>
              <w:rPr>
                <w:rFonts w:ascii="仿宋" w:eastAsia="仿宋" w:hAnsi="仿宋"/>
                <w:szCs w:val="21"/>
              </w:rPr>
              <w:t>.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点击</w:t>
            </w:r>
            <w:r w:rsidR="00347236">
              <w:rPr>
                <w:rFonts w:ascii="仿宋" w:eastAsia="仿宋" w:hAnsi="仿宋"/>
                <w:szCs w:val="21"/>
                <w:lang w:eastAsia="zh-Hans"/>
              </w:rPr>
              <w:t>【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知识库</w:t>
            </w:r>
            <w:r w:rsidR="00347236">
              <w:rPr>
                <w:rFonts w:ascii="仿宋" w:eastAsia="仿宋" w:hAnsi="仿宋"/>
                <w:szCs w:val="21"/>
                <w:lang w:eastAsia="zh-Hans"/>
              </w:rPr>
              <w:t>】-&gt;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选择某一个具体的知识库</w:t>
            </w:r>
            <w:r w:rsidR="00347236">
              <w:rPr>
                <w:rFonts w:ascii="仿宋" w:eastAsia="仿宋" w:hAnsi="仿宋"/>
                <w:szCs w:val="21"/>
                <w:lang w:eastAsia="zh-Hans"/>
              </w:rPr>
              <w:t>，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然后右键“查看实体列表”</w:t>
            </w:r>
            <w:r w:rsidR="00347236">
              <w:rPr>
                <w:rFonts w:ascii="仿宋" w:eastAsia="仿宋" w:hAnsi="仿宋"/>
                <w:szCs w:val="21"/>
                <w:lang w:eastAsia="zh-Hans"/>
              </w:rPr>
              <w:t>，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选择实体</w:t>
            </w:r>
            <w:r w:rsidR="00347236">
              <w:rPr>
                <w:rFonts w:ascii="仿宋" w:eastAsia="仿宋" w:hAnsi="仿宋"/>
                <w:szCs w:val="21"/>
                <w:lang w:eastAsia="zh-Hans"/>
              </w:rPr>
              <w:t>。</w:t>
            </w:r>
          </w:p>
          <w:p w14:paraId="72E28FC0" w14:textId="427897C4" w:rsidR="00347236" w:rsidRDefault="00122F14" w:rsidP="009C5A5C">
            <w:pPr>
              <w:widowControl/>
              <w:spacing w:line="300" w:lineRule="auto"/>
              <w:textAlignment w:val="baseline"/>
            </w:pPr>
            <w:r>
              <w:rPr>
                <w:rFonts w:ascii="仿宋" w:eastAsia="仿宋" w:hAnsi="仿宋"/>
                <w:szCs w:val="21"/>
                <w:lang w:eastAsia="zh-Hans"/>
              </w:rPr>
              <w:t>3.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在进行知识构建关联分析之后</w:t>
            </w:r>
            <w:r w:rsidR="00347236">
              <w:rPr>
                <w:rFonts w:ascii="仿宋" w:eastAsia="仿宋" w:hAnsi="仿宋"/>
                <w:szCs w:val="21"/>
                <w:lang w:eastAsia="zh-Hans"/>
              </w:rPr>
              <w:t>，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查看实体列表下的知识实体</w:t>
            </w:r>
            <w:r w:rsidR="00347236">
              <w:rPr>
                <w:rFonts w:ascii="仿宋" w:eastAsia="仿宋" w:hAnsi="仿宋"/>
                <w:szCs w:val="21"/>
                <w:lang w:eastAsia="zh-Hans"/>
              </w:rPr>
              <w:t>。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点击实体详情</w:t>
            </w:r>
            <w:r w:rsidR="00347236">
              <w:rPr>
                <w:rFonts w:ascii="仿宋" w:eastAsia="仿宋" w:hAnsi="仿宋"/>
                <w:szCs w:val="21"/>
                <w:lang w:eastAsia="zh-Hans"/>
              </w:rPr>
              <w:t>。</w:t>
            </w:r>
          </w:p>
        </w:tc>
      </w:tr>
      <w:tr w:rsidR="00347236" w14:paraId="03F06AC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1AA417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B9F93A9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显示实体信息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7D2B94A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93DFAFD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19D27E73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3B49C0A5" w14:textId="01798D54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F2F71D6" w14:textId="4A2ED990" w:rsidR="004075AC" w:rsidRDefault="004075AC" w:rsidP="004075AC">
            <w:pPr>
              <w:pStyle w:val="a0"/>
            </w:pPr>
          </w:p>
          <w:p w14:paraId="025D3ED9" w14:textId="4E40B83D" w:rsidR="004075AC" w:rsidRDefault="004075AC" w:rsidP="004075AC">
            <w:pPr>
              <w:pStyle w:val="a0"/>
            </w:pPr>
          </w:p>
          <w:p w14:paraId="23E8D8DA" w14:textId="36D3E1C3" w:rsidR="004075AC" w:rsidRDefault="004075AC" w:rsidP="004075AC">
            <w:pPr>
              <w:pStyle w:val="a0"/>
            </w:pPr>
          </w:p>
          <w:p w14:paraId="7988C303" w14:textId="0EAE4DBE" w:rsidR="004075AC" w:rsidRDefault="004075AC" w:rsidP="004075AC">
            <w:pPr>
              <w:pStyle w:val="a0"/>
            </w:pPr>
          </w:p>
          <w:p w14:paraId="4FE92B0B" w14:textId="3F25279A" w:rsidR="004075AC" w:rsidRDefault="004075AC" w:rsidP="004075AC">
            <w:pPr>
              <w:pStyle w:val="a0"/>
            </w:pPr>
          </w:p>
          <w:p w14:paraId="0F6D1A49" w14:textId="6796261A" w:rsidR="004075AC" w:rsidRDefault="004075AC" w:rsidP="004075AC">
            <w:pPr>
              <w:pStyle w:val="a0"/>
            </w:pPr>
          </w:p>
          <w:p w14:paraId="0640AD82" w14:textId="7A4D0394" w:rsidR="004075AC" w:rsidRDefault="004075AC" w:rsidP="004075AC">
            <w:pPr>
              <w:pStyle w:val="a0"/>
            </w:pPr>
          </w:p>
          <w:p w14:paraId="778F3D2C" w14:textId="4D2ABD4A" w:rsidR="004075AC" w:rsidRDefault="004075AC" w:rsidP="004075AC">
            <w:pPr>
              <w:pStyle w:val="a0"/>
            </w:pPr>
          </w:p>
          <w:p w14:paraId="7BACA6E8" w14:textId="77777777" w:rsidR="004075AC" w:rsidRPr="004075AC" w:rsidRDefault="004075AC" w:rsidP="004075AC">
            <w:pPr>
              <w:pStyle w:val="a0"/>
            </w:pPr>
          </w:p>
          <w:p w14:paraId="17703CA1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64648304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A1B2CB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F8E4FD9" w14:textId="407C6DDE" w:rsidR="00347236" w:rsidRDefault="00316EF5" w:rsidP="00316EF5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119A380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47236" w14:paraId="56C29D8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F0310C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3A8C5A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CB3FD5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00A289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0C37DE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7F2249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3211E6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289731C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B5D5E2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620D215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F72523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5FC95CB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AF632F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2CC3EB21" w14:textId="77777777" w:rsidR="00347236" w:rsidRDefault="00347236" w:rsidP="00347236">
      <w:pPr>
        <w:rPr>
          <w:rFonts w:ascii="仿宋" w:eastAsia="仿宋" w:hAnsi="仿宋"/>
          <w:szCs w:val="21"/>
        </w:rPr>
      </w:pPr>
      <w:r>
        <w:rPr>
          <w:rFonts w:ascii="仿宋" w:eastAsia="仿宋" w:hAnsi="仿宋"/>
          <w:szCs w:val="21"/>
        </w:rPr>
        <w:br w:type="page"/>
      </w:r>
    </w:p>
    <w:p w14:paraId="73202E7F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提供通用业务领域</w:t>
      </w:r>
    </w:p>
    <w:p w14:paraId="34A4B25A" w14:textId="59A22059" w:rsidR="00347236" w:rsidRPr="009A1648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t>★</w:t>
      </w:r>
      <w:r>
        <w:rPr>
          <w:rFonts w:ascii="黑体" w:eastAsia="黑体" w:hAnsi="黑体" w:hint="eastAsia"/>
          <w:lang w:bidi="ar"/>
        </w:rPr>
        <w:t>表C 1-5-</w:t>
      </w:r>
      <w:r>
        <w:rPr>
          <w:rFonts w:ascii="黑体" w:eastAsia="黑体" w:hAnsi="黑体"/>
          <w:lang w:bidi="ar"/>
        </w:rPr>
        <w:t>1</w:t>
      </w:r>
      <w:r w:rsidR="006835CD">
        <w:rPr>
          <w:rFonts w:ascii="黑体" w:eastAsia="黑体" w:hAnsi="黑体"/>
          <w:lang w:bidi="ar"/>
        </w:rPr>
        <w:t>8</w:t>
      </w:r>
      <w:r>
        <w:rPr>
          <w:rFonts w:ascii="黑体" w:eastAsia="黑体" w:hAnsi="黑体" w:hint="eastAsia"/>
          <w:lang w:bidi="ar"/>
        </w:rPr>
        <w:t xml:space="preserve"> 通用业务领域知识本体模型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666234BF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2D5AF60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159DEB8D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通用业务领域知识本体模型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@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情报挖掘和知识服务软件</w:t>
            </w:r>
          </w:p>
        </w:tc>
      </w:tr>
      <w:tr w:rsidR="00347236" w14:paraId="3D3178EF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608E69E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528115E3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提供通用业务领域、军用标准化专用业务领域知识本体模型，支持开展情报信息挖掘和图谱分析。</w:t>
            </w:r>
          </w:p>
        </w:tc>
      </w:tr>
      <w:tr w:rsidR="00347236" w14:paraId="28BBE12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DF9500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1EBCDEE7" w14:textId="77777777" w:rsidR="00122F14" w:rsidRPr="004914B2" w:rsidRDefault="00122F14" w:rsidP="00122F14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打开浏览器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，登录</w:t>
            </w:r>
            <w:r w:rsidRPr="004914B2">
              <w:rPr>
                <w:rFonts w:ascii="仿宋" w:eastAsia="仿宋" w:hAnsi="仿宋" w:cs="仿宋"/>
                <w:szCs w:val="21"/>
                <w:lang w:eastAsia="zh-Hans"/>
              </w:rPr>
              <w:t>知识服务系统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；</w:t>
            </w:r>
          </w:p>
          <w:p w14:paraId="2D4E1D04" w14:textId="0E731075" w:rsidR="00347236" w:rsidRDefault="00122F14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点击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【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】，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选择某一个具体的知识库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然后右键“查看实体列表”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 w:rsidR="00347236"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选择实体</w:t>
            </w:r>
            <w:r w:rsidR="00347236" w:rsidRPr="004914B2"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4ADB57A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ABA09B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5E144657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显示实体信息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</w:tc>
      </w:tr>
      <w:tr w:rsidR="00347236" w14:paraId="00D9C4C8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BBEE95A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460AFE4E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2ECAE3A8" w14:textId="298C091F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C46A108" w14:textId="3C9CA7A4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60D8229B" w14:textId="5EB480F4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DC3F904" w14:textId="7234E943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2E5B53C" w14:textId="7166AF69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B644FA6" w14:textId="22505A90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7FAF162F" w14:textId="7AF2FB09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695931C" w14:textId="4339895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156A53A" w14:textId="440D54A6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4E752F15" w14:textId="009C1D1D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001584E8" w14:textId="77777777" w:rsidR="004075AC" w:rsidRPr="004914B2" w:rsidRDefault="004075AC" w:rsidP="004914B2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388C7E65" w14:textId="77777777" w:rsidR="00347236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</w:tc>
      </w:tr>
      <w:tr w:rsidR="00347236" w14:paraId="0CF1E117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D5EE93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D251A5F" w14:textId="3064A4CD" w:rsidR="00347236" w:rsidRPr="004914B2" w:rsidRDefault="00316EF5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1.</w:t>
            </w:r>
          </w:p>
        </w:tc>
        <w:tc>
          <w:tcPr>
            <w:tcW w:w="3866" w:type="pct"/>
            <w:vAlign w:val="center"/>
          </w:tcPr>
          <w:p w14:paraId="1371B9CE" w14:textId="77777777" w:rsidR="00347236" w:rsidRPr="004914B2" w:rsidRDefault="00347236" w:rsidP="004914B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11D5942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654ED3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731E651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01865E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30A9DF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5A21F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2D1FF3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9A0DE5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B7F022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2827BB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6AA4D3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D39B17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95AB23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773F5D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E60D4E1" w14:textId="77777777" w:rsidR="00347236" w:rsidRDefault="00347236" w:rsidP="00347236">
      <w:pPr>
        <w:rPr>
          <w:rFonts w:ascii="仿宋" w:eastAsia="仿宋" w:hAnsi="仿宋"/>
          <w:szCs w:val="21"/>
        </w:rPr>
      </w:pPr>
      <w:r>
        <w:rPr>
          <w:rFonts w:ascii="仿宋" w:eastAsia="仿宋" w:hAnsi="仿宋"/>
          <w:szCs w:val="21"/>
        </w:rPr>
        <w:br w:type="page"/>
      </w:r>
    </w:p>
    <w:p w14:paraId="03D3816D" w14:textId="77777777" w:rsidR="00347236" w:rsidRDefault="00347236" w:rsidP="00347236">
      <w:pPr>
        <w:pStyle w:val="50"/>
        <w:rPr>
          <w:szCs w:val="24"/>
        </w:rPr>
      </w:pPr>
      <w:r>
        <w:rPr>
          <w:rFonts w:hint="eastAsia"/>
          <w:szCs w:val="24"/>
        </w:rPr>
        <w:lastRenderedPageBreak/>
        <w:t>知识服务分系统总体要求</w:t>
      </w:r>
    </w:p>
    <w:p w14:paraId="6418E339" w14:textId="5B65DC87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t>表C 1-</w:t>
      </w:r>
      <w:r>
        <w:rPr>
          <w:rFonts w:ascii="黑体" w:eastAsia="黑体" w:hAnsi="黑体"/>
          <w:lang w:bidi="ar"/>
        </w:rPr>
        <w:t>5</w:t>
      </w:r>
      <w:r>
        <w:rPr>
          <w:rFonts w:ascii="黑体" w:eastAsia="黑体" w:hAnsi="黑体" w:hint="eastAsia"/>
          <w:lang w:bidi="ar"/>
        </w:rPr>
        <w:t>-</w:t>
      </w:r>
      <w:r>
        <w:rPr>
          <w:rFonts w:ascii="黑体" w:eastAsia="黑体" w:hAnsi="黑体"/>
          <w:lang w:bidi="ar"/>
        </w:rPr>
        <w:t>1</w:t>
      </w:r>
      <w:r w:rsidR="008078DF">
        <w:rPr>
          <w:rFonts w:ascii="黑体" w:eastAsia="黑体" w:hAnsi="黑体"/>
          <w:lang w:bidi="ar"/>
        </w:rPr>
        <w:t>9</w:t>
      </w:r>
      <w:r>
        <w:rPr>
          <w:rFonts w:ascii="黑体" w:eastAsia="黑体" w:hAnsi="黑体" w:hint="eastAsia"/>
          <w:lang w:bidi="ar"/>
        </w:rPr>
        <w:t xml:space="preserve"> 统计分析类响应时间小于20秒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46BDAA44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29D1FD7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77F680F2" w14:textId="77777777" w:rsidR="00347236" w:rsidRPr="000F5C5F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0F5C5F">
              <w:rPr>
                <w:rFonts w:ascii="仿宋" w:eastAsia="仿宋" w:hAnsi="仿宋" w:cs="仿宋" w:hint="eastAsia"/>
                <w:szCs w:val="21"/>
              </w:rPr>
              <w:t>统计分析类响应时间小于20秒</w:t>
            </w:r>
            <w:r w:rsidRPr="000F5C5F">
              <w:rPr>
                <w:rFonts w:ascii="仿宋" w:eastAsia="仿宋" w:hAnsi="仿宋" w:cs="仿宋"/>
                <w:szCs w:val="21"/>
              </w:rPr>
              <w:t>@</w:t>
            </w:r>
            <w:r w:rsidRPr="000F5C5F">
              <w:rPr>
                <w:rFonts w:ascii="仿宋" w:eastAsia="仿宋" w:hAnsi="仿宋" w:cs="仿宋" w:hint="eastAsia"/>
                <w:szCs w:val="21"/>
              </w:rPr>
              <w:t>情报挖掘和知识服务软件</w:t>
            </w:r>
          </w:p>
        </w:tc>
      </w:tr>
      <w:tr w:rsidR="00347236" w14:paraId="70883E29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7539D15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4620B9E4" w14:textId="77777777" w:rsidR="00347236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0F5C5F">
              <w:rPr>
                <w:rFonts w:ascii="仿宋" w:eastAsia="仿宋" w:hAnsi="仿宋" w:cs="仿宋" w:hint="eastAsia"/>
                <w:szCs w:val="21"/>
              </w:rPr>
              <w:t>统计分析类响应时间小于20秒</w:t>
            </w:r>
            <w:r w:rsidRPr="000F5C5F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347236" w14:paraId="067A5B0B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5C59F0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7BD7FD9" w14:textId="33A187B3" w:rsidR="00347236" w:rsidRPr="000F5C5F" w:rsidRDefault="004E1561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  <w:r w:rsidRPr="000F5C5F">
              <w:rPr>
                <w:rFonts w:ascii="仿宋" w:eastAsia="仿宋" w:hAnsi="仿宋" w:cs="仿宋"/>
                <w:szCs w:val="21"/>
              </w:rPr>
              <w:t>打开浏览器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登录门户网站，然后进入知识服务前台系统。</w:t>
            </w:r>
          </w:p>
          <w:p w14:paraId="4BDE7E60" w14:textId="70C7CFA2" w:rsidR="00347236" w:rsidRPr="000F5C5F" w:rsidRDefault="004E1561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数据管理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】-&gt;【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全部数据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】-&gt;【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开源数据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选择检索条件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搜索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检索数据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然后点击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保存专题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输入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：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专题名称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、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开始时间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、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截止时间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确认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然后生成新的专题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</w:p>
          <w:p w14:paraId="31A2FAD9" w14:textId="5567F4EB" w:rsidR="00347236" w:rsidRPr="000F5C5F" w:rsidRDefault="004E1561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3.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数据管理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】-&gt;【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我的专题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选择某一个专题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然后右键“专题分析”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然后跳转到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报告管理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】，【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可视化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模块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选择某一个支持数据分类的可视化图形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记录数据响应时间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</w:p>
          <w:p w14:paraId="547E25BB" w14:textId="24DF9486" w:rsidR="00347236" w:rsidRPr="000F5C5F" w:rsidRDefault="004E1561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4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）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重复操作</w:t>
            </w:r>
            <w:r>
              <w:rPr>
                <w:rFonts w:ascii="仿宋" w:eastAsia="仿宋" w:hAnsi="仿宋" w:cs="仿宋"/>
                <w:szCs w:val="21"/>
              </w:rPr>
              <w:t>2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）、</w:t>
            </w:r>
            <w:r>
              <w:rPr>
                <w:rFonts w:ascii="仿宋" w:eastAsia="仿宋" w:hAnsi="仿宋" w:cs="仿宋"/>
                <w:szCs w:val="21"/>
              </w:rPr>
              <w:t>3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）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步骤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10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次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计算</w:t>
            </w:r>
            <w:proofErr w:type="gramStart"/>
            <w:r w:rsidR="00347236" w:rsidRPr="000F5C5F">
              <w:rPr>
                <w:rFonts w:ascii="仿宋" w:eastAsia="仿宋" w:hAnsi="仿宋" w:cs="仿宋" w:hint="eastAsia"/>
                <w:szCs w:val="21"/>
              </w:rPr>
              <w:t>平均响应</w:t>
            </w:r>
            <w:proofErr w:type="gramEnd"/>
            <w:r w:rsidR="00347236" w:rsidRPr="000F5C5F">
              <w:rPr>
                <w:rFonts w:ascii="仿宋" w:eastAsia="仿宋" w:hAnsi="仿宋" w:cs="仿宋" w:hint="eastAsia"/>
                <w:szCs w:val="21"/>
              </w:rPr>
              <w:t>时长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347236" w14:paraId="24B46B4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F035BE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5EE8D15B" w14:textId="2C808BE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平均响应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时长小于</w:t>
            </w:r>
            <w:r>
              <w:rPr>
                <w:rFonts w:ascii="仿宋" w:eastAsia="仿宋" w:hAnsi="仿宋" w:cs="仿宋"/>
                <w:szCs w:val="21"/>
              </w:rPr>
              <w:t>20</w:t>
            </w:r>
            <w:r>
              <w:rPr>
                <w:rFonts w:ascii="仿宋" w:eastAsia="仿宋" w:hAnsi="仿宋" w:cs="仿宋" w:hint="eastAsia"/>
                <w:szCs w:val="21"/>
              </w:rPr>
              <w:t>秒</w:t>
            </w:r>
            <w:r w:rsidR="004E1561"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="004E1561" w:rsidRPr="005824C7">
              <w:rPr>
                <w:rFonts w:ascii="仿宋" w:eastAsia="仿宋" w:hAnsi="仿宋" w:cs="仿宋"/>
                <w:szCs w:val="21"/>
              </w:rPr>
              <w:t>判定</w:t>
            </w:r>
            <w:r w:rsidR="004E1561"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="004E1561"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="004E1561"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4DAB9B40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8832BE6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1B37F27F" w14:textId="77777777" w:rsidR="00347236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4C5EA0BE" w14:textId="2D70CC99" w:rsidR="00347236" w:rsidRDefault="004E1561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平均响应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时</w:t>
            </w:r>
            <w:r w:rsidR="00C5319E">
              <w:rPr>
                <w:rFonts w:ascii="仿宋" w:eastAsia="仿宋" w:hAnsi="仿宋" w:cs="仿宋" w:hint="eastAsia"/>
                <w:szCs w:val="21"/>
              </w:rPr>
              <w:t>1</w:t>
            </w:r>
            <w:r w:rsidR="00C5319E">
              <w:rPr>
                <w:rFonts w:ascii="仿宋" w:eastAsia="仿宋" w:hAnsi="仿宋" w:cs="仿宋"/>
                <w:szCs w:val="21"/>
              </w:rPr>
              <w:t>0</w:t>
            </w:r>
            <w:r>
              <w:rPr>
                <w:rFonts w:ascii="仿宋" w:eastAsia="仿宋" w:hAnsi="仿宋" w:cs="仿宋" w:hint="eastAsia"/>
                <w:szCs w:val="21"/>
              </w:rPr>
              <w:t>秒。</w:t>
            </w:r>
          </w:p>
          <w:p w14:paraId="233AE3FD" w14:textId="77777777" w:rsidR="00347236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0A2A000" w14:textId="77777777" w:rsidR="004E1561" w:rsidRDefault="004E1561" w:rsidP="004E1561">
            <w:pPr>
              <w:pStyle w:val="a0"/>
            </w:pPr>
          </w:p>
          <w:p w14:paraId="42F52BC9" w14:textId="77777777" w:rsidR="004E1561" w:rsidRDefault="004E1561" w:rsidP="004E1561">
            <w:pPr>
              <w:pStyle w:val="a0"/>
            </w:pPr>
          </w:p>
          <w:p w14:paraId="00F4BA53" w14:textId="77777777" w:rsidR="004E1561" w:rsidRDefault="004E1561" w:rsidP="004E1561">
            <w:pPr>
              <w:pStyle w:val="a0"/>
            </w:pPr>
          </w:p>
          <w:p w14:paraId="622470D5" w14:textId="77777777" w:rsidR="004E1561" w:rsidRDefault="004E1561" w:rsidP="004E1561">
            <w:pPr>
              <w:pStyle w:val="a0"/>
            </w:pPr>
          </w:p>
          <w:p w14:paraId="26EAFF9C" w14:textId="77777777" w:rsidR="004E1561" w:rsidRDefault="004E1561" w:rsidP="004E1561">
            <w:pPr>
              <w:pStyle w:val="a0"/>
            </w:pPr>
          </w:p>
          <w:p w14:paraId="230CFA66" w14:textId="77777777" w:rsidR="004E1561" w:rsidRDefault="004E1561" w:rsidP="004E1561">
            <w:pPr>
              <w:pStyle w:val="a0"/>
            </w:pPr>
          </w:p>
          <w:p w14:paraId="6549721C" w14:textId="43EECF34" w:rsidR="004E1561" w:rsidRPr="004E1561" w:rsidRDefault="004E1561" w:rsidP="004E1561">
            <w:pPr>
              <w:pStyle w:val="a0"/>
            </w:pPr>
          </w:p>
        </w:tc>
      </w:tr>
      <w:tr w:rsidR="00347236" w14:paraId="6DECFA89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B6FC27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984FFE4" w14:textId="7B1BB43C" w:rsidR="00347236" w:rsidRPr="000F5C5F" w:rsidRDefault="007C4560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3866" w:type="pct"/>
            <w:vAlign w:val="center"/>
          </w:tcPr>
          <w:p w14:paraId="1E599670" w14:textId="77777777" w:rsidR="00347236" w:rsidRPr="000F5C5F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0F5C5F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51142E7D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7544E4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384C0B6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85D5F4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11E0FB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94E049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F9966E4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E484C6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6A6C5F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706167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B023B8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B0D1C7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510A8AD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C7DA3D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3FB18EA4" w14:textId="4F430457" w:rsidR="00C5319E" w:rsidRDefault="00C5319E" w:rsidP="00347236">
      <w:pPr>
        <w:pStyle w:val="a0"/>
        <w:rPr>
          <w:rFonts w:ascii="仿宋" w:eastAsia="仿宋" w:hAnsi="仿宋"/>
          <w:szCs w:val="21"/>
        </w:rPr>
      </w:pPr>
    </w:p>
    <w:p w14:paraId="590A63BB" w14:textId="77777777" w:rsidR="00C5319E" w:rsidRDefault="00C5319E" w:rsidP="00C5319E">
      <w:pPr>
        <w:pStyle w:val="a0"/>
      </w:pPr>
      <w:r>
        <w:br w:type="page"/>
      </w:r>
    </w:p>
    <w:p w14:paraId="71972A69" w14:textId="58D54448" w:rsidR="00347236" w:rsidRDefault="00C5319E" w:rsidP="00347236">
      <w:pPr>
        <w:pStyle w:val="a0"/>
        <w:rPr>
          <w:rFonts w:ascii="仿宋" w:eastAsia="仿宋" w:hAnsi="仿宋"/>
          <w:szCs w:val="21"/>
        </w:rPr>
      </w:pPr>
      <w:r w:rsidRPr="00C5319E">
        <w:rPr>
          <w:rFonts w:ascii="仿宋" w:eastAsia="仿宋" w:hAnsi="仿宋"/>
          <w:noProof/>
          <w:szCs w:val="21"/>
        </w:rPr>
        <w:lastRenderedPageBreak/>
        <w:drawing>
          <wp:inline distT="0" distB="0" distL="0" distR="0" wp14:anchorId="33D09E41" wp14:editId="5E844427">
            <wp:extent cx="5939790" cy="2814320"/>
            <wp:effectExtent l="0" t="0" r="3810" b="508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0E0F" w14:textId="57532A01" w:rsidR="00347236" w:rsidRDefault="00C5319E" w:rsidP="00347236">
      <w:r w:rsidRPr="00C5319E">
        <w:rPr>
          <w:noProof/>
        </w:rPr>
        <w:drawing>
          <wp:inline distT="0" distB="0" distL="0" distR="0" wp14:anchorId="2C7F4919" wp14:editId="4A29AD19">
            <wp:extent cx="5939790" cy="2780665"/>
            <wp:effectExtent l="0" t="0" r="381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236">
        <w:rPr>
          <w:rFonts w:hint="eastAsia"/>
        </w:rPr>
        <w:br w:type="page"/>
      </w:r>
    </w:p>
    <w:p w14:paraId="11BA1F2F" w14:textId="3122D5FA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 1-</w:t>
      </w:r>
      <w:r>
        <w:rPr>
          <w:rFonts w:ascii="黑体" w:eastAsia="黑体" w:hAnsi="黑体"/>
          <w:lang w:bidi="ar"/>
        </w:rPr>
        <w:t>5</w:t>
      </w:r>
      <w:r>
        <w:rPr>
          <w:rFonts w:ascii="黑体" w:eastAsia="黑体" w:hAnsi="黑体" w:hint="eastAsia"/>
          <w:lang w:bidi="ar"/>
        </w:rPr>
        <w:t>-</w:t>
      </w:r>
      <w:r w:rsidR="008078DF">
        <w:rPr>
          <w:rFonts w:ascii="黑体" w:eastAsia="黑体" w:hAnsi="黑体"/>
          <w:lang w:bidi="ar"/>
        </w:rPr>
        <w:t>20</w:t>
      </w:r>
      <w:r>
        <w:rPr>
          <w:rFonts w:ascii="黑体" w:eastAsia="黑体" w:hAnsi="黑体" w:hint="eastAsia"/>
          <w:lang w:bidi="ar"/>
        </w:rPr>
        <w:t xml:space="preserve"> 报告生成</w:t>
      </w:r>
      <w:proofErr w:type="gramStart"/>
      <w:r>
        <w:rPr>
          <w:rFonts w:ascii="黑体" w:eastAsia="黑体" w:hAnsi="黑体" w:hint="eastAsia"/>
          <w:lang w:bidi="ar"/>
        </w:rPr>
        <w:t>类平均</w:t>
      </w:r>
      <w:proofErr w:type="gramEnd"/>
      <w:r>
        <w:rPr>
          <w:rFonts w:ascii="黑体" w:eastAsia="黑体" w:hAnsi="黑体" w:hint="eastAsia"/>
          <w:lang w:bidi="ar"/>
        </w:rPr>
        <w:t>响应时间小于1分钟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0A89C73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2C4AF75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300617B" w14:textId="77777777" w:rsidR="00347236" w:rsidRPr="000F5C5F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0F5C5F">
              <w:rPr>
                <w:rFonts w:ascii="仿宋" w:eastAsia="仿宋" w:hAnsi="仿宋" w:cs="仿宋" w:hint="eastAsia"/>
                <w:szCs w:val="21"/>
              </w:rPr>
              <w:t>报告生成</w:t>
            </w:r>
            <w:proofErr w:type="gramStart"/>
            <w:r w:rsidRPr="000F5C5F">
              <w:rPr>
                <w:rFonts w:ascii="仿宋" w:eastAsia="仿宋" w:hAnsi="仿宋" w:cs="仿宋" w:hint="eastAsia"/>
                <w:szCs w:val="21"/>
              </w:rPr>
              <w:t>类平均</w:t>
            </w:r>
            <w:proofErr w:type="gramEnd"/>
            <w:r w:rsidRPr="000F5C5F">
              <w:rPr>
                <w:rFonts w:ascii="仿宋" w:eastAsia="仿宋" w:hAnsi="仿宋" w:cs="仿宋" w:hint="eastAsia"/>
                <w:szCs w:val="21"/>
              </w:rPr>
              <w:t>响应时间小于1分钟</w:t>
            </w:r>
            <w:r w:rsidRPr="000F5C5F">
              <w:rPr>
                <w:rFonts w:ascii="仿宋" w:eastAsia="仿宋" w:hAnsi="仿宋" w:cs="仿宋"/>
                <w:szCs w:val="21"/>
              </w:rPr>
              <w:t>@</w:t>
            </w:r>
            <w:r w:rsidRPr="000F5C5F">
              <w:rPr>
                <w:rFonts w:ascii="仿宋" w:eastAsia="仿宋" w:hAnsi="仿宋" w:cs="仿宋" w:hint="eastAsia"/>
                <w:szCs w:val="21"/>
              </w:rPr>
              <w:t>情报挖掘和知识服务软件</w:t>
            </w:r>
          </w:p>
        </w:tc>
      </w:tr>
      <w:tr w:rsidR="00347236" w14:paraId="58726556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6F86CFC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21DDE3A1" w14:textId="77777777" w:rsidR="00347236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0F5C5F">
              <w:rPr>
                <w:rFonts w:ascii="仿宋" w:eastAsia="仿宋" w:hAnsi="仿宋" w:cs="仿宋" w:hint="eastAsia"/>
                <w:szCs w:val="21"/>
              </w:rPr>
              <w:t>报告生成</w:t>
            </w:r>
            <w:proofErr w:type="gramStart"/>
            <w:r w:rsidRPr="000F5C5F">
              <w:rPr>
                <w:rFonts w:ascii="仿宋" w:eastAsia="仿宋" w:hAnsi="仿宋" w:cs="仿宋" w:hint="eastAsia"/>
                <w:szCs w:val="21"/>
              </w:rPr>
              <w:t>类平均</w:t>
            </w:r>
            <w:proofErr w:type="gramEnd"/>
            <w:r w:rsidRPr="000F5C5F">
              <w:rPr>
                <w:rFonts w:ascii="仿宋" w:eastAsia="仿宋" w:hAnsi="仿宋" w:cs="仿宋" w:hint="eastAsia"/>
                <w:szCs w:val="21"/>
              </w:rPr>
              <w:t>响应时间小于1分钟。</w:t>
            </w:r>
          </w:p>
        </w:tc>
      </w:tr>
      <w:tr w:rsidR="00347236" w14:paraId="2086115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7A689E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17CF1CC" w14:textId="7E01924D" w:rsidR="00347236" w:rsidRPr="000F5C5F" w:rsidRDefault="0057019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Pr="000F5C5F">
              <w:rPr>
                <w:rFonts w:ascii="仿宋" w:eastAsia="仿宋" w:hAnsi="仿宋" w:cs="仿宋"/>
                <w:szCs w:val="21"/>
              </w:rPr>
              <w:t>打开浏览器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登录门户网站，然后进入知识服务前台系统。</w:t>
            </w:r>
          </w:p>
          <w:p w14:paraId="7155053C" w14:textId="3D3170D8" w:rsidR="00347236" w:rsidRPr="000F5C5F" w:rsidRDefault="0057019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数据管理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】-&gt;【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全部数据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】-&gt;【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开源数据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选择检索条件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搜索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检索数据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然后点击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保存专题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输入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：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专题名称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、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开始时间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、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截止时间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确认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然后生成新的专题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</w:p>
          <w:p w14:paraId="65B6BEBD" w14:textId="4F1B413E" w:rsidR="00347236" w:rsidRPr="000F5C5F" w:rsidRDefault="0057019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3.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数据管理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】-&gt;【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我的专题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选择某一个专题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然后右键“专题分析”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然后跳转到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报告管理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】，【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可视化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模块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选择某一个支持数据分类的可视化图形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输入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：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标题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、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描述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右下角点击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预览报告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填写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：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报告名称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【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一键生成报告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】，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记录</w:t>
            </w:r>
            <w:proofErr w:type="gramStart"/>
            <w:r w:rsidR="00347236" w:rsidRPr="000F5C5F">
              <w:rPr>
                <w:rFonts w:ascii="仿宋" w:eastAsia="仿宋" w:hAnsi="仿宋" w:cs="仿宋" w:hint="eastAsia"/>
                <w:szCs w:val="21"/>
              </w:rPr>
              <w:t>下报告</w:t>
            </w:r>
            <w:proofErr w:type="gramEnd"/>
            <w:r w:rsidR="00347236" w:rsidRPr="000F5C5F">
              <w:rPr>
                <w:rFonts w:ascii="仿宋" w:eastAsia="仿宋" w:hAnsi="仿宋" w:cs="仿宋" w:hint="eastAsia"/>
                <w:szCs w:val="21"/>
              </w:rPr>
              <w:t>生成时间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</w:p>
          <w:p w14:paraId="2EC040E3" w14:textId="40C84D05" w:rsidR="00347236" w:rsidRPr="000F5C5F" w:rsidRDefault="0057019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4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重复</w:t>
            </w:r>
            <w:r>
              <w:rPr>
                <w:rFonts w:ascii="仿宋" w:eastAsia="仿宋" w:hAnsi="仿宋" w:cs="仿宋"/>
                <w:szCs w:val="21"/>
              </w:rPr>
              <w:t>2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）、</w:t>
            </w:r>
            <w:r>
              <w:rPr>
                <w:rFonts w:ascii="仿宋" w:eastAsia="仿宋" w:hAnsi="仿宋" w:cs="仿宋"/>
                <w:szCs w:val="21"/>
              </w:rPr>
              <w:t>3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）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步骤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10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次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，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计算报告平均生成时长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347236" w14:paraId="2830900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52541E6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01E5F09" w14:textId="5D60BC8C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报告平均生成时长小于</w:t>
            </w:r>
            <w:r>
              <w:rPr>
                <w:rFonts w:ascii="仿宋" w:eastAsia="仿宋" w:hAnsi="仿宋" w:cs="仿宋"/>
                <w:szCs w:val="21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分钟</w:t>
            </w:r>
            <w:r w:rsidR="0057019F"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="0057019F" w:rsidRPr="005824C7">
              <w:rPr>
                <w:rFonts w:ascii="仿宋" w:eastAsia="仿宋" w:hAnsi="仿宋" w:cs="仿宋"/>
                <w:szCs w:val="21"/>
              </w:rPr>
              <w:t>判定</w:t>
            </w:r>
            <w:r w:rsidR="0057019F"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="0057019F"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="0057019F"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09887F64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A12E38A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1B022C9" w14:textId="77777777" w:rsidR="00347236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D336A51" w14:textId="08B6742D" w:rsidR="00347236" w:rsidRDefault="0057019F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报告平均生成时长</w:t>
            </w:r>
            <w:r w:rsidR="00FC00EC">
              <w:rPr>
                <w:rFonts w:ascii="仿宋" w:eastAsia="仿宋" w:hAnsi="仿宋" w:cs="仿宋"/>
                <w:szCs w:val="21"/>
              </w:rPr>
              <w:t>43</w:t>
            </w:r>
            <w:r w:rsidR="00FC00EC">
              <w:rPr>
                <w:rFonts w:ascii="仿宋" w:eastAsia="仿宋" w:hAnsi="仿宋" w:cs="仿宋" w:hint="eastAsia"/>
                <w:szCs w:val="21"/>
              </w:rPr>
              <w:t>秒</w:t>
            </w:r>
            <w:r>
              <w:rPr>
                <w:rFonts w:ascii="仿宋" w:eastAsia="仿宋" w:hAnsi="仿宋" w:cs="仿宋" w:hint="eastAsia"/>
                <w:szCs w:val="21"/>
              </w:rPr>
              <w:t>。</w:t>
            </w:r>
          </w:p>
          <w:p w14:paraId="1549FEC2" w14:textId="77777777" w:rsidR="00347236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4F58FEE" w14:textId="77777777" w:rsidR="0057019F" w:rsidRDefault="0057019F" w:rsidP="0057019F">
            <w:pPr>
              <w:pStyle w:val="a0"/>
            </w:pPr>
          </w:p>
          <w:p w14:paraId="0AABB075" w14:textId="4BCCA1B2" w:rsidR="0057019F" w:rsidRDefault="0057019F" w:rsidP="0057019F">
            <w:pPr>
              <w:pStyle w:val="a0"/>
            </w:pPr>
          </w:p>
          <w:p w14:paraId="0463FFFC" w14:textId="0B60239E" w:rsidR="0057019F" w:rsidRDefault="0057019F" w:rsidP="0057019F">
            <w:pPr>
              <w:pStyle w:val="a0"/>
            </w:pPr>
          </w:p>
          <w:p w14:paraId="0243194D" w14:textId="632E5B96" w:rsidR="0057019F" w:rsidRDefault="0057019F" w:rsidP="0057019F">
            <w:pPr>
              <w:pStyle w:val="a0"/>
            </w:pPr>
          </w:p>
          <w:p w14:paraId="047C87AD" w14:textId="386DBDD5" w:rsidR="0057019F" w:rsidRDefault="0057019F" w:rsidP="0057019F">
            <w:pPr>
              <w:pStyle w:val="a0"/>
            </w:pPr>
          </w:p>
          <w:p w14:paraId="651860E1" w14:textId="77777777" w:rsidR="0057019F" w:rsidRDefault="0057019F" w:rsidP="0057019F">
            <w:pPr>
              <w:pStyle w:val="a0"/>
            </w:pPr>
          </w:p>
          <w:p w14:paraId="08824B1E" w14:textId="5B9F55CE" w:rsidR="0057019F" w:rsidRPr="0057019F" w:rsidRDefault="0057019F" w:rsidP="0057019F">
            <w:pPr>
              <w:pStyle w:val="a0"/>
            </w:pPr>
          </w:p>
        </w:tc>
      </w:tr>
      <w:tr w:rsidR="00347236" w14:paraId="01D3D014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548BC95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1B8CACE" w14:textId="1719E324" w:rsidR="00347236" w:rsidRPr="000F5C5F" w:rsidRDefault="00FD17EF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3866" w:type="pct"/>
            <w:vAlign w:val="center"/>
          </w:tcPr>
          <w:p w14:paraId="79490864" w14:textId="77777777" w:rsidR="00347236" w:rsidRPr="000F5C5F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0F5C5F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620D835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5E24A8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4552373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E1E55A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CCA06B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D6FB8B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402468F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B758CE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27AB7F5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941FFE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E256A2E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659C47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0CD33EC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F1C5CE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C673324" w14:textId="1F666E3E" w:rsidR="006E1EB8" w:rsidRDefault="00347236" w:rsidP="00347236">
      <w:r>
        <w:rPr>
          <w:rFonts w:hint="eastAsia"/>
        </w:rPr>
        <w:br w:type="page"/>
      </w:r>
      <w:r w:rsidR="006E1EB8" w:rsidRPr="006E1EB8">
        <w:rPr>
          <w:noProof/>
        </w:rPr>
        <w:lastRenderedPageBreak/>
        <w:drawing>
          <wp:inline distT="0" distB="0" distL="0" distR="0" wp14:anchorId="13327039" wp14:editId="58E0D6EE">
            <wp:extent cx="5939790" cy="2754630"/>
            <wp:effectExtent l="0" t="0" r="381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EB8" w:rsidRPr="006E1EB8">
        <w:rPr>
          <w:noProof/>
        </w:rPr>
        <w:drawing>
          <wp:inline distT="0" distB="0" distL="0" distR="0" wp14:anchorId="29F72E50" wp14:editId="14EFF63B">
            <wp:extent cx="5939790" cy="2761615"/>
            <wp:effectExtent l="0" t="0" r="3810" b="63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1EB8" w:rsidRPr="006E1EB8">
        <w:rPr>
          <w:noProof/>
        </w:rPr>
        <w:drawing>
          <wp:inline distT="0" distB="0" distL="0" distR="0" wp14:anchorId="5640F4AB" wp14:editId="67685C35">
            <wp:extent cx="5939790" cy="280289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0156" w14:textId="77777777" w:rsidR="006E1EB8" w:rsidRDefault="006E1EB8" w:rsidP="006E1EB8">
      <w:pPr>
        <w:pStyle w:val="a0"/>
      </w:pPr>
      <w:r>
        <w:br w:type="page"/>
      </w:r>
    </w:p>
    <w:p w14:paraId="3E21AA0B" w14:textId="576FCE71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eastAsia="zh-Hans"/>
        </w:rPr>
      </w:pPr>
      <w:r>
        <w:rPr>
          <w:rFonts w:ascii="黑体" w:eastAsia="黑体" w:hAnsi="黑体" w:hint="eastAsia"/>
        </w:rPr>
        <w:lastRenderedPageBreak/>
        <w:t>表C 1-</w:t>
      </w:r>
      <w:r>
        <w:rPr>
          <w:rFonts w:ascii="黑体" w:eastAsia="黑体" w:hAnsi="黑体"/>
        </w:rPr>
        <w:t>5</w:t>
      </w:r>
      <w:r>
        <w:rPr>
          <w:rFonts w:ascii="黑体" w:eastAsia="黑体" w:hAnsi="黑体" w:hint="eastAsia"/>
        </w:rPr>
        <w:t>-</w:t>
      </w:r>
      <w:r w:rsidR="008078DF">
        <w:rPr>
          <w:rFonts w:ascii="黑体" w:eastAsia="黑体" w:hAnsi="黑体"/>
        </w:rPr>
        <w:t>21</w:t>
      </w:r>
      <w:r>
        <w:rPr>
          <w:rFonts w:ascii="黑体" w:eastAsia="黑体" w:hAnsi="黑体" w:hint="eastAsia"/>
        </w:rPr>
        <w:t xml:space="preserve"> 全面综合的统计查询分析功能和良好的展示效果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1"/>
        <w:gridCol w:w="857"/>
        <w:gridCol w:w="2878"/>
        <w:gridCol w:w="709"/>
        <w:gridCol w:w="3477"/>
      </w:tblGrid>
      <w:tr w:rsidR="00347236" w14:paraId="494225C3" w14:textId="77777777" w:rsidTr="00CA0542">
        <w:trPr>
          <w:trHeight w:val="573"/>
          <w:jc w:val="center"/>
        </w:trPr>
        <w:tc>
          <w:tcPr>
            <w:tcW w:w="663" w:type="pct"/>
            <w:vAlign w:val="center"/>
          </w:tcPr>
          <w:p w14:paraId="2C854A2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4"/>
            <w:vAlign w:val="center"/>
          </w:tcPr>
          <w:p w14:paraId="107A9210" w14:textId="77777777" w:rsidR="00347236" w:rsidRPr="000F5C5F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0F5C5F">
              <w:rPr>
                <w:rFonts w:ascii="仿宋" w:eastAsia="仿宋" w:hAnsi="仿宋" w:cs="仿宋" w:hint="eastAsia"/>
                <w:szCs w:val="21"/>
              </w:rPr>
              <w:t>全面综合的统计查询分析功能和良好的展示效果</w:t>
            </w:r>
            <w:r w:rsidRPr="000F5C5F">
              <w:rPr>
                <w:rFonts w:ascii="仿宋" w:eastAsia="仿宋" w:hAnsi="仿宋" w:cs="仿宋"/>
                <w:szCs w:val="21"/>
              </w:rPr>
              <w:t>@</w:t>
            </w:r>
            <w:r w:rsidRPr="000F5C5F">
              <w:rPr>
                <w:rFonts w:ascii="仿宋" w:eastAsia="仿宋" w:hAnsi="仿宋" w:cs="仿宋" w:hint="eastAsia"/>
                <w:szCs w:val="21"/>
              </w:rPr>
              <w:t>情报挖掘和知识服务软件</w:t>
            </w:r>
          </w:p>
        </w:tc>
      </w:tr>
      <w:tr w:rsidR="00347236" w14:paraId="6ADE12BC" w14:textId="77777777" w:rsidTr="00CA0542">
        <w:trPr>
          <w:trHeight w:val="472"/>
          <w:jc w:val="center"/>
        </w:trPr>
        <w:tc>
          <w:tcPr>
            <w:tcW w:w="663" w:type="pct"/>
            <w:vAlign w:val="center"/>
          </w:tcPr>
          <w:p w14:paraId="09AF7B4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4"/>
            <w:vAlign w:val="center"/>
          </w:tcPr>
          <w:p w14:paraId="2C198A5E" w14:textId="77777777" w:rsidR="00347236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0F5C5F">
              <w:rPr>
                <w:rFonts w:ascii="仿宋" w:eastAsia="仿宋" w:hAnsi="仿宋" w:cs="仿宋" w:hint="eastAsia"/>
                <w:szCs w:val="21"/>
              </w:rPr>
              <w:t>具备全面综合的统计查询分析功能和良好的展示效果。</w:t>
            </w:r>
          </w:p>
        </w:tc>
      </w:tr>
      <w:tr w:rsidR="00347236" w14:paraId="2D1D054B" w14:textId="77777777" w:rsidTr="00CA0542">
        <w:trPr>
          <w:trHeight w:val="572"/>
          <w:jc w:val="center"/>
        </w:trPr>
        <w:tc>
          <w:tcPr>
            <w:tcW w:w="663" w:type="pct"/>
            <w:vAlign w:val="center"/>
          </w:tcPr>
          <w:p w14:paraId="6481A74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4"/>
            <w:vAlign w:val="center"/>
          </w:tcPr>
          <w:p w14:paraId="5CFB986C" w14:textId="1CF61A8D" w:rsidR="00347236" w:rsidRPr="000F5C5F" w:rsidRDefault="00CA054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登录门户网站，然后进入知识服务前台系统。</w:t>
            </w:r>
          </w:p>
          <w:p w14:paraId="3B135F92" w14:textId="2A174895" w:rsidR="00347236" w:rsidRDefault="00CA0542" w:rsidP="00CA054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 w:rsidR="00347236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>
              <w:rPr>
                <w:rFonts w:ascii="仿宋" w:eastAsia="仿宋" w:hAnsi="仿宋" w:cs="仿宋"/>
                <w:szCs w:val="21"/>
              </w:rPr>
              <w:t>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数据管理</w:t>
            </w:r>
            <w:r w:rsidR="00347236">
              <w:rPr>
                <w:rFonts w:ascii="仿宋" w:eastAsia="仿宋" w:hAnsi="仿宋" w:cs="仿宋"/>
                <w:szCs w:val="21"/>
              </w:rPr>
              <w:t>】-&gt;【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我的专题</w:t>
            </w:r>
            <w:r w:rsidR="00347236">
              <w:rPr>
                <w:rFonts w:ascii="仿宋" w:eastAsia="仿宋" w:hAnsi="仿宋" w:cs="仿宋"/>
                <w:szCs w:val="21"/>
              </w:rPr>
              <w:t>】，</w:t>
            </w:r>
            <w:r w:rsidR="00347236">
              <w:rPr>
                <w:rFonts w:ascii="仿宋" w:eastAsia="仿宋" w:hAnsi="仿宋" w:cs="仿宋" w:hint="eastAsia"/>
                <w:szCs w:val="21"/>
              </w:rPr>
              <w:t>在</w:t>
            </w:r>
            <w:r w:rsidR="00347236">
              <w:rPr>
                <w:rFonts w:ascii="仿宋" w:eastAsia="仿宋" w:hAnsi="仿宋" w:cs="仿宋"/>
                <w:szCs w:val="21"/>
              </w:rPr>
              <w:t>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数据管理</w:t>
            </w:r>
            <w:r w:rsidR="00347236">
              <w:rPr>
                <w:rFonts w:ascii="仿宋" w:eastAsia="仿宋" w:hAnsi="仿宋" w:cs="仿宋"/>
                <w:szCs w:val="21"/>
              </w:rPr>
              <w:t>】-&gt;【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全部数据</w:t>
            </w:r>
            <w:r w:rsidR="00347236">
              <w:rPr>
                <w:rFonts w:ascii="仿宋" w:eastAsia="仿宋" w:hAnsi="仿宋" w:cs="仿宋"/>
                <w:szCs w:val="21"/>
              </w:rPr>
              <w:t>】-&gt;【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开源数据</w:t>
            </w:r>
            <w:r w:rsidR="00347236">
              <w:rPr>
                <w:rFonts w:ascii="仿宋" w:eastAsia="仿宋" w:hAnsi="仿宋" w:cs="仿宋"/>
                <w:szCs w:val="21"/>
              </w:rPr>
              <w:t>】</w:t>
            </w:r>
            <w:r w:rsidR="00347236">
              <w:rPr>
                <w:rFonts w:ascii="仿宋" w:eastAsia="仿宋" w:hAnsi="仿宋" w:cs="仿宋" w:hint="eastAsia"/>
                <w:szCs w:val="21"/>
              </w:rPr>
              <w:t>选择检索条件</w:t>
            </w:r>
            <w:r w:rsidR="00347236">
              <w:rPr>
                <w:rFonts w:ascii="仿宋" w:eastAsia="仿宋" w:hAnsi="仿宋" w:cs="仿宋"/>
                <w:szCs w:val="21"/>
              </w:rPr>
              <w:t>，</w:t>
            </w:r>
            <w:r w:rsidR="00347236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>
              <w:rPr>
                <w:rFonts w:ascii="仿宋" w:eastAsia="仿宋" w:hAnsi="仿宋" w:cs="仿宋"/>
                <w:szCs w:val="21"/>
              </w:rPr>
              <w:t>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搜索</w:t>
            </w:r>
            <w:r w:rsidR="00347236">
              <w:rPr>
                <w:rFonts w:ascii="仿宋" w:eastAsia="仿宋" w:hAnsi="仿宋" w:cs="仿宋"/>
                <w:szCs w:val="21"/>
              </w:rPr>
              <w:t>】</w:t>
            </w:r>
            <w:r w:rsidR="00347236">
              <w:rPr>
                <w:rFonts w:ascii="仿宋" w:eastAsia="仿宋" w:hAnsi="仿宋" w:cs="仿宋" w:hint="eastAsia"/>
                <w:szCs w:val="21"/>
              </w:rPr>
              <w:t>检索数据</w:t>
            </w:r>
            <w:r w:rsidR="00347236">
              <w:rPr>
                <w:rFonts w:ascii="仿宋" w:eastAsia="仿宋" w:hAnsi="仿宋" w:cs="仿宋"/>
                <w:szCs w:val="21"/>
              </w:rPr>
              <w:t>，</w:t>
            </w:r>
            <w:r w:rsidR="00347236">
              <w:rPr>
                <w:rFonts w:ascii="仿宋" w:eastAsia="仿宋" w:hAnsi="仿宋" w:cs="仿宋" w:hint="eastAsia"/>
                <w:szCs w:val="21"/>
              </w:rPr>
              <w:t>然后点击</w:t>
            </w:r>
            <w:r w:rsidR="00347236">
              <w:rPr>
                <w:rFonts w:ascii="仿宋" w:eastAsia="仿宋" w:hAnsi="仿宋" w:cs="仿宋"/>
                <w:szCs w:val="21"/>
              </w:rPr>
              <w:t>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保存专题</w:t>
            </w:r>
            <w:r w:rsidR="00347236">
              <w:rPr>
                <w:rFonts w:ascii="仿宋" w:eastAsia="仿宋" w:hAnsi="仿宋" w:cs="仿宋"/>
                <w:szCs w:val="21"/>
              </w:rPr>
              <w:t>】，</w:t>
            </w:r>
            <w:r w:rsidR="00347236">
              <w:rPr>
                <w:rFonts w:ascii="仿宋" w:eastAsia="仿宋" w:hAnsi="仿宋" w:cs="仿宋" w:hint="eastAsia"/>
                <w:szCs w:val="21"/>
              </w:rPr>
              <w:t>输入</w:t>
            </w:r>
            <w:r w:rsidR="00347236">
              <w:rPr>
                <w:rFonts w:ascii="仿宋" w:eastAsia="仿宋" w:hAnsi="仿宋" w:cs="仿宋"/>
                <w:szCs w:val="21"/>
              </w:rPr>
              <w:t>：</w:t>
            </w:r>
            <w:r w:rsidR="00347236">
              <w:rPr>
                <w:rFonts w:ascii="仿宋" w:eastAsia="仿宋" w:hAnsi="仿宋" w:cs="仿宋" w:hint="eastAsia"/>
                <w:szCs w:val="21"/>
              </w:rPr>
              <w:t>专题名称</w:t>
            </w:r>
            <w:r w:rsidR="00347236">
              <w:rPr>
                <w:rFonts w:ascii="仿宋" w:eastAsia="仿宋" w:hAnsi="仿宋" w:cs="仿宋"/>
                <w:szCs w:val="21"/>
              </w:rPr>
              <w:t>、</w:t>
            </w:r>
            <w:r w:rsidR="00347236">
              <w:rPr>
                <w:rFonts w:ascii="仿宋" w:eastAsia="仿宋" w:hAnsi="仿宋" w:cs="仿宋" w:hint="eastAsia"/>
                <w:szCs w:val="21"/>
              </w:rPr>
              <w:t>开始时间</w:t>
            </w:r>
            <w:r w:rsidR="00347236">
              <w:rPr>
                <w:rFonts w:ascii="仿宋" w:eastAsia="仿宋" w:hAnsi="仿宋" w:cs="仿宋"/>
                <w:szCs w:val="21"/>
              </w:rPr>
              <w:t>、</w:t>
            </w:r>
            <w:r w:rsidR="00347236">
              <w:rPr>
                <w:rFonts w:ascii="仿宋" w:eastAsia="仿宋" w:hAnsi="仿宋" w:cs="仿宋" w:hint="eastAsia"/>
                <w:szCs w:val="21"/>
              </w:rPr>
              <w:t>截止时间</w:t>
            </w:r>
            <w:r w:rsidR="00347236">
              <w:rPr>
                <w:rFonts w:ascii="仿宋" w:eastAsia="仿宋" w:hAnsi="仿宋" w:cs="仿宋"/>
                <w:szCs w:val="21"/>
              </w:rPr>
              <w:t>。</w:t>
            </w:r>
            <w:r w:rsidR="00347236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>
              <w:rPr>
                <w:rFonts w:ascii="仿宋" w:eastAsia="仿宋" w:hAnsi="仿宋" w:cs="仿宋"/>
                <w:szCs w:val="21"/>
              </w:rPr>
              <w:t>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确认</w:t>
            </w:r>
            <w:r w:rsidR="00347236">
              <w:rPr>
                <w:rFonts w:ascii="仿宋" w:eastAsia="仿宋" w:hAnsi="仿宋" w:cs="仿宋"/>
                <w:szCs w:val="21"/>
              </w:rPr>
              <w:t>】</w:t>
            </w:r>
            <w:r w:rsidR="00347236">
              <w:rPr>
                <w:rFonts w:ascii="仿宋" w:eastAsia="仿宋" w:hAnsi="仿宋" w:cs="仿宋" w:hint="eastAsia"/>
                <w:szCs w:val="21"/>
              </w:rPr>
              <w:t>然后生成新的专题</w:t>
            </w:r>
            <w:r w:rsidR="00347236">
              <w:rPr>
                <w:rFonts w:ascii="仿宋" w:eastAsia="仿宋" w:hAnsi="仿宋" w:cs="仿宋"/>
                <w:szCs w:val="21"/>
              </w:rPr>
              <w:t>。</w:t>
            </w:r>
          </w:p>
          <w:p w14:paraId="714632F0" w14:textId="5A6910EC" w:rsidR="00347236" w:rsidRDefault="00CA054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3.</w:t>
            </w:r>
            <w:r w:rsidR="00347236">
              <w:rPr>
                <w:rFonts w:ascii="仿宋" w:eastAsia="仿宋" w:hAnsi="仿宋" w:cs="仿宋" w:hint="eastAsia"/>
                <w:szCs w:val="21"/>
              </w:rPr>
              <w:t>点击</w:t>
            </w:r>
            <w:r w:rsidR="00347236">
              <w:rPr>
                <w:rFonts w:ascii="仿宋" w:eastAsia="仿宋" w:hAnsi="仿宋" w:cs="仿宋"/>
                <w:szCs w:val="21"/>
              </w:rPr>
              <w:t>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数据管理</w:t>
            </w:r>
            <w:r w:rsidR="00347236">
              <w:rPr>
                <w:rFonts w:ascii="仿宋" w:eastAsia="仿宋" w:hAnsi="仿宋" w:cs="仿宋"/>
                <w:szCs w:val="21"/>
              </w:rPr>
              <w:t>】-&gt;【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我的专题</w:t>
            </w:r>
            <w:r w:rsidR="00347236">
              <w:rPr>
                <w:rFonts w:ascii="仿宋" w:eastAsia="仿宋" w:hAnsi="仿宋" w:cs="仿宋"/>
                <w:szCs w:val="21"/>
              </w:rPr>
              <w:t>】，</w:t>
            </w:r>
            <w:r w:rsidR="00347236">
              <w:rPr>
                <w:rFonts w:ascii="仿宋" w:eastAsia="仿宋" w:hAnsi="仿宋" w:cs="仿宋" w:hint="eastAsia"/>
                <w:szCs w:val="21"/>
              </w:rPr>
              <w:t>选择某一个专题</w:t>
            </w:r>
            <w:r w:rsidR="00347236">
              <w:rPr>
                <w:rFonts w:ascii="仿宋" w:eastAsia="仿宋" w:hAnsi="仿宋" w:cs="仿宋"/>
                <w:szCs w:val="21"/>
              </w:rPr>
              <w:t>，</w:t>
            </w:r>
            <w:r w:rsidR="00347236">
              <w:rPr>
                <w:rFonts w:ascii="仿宋" w:eastAsia="仿宋" w:hAnsi="仿宋" w:cs="仿宋" w:hint="eastAsia"/>
                <w:szCs w:val="21"/>
              </w:rPr>
              <w:t>然后右键“专题分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析”</w:t>
            </w:r>
            <w:r w:rsidR="00347236" w:rsidRPr="000F5C5F">
              <w:rPr>
                <w:rFonts w:ascii="仿宋" w:eastAsia="仿宋" w:hAnsi="仿宋" w:cs="仿宋"/>
                <w:szCs w:val="21"/>
              </w:rPr>
              <w:t>。</w:t>
            </w:r>
            <w:r w:rsidR="00347236" w:rsidRPr="000F5C5F">
              <w:rPr>
                <w:rFonts w:ascii="仿宋" w:eastAsia="仿宋" w:hAnsi="仿宋" w:cs="仿宋" w:hint="eastAsia"/>
                <w:szCs w:val="21"/>
              </w:rPr>
              <w:t>然后</w:t>
            </w:r>
            <w:r w:rsidR="00347236">
              <w:rPr>
                <w:rFonts w:ascii="仿宋" w:eastAsia="仿宋" w:hAnsi="仿宋" w:cs="仿宋" w:hint="eastAsia"/>
                <w:szCs w:val="21"/>
              </w:rPr>
              <w:t>跳转到</w:t>
            </w:r>
            <w:r w:rsidR="00347236">
              <w:rPr>
                <w:rFonts w:ascii="仿宋" w:eastAsia="仿宋" w:hAnsi="仿宋" w:cs="仿宋"/>
                <w:szCs w:val="21"/>
              </w:rPr>
              <w:t>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报告管理</w:t>
            </w:r>
            <w:r w:rsidR="00347236">
              <w:rPr>
                <w:rFonts w:ascii="仿宋" w:eastAsia="仿宋" w:hAnsi="仿宋" w:cs="仿宋"/>
                <w:szCs w:val="21"/>
              </w:rPr>
              <w:t>】，【</w:t>
            </w:r>
            <w:r w:rsidR="00347236">
              <w:rPr>
                <w:rFonts w:ascii="仿宋" w:eastAsia="仿宋" w:hAnsi="仿宋" w:cs="仿宋" w:hint="eastAsia"/>
                <w:szCs w:val="21"/>
              </w:rPr>
              <w:t>可视化</w:t>
            </w:r>
            <w:r w:rsidR="00347236">
              <w:rPr>
                <w:rFonts w:ascii="仿宋" w:eastAsia="仿宋" w:hAnsi="仿宋" w:cs="仿宋"/>
                <w:szCs w:val="21"/>
              </w:rPr>
              <w:t>】</w:t>
            </w:r>
            <w:r w:rsidR="00347236">
              <w:rPr>
                <w:rFonts w:ascii="仿宋" w:eastAsia="仿宋" w:hAnsi="仿宋" w:cs="仿宋" w:hint="eastAsia"/>
                <w:szCs w:val="21"/>
              </w:rPr>
              <w:t>模块</w:t>
            </w:r>
            <w:r w:rsidR="00347236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347236" w14:paraId="5A778684" w14:textId="77777777" w:rsidTr="00CA0542">
        <w:trPr>
          <w:trHeight w:val="572"/>
          <w:jc w:val="center"/>
        </w:trPr>
        <w:tc>
          <w:tcPr>
            <w:tcW w:w="663" w:type="pct"/>
            <w:vAlign w:val="center"/>
          </w:tcPr>
          <w:p w14:paraId="4D60DB7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4"/>
            <w:vAlign w:val="center"/>
          </w:tcPr>
          <w:p w14:paraId="4B9DFACD" w14:textId="0D2F6D2D" w:rsidR="00CA0542" w:rsidRDefault="00CA054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具备</w:t>
            </w:r>
            <w:r w:rsidRPr="00CA0542">
              <w:rPr>
                <w:rFonts w:ascii="仿宋" w:eastAsia="仿宋" w:hAnsi="仿宋" w:cs="仿宋" w:hint="eastAsia"/>
                <w:szCs w:val="21"/>
              </w:rPr>
              <w:t>统计查询分析功能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17D17B65" w14:textId="3A415DEE" w:rsidR="00347236" w:rsidRDefault="00CA0542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 w:rsidR="00347236">
              <w:rPr>
                <w:rFonts w:ascii="仿宋" w:eastAsia="仿宋" w:hAnsi="仿宋" w:cs="仿宋" w:hint="eastAsia"/>
                <w:szCs w:val="21"/>
              </w:rPr>
              <w:t>显示丰富的多维</w:t>
            </w:r>
            <w:proofErr w:type="gramStart"/>
            <w:r w:rsidR="00347236">
              <w:rPr>
                <w:rFonts w:ascii="仿宋" w:eastAsia="仿宋" w:hAnsi="仿宋" w:cs="仿宋" w:hint="eastAsia"/>
                <w:szCs w:val="21"/>
              </w:rPr>
              <w:t>度数据</w:t>
            </w:r>
            <w:proofErr w:type="gramEnd"/>
            <w:r w:rsidR="00347236">
              <w:rPr>
                <w:rFonts w:ascii="仿宋" w:eastAsia="仿宋" w:hAnsi="仿宋" w:cs="仿宋" w:hint="eastAsia"/>
                <w:szCs w:val="21"/>
              </w:rPr>
              <w:t>统计模块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69388634" w14:textId="77777777" w:rsidTr="00CA0542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67051F7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4"/>
            <w:vAlign w:val="center"/>
          </w:tcPr>
          <w:p w14:paraId="0E054CAC" w14:textId="77777777" w:rsidR="00347236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0FB15081" w14:textId="0C29EE1D" w:rsidR="00CA0542" w:rsidRDefault="00CA0542" w:rsidP="00CA054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具备</w:t>
            </w:r>
            <w:r w:rsidRPr="00CA0542">
              <w:rPr>
                <w:rFonts w:ascii="仿宋" w:eastAsia="仿宋" w:hAnsi="仿宋" w:cs="仿宋" w:hint="eastAsia"/>
                <w:szCs w:val="21"/>
              </w:rPr>
              <w:t>统计查询分析功能</w:t>
            </w:r>
            <w:r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7C5B1116" w14:textId="44204923" w:rsidR="00347236" w:rsidRDefault="00CA0542" w:rsidP="00CA054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>
              <w:rPr>
                <w:rFonts w:ascii="仿宋" w:eastAsia="仿宋" w:hAnsi="仿宋" w:cs="仿宋" w:hint="eastAsia"/>
                <w:szCs w:val="21"/>
              </w:rPr>
              <w:t>显示丰富的多维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度数据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统计模块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  <w:p w14:paraId="25A29C22" w14:textId="6A4C84B6" w:rsidR="00FE5797" w:rsidRDefault="00FE5797" w:rsidP="00FE5797">
            <w:pPr>
              <w:pStyle w:val="a0"/>
            </w:pPr>
          </w:p>
          <w:p w14:paraId="148C3B72" w14:textId="62D14B85" w:rsidR="00FE5797" w:rsidRDefault="00FE5797" w:rsidP="00FE5797">
            <w:pPr>
              <w:pStyle w:val="a0"/>
            </w:pPr>
          </w:p>
          <w:p w14:paraId="124B159F" w14:textId="6589223E" w:rsidR="00FE5797" w:rsidRDefault="00FE5797" w:rsidP="00FE5797">
            <w:pPr>
              <w:pStyle w:val="a0"/>
            </w:pPr>
          </w:p>
          <w:p w14:paraId="58F3882D" w14:textId="11BC1685" w:rsidR="00FE5797" w:rsidRDefault="00FE5797" w:rsidP="00FE5797">
            <w:pPr>
              <w:pStyle w:val="a0"/>
            </w:pPr>
          </w:p>
          <w:p w14:paraId="77B89C91" w14:textId="005B65FC" w:rsidR="00FE5797" w:rsidRDefault="00FE5797" w:rsidP="00FE5797">
            <w:pPr>
              <w:pStyle w:val="a0"/>
            </w:pPr>
          </w:p>
          <w:p w14:paraId="4D641909" w14:textId="142159B9" w:rsidR="00FE5797" w:rsidRDefault="00FE5797" w:rsidP="00FE5797">
            <w:pPr>
              <w:pStyle w:val="a0"/>
            </w:pPr>
          </w:p>
          <w:p w14:paraId="5E7BBBD6" w14:textId="4BE1F255" w:rsidR="00FE5797" w:rsidRDefault="00FE5797" w:rsidP="00FE5797">
            <w:pPr>
              <w:pStyle w:val="a0"/>
            </w:pPr>
          </w:p>
          <w:p w14:paraId="361A8ECE" w14:textId="77777777" w:rsidR="00FE5797" w:rsidRPr="00FE5797" w:rsidRDefault="00FE5797" w:rsidP="00FE5797">
            <w:pPr>
              <w:pStyle w:val="a0"/>
            </w:pPr>
          </w:p>
          <w:p w14:paraId="4CAB7872" w14:textId="77777777" w:rsidR="00347236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CA0542" w14:paraId="09BA1A9A" w14:textId="77777777" w:rsidTr="00CA0542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8815C19" w14:textId="77777777" w:rsidR="00CA0542" w:rsidRDefault="00CA0542" w:rsidP="00CA0542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5B6F170" w14:textId="572BA9ED" w:rsidR="00CA0542" w:rsidRPr="000F5C5F" w:rsidRDefault="00CA0542" w:rsidP="00CA054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1576" w:type="pct"/>
            <w:vAlign w:val="center"/>
          </w:tcPr>
          <w:p w14:paraId="611424D0" w14:textId="77777777" w:rsidR="00CA0542" w:rsidRPr="000F5C5F" w:rsidRDefault="00CA0542" w:rsidP="00CA054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0F5C5F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  <w:tc>
          <w:tcPr>
            <w:tcW w:w="388" w:type="pct"/>
            <w:vAlign w:val="center"/>
          </w:tcPr>
          <w:p w14:paraId="5CD538DF" w14:textId="50571585" w:rsidR="00CA0542" w:rsidRPr="000F5C5F" w:rsidRDefault="00CA0542" w:rsidP="00CA054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．</w:t>
            </w:r>
          </w:p>
        </w:tc>
        <w:tc>
          <w:tcPr>
            <w:tcW w:w="1904" w:type="pct"/>
            <w:vAlign w:val="center"/>
          </w:tcPr>
          <w:p w14:paraId="66594507" w14:textId="62C18794" w:rsidR="00CA0542" w:rsidRPr="000F5C5F" w:rsidRDefault="00CA0542" w:rsidP="00CA0542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 w:rsidRPr="000F5C5F">
              <w:rPr>
                <w:rFonts w:ascii="仿宋" w:eastAsia="仿宋" w:hAnsi="仿宋" w:cs="仿宋" w:hint="eastAsia"/>
                <w:szCs w:val="21"/>
                <w:lang w:eastAsia="zh-Hans"/>
              </w:rPr>
              <w:t>符合（   ），不符合（   ）</w:t>
            </w:r>
          </w:p>
        </w:tc>
      </w:tr>
      <w:tr w:rsidR="00347236" w14:paraId="4DFE9969" w14:textId="77777777" w:rsidTr="00CA0542">
        <w:trPr>
          <w:trHeight w:val="572"/>
          <w:jc w:val="center"/>
        </w:trPr>
        <w:tc>
          <w:tcPr>
            <w:tcW w:w="663" w:type="pct"/>
            <w:vAlign w:val="center"/>
          </w:tcPr>
          <w:p w14:paraId="439B3F7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4"/>
            <w:vAlign w:val="center"/>
          </w:tcPr>
          <w:p w14:paraId="35DF8B6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F3E35B0" w14:textId="78E0F58B" w:rsidR="00CA0542" w:rsidRDefault="00CA0542" w:rsidP="00CA0542">
            <w:pPr>
              <w:pStyle w:val="a0"/>
              <w:rPr>
                <w:lang w:bidi="ar"/>
              </w:rPr>
            </w:pPr>
          </w:p>
          <w:p w14:paraId="6938D3C0" w14:textId="77777777" w:rsidR="00FE5797" w:rsidRPr="00CA0542" w:rsidRDefault="00FE5797" w:rsidP="00CA0542">
            <w:pPr>
              <w:pStyle w:val="a0"/>
              <w:rPr>
                <w:lang w:bidi="ar"/>
              </w:rPr>
            </w:pPr>
          </w:p>
          <w:p w14:paraId="628CC8C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83130EB" w14:textId="77777777" w:rsidTr="00CA0542">
        <w:trPr>
          <w:trHeight w:val="572"/>
          <w:jc w:val="center"/>
        </w:trPr>
        <w:tc>
          <w:tcPr>
            <w:tcW w:w="663" w:type="pct"/>
            <w:vAlign w:val="center"/>
          </w:tcPr>
          <w:p w14:paraId="3B50304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4"/>
            <w:vAlign w:val="center"/>
          </w:tcPr>
          <w:p w14:paraId="0E59EE0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B0DB6F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20206D9F" w14:textId="77777777" w:rsidTr="00CA0542">
        <w:trPr>
          <w:trHeight w:val="572"/>
          <w:jc w:val="center"/>
        </w:trPr>
        <w:tc>
          <w:tcPr>
            <w:tcW w:w="663" w:type="pct"/>
            <w:vAlign w:val="center"/>
          </w:tcPr>
          <w:p w14:paraId="222E85A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4"/>
            <w:vAlign w:val="center"/>
          </w:tcPr>
          <w:p w14:paraId="6DC95EA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14145D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71A288F" w14:textId="3AA6C68C" w:rsidR="005865A2" w:rsidRDefault="00347236" w:rsidP="00347236">
      <w:r>
        <w:rPr>
          <w:rFonts w:hint="eastAsia"/>
        </w:rPr>
        <w:br w:type="page"/>
      </w:r>
      <w:r w:rsidR="005865A2" w:rsidRPr="006E1EB8">
        <w:rPr>
          <w:noProof/>
        </w:rPr>
        <w:lastRenderedPageBreak/>
        <w:drawing>
          <wp:inline distT="0" distB="0" distL="0" distR="0" wp14:anchorId="1741211D" wp14:editId="2208EAED">
            <wp:extent cx="5939790" cy="2754630"/>
            <wp:effectExtent l="0" t="0" r="3810" b="762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5A2" w:rsidRPr="005865A2">
        <w:rPr>
          <w:noProof/>
        </w:rPr>
        <w:drawing>
          <wp:inline distT="0" distB="0" distL="0" distR="0" wp14:anchorId="564E0613" wp14:editId="553805DF">
            <wp:extent cx="5939790" cy="2734310"/>
            <wp:effectExtent l="0" t="0" r="3810" b="889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5A2">
        <w:rPr>
          <w:noProof/>
        </w:rPr>
        <w:drawing>
          <wp:inline distT="0" distB="0" distL="0" distR="0" wp14:anchorId="25BFEEB2" wp14:editId="0F68C1E7">
            <wp:extent cx="5939790" cy="2727960"/>
            <wp:effectExtent l="0" t="0" r="381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B690" w14:textId="77777777" w:rsidR="005865A2" w:rsidRDefault="005865A2" w:rsidP="005865A2">
      <w:pPr>
        <w:pStyle w:val="a0"/>
      </w:pPr>
      <w:r>
        <w:br w:type="page"/>
      </w:r>
    </w:p>
    <w:p w14:paraId="6192A77A" w14:textId="1B7C6771" w:rsidR="00347236" w:rsidRDefault="00AE2F04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lastRenderedPageBreak/>
        <w:t>★</w:t>
      </w:r>
      <w:r w:rsidR="00347236">
        <w:rPr>
          <w:rFonts w:ascii="黑体" w:eastAsia="黑体" w:hAnsi="黑体" w:hint="eastAsia"/>
          <w:lang w:bidi="ar"/>
        </w:rPr>
        <w:t>表C 1-</w:t>
      </w:r>
      <w:r w:rsidR="00347236">
        <w:rPr>
          <w:rFonts w:ascii="黑体" w:eastAsia="黑体" w:hAnsi="黑体"/>
          <w:lang w:bidi="ar"/>
        </w:rPr>
        <w:t>5</w:t>
      </w:r>
      <w:r w:rsidR="00347236">
        <w:rPr>
          <w:rFonts w:ascii="黑体" w:eastAsia="黑体" w:hAnsi="黑体" w:hint="eastAsia"/>
          <w:lang w:bidi="ar"/>
        </w:rPr>
        <w:t>-</w:t>
      </w:r>
      <w:r w:rsidR="008078DF">
        <w:rPr>
          <w:rFonts w:ascii="黑体" w:eastAsia="黑体" w:hAnsi="黑体"/>
          <w:lang w:bidi="ar"/>
        </w:rPr>
        <w:t>22</w:t>
      </w:r>
      <w:r w:rsidR="00347236">
        <w:rPr>
          <w:rFonts w:ascii="黑体" w:eastAsia="黑体" w:hAnsi="黑体"/>
          <w:lang w:bidi="ar"/>
        </w:rPr>
        <w:t xml:space="preserve"> </w:t>
      </w:r>
      <w:r w:rsidR="00347236">
        <w:rPr>
          <w:rFonts w:ascii="黑体" w:eastAsia="黑体" w:hAnsi="黑体" w:hint="eastAsia"/>
          <w:lang w:bidi="ar"/>
        </w:rPr>
        <w:t>软件性能稳定可靠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D7E8D75" w14:textId="77777777" w:rsidTr="00ED7E68">
        <w:trPr>
          <w:trHeight w:val="573"/>
          <w:jc w:val="center"/>
        </w:trPr>
        <w:tc>
          <w:tcPr>
            <w:tcW w:w="663" w:type="pct"/>
            <w:vAlign w:val="center"/>
          </w:tcPr>
          <w:p w14:paraId="522FCFA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0F3D4B4D" w14:textId="77777777" w:rsidR="00347236" w:rsidRPr="00506788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06788">
              <w:rPr>
                <w:rFonts w:ascii="仿宋" w:eastAsia="仿宋" w:hAnsi="仿宋" w:cs="仿宋" w:hint="eastAsia"/>
                <w:szCs w:val="21"/>
              </w:rPr>
              <w:t>软件性能稳定可靠</w:t>
            </w:r>
            <w:r w:rsidRPr="00506788">
              <w:rPr>
                <w:rFonts w:ascii="仿宋" w:eastAsia="仿宋" w:hAnsi="仿宋" w:cs="仿宋"/>
                <w:szCs w:val="21"/>
              </w:rPr>
              <w:t>@</w:t>
            </w:r>
            <w:r w:rsidRPr="00506788">
              <w:rPr>
                <w:rFonts w:ascii="仿宋" w:eastAsia="仿宋" w:hAnsi="仿宋" w:cs="仿宋" w:hint="eastAsia"/>
                <w:szCs w:val="21"/>
              </w:rPr>
              <w:t>情报挖掘和知识服务软件</w:t>
            </w:r>
          </w:p>
        </w:tc>
      </w:tr>
      <w:tr w:rsidR="00347236" w14:paraId="3E539FE0" w14:textId="77777777" w:rsidTr="00ED7E68">
        <w:trPr>
          <w:trHeight w:val="477"/>
          <w:jc w:val="center"/>
        </w:trPr>
        <w:tc>
          <w:tcPr>
            <w:tcW w:w="663" w:type="pct"/>
            <w:vAlign w:val="center"/>
          </w:tcPr>
          <w:p w14:paraId="3B059C18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61420F58" w14:textId="77777777" w:rsidR="00347236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06788">
              <w:rPr>
                <w:rFonts w:ascii="仿宋" w:eastAsia="仿宋" w:hAnsi="仿宋" w:cs="仿宋" w:hint="eastAsia"/>
                <w:szCs w:val="21"/>
              </w:rPr>
              <w:t>软件性能稳定可靠，连续正常运行时间不小于90天</w:t>
            </w:r>
          </w:p>
        </w:tc>
      </w:tr>
      <w:tr w:rsidR="00ED7E68" w14:paraId="61700289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29292659" w14:textId="77777777" w:rsidR="00ED7E68" w:rsidRDefault="00ED7E68" w:rsidP="00ED7E68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2AB0F33C" w14:textId="1A789C97" w:rsidR="00ED7E68" w:rsidRPr="00506788" w:rsidRDefault="00ED7E68" w:rsidP="00ED7E6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1.现场安装完成后，连续90天进行登录测试并记录。</w:t>
            </w:r>
          </w:p>
        </w:tc>
      </w:tr>
      <w:tr w:rsidR="00ED7E68" w14:paraId="64DCB0BF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211E3563" w14:textId="77777777" w:rsidR="00ED7E68" w:rsidRDefault="00ED7E68" w:rsidP="00ED7E68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1EF2D4DC" w14:textId="6F50B703" w:rsidR="00ED7E68" w:rsidRDefault="00ED7E68" w:rsidP="00ED7E6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连续</w:t>
            </w:r>
            <w:r>
              <w:rPr>
                <w:rFonts w:ascii="仿宋" w:eastAsia="仿宋" w:hAnsi="仿宋" w:cs="仿宋"/>
                <w:szCs w:val="21"/>
              </w:rPr>
              <w:t>90</w:t>
            </w:r>
            <w:r>
              <w:rPr>
                <w:rFonts w:ascii="仿宋" w:eastAsia="仿宋" w:hAnsi="仿宋" w:cs="仿宋" w:hint="eastAsia"/>
                <w:szCs w:val="21"/>
              </w:rPr>
              <w:t>天内系统登录正常</w:t>
            </w:r>
            <w:r>
              <w:rPr>
                <w:rFonts w:ascii="仿宋" w:eastAsia="仿宋" w:hAnsi="仿宋" w:cs="仿宋"/>
                <w:szCs w:val="21"/>
              </w:rPr>
              <w:t>，</w:t>
            </w:r>
            <w:r>
              <w:rPr>
                <w:rFonts w:ascii="仿宋" w:eastAsia="仿宋" w:hAnsi="仿宋" w:cs="仿宋" w:hint="eastAsia"/>
                <w:szCs w:val="21"/>
              </w:rPr>
              <w:t>功能使用正常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6A20BB1D" w14:textId="77777777" w:rsidTr="00ED7E68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1756B67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10A603FF" w14:textId="77777777" w:rsidR="00347236" w:rsidRDefault="00347236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14BAA3C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D46AAB5" w14:textId="77777777" w:rsidR="00ED7E68" w:rsidRDefault="00ED7E68" w:rsidP="00ED7E68">
            <w:pPr>
              <w:pStyle w:val="a0"/>
            </w:pPr>
          </w:p>
          <w:p w14:paraId="282BEA68" w14:textId="77777777" w:rsidR="00ED7E68" w:rsidRDefault="00ED7E68" w:rsidP="00ED7E68">
            <w:pPr>
              <w:pStyle w:val="a0"/>
            </w:pPr>
          </w:p>
          <w:p w14:paraId="364FD38B" w14:textId="14A7AE2A" w:rsidR="00ED7E68" w:rsidRDefault="00ED7E68" w:rsidP="00ED7E68">
            <w:pPr>
              <w:pStyle w:val="a0"/>
            </w:pPr>
          </w:p>
          <w:p w14:paraId="7FD14331" w14:textId="1A0BA903" w:rsidR="00383803" w:rsidRDefault="00383803" w:rsidP="00ED7E68">
            <w:pPr>
              <w:pStyle w:val="a0"/>
            </w:pPr>
          </w:p>
          <w:p w14:paraId="4C5F9575" w14:textId="09F57A48" w:rsidR="00383803" w:rsidRDefault="00383803" w:rsidP="00ED7E68">
            <w:pPr>
              <w:pStyle w:val="a0"/>
            </w:pPr>
          </w:p>
          <w:p w14:paraId="2960C84A" w14:textId="00F09834" w:rsidR="00383803" w:rsidRDefault="00383803" w:rsidP="00ED7E68">
            <w:pPr>
              <w:pStyle w:val="a0"/>
            </w:pPr>
          </w:p>
          <w:p w14:paraId="290BA3C9" w14:textId="3E9725E5" w:rsidR="00383803" w:rsidRDefault="00383803" w:rsidP="00ED7E68">
            <w:pPr>
              <w:pStyle w:val="a0"/>
            </w:pPr>
          </w:p>
          <w:p w14:paraId="4795994C" w14:textId="5126C556" w:rsidR="00383803" w:rsidRDefault="00383803" w:rsidP="00ED7E68">
            <w:pPr>
              <w:pStyle w:val="a0"/>
            </w:pPr>
          </w:p>
          <w:p w14:paraId="576D4E15" w14:textId="17594D4E" w:rsidR="00383803" w:rsidRDefault="00383803" w:rsidP="00ED7E68">
            <w:pPr>
              <w:pStyle w:val="a0"/>
            </w:pPr>
          </w:p>
          <w:p w14:paraId="57F75C5C" w14:textId="77777777" w:rsidR="00383803" w:rsidRDefault="00383803" w:rsidP="00ED7E68">
            <w:pPr>
              <w:pStyle w:val="a0"/>
            </w:pPr>
          </w:p>
          <w:p w14:paraId="73AC77CB" w14:textId="77777777" w:rsidR="00ED7E68" w:rsidRDefault="00ED7E68" w:rsidP="00ED7E68">
            <w:pPr>
              <w:pStyle w:val="a0"/>
            </w:pPr>
          </w:p>
          <w:p w14:paraId="5BE1013B" w14:textId="77777777" w:rsidR="00ED7E68" w:rsidRDefault="00ED7E68" w:rsidP="00ED7E68">
            <w:pPr>
              <w:pStyle w:val="a0"/>
            </w:pPr>
          </w:p>
          <w:p w14:paraId="29DF0E07" w14:textId="77777777" w:rsidR="00ED7E68" w:rsidRDefault="00ED7E68" w:rsidP="00ED7E68">
            <w:pPr>
              <w:pStyle w:val="a0"/>
            </w:pPr>
          </w:p>
          <w:p w14:paraId="4BF3FC3E" w14:textId="61F9091A" w:rsidR="00ED7E68" w:rsidRPr="00ED7E68" w:rsidRDefault="00ED7E68" w:rsidP="00ED7E68">
            <w:pPr>
              <w:pStyle w:val="a0"/>
            </w:pPr>
          </w:p>
        </w:tc>
      </w:tr>
      <w:tr w:rsidR="00347236" w14:paraId="56E8972D" w14:textId="77777777" w:rsidTr="00ED7E68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4B72EF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2907A25" w14:textId="0279D8C3" w:rsidR="00347236" w:rsidRPr="00506788" w:rsidRDefault="00FD17EF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3868" w:type="pct"/>
            <w:vAlign w:val="center"/>
          </w:tcPr>
          <w:p w14:paraId="7BAA7F75" w14:textId="77777777" w:rsidR="00347236" w:rsidRPr="00506788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06788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347236" w14:paraId="29CAD8C5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33FC8AD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7A68213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7D0230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6DBFBB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053615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A3C3980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65EAC8F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7B2BBB6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7C1A0A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3DB92C6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3376A46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698D4F5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D29B39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499ABDED" w14:textId="77777777" w:rsidR="00347236" w:rsidRDefault="00347236" w:rsidP="00347236">
      <w:r>
        <w:rPr>
          <w:rFonts w:hint="eastAsia"/>
        </w:rPr>
        <w:br w:type="page"/>
      </w:r>
    </w:p>
    <w:p w14:paraId="5074FAA6" w14:textId="0E99243C" w:rsidR="00347236" w:rsidRDefault="00AE2F04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lastRenderedPageBreak/>
        <w:t>★</w:t>
      </w:r>
      <w:r w:rsidR="00347236">
        <w:rPr>
          <w:rFonts w:ascii="黑体" w:eastAsia="黑体" w:hAnsi="黑体" w:hint="eastAsia"/>
          <w:lang w:bidi="ar"/>
        </w:rPr>
        <w:t>表C 1-</w:t>
      </w:r>
      <w:r w:rsidR="00347236">
        <w:rPr>
          <w:rFonts w:ascii="黑体" w:eastAsia="黑体" w:hAnsi="黑体"/>
          <w:lang w:bidi="ar"/>
        </w:rPr>
        <w:t>5</w:t>
      </w:r>
      <w:r w:rsidR="00347236">
        <w:rPr>
          <w:rFonts w:ascii="黑体" w:eastAsia="黑体" w:hAnsi="黑体" w:hint="eastAsia"/>
          <w:lang w:bidi="ar"/>
        </w:rPr>
        <w:t>-</w:t>
      </w:r>
      <w:r w:rsidR="008078DF">
        <w:rPr>
          <w:rFonts w:ascii="黑体" w:eastAsia="黑体" w:hAnsi="黑体"/>
          <w:lang w:bidi="ar"/>
        </w:rPr>
        <w:t>23</w:t>
      </w:r>
      <w:r w:rsidR="00347236">
        <w:rPr>
          <w:rFonts w:ascii="黑体" w:eastAsia="黑体" w:hAnsi="黑体"/>
          <w:lang w:bidi="ar"/>
        </w:rPr>
        <w:t xml:space="preserve"> </w:t>
      </w:r>
      <w:r w:rsidR="00347236">
        <w:rPr>
          <w:rFonts w:ascii="黑体" w:eastAsia="黑体" w:hAnsi="黑体" w:hint="eastAsia"/>
          <w:lang w:bidi="ar"/>
        </w:rPr>
        <w:t>平均故障恢复时间不超过1小时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0CE7D09" w14:textId="77777777" w:rsidTr="00ED7E68">
        <w:trPr>
          <w:trHeight w:val="573"/>
          <w:jc w:val="center"/>
        </w:trPr>
        <w:tc>
          <w:tcPr>
            <w:tcW w:w="663" w:type="pct"/>
            <w:vAlign w:val="center"/>
          </w:tcPr>
          <w:p w14:paraId="32C08C1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1FCA593F" w14:textId="77777777" w:rsidR="00347236" w:rsidRPr="00506788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06788">
              <w:rPr>
                <w:rFonts w:ascii="仿宋" w:eastAsia="仿宋" w:hAnsi="仿宋" w:cs="仿宋" w:hint="eastAsia"/>
                <w:szCs w:val="21"/>
              </w:rPr>
              <w:t>平均故障恢复时间不超过1小时</w:t>
            </w:r>
            <w:r w:rsidRPr="00506788">
              <w:rPr>
                <w:rFonts w:ascii="仿宋" w:eastAsia="仿宋" w:hAnsi="仿宋" w:cs="仿宋"/>
                <w:szCs w:val="21"/>
              </w:rPr>
              <w:t>@</w:t>
            </w:r>
            <w:r w:rsidRPr="00506788">
              <w:rPr>
                <w:rFonts w:ascii="仿宋" w:eastAsia="仿宋" w:hAnsi="仿宋" w:cs="仿宋" w:hint="eastAsia"/>
                <w:szCs w:val="21"/>
              </w:rPr>
              <w:t>情报挖掘和知识服务软件</w:t>
            </w:r>
          </w:p>
        </w:tc>
      </w:tr>
      <w:tr w:rsidR="00347236" w14:paraId="1E489C81" w14:textId="77777777" w:rsidTr="00ED7E68">
        <w:trPr>
          <w:trHeight w:val="472"/>
          <w:jc w:val="center"/>
        </w:trPr>
        <w:tc>
          <w:tcPr>
            <w:tcW w:w="663" w:type="pct"/>
            <w:vAlign w:val="center"/>
          </w:tcPr>
          <w:p w14:paraId="7C9F901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1068C48A" w14:textId="77777777" w:rsidR="00347236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06788">
              <w:rPr>
                <w:rFonts w:ascii="仿宋" w:eastAsia="仿宋" w:hAnsi="仿宋" w:cs="仿宋" w:hint="eastAsia"/>
                <w:szCs w:val="21"/>
              </w:rPr>
              <w:t>平均故障恢复时间不超过1小时</w:t>
            </w:r>
          </w:p>
        </w:tc>
      </w:tr>
      <w:tr w:rsidR="00ED7E68" w14:paraId="053511E6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62A8C772" w14:textId="77777777" w:rsidR="00ED7E68" w:rsidRDefault="00ED7E68" w:rsidP="00ED7E68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35D24448" w14:textId="48816604" w:rsidR="00ED7E68" w:rsidRPr="005824C7" w:rsidRDefault="00ED7E68" w:rsidP="00ED7E6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打开浏览器输入</w:t>
            </w:r>
            <w:r>
              <w:rPr>
                <w:rFonts w:ascii="仿宋" w:eastAsia="仿宋" w:hAnsi="仿宋" w:cs="仿宋" w:hint="eastAsia"/>
                <w:szCs w:val="21"/>
              </w:rPr>
              <w:t>数据</w:t>
            </w:r>
            <w:r w:rsidR="009F039B">
              <w:rPr>
                <w:rFonts w:ascii="仿宋" w:eastAsia="仿宋" w:hAnsi="仿宋" w:cs="仿宋" w:hint="eastAsia"/>
                <w:szCs w:val="21"/>
              </w:rPr>
              <w:t>挖掘</w:t>
            </w:r>
            <w:r>
              <w:rPr>
                <w:rFonts w:ascii="仿宋" w:eastAsia="仿宋" w:hAnsi="仿宋" w:cs="仿宋" w:hint="eastAsia"/>
                <w:szCs w:val="21"/>
              </w:rPr>
              <w:t>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地址，未进入</w:t>
            </w:r>
            <w:r w:rsidR="009F039B">
              <w:rPr>
                <w:rFonts w:ascii="仿宋" w:eastAsia="仿宋" w:hAnsi="仿宋" w:cs="仿宋" w:hint="eastAsia"/>
                <w:szCs w:val="21"/>
              </w:rPr>
              <w:t>数据挖掘</w:t>
            </w:r>
            <w:r>
              <w:rPr>
                <w:rFonts w:ascii="仿宋" w:eastAsia="仿宋" w:hAnsi="仿宋" w:cs="仿宋" w:hint="eastAsia"/>
                <w:szCs w:val="21"/>
              </w:rPr>
              <w:t>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，记录当前时间为t1；</w:t>
            </w:r>
          </w:p>
          <w:p w14:paraId="5E92481C" w14:textId="548242BE" w:rsidR="00ED7E68" w:rsidRPr="005824C7" w:rsidRDefault="00ED7E68" w:rsidP="00ED7E6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登录</w:t>
            </w:r>
            <w:r w:rsidR="009F039B">
              <w:rPr>
                <w:rFonts w:ascii="仿宋" w:eastAsia="仿宋" w:hAnsi="仿宋" w:cs="仿宋" w:hint="eastAsia"/>
                <w:szCs w:val="21"/>
              </w:rPr>
              <w:t>数据挖掘</w:t>
            </w:r>
            <w:r w:rsidRPr="005824C7">
              <w:rPr>
                <w:rFonts w:ascii="仿宋" w:eastAsia="仿宋" w:hAnsi="仿宋" w:cs="仿宋" w:hint="eastAsia"/>
                <w:szCs w:val="21"/>
              </w:rPr>
              <w:t xml:space="preserve">服务器，输入命令docker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 xml:space="preserve"> 排查服务是否正常运行，如未查到该服务运行进程表示该服务已停止运行，输入启动命令docker start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doctrans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>-nginx启动服务，重新打开浏览器输入</w:t>
            </w:r>
            <w:r w:rsidR="009F039B">
              <w:rPr>
                <w:rFonts w:ascii="仿宋" w:eastAsia="仿宋" w:hAnsi="仿宋" w:cs="仿宋" w:hint="eastAsia"/>
                <w:szCs w:val="21"/>
              </w:rPr>
              <w:t>数据挖掘</w:t>
            </w:r>
            <w:r>
              <w:rPr>
                <w:rFonts w:ascii="仿宋" w:eastAsia="仿宋" w:hAnsi="仿宋" w:cs="仿宋" w:hint="eastAsia"/>
                <w:szCs w:val="21"/>
              </w:rPr>
              <w:t>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地址可正常登录</w:t>
            </w:r>
            <w:r w:rsidR="009F039B">
              <w:rPr>
                <w:rFonts w:ascii="仿宋" w:eastAsia="仿宋" w:hAnsi="仿宋" w:cs="仿宋" w:hint="eastAsia"/>
                <w:szCs w:val="21"/>
              </w:rPr>
              <w:t>数据挖掘</w:t>
            </w:r>
            <w:r>
              <w:rPr>
                <w:rFonts w:ascii="仿宋" w:eastAsia="仿宋" w:hAnsi="仿宋" w:cs="仿宋" w:hint="eastAsia"/>
                <w:szCs w:val="21"/>
              </w:rPr>
              <w:t>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,则表示该故障已排除，记录当前时间为t2;</w:t>
            </w:r>
          </w:p>
          <w:p w14:paraId="2CE53EBA" w14:textId="77777777" w:rsidR="00ED7E68" w:rsidRPr="005824C7" w:rsidRDefault="00ED7E68" w:rsidP="00ED7E68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计算</w:t>
            </w:r>
            <w:r w:rsidRPr="005824C7">
              <w:rPr>
                <w:rFonts w:ascii="仿宋" w:eastAsia="仿宋" w:hAnsi="仿宋" w:cs="仿宋"/>
                <w:szCs w:val="21"/>
              </w:rPr>
              <w:t>t2-t1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的时间间隔。</w:t>
            </w:r>
          </w:p>
          <w:p w14:paraId="71A43644" w14:textId="783B0B95" w:rsidR="00ED7E68" w:rsidRPr="005824C7" w:rsidRDefault="00ED7E68" w:rsidP="00ED7E68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打开浏览器输入</w:t>
            </w:r>
            <w:r w:rsidR="009B2384">
              <w:rPr>
                <w:rFonts w:ascii="仿宋" w:eastAsia="仿宋" w:hAnsi="仿宋" w:cs="仿宋" w:hint="eastAsia"/>
                <w:szCs w:val="21"/>
              </w:rPr>
              <w:t>数据挖掘</w:t>
            </w:r>
            <w:r>
              <w:rPr>
                <w:rFonts w:ascii="仿宋" w:eastAsia="仿宋" w:hAnsi="仿宋" w:cs="仿宋" w:hint="eastAsia"/>
                <w:szCs w:val="21"/>
              </w:rPr>
              <w:t>软件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地址，输入用户名、密码进行登录，如未成功登录则登录服务器进行故障排查，记录当前时间为t1；</w:t>
            </w:r>
          </w:p>
          <w:p w14:paraId="43C2C098" w14:textId="77777777" w:rsidR="00ED7E68" w:rsidRPr="005824C7" w:rsidRDefault="00ED7E68" w:rsidP="00ED7E6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 xml:space="preserve">输入查询命令docker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 xml:space="preserve">排查数据库运行进程是否正常，如未查到该数据库运行进程则表示数据库服务已停止运行，输入启动命令docker start </w:t>
            </w:r>
            <w:proofErr w:type="spellStart"/>
            <w:r w:rsidRPr="005824C7">
              <w:rPr>
                <w:rFonts w:ascii="仿宋" w:eastAsia="仿宋" w:hAnsi="仿宋" w:cs="仿宋" w:hint="eastAsia"/>
                <w:szCs w:val="21"/>
              </w:rPr>
              <w:t>doctrans-mysql</w:t>
            </w:r>
            <w:proofErr w:type="spellEnd"/>
            <w:r w:rsidRPr="005824C7">
              <w:rPr>
                <w:rFonts w:ascii="仿宋" w:eastAsia="仿宋" w:hAnsi="仿宋" w:cs="仿宋" w:hint="eastAsia"/>
                <w:szCs w:val="21"/>
              </w:rPr>
              <w:t>启动服务，重新输入用户名密码进行登录，登录成功后则表示该故障已排除，记录当前时间为t2;</w:t>
            </w:r>
          </w:p>
          <w:p w14:paraId="11159D02" w14:textId="216364A8" w:rsidR="00ED7E68" w:rsidRPr="00506788" w:rsidRDefault="00ED7E68" w:rsidP="00ED7E6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824C7">
              <w:rPr>
                <w:rFonts w:ascii="仿宋" w:eastAsia="仿宋" w:hAnsi="仿宋" w:cs="仿宋" w:hint="eastAsia"/>
                <w:szCs w:val="21"/>
              </w:rPr>
              <w:t>计算</w:t>
            </w:r>
            <w:r w:rsidRPr="005824C7">
              <w:rPr>
                <w:rFonts w:ascii="仿宋" w:eastAsia="仿宋" w:hAnsi="仿宋" w:cs="仿宋"/>
                <w:szCs w:val="21"/>
              </w:rPr>
              <w:t>t2-t1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的时间间隔。</w:t>
            </w:r>
          </w:p>
        </w:tc>
      </w:tr>
      <w:tr w:rsidR="00ED7E68" w14:paraId="63D76123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5FFC528F" w14:textId="77777777" w:rsidR="00ED7E68" w:rsidRDefault="00ED7E68" w:rsidP="00ED7E68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6DF82604" w14:textId="4DE8AF67" w:rsidR="00ED7E68" w:rsidRDefault="00ED7E68" w:rsidP="00ED7E6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时间间隔小于</w:t>
            </w:r>
            <w:r>
              <w:rPr>
                <w:rFonts w:ascii="仿宋" w:eastAsia="仿宋" w:hAnsi="仿宋" w:cs="仿宋"/>
                <w:szCs w:val="21"/>
              </w:rPr>
              <w:t>1</w:t>
            </w:r>
            <w:r>
              <w:rPr>
                <w:rFonts w:ascii="仿宋" w:eastAsia="仿宋" w:hAnsi="仿宋" w:cs="仿宋" w:hint="eastAsia"/>
                <w:szCs w:val="21"/>
              </w:rPr>
              <w:t>小时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163B55C1" w14:textId="77777777" w:rsidTr="00ED7E68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58B654F4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2DE68F5C" w14:textId="77777777" w:rsidR="002328C3" w:rsidRPr="00506788" w:rsidRDefault="002328C3" w:rsidP="002328C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6060E42" w14:textId="77777777" w:rsidR="002328C3" w:rsidRPr="00506788" w:rsidRDefault="002328C3" w:rsidP="002328C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9CCFC74" w14:textId="77777777" w:rsidR="002328C3" w:rsidRPr="00506788" w:rsidRDefault="002328C3" w:rsidP="002328C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0DBF81A" w14:textId="77777777" w:rsidR="002328C3" w:rsidRPr="00506788" w:rsidRDefault="002328C3" w:rsidP="002328C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70D006D" w14:textId="77777777" w:rsidR="002328C3" w:rsidRPr="00506788" w:rsidRDefault="002328C3" w:rsidP="002328C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2E6403E" w14:textId="51C9D569" w:rsidR="002328C3" w:rsidRPr="00506788" w:rsidRDefault="002328C3" w:rsidP="002328C3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11D45C6A" w14:textId="77777777" w:rsidTr="00ED7E68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D558EAC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64F5A37" w14:textId="76EFD57C" w:rsidR="00347236" w:rsidRPr="00506788" w:rsidRDefault="00FD17EF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3868" w:type="pct"/>
            <w:vAlign w:val="center"/>
          </w:tcPr>
          <w:p w14:paraId="3D44C207" w14:textId="77777777" w:rsidR="00347236" w:rsidRPr="00506788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506788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347236" w14:paraId="2784095F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1AEA082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1F46A79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49912C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F71D62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3D314DD7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F96F184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0F685A4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315D1F2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C81EE1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C1B66C2" w14:textId="77777777" w:rsidTr="00ED7E68">
        <w:trPr>
          <w:trHeight w:val="572"/>
          <w:jc w:val="center"/>
        </w:trPr>
        <w:tc>
          <w:tcPr>
            <w:tcW w:w="663" w:type="pct"/>
            <w:vAlign w:val="center"/>
          </w:tcPr>
          <w:p w14:paraId="5CBC520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3FA2F6B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9DF71B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0241E710" w14:textId="77777777" w:rsidR="00347236" w:rsidRDefault="00347236" w:rsidP="00347236">
      <w:r>
        <w:rPr>
          <w:rFonts w:hint="eastAsia"/>
        </w:rPr>
        <w:br w:type="page"/>
      </w:r>
    </w:p>
    <w:p w14:paraId="354A0856" w14:textId="7CA8CB3B" w:rsidR="00347236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 xml:space="preserve">表C </w:t>
      </w:r>
      <w:r>
        <w:rPr>
          <w:rFonts w:ascii="黑体" w:eastAsia="黑体" w:hAnsi="黑体"/>
          <w:lang w:bidi="ar"/>
        </w:rPr>
        <w:t>1</w:t>
      </w:r>
      <w:r>
        <w:rPr>
          <w:rFonts w:ascii="黑体" w:eastAsia="黑体" w:hAnsi="黑体" w:hint="eastAsia"/>
          <w:lang w:bidi="ar"/>
        </w:rPr>
        <w:t>-</w:t>
      </w:r>
      <w:r>
        <w:rPr>
          <w:rFonts w:ascii="黑体" w:eastAsia="黑体" w:hAnsi="黑体"/>
          <w:lang w:bidi="ar"/>
        </w:rPr>
        <w:t>5</w:t>
      </w:r>
      <w:r>
        <w:rPr>
          <w:rFonts w:ascii="黑体" w:eastAsia="黑体" w:hAnsi="黑体" w:hint="eastAsia"/>
          <w:lang w:bidi="ar"/>
        </w:rPr>
        <w:t>-</w:t>
      </w:r>
      <w:r w:rsidR="008078DF">
        <w:rPr>
          <w:rFonts w:ascii="黑体" w:eastAsia="黑体" w:hAnsi="黑体"/>
          <w:lang w:bidi="ar"/>
        </w:rPr>
        <w:t>24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用户会话时间默认设置30分钟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6A828470" w14:textId="77777777" w:rsidTr="00113960">
        <w:trPr>
          <w:trHeight w:val="573"/>
          <w:jc w:val="center"/>
        </w:trPr>
        <w:tc>
          <w:tcPr>
            <w:tcW w:w="663" w:type="pct"/>
            <w:vAlign w:val="center"/>
          </w:tcPr>
          <w:p w14:paraId="742E959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3A2CFA13" w14:textId="77777777" w:rsidR="00347236" w:rsidRPr="000F5C5F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0F5C5F">
              <w:rPr>
                <w:rFonts w:ascii="仿宋" w:eastAsia="仿宋" w:hAnsi="仿宋" w:cs="仿宋" w:hint="eastAsia"/>
                <w:szCs w:val="21"/>
              </w:rPr>
              <w:t>用户会话时间默认设置30分钟</w:t>
            </w:r>
            <w:r w:rsidRPr="000F5C5F">
              <w:rPr>
                <w:rFonts w:ascii="仿宋" w:eastAsia="仿宋" w:hAnsi="仿宋" w:cs="仿宋"/>
                <w:szCs w:val="21"/>
              </w:rPr>
              <w:t>@</w:t>
            </w:r>
            <w:r w:rsidRPr="000F5C5F">
              <w:rPr>
                <w:rFonts w:ascii="仿宋" w:eastAsia="仿宋" w:hAnsi="仿宋" w:cs="仿宋" w:hint="eastAsia"/>
                <w:szCs w:val="21"/>
              </w:rPr>
              <w:t>情报挖掘和知识服务软件</w:t>
            </w:r>
          </w:p>
        </w:tc>
      </w:tr>
      <w:tr w:rsidR="005453DC" w14:paraId="25D70280" w14:textId="77777777" w:rsidTr="00113960">
        <w:trPr>
          <w:trHeight w:val="472"/>
          <w:jc w:val="center"/>
        </w:trPr>
        <w:tc>
          <w:tcPr>
            <w:tcW w:w="663" w:type="pct"/>
            <w:vAlign w:val="center"/>
          </w:tcPr>
          <w:p w14:paraId="2C1FBF37" w14:textId="77777777" w:rsidR="005453DC" w:rsidRDefault="005453DC" w:rsidP="005453D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58F7647D" w14:textId="1C8CD96C" w:rsidR="005453DC" w:rsidRDefault="005453DC" w:rsidP="005453D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1705AD">
              <w:rPr>
                <w:rFonts w:ascii="仿宋" w:eastAsia="仿宋" w:hAnsi="仿宋" w:cs="仿宋" w:hint="eastAsia"/>
                <w:szCs w:val="21"/>
              </w:rPr>
              <w:t>用户会话时间默认设置30分钟</w:t>
            </w:r>
            <w:r w:rsidRPr="001705AD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5453DC" w14:paraId="50BAF8B9" w14:textId="77777777" w:rsidTr="00113960">
        <w:trPr>
          <w:trHeight w:val="572"/>
          <w:jc w:val="center"/>
        </w:trPr>
        <w:tc>
          <w:tcPr>
            <w:tcW w:w="663" w:type="pct"/>
            <w:vAlign w:val="center"/>
          </w:tcPr>
          <w:p w14:paraId="4487C257" w14:textId="77777777" w:rsidR="005453DC" w:rsidRDefault="005453DC" w:rsidP="005453D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0F8CC9CC" w14:textId="77777777" w:rsidR="005453DC" w:rsidRPr="001705AD" w:rsidRDefault="005453DC" w:rsidP="005453D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系统登录知识服务系统</w:t>
            </w:r>
            <w:r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7E5CFF4C" w14:textId="2726481D" w:rsidR="005453DC" w:rsidRPr="000F5C5F" w:rsidRDefault="005453DC" w:rsidP="005453DC">
            <w:pPr>
              <w:pStyle w:val="a0"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 w:rsidRPr="001705AD">
              <w:rPr>
                <w:rFonts w:ascii="仿宋" w:eastAsia="仿宋" w:hAnsi="仿宋" w:cs="仿宋" w:hint="eastAsia"/>
                <w:szCs w:val="21"/>
              </w:rPr>
              <w:t>登录</w:t>
            </w:r>
            <w:r>
              <w:rPr>
                <w:rFonts w:ascii="仿宋" w:eastAsia="仿宋" w:hAnsi="仿宋" w:cs="仿宋" w:hint="eastAsia"/>
                <w:szCs w:val="21"/>
              </w:rPr>
              <w:t>成功后在3</w:t>
            </w:r>
            <w:r>
              <w:rPr>
                <w:rFonts w:ascii="仿宋" w:eastAsia="仿宋" w:hAnsi="仿宋" w:cs="仿宋"/>
                <w:szCs w:val="21"/>
              </w:rPr>
              <w:t>0</w:t>
            </w:r>
            <w:r>
              <w:rPr>
                <w:rFonts w:ascii="仿宋" w:eastAsia="仿宋" w:hAnsi="仿宋" w:cs="仿宋" w:hint="eastAsia"/>
                <w:szCs w:val="21"/>
              </w:rPr>
              <w:t>分钟内操作系统功能无需重新登录。</w:t>
            </w:r>
          </w:p>
        </w:tc>
      </w:tr>
      <w:tr w:rsidR="005453DC" w14:paraId="66D2616E" w14:textId="77777777" w:rsidTr="00113960">
        <w:trPr>
          <w:trHeight w:val="572"/>
          <w:jc w:val="center"/>
        </w:trPr>
        <w:tc>
          <w:tcPr>
            <w:tcW w:w="663" w:type="pct"/>
            <w:vAlign w:val="center"/>
          </w:tcPr>
          <w:p w14:paraId="2FE4C3A0" w14:textId="77777777" w:rsidR="005453DC" w:rsidRDefault="005453DC" w:rsidP="005453D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7631929C" w14:textId="34CC3442" w:rsidR="005453DC" w:rsidRDefault="005453DC" w:rsidP="005453D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</w:t>
            </w:r>
            <w:r>
              <w:rPr>
                <w:rFonts w:ascii="仿宋" w:eastAsia="仿宋" w:hAnsi="仿宋" w:cs="仿宋"/>
                <w:szCs w:val="21"/>
              </w:rPr>
              <w:t>0</w:t>
            </w:r>
            <w:r>
              <w:rPr>
                <w:rFonts w:ascii="仿宋" w:eastAsia="仿宋" w:hAnsi="仿宋" w:cs="仿宋" w:hint="eastAsia"/>
                <w:szCs w:val="21"/>
              </w:rPr>
              <w:t>分钟内不需要再次登录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5453DC" w14:paraId="473FFF48" w14:textId="77777777" w:rsidTr="00113960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FF0B56B" w14:textId="77777777" w:rsidR="005453DC" w:rsidRDefault="005453DC" w:rsidP="005453D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18FD89D8" w14:textId="77777777" w:rsidR="005453DC" w:rsidRDefault="005453DC" w:rsidP="005453D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19DE0FC" w14:textId="77777777" w:rsidR="005453DC" w:rsidRDefault="005453DC" w:rsidP="005453D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</w:t>
            </w:r>
            <w:r>
              <w:rPr>
                <w:rFonts w:ascii="仿宋" w:eastAsia="仿宋" w:hAnsi="仿宋" w:cs="仿宋"/>
                <w:szCs w:val="21"/>
              </w:rPr>
              <w:t>0</w:t>
            </w:r>
            <w:r>
              <w:rPr>
                <w:rFonts w:ascii="仿宋" w:eastAsia="仿宋" w:hAnsi="仿宋" w:cs="仿宋" w:hint="eastAsia"/>
                <w:szCs w:val="21"/>
              </w:rPr>
              <w:t>分钟内不需要再次登录。</w:t>
            </w:r>
          </w:p>
          <w:p w14:paraId="30CD0242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3DC683B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997797F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31CE3B7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658B095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37B1A72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4B26AD8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BB9BBBB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5F63D7EA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45F03D4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1C228B00" w14:textId="77777777" w:rsidR="005453DC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43B2E34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9EBACF8" w14:textId="77777777" w:rsidR="005453DC" w:rsidRPr="001705AD" w:rsidRDefault="005453DC" w:rsidP="005453DC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11F4252" w14:textId="77777777" w:rsidR="005453DC" w:rsidRDefault="005453DC" w:rsidP="005453D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37C38DB2" w14:textId="77777777" w:rsidTr="00113960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D314F8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7C52790" w14:textId="69DDF20D" w:rsidR="00347236" w:rsidRPr="000F5C5F" w:rsidRDefault="00FD17EF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3868" w:type="pct"/>
            <w:vAlign w:val="center"/>
          </w:tcPr>
          <w:p w14:paraId="118BB5A1" w14:textId="77777777" w:rsidR="00347236" w:rsidRPr="000F5C5F" w:rsidRDefault="00347236" w:rsidP="000F5C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0F5C5F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347236" w14:paraId="1C6B7563" w14:textId="77777777" w:rsidTr="00113960">
        <w:trPr>
          <w:trHeight w:val="572"/>
          <w:jc w:val="center"/>
        </w:trPr>
        <w:tc>
          <w:tcPr>
            <w:tcW w:w="663" w:type="pct"/>
            <w:vAlign w:val="center"/>
          </w:tcPr>
          <w:p w14:paraId="641FC5F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31F9BE6A" w14:textId="77777777" w:rsidR="00347236" w:rsidRPr="00506788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550AB8C1" w14:textId="77777777" w:rsidR="00347236" w:rsidRPr="00506788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75EB28F" w14:textId="77777777" w:rsidR="00347236" w:rsidRPr="00506788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26F4E7C0" w14:textId="77777777" w:rsidR="00347236" w:rsidRPr="00506788" w:rsidRDefault="00347236" w:rsidP="00506788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0B751FA1" w14:textId="77777777" w:rsidTr="00113960">
        <w:trPr>
          <w:trHeight w:val="572"/>
          <w:jc w:val="center"/>
        </w:trPr>
        <w:tc>
          <w:tcPr>
            <w:tcW w:w="663" w:type="pct"/>
            <w:vAlign w:val="center"/>
          </w:tcPr>
          <w:p w14:paraId="6183192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7D67C95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11A53F2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A0A23FA" w14:textId="77777777" w:rsidTr="00113960">
        <w:trPr>
          <w:trHeight w:val="572"/>
          <w:jc w:val="center"/>
        </w:trPr>
        <w:tc>
          <w:tcPr>
            <w:tcW w:w="663" w:type="pct"/>
            <w:vAlign w:val="center"/>
          </w:tcPr>
          <w:p w14:paraId="274B102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05B73F2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1FF4BC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212E0C6" w14:textId="77777777" w:rsidR="00347236" w:rsidRDefault="00347236" w:rsidP="00347236">
      <w:r>
        <w:rPr>
          <w:rFonts w:hint="eastAsia"/>
        </w:rPr>
        <w:br w:type="page"/>
      </w:r>
    </w:p>
    <w:p w14:paraId="7945D32F" w14:textId="72898B65" w:rsidR="00347236" w:rsidRPr="009A1648" w:rsidRDefault="00347236" w:rsidP="009A1648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1-5-</w:t>
      </w:r>
      <w:r w:rsidR="008078DF">
        <w:rPr>
          <w:rFonts w:ascii="黑体" w:eastAsia="黑体" w:hAnsi="黑体"/>
          <w:lang w:bidi="ar"/>
        </w:rPr>
        <w:t>25</w:t>
      </w:r>
      <w:r>
        <w:rPr>
          <w:rFonts w:ascii="黑体" w:eastAsia="黑体" w:hAnsi="黑体" w:hint="eastAsia"/>
          <w:lang w:bidi="ar"/>
        </w:rPr>
        <w:t xml:space="preserve"> 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数据库可运行于WINDOWS或者LINUX操作系统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3B83ADE7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6C3A85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1B1CD0D1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hint="eastAsia"/>
                <w:szCs w:val="21"/>
              </w:rPr>
              <w:t>数据库可运行于WINDOWS或者LINUX操作系统</w:t>
            </w:r>
            <w:r>
              <w:rPr>
                <w:rFonts w:ascii="仿宋" w:eastAsia="仿宋" w:hAnsi="仿宋"/>
                <w:szCs w:val="21"/>
              </w:rPr>
              <w:t>@</w:t>
            </w:r>
            <w:r>
              <w:rPr>
                <w:rFonts w:ascii="仿宋" w:eastAsia="仿宋" w:hAnsi="仿宋" w:hint="eastAsia"/>
                <w:szCs w:val="21"/>
              </w:rPr>
              <w:t>情报挖掘和知识服务软件</w:t>
            </w:r>
          </w:p>
        </w:tc>
      </w:tr>
      <w:tr w:rsidR="00347236" w14:paraId="7AD710EA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45B357CD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0C3C27FF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数据库可运行于WINDOWS或者LINUX操作系统</w:t>
            </w:r>
          </w:p>
        </w:tc>
      </w:tr>
      <w:tr w:rsidR="00A96D63" w14:paraId="493C502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7B0D273" w14:textId="77777777" w:rsidR="00A96D63" w:rsidRDefault="00A96D63" w:rsidP="00A96D63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69E21561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登陆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LINUX</w:t>
            </w:r>
            <w:r>
              <w:rPr>
                <w:rFonts w:ascii="仿宋" w:eastAsia="仿宋" w:hAnsi="仿宋" w:cs="仿宋" w:hint="eastAsia"/>
                <w:szCs w:val="21"/>
              </w:rPr>
              <w:t>操作系统；</w:t>
            </w:r>
          </w:p>
          <w:p w14:paraId="215B28A5" w14:textId="77777777" w:rsidR="00A96D63" w:rsidRPr="005824C7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 xml:space="preserve">2.输入命令docker 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查看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mysql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运行信息；</w:t>
            </w:r>
          </w:p>
          <w:p w14:paraId="413305D4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3.输入命令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uname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 xml:space="preserve"> -a查看操作系统信息；</w:t>
            </w:r>
          </w:p>
          <w:p w14:paraId="5D735F38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4.</w:t>
            </w:r>
            <w:r>
              <w:rPr>
                <w:rFonts w:ascii="仿宋" w:eastAsia="仿宋" w:hAnsi="仿宋" w:cs="仿宋" w:hint="eastAsia"/>
                <w:szCs w:val="21"/>
              </w:rPr>
              <w:t>登陆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操作系统；</w:t>
            </w:r>
          </w:p>
          <w:p w14:paraId="472DF5D2" w14:textId="2E18D2F1" w:rsidR="00A96D63" w:rsidRDefault="00A96D63" w:rsidP="00A96D63">
            <w:pPr>
              <w:pStyle w:val="a0"/>
            </w:pPr>
            <w:r>
              <w:rPr>
                <w:rFonts w:ascii="仿宋" w:eastAsia="仿宋" w:hAnsi="仿宋" w:cs="仿宋" w:hint="eastAsia"/>
                <w:szCs w:val="21"/>
              </w:rPr>
              <w:t>5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在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c</w:t>
            </w:r>
            <w:r>
              <w:rPr>
                <w:rFonts w:ascii="仿宋" w:eastAsia="仿宋" w:hAnsi="仿宋" w:cs="仿宋"/>
                <w:szCs w:val="21"/>
              </w:rPr>
              <w:t>md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中输入命令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m</w:t>
            </w:r>
            <w:r>
              <w:rPr>
                <w:rFonts w:ascii="仿宋" w:eastAsia="仿宋" w:hAnsi="仿宋" w:cs="仿宋"/>
                <w:szCs w:val="21"/>
              </w:rPr>
              <w:t>ysql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 xml:space="preserve"> -</w:t>
            </w:r>
            <w:proofErr w:type="spellStart"/>
            <w:r>
              <w:rPr>
                <w:rFonts w:ascii="仿宋" w:eastAsia="仿宋" w:hAnsi="仿宋" w:cs="仿宋"/>
                <w:szCs w:val="21"/>
              </w:rPr>
              <w:t>uroot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 xml:space="preserve"> -p</w:t>
            </w:r>
            <w:r>
              <w:rPr>
                <w:rFonts w:ascii="仿宋" w:eastAsia="仿宋" w:hAnsi="仿宋" w:cs="仿宋" w:hint="eastAsia"/>
                <w:szCs w:val="21"/>
              </w:rPr>
              <w:t>，根据提示输入密码登录成功。</w:t>
            </w:r>
          </w:p>
        </w:tc>
      </w:tr>
      <w:tr w:rsidR="00A96D63" w14:paraId="08B4B260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9DAEFD6" w14:textId="77777777" w:rsidR="00A96D63" w:rsidRDefault="00A96D63" w:rsidP="00A96D63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7224F5DC" w14:textId="77777777" w:rsidR="00A96D63" w:rsidRPr="007E38CD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 w:rsidRPr="007E38CD">
              <w:rPr>
                <w:rFonts w:ascii="仿宋" w:eastAsia="仿宋" w:hAnsi="仿宋" w:cs="仿宋" w:hint="eastAsia"/>
                <w:szCs w:val="21"/>
              </w:rPr>
              <w:t>在LINUX操作系统中正常运行为则</w:t>
            </w:r>
            <w:r w:rsidRPr="007E38CD">
              <w:rPr>
                <w:rFonts w:ascii="仿宋" w:eastAsia="仿宋" w:hAnsi="仿宋" w:cs="仿宋"/>
                <w:szCs w:val="21"/>
              </w:rPr>
              <w:t>判定</w:t>
            </w:r>
            <w:r w:rsidRPr="007E38CD">
              <w:rPr>
                <w:rFonts w:ascii="仿宋" w:eastAsia="仿宋" w:hAnsi="仿宋" w:cs="仿宋" w:hint="eastAsia"/>
                <w:szCs w:val="21"/>
              </w:rPr>
              <w:t>为</w:t>
            </w:r>
            <w:r w:rsidRPr="007E38CD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DF7B9B">
              <w:rPr>
                <w:rFonts w:ascii="仿宋" w:eastAsia="仿宋" w:hAnsi="仿宋" w:cs="仿宋" w:hint="eastAsia"/>
                <w:szCs w:val="21"/>
              </w:rPr>
              <w:t>；</w:t>
            </w:r>
          </w:p>
          <w:p w14:paraId="3384CCE1" w14:textId="0EF8F994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操作系统中登录成功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A96D63" w14:paraId="7D604C77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172BD02A" w14:textId="77777777" w:rsidR="00A96D63" w:rsidRDefault="00A96D63" w:rsidP="00A96D63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008B519A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7BC62236" w14:textId="77777777" w:rsidR="00A96D63" w:rsidRDefault="00A96D63" w:rsidP="00A96D63">
            <w:pPr>
              <w:widowControl/>
              <w:tabs>
                <w:tab w:val="left" w:pos="312"/>
              </w:tabs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1.M</w:t>
            </w:r>
            <w:r>
              <w:rPr>
                <w:rFonts w:ascii="仿宋" w:eastAsia="仿宋" w:hAnsi="仿宋" w:cs="仿宋" w:hint="eastAsia"/>
                <w:szCs w:val="21"/>
              </w:rPr>
              <w:t>ysql数据库可在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LINUX</w:t>
            </w:r>
            <w:r>
              <w:rPr>
                <w:rFonts w:ascii="仿宋" w:eastAsia="仿宋" w:hAnsi="仿宋" w:cs="仿宋" w:hint="eastAsia"/>
                <w:szCs w:val="21"/>
              </w:rPr>
              <w:t>操作系统中正常运行；</w:t>
            </w:r>
          </w:p>
          <w:p w14:paraId="7B1B6455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2.M</w:t>
            </w:r>
            <w:r>
              <w:rPr>
                <w:rFonts w:ascii="仿宋" w:eastAsia="仿宋" w:hAnsi="仿宋" w:cs="仿宋" w:hint="eastAsia"/>
                <w:szCs w:val="21"/>
              </w:rPr>
              <w:t>ysql数据库可在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WINDOWS</w:t>
            </w:r>
            <w:r>
              <w:rPr>
                <w:rFonts w:ascii="仿宋" w:eastAsia="仿宋" w:hAnsi="仿宋" w:cs="仿宋" w:hint="eastAsia"/>
                <w:szCs w:val="21"/>
              </w:rPr>
              <w:t>操作系统中正常运行。</w:t>
            </w:r>
          </w:p>
          <w:p w14:paraId="64E4F9DA" w14:textId="77777777" w:rsidR="00A96D63" w:rsidRPr="00D447F2" w:rsidRDefault="00A96D63" w:rsidP="00A96D63">
            <w:pPr>
              <w:pStyle w:val="a0"/>
            </w:pPr>
          </w:p>
          <w:p w14:paraId="3F520C78" w14:textId="77777777" w:rsidR="00A96D63" w:rsidRDefault="00A96D63" w:rsidP="00A96D63">
            <w:pPr>
              <w:pStyle w:val="a0"/>
            </w:pPr>
          </w:p>
          <w:p w14:paraId="49B51D20" w14:textId="77777777" w:rsidR="00A96D63" w:rsidRDefault="00A96D63" w:rsidP="00A96D63">
            <w:pPr>
              <w:pStyle w:val="a0"/>
            </w:pPr>
          </w:p>
          <w:p w14:paraId="442B440B" w14:textId="77777777" w:rsidR="00A96D63" w:rsidRDefault="00A96D63" w:rsidP="00A96D63">
            <w:pPr>
              <w:pStyle w:val="a0"/>
            </w:pPr>
          </w:p>
          <w:p w14:paraId="4ADE37A8" w14:textId="77777777" w:rsidR="00A96D63" w:rsidRDefault="00A96D63" w:rsidP="00A96D63">
            <w:pPr>
              <w:pStyle w:val="a0"/>
            </w:pPr>
          </w:p>
          <w:p w14:paraId="4A0A03D1" w14:textId="77777777" w:rsidR="00A96D63" w:rsidRDefault="00A96D63" w:rsidP="00A96D63">
            <w:pPr>
              <w:pStyle w:val="a0"/>
            </w:pPr>
          </w:p>
          <w:p w14:paraId="7D415651" w14:textId="77777777" w:rsidR="00A96D63" w:rsidRDefault="00A96D63" w:rsidP="00A96D63">
            <w:pPr>
              <w:pStyle w:val="a0"/>
            </w:pPr>
          </w:p>
          <w:p w14:paraId="4E99691F" w14:textId="6E62A24D" w:rsidR="00A96D63" w:rsidRDefault="00A96D63" w:rsidP="00A96D63">
            <w:pPr>
              <w:pStyle w:val="a0"/>
            </w:pPr>
          </w:p>
          <w:p w14:paraId="58F94E38" w14:textId="6F3AAA0F" w:rsidR="00A96D63" w:rsidRDefault="00A96D63" w:rsidP="00A96D63">
            <w:pPr>
              <w:pStyle w:val="a0"/>
            </w:pPr>
          </w:p>
          <w:p w14:paraId="389AFAFC" w14:textId="77777777" w:rsidR="00A96D63" w:rsidRDefault="00A96D63" w:rsidP="00A96D63">
            <w:pPr>
              <w:pStyle w:val="a0"/>
            </w:pPr>
          </w:p>
          <w:p w14:paraId="06DD9315" w14:textId="77777777" w:rsidR="00A96D63" w:rsidRDefault="00A96D63" w:rsidP="00A96D63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02879B64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2626824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442111C" w14:textId="5513A729" w:rsidR="00347236" w:rsidRDefault="002C359A" w:rsidP="002C359A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3868" w:type="pct"/>
            <w:vAlign w:val="center"/>
          </w:tcPr>
          <w:p w14:paraId="3597258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47236" w14:paraId="1F0855E6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2760FBA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4EA33BF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673F6A36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6DA756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5D6DDD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0CDBE2B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DD40A2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6A9683C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B4B8FE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3383BEFC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A94510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56F46FC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A6FF12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042A495" w14:textId="6ABB5667" w:rsidR="00EB4571" w:rsidRDefault="00347236" w:rsidP="00347236">
      <w:r>
        <w:rPr>
          <w:rFonts w:hint="eastAsia"/>
        </w:rPr>
        <w:br w:type="page"/>
      </w:r>
      <w:r w:rsidR="00EB4571">
        <w:rPr>
          <w:noProof/>
        </w:rPr>
        <w:lastRenderedPageBreak/>
        <w:drawing>
          <wp:inline distT="0" distB="0" distL="114300" distR="114300" wp14:anchorId="3EC480F0" wp14:editId="139342CB">
            <wp:extent cx="5930900" cy="1753235"/>
            <wp:effectExtent l="0" t="0" r="12700" b="146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571" w:rsidRPr="008B76F6">
        <w:rPr>
          <w:noProof/>
        </w:rPr>
        <w:drawing>
          <wp:inline distT="0" distB="0" distL="0" distR="0" wp14:anchorId="45B73127" wp14:editId="1FE578CA">
            <wp:extent cx="5930900" cy="3959639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32" cy="397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E9D5D" w14:textId="77777777" w:rsidR="00EB4571" w:rsidRDefault="00EB4571" w:rsidP="00EB4571">
      <w:pPr>
        <w:pStyle w:val="a0"/>
      </w:pPr>
      <w:r>
        <w:br w:type="page"/>
      </w:r>
    </w:p>
    <w:p w14:paraId="77B0DC90" w14:textId="5DF85908" w:rsidR="00347236" w:rsidRDefault="00AE2F04" w:rsidP="009A1648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 w:rsidRPr="009A1648">
        <w:rPr>
          <w:rFonts w:ascii="黑体" w:eastAsia="黑体" w:hAnsi="黑体" w:hint="eastAsia"/>
          <w:lang w:bidi="ar"/>
        </w:rPr>
        <w:lastRenderedPageBreak/>
        <w:t>★</w:t>
      </w:r>
      <w:r w:rsidR="00347236">
        <w:rPr>
          <w:rFonts w:ascii="黑体" w:eastAsia="黑体" w:hAnsi="黑体" w:hint="eastAsia"/>
          <w:lang w:bidi="ar"/>
        </w:rPr>
        <w:t>表C</w:t>
      </w:r>
      <w:r w:rsidR="00347236">
        <w:rPr>
          <w:rFonts w:ascii="黑体" w:eastAsia="黑体" w:hAnsi="黑体"/>
          <w:lang w:bidi="ar"/>
        </w:rPr>
        <w:t xml:space="preserve"> 1-5-2</w:t>
      </w:r>
      <w:r w:rsidR="008078DF">
        <w:rPr>
          <w:rFonts w:ascii="黑体" w:eastAsia="黑体" w:hAnsi="黑体"/>
          <w:lang w:bidi="ar"/>
        </w:rPr>
        <w:t>6</w:t>
      </w:r>
      <w:r w:rsidR="00347236">
        <w:rPr>
          <w:rFonts w:ascii="黑体" w:eastAsia="黑体" w:hAnsi="黑体" w:hint="eastAsia"/>
          <w:lang w:bidi="ar"/>
        </w:rPr>
        <w:t xml:space="preserve"> </w:t>
      </w:r>
      <w:r w:rsidR="00347236">
        <w:rPr>
          <w:rFonts w:ascii="黑体" w:eastAsia="黑体" w:hAnsi="黑体"/>
          <w:lang w:bidi="ar"/>
        </w:rPr>
        <w:t xml:space="preserve"> </w:t>
      </w:r>
      <w:r w:rsidR="00347236">
        <w:rPr>
          <w:rFonts w:ascii="黑体" w:eastAsia="黑体" w:hAnsi="黑体" w:hint="eastAsia"/>
          <w:lang w:bidi="ar"/>
        </w:rPr>
        <w:t>软件可平滑迁移至自主可控操作系统和数据库系统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5668DD4C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570A8ADB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4A7DC7DA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软件可平滑迁移至自主可控操作系统和数据库系统</w:t>
            </w:r>
            <w:r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  <w:t>@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情报挖掘和知识服务软件</w:t>
            </w:r>
          </w:p>
        </w:tc>
      </w:tr>
      <w:tr w:rsidR="00347236" w14:paraId="13EEC7AB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0FFE840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321CBF97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软件可平滑迁移至自主可控操作系统和数据库系统</w:t>
            </w:r>
          </w:p>
        </w:tc>
      </w:tr>
      <w:tr w:rsidR="00EA770B" w14:paraId="38FA543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A6EAD5B" w14:textId="77777777" w:rsidR="00EA770B" w:rsidRDefault="00EA770B" w:rsidP="00EA770B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62B318F9" w14:textId="77777777" w:rsidR="00EA770B" w:rsidRDefault="00EA770B" w:rsidP="00EA770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登陆操作系统；</w:t>
            </w:r>
          </w:p>
          <w:p w14:paraId="0BD1F99A" w14:textId="77777777" w:rsidR="00EA770B" w:rsidRPr="005824C7" w:rsidRDefault="00EA770B" w:rsidP="00EA770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 xml:space="preserve">2.输入命令docker 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ps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， 查看服务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j</w:t>
            </w:r>
            <w:r>
              <w:rPr>
                <w:rFonts w:ascii="仿宋" w:eastAsia="仿宋" w:hAnsi="仿宋" w:cs="仿宋"/>
                <w:szCs w:val="21"/>
              </w:rPr>
              <w:t>k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-manage-</w:t>
            </w:r>
            <w:proofErr w:type="spellStart"/>
            <w:r>
              <w:rPr>
                <w:rFonts w:ascii="仿宋" w:eastAsia="仿宋" w:hAnsi="仿宋" w:cs="仿宋"/>
                <w:szCs w:val="21"/>
              </w:rPr>
              <w:t>api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运行信息；</w:t>
            </w:r>
          </w:p>
          <w:p w14:paraId="11614710" w14:textId="77777777" w:rsidR="00EA770B" w:rsidRDefault="00EA770B" w:rsidP="00EA770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3.输入命令</w:t>
            </w:r>
            <w:r w:rsidRPr="001C37F1">
              <w:rPr>
                <w:rFonts w:ascii="仿宋" w:eastAsia="仿宋" w:hAnsi="仿宋" w:cs="仿宋"/>
                <w:szCs w:val="21"/>
              </w:rPr>
              <w:t>cat /</w:t>
            </w:r>
            <w:proofErr w:type="spellStart"/>
            <w:r w:rsidRPr="001C37F1">
              <w:rPr>
                <w:rFonts w:ascii="仿宋" w:eastAsia="仿宋" w:hAnsi="仿宋" w:cs="仿宋"/>
                <w:szCs w:val="21"/>
              </w:rPr>
              <w:t>etc</w:t>
            </w:r>
            <w:proofErr w:type="spellEnd"/>
            <w:r w:rsidRPr="001C37F1">
              <w:rPr>
                <w:rFonts w:ascii="仿宋" w:eastAsia="仿宋" w:hAnsi="仿宋" w:cs="仿宋"/>
                <w:szCs w:val="21"/>
              </w:rPr>
              <w:t>/</w:t>
            </w:r>
            <w:proofErr w:type="spellStart"/>
            <w:r w:rsidRPr="001C37F1">
              <w:rPr>
                <w:rFonts w:ascii="仿宋" w:eastAsia="仿宋" w:hAnsi="仿宋" w:cs="仿宋"/>
                <w:szCs w:val="21"/>
              </w:rPr>
              <w:t>os</w:t>
            </w:r>
            <w:proofErr w:type="spellEnd"/>
            <w:r w:rsidRPr="001C37F1">
              <w:rPr>
                <w:rFonts w:ascii="仿宋" w:eastAsia="仿宋" w:hAnsi="仿宋" w:cs="仿宋"/>
                <w:szCs w:val="21"/>
              </w:rPr>
              <w:t>-release</w:t>
            </w:r>
            <w:r>
              <w:rPr>
                <w:rFonts w:ascii="仿宋" w:eastAsia="仿宋" w:hAnsi="仿宋" w:cs="仿宋" w:hint="eastAsia"/>
                <w:szCs w:val="21"/>
              </w:rPr>
              <w:t>，可查看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自主可控</w:t>
            </w:r>
            <w:r>
              <w:rPr>
                <w:rFonts w:ascii="仿宋" w:eastAsia="仿宋" w:hAnsi="仿宋" w:cs="仿宋" w:hint="eastAsia"/>
                <w:szCs w:val="21"/>
              </w:rPr>
              <w:t>操作系统信息</w:t>
            </w:r>
            <w:r w:rsidRPr="001C37F1">
              <w:rPr>
                <w:rFonts w:ascii="仿宋" w:eastAsia="仿宋" w:hAnsi="仿宋" w:cs="仿宋"/>
                <w:szCs w:val="21"/>
              </w:rPr>
              <w:t>ID=“</w:t>
            </w:r>
            <w:proofErr w:type="spellStart"/>
            <w:r w:rsidRPr="001C37F1">
              <w:rPr>
                <w:rFonts w:ascii="仿宋" w:eastAsia="仿宋" w:hAnsi="仿宋" w:cs="仿宋"/>
                <w:szCs w:val="21"/>
              </w:rPr>
              <w:t>kylin</w:t>
            </w:r>
            <w:proofErr w:type="spellEnd"/>
            <w:r w:rsidRPr="001C37F1">
              <w:rPr>
                <w:rFonts w:ascii="仿宋" w:eastAsia="仿宋" w:hAnsi="仿宋" w:cs="仿宋"/>
                <w:szCs w:val="21"/>
              </w:rPr>
              <w:t>”</w:t>
            </w:r>
            <w:r w:rsidRPr="001C37F1">
              <w:rPr>
                <w:rFonts w:ascii="仿宋" w:eastAsia="仿宋" w:hAnsi="仿宋" w:cs="仿宋" w:hint="eastAsia"/>
                <w:szCs w:val="21"/>
              </w:rPr>
              <w:t>，</w:t>
            </w:r>
            <w:r w:rsidRPr="001C37F1">
              <w:rPr>
                <w:rFonts w:ascii="仿宋" w:eastAsia="仿宋" w:hAnsi="仿宋" w:cs="仿宋"/>
                <w:szCs w:val="21"/>
              </w:rPr>
              <w:t>VERSION_ID=“V10”</w:t>
            </w:r>
            <w:r>
              <w:rPr>
                <w:rFonts w:ascii="仿宋" w:eastAsia="仿宋" w:hAnsi="仿宋" w:cs="仿宋" w:hint="eastAsia"/>
                <w:szCs w:val="21"/>
              </w:rPr>
              <w:t>。</w:t>
            </w:r>
          </w:p>
          <w:p w14:paraId="5F7224CA" w14:textId="5BEFFA8A" w:rsidR="00EA770B" w:rsidRDefault="00EA770B" w:rsidP="00EA770B">
            <w:pPr>
              <w:pStyle w:val="a0"/>
              <w:rPr>
                <w:rFonts w:eastAsia="仿宋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</w:rPr>
              <w:t>4</w:t>
            </w:r>
            <w:r>
              <w:rPr>
                <w:rFonts w:ascii="仿宋" w:eastAsia="仿宋" w:hAnsi="仿宋" w:cs="仿宋" w:hint="eastAsia"/>
                <w:szCs w:val="21"/>
              </w:rPr>
              <w:t>.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查看</w:t>
            </w:r>
            <w:proofErr w:type="gramStart"/>
            <w:r w:rsidRPr="00B21BFF"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 w:rsidRPr="00B21BFF">
              <w:rPr>
                <w:rFonts w:ascii="仿宋" w:eastAsia="仿宋" w:hAnsi="仿宋" w:cs="仿宋" w:hint="eastAsia"/>
                <w:szCs w:val="21"/>
              </w:rPr>
              <w:t>仓</w:t>
            </w:r>
            <w:r>
              <w:rPr>
                <w:rFonts w:ascii="仿宋" w:eastAsia="仿宋" w:hAnsi="仿宋" w:cs="仿宋" w:hint="eastAsia"/>
                <w:szCs w:val="21"/>
              </w:rPr>
              <w:t>数据库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《产品兼容性认证》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EA770B" w14:paraId="7A399D01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67CAA79" w14:textId="77777777" w:rsidR="00EA770B" w:rsidRDefault="00EA770B" w:rsidP="00EA770B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55A04680" w14:textId="77777777" w:rsidR="00EA770B" w:rsidRPr="00470491" w:rsidRDefault="00EA770B" w:rsidP="00EA770B">
            <w:pPr>
              <w:widowControl/>
              <w:spacing w:before="120" w:after="120" w:line="300" w:lineRule="auto"/>
              <w:textAlignment w:val="baseline"/>
              <w:rPr>
                <w:rFonts w:ascii="仿宋" w:eastAsia="仿宋" w:hAnsi="仿宋" w:cs="仿宋"/>
              </w:rPr>
            </w:pPr>
            <w:r>
              <w:rPr>
                <w:rFonts w:ascii="仿宋" w:eastAsia="仿宋" w:hAnsi="仿宋" w:cs="仿宋" w:hint="eastAsia"/>
              </w:rPr>
              <w:t>1</w:t>
            </w:r>
            <w:r>
              <w:rPr>
                <w:rFonts w:ascii="仿宋" w:eastAsia="仿宋" w:hAnsi="仿宋" w:cs="仿宋"/>
              </w:rPr>
              <w:t>.</w:t>
            </w:r>
            <w:r w:rsidRPr="00470491">
              <w:rPr>
                <w:rFonts w:ascii="仿宋" w:eastAsia="仿宋" w:hAnsi="仿宋" w:cs="仿宋" w:hint="eastAsia"/>
              </w:rPr>
              <w:t>服务</w:t>
            </w:r>
            <w:proofErr w:type="spellStart"/>
            <w:r w:rsidRPr="00470491">
              <w:rPr>
                <w:rFonts w:ascii="仿宋" w:eastAsia="仿宋" w:hAnsi="仿宋" w:cs="仿宋" w:hint="eastAsia"/>
              </w:rPr>
              <w:t>j</w:t>
            </w:r>
            <w:r w:rsidRPr="00470491">
              <w:rPr>
                <w:rFonts w:ascii="仿宋" w:eastAsia="仿宋" w:hAnsi="仿宋" w:cs="仿宋"/>
              </w:rPr>
              <w:t>k</w:t>
            </w:r>
            <w:proofErr w:type="spellEnd"/>
            <w:r w:rsidRPr="00470491">
              <w:rPr>
                <w:rFonts w:ascii="仿宋" w:eastAsia="仿宋" w:hAnsi="仿宋" w:cs="仿宋"/>
              </w:rPr>
              <w:t>-manage-</w:t>
            </w:r>
            <w:proofErr w:type="spellStart"/>
            <w:r w:rsidRPr="00470491">
              <w:rPr>
                <w:rFonts w:ascii="仿宋" w:eastAsia="仿宋" w:hAnsi="仿宋" w:cs="仿宋"/>
              </w:rPr>
              <w:t>api</w:t>
            </w:r>
            <w:proofErr w:type="spellEnd"/>
            <w:r w:rsidRPr="00470491">
              <w:rPr>
                <w:rFonts w:ascii="仿宋" w:eastAsia="仿宋" w:hAnsi="仿宋" w:cs="仿宋" w:hint="eastAsia"/>
              </w:rPr>
              <w:t>在自主可控操作系统中运行正常则</w:t>
            </w:r>
            <w:r w:rsidRPr="00470491">
              <w:rPr>
                <w:rFonts w:ascii="仿宋" w:eastAsia="仿宋" w:hAnsi="仿宋" w:cs="仿宋"/>
              </w:rPr>
              <w:t>判定</w:t>
            </w:r>
            <w:r w:rsidRPr="00470491">
              <w:rPr>
                <w:rFonts w:ascii="仿宋" w:eastAsia="仿宋" w:hAnsi="仿宋" w:cs="仿宋" w:hint="eastAsia"/>
              </w:rPr>
              <w:t>为</w:t>
            </w:r>
            <w:r w:rsidRPr="00470491">
              <w:rPr>
                <w:rFonts w:ascii="仿宋" w:eastAsia="仿宋" w:hAnsi="仿宋" w:cs="仿宋"/>
              </w:rPr>
              <w:t>合格，否则判定为不合格。</w:t>
            </w:r>
          </w:p>
          <w:p w14:paraId="27A4D985" w14:textId="00BD8D45" w:rsidR="00EA770B" w:rsidRDefault="00EA770B" w:rsidP="00EA770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.具有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仓数据库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《产品兼容性认证》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</w:p>
        </w:tc>
      </w:tr>
      <w:tr w:rsidR="00EA770B" w14:paraId="3C7F643A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F491977" w14:textId="77777777" w:rsidR="00EA770B" w:rsidRDefault="00EA770B" w:rsidP="00EA770B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02E151B5" w14:textId="77777777" w:rsidR="00EA770B" w:rsidRDefault="00EA770B" w:rsidP="00EA770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190844BB" w14:textId="77777777" w:rsidR="00EA770B" w:rsidRDefault="00EA770B" w:rsidP="00EA770B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</w:t>
            </w:r>
            <w:r>
              <w:rPr>
                <w:rFonts w:ascii="仿宋" w:eastAsia="仿宋" w:hAnsi="仿宋" w:cs="仿宋"/>
                <w:szCs w:val="21"/>
              </w:rPr>
              <w:t>.</w:t>
            </w:r>
            <w:r>
              <w:rPr>
                <w:rFonts w:ascii="仿宋" w:eastAsia="仿宋" w:hAnsi="仿宋" w:cs="仿宋" w:hint="eastAsia"/>
                <w:szCs w:val="21"/>
              </w:rPr>
              <w:t>服务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j</w:t>
            </w:r>
            <w:r>
              <w:rPr>
                <w:rFonts w:ascii="仿宋" w:eastAsia="仿宋" w:hAnsi="仿宋" w:cs="仿宋"/>
                <w:szCs w:val="21"/>
              </w:rPr>
              <w:t>k</w:t>
            </w:r>
            <w:proofErr w:type="spellEnd"/>
            <w:r>
              <w:rPr>
                <w:rFonts w:ascii="仿宋" w:eastAsia="仿宋" w:hAnsi="仿宋" w:cs="仿宋"/>
                <w:szCs w:val="21"/>
              </w:rPr>
              <w:t>-manage-</w:t>
            </w:r>
            <w:proofErr w:type="spellStart"/>
            <w:r>
              <w:rPr>
                <w:rFonts w:ascii="仿宋" w:eastAsia="仿宋" w:hAnsi="仿宋" w:cs="仿宋"/>
                <w:szCs w:val="21"/>
              </w:rPr>
              <w:t>api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在</w:t>
            </w:r>
            <w:r w:rsidRPr="004914B2">
              <w:rPr>
                <w:rFonts w:ascii="仿宋" w:eastAsia="仿宋" w:hAnsi="仿宋" w:cs="仿宋" w:hint="eastAsia"/>
                <w:szCs w:val="21"/>
                <w:lang w:eastAsia="zh-Hans"/>
              </w:rPr>
              <w:t>自主可控</w:t>
            </w:r>
            <w:r>
              <w:rPr>
                <w:rFonts w:ascii="仿宋" w:eastAsia="仿宋" w:hAnsi="仿宋" w:cs="仿宋" w:hint="eastAsia"/>
                <w:szCs w:val="21"/>
              </w:rPr>
              <w:t>操作系统中运行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正常；</w:t>
            </w:r>
          </w:p>
          <w:p w14:paraId="6D416CD8" w14:textId="77777777" w:rsidR="00EA770B" w:rsidRDefault="00EA770B" w:rsidP="00EA770B">
            <w:pPr>
              <w:pStyle w:val="a0"/>
            </w:pPr>
            <w:r>
              <w:rPr>
                <w:rFonts w:ascii="仿宋" w:eastAsia="仿宋" w:hAnsi="仿宋" w:cs="仿宋"/>
                <w:szCs w:val="21"/>
              </w:rPr>
              <w:t>2</w:t>
            </w:r>
            <w:r>
              <w:rPr>
                <w:rFonts w:ascii="仿宋" w:eastAsia="仿宋" w:hAnsi="仿宋" w:cs="仿宋" w:hint="eastAsia"/>
                <w:szCs w:val="21"/>
              </w:rPr>
              <w:t>. 具有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人大金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仓数据库《</w:t>
            </w:r>
            <w:r w:rsidRPr="00B21BFF">
              <w:rPr>
                <w:rFonts w:ascii="仿宋" w:eastAsia="仿宋" w:hAnsi="仿宋" w:cs="仿宋" w:hint="eastAsia"/>
                <w:szCs w:val="21"/>
              </w:rPr>
              <w:t>产品兼容性认证</w:t>
            </w:r>
            <w:r>
              <w:rPr>
                <w:rFonts w:ascii="仿宋" w:eastAsia="仿宋" w:hAnsi="仿宋" w:cs="仿宋" w:hint="eastAsia"/>
                <w:szCs w:val="21"/>
              </w:rPr>
              <w:t>》。</w:t>
            </w:r>
          </w:p>
          <w:p w14:paraId="01F980CA" w14:textId="77777777" w:rsidR="00EA770B" w:rsidRDefault="00EA770B" w:rsidP="00EA770B">
            <w:pPr>
              <w:pStyle w:val="a0"/>
              <w:rPr>
                <w:lang w:eastAsia="zh-Hans"/>
              </w:rPr>
            </w:pPr>
          </w:p>
          <w:p w14:paraId="5BCE66E0" w14:textId="77777777" w:rsidR="00EA770B" w:rsidRDefault="00EA770B" w:rsidP="00EA770B">
            <w:pPr>
              <w:pStyle w:val="a0"/>
              <w:rPr>
                <w:lang w:eastAsia="zh-Hans"/>
              </w:rPr>
            </w:pPr>
          </w:p>
          <w:p w14:paraId="184D80A3" w14:textId="77777777" w:rsidR="00EA770B" w:rsidRDefault="00EA770B" w:rsidP="00EA770B">
            <w:pPr>
              <w:pStyle w:val="a0"/>
              <w:rPr>
                <w:lang w:eastAsia="zh-Hans"/>
              </w:rPr>
            </w:pPr>
          </w:p>
          <w:p w14:paraId="704CAED9" w14:textId="77777777" w:rsidR="00EA770B" w:rsidRDefault="00EA770B" w:rsidP="00EA770B">
            <w:pPr>
              <w:pStyle w:val="a0"/>
              <w:rPr>
                <w:lang w:eastAsia="zh-Hans"/>
              </w:rPr>
            </w:pPr>
          </w:p>
          <w:p w14:paraId="48DCBF88" w14:textId="77777777" w:rsidR="00EA770B" w:rsidRDefault="00EA770B" w:rsidP="00EA770B">
            <w:pPr>
              <w:pStyle w:val="a0"/>
              <w:rPr>
                <w:lang w:eastAsia="zh-Hans"/>
              </w:rPr>
            </w:pPr>
          </w:p>
          <w:p w14:paraId="57AC9241" w14:textId="77777777" w:rsidR="00EA770B" w:rsidRDefault="00EA770B" w:rsidP="00EA770B">
            <w:pPr>
              <w:pStyle w:val="a0"/>
              <w:rPr>
                <w:lang w:eastAsia="zh-Hans"/>
              </w:rPr>
            </w:pPr>
          </w:p>
          <w:p w14:paraId="1273BD41" w14:textId="77777777" w:rsidR="00EA770B" w:rsidRDefault="00EA770B" w:rsidP="00EA770B">
            <w:pPr>
              <w:pStyle w:val="a0"/>
              <w:rPr>
                <w:lang w:eastAsia="zh-Hans"/>
              </w:rPr>
            </w:pPr>
          </w:p>
          <w:p w14:paraId="7D3020D4" w14:textId="77777777" w:rsidR="00EA770B" w:rsidRDefault="00EA770B" w:rsidP="00EA770B">
            <w:pPr>
              <w:pStyle w:val="a0"/>
              <w:rPr>
                <w:lang w:eastAsia="zh-Hans"/>
              </w:rPr>
            </w:pPr>
          </w:p>
          <w:p w14:paraId="0357059F" w14:textId="77777777" w:rsidR="00EA770B" w:rsidRDefault="00EA770B" w:rsidP="00EA770B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43755E69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E34D923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4C7B0C46" w14:textId="23537B09" w:rsidR="00347236" w:rsidRDefault="002C359A" w:rsidP="002C359A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3868" w:type="pct"/>
            <w:vAlign w:val="center"/>
          </w:tcPr>
          <w:p w14:paraId="2792BD5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347236" w14:paraId="4648FA9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08B3AC6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6FE99F1E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08A2879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F3F9D6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6870EA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79DB562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8C29DB0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5D286E88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3255283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4504C4F5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E8461F1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67AE43AC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236717B2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6304B4CE" w14:textId="79980196" w:rsidR="00EB7400" w:rsidRDefault="00347236" w:rsidP="00347236">
      <w:r>
        <w:rPr>
          <w:rFonts w:hint="eastAsia"/>
        </w:rPr>
        <w:br w:type="page"/>
      </w:r>
      <w:r w:rsidR="00EB7400" w:rsidRPr="00681E24">
        <w:rPr>
          <w:rFonts w:ascii="仿宋" w:eastAsia="仿宋" w:hAnsi="仿宋" w:cs="仿宋"/>
          <w:noProof/>
          <w:szCs w:val="21"/>
        </w:rPr>
        <w:lastRenderedPageBreak/>
        <w:drawing>
          <wp:inline distT="0" distB="0" distL="0" distR="0" wp14:anchorId="673B2A4F" wp14:editId="4155B62D">
            <wp:extent cx="5939790" cy="3341370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E136" w14:textId="77777777" w:rsidR="00EB7400" w:rsidRDefault="00EB7400" w:rsidP="00EB7400">
      <w:pPr>
        <w:pStyle w:val="a0"/>
      </w:pPr>
      <w:r>
        <w:br w:type="page"/>
      </w:r>
    </w:p>
    <w:p w14:paraId="46993FD1" w14:textId="4D6FFE33" w:rsidR="00347236" w:rsidRPr="009A1648" w:rsidRDefault="00347236" w:rsidP="00347236">
      <w:pPr>
        <w:pStyle w:val="affe"/>
        <w:spacing w:before="156" w:after="156" w:line="360" w:lineRule="auto"/>
        <w:ind w:firstLineChars="0" w:firstLine="0"/>
        <w:jc w:val="center"/>
        <w:outlineLvl w:val="5"/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lastRenderedPageBreak/>
        <w:t>表C</w:t>
      </w:r>
      <w:r>
        <w:rPr>
          <w:rFonts w:ascii="黑体" w:eastAsia="黑体" w:hAnsi="黑体"/>
          <w:lang w:bidi="ar"/>
        </w:rPr>
        <w:t xml:space="preserve"> 1-5</w:t>
      </w:r>
      <w:r>
        <w:rPr>
          <w:rFonts w:ascii="黑体" w:eastAsia="黑体" w:hAnsi="黑体" w:hint="eastAsia"/>
          <w:lang w:bidi="ar"/>
        </w:rPr>
        <w:t>-</w:t>
      </w:r>
      <w:r>
        <w:rPr>
          <w:rFonts w:ascii="黑体" w:eastAsia="黑体" w:hAnsi="黑体"/>
          <w:lang w:bidi="ar"/>
        </w:rPr>
        <w:t>2</w:t>
      </w:r>
      <w:r w:rsidR="008078DF">
        <w:rPr>
          <w:rFonts w:ascii="黑体" w:eastAsia="黑体" w:hAnsi="黑体"/>
          <w:lang w:bidi="ar"/>
        </w:rPr>
        <w:t>7</w:t>
      </w:r>
      <w:r>
        <w:rPr>
          <w:rFonts w:ascii="黑体" w:eastAsia="黑体" w:hAnsi="黑体" w:hint="eastAsia"/>
          <w:lang w:bidi="ar"/>
        </w:rPr>
        <w:t xml:space="preserve">  客户端支持IE、Chrome、Firefox等主流浏览器</w:t>
      </w:r>
      <w:r w:rsidR="00BD6554">
        <w:rPr>
          <w:rFonts w:ascii="黑体" w:eastAsia="黑体" w:hAnsi="黑体" w:hint="eastAsia"/>
          <w:lang w:bidi="ar"/>
        </w:rPr>
        <w:t>（内测）</w:t>
      </w: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347236" w14:paraId="1EF7E215" w14:textId="77777777" w:rsidTr="009C5A5C">
        <w:trPr>
          <w:trHeight w:val="573"/>
          <w:jc w:val="center"/>
        </w:trPr>
        <w:tc>
          <w:tcPr>
            <w:tcW w:w="663" w:type="pct"/>
            <w:vAlign w:val="center"/>
          </w:tcPr>
          <w:p w14:paraId="00320DDF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7" w:type="pct"/>
            <w:gridSpan w:val="2"/>
            <w:vAlign w:val="center"/>
          </w:tcPr>
          <w:p w14:paraId="1B4AC86E" w14:textId="77777777" w:rsidR="00347236" w:rsidRDefault="00347236" w:rsidP="009C5A5C">
            <w:pPr>
              <w:widowControl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hint="eastAsia"/>
                <w:szCs w:val="21"/>
              </w:rPr>
              <w:t>客户端支持IE、Chrome、Firefox等主流浏览器</w:t>
            </w:r>
            <w:r>
              <w:rPr>
                <w:rFonts w:ascii="仿宋" w:eastAsia="仿宋" w:hAnsi="仿宋"/>
                <w:szCs w:val="21"/>
              </w:rPr>
              <w:t>@</w:t>
            </w:r>
            <w:r>
              <w:rPr>
                <w:rFonts w:ascii="仿宋" w:eastAsia="仿宋" w:hAnsi="仿宋" w:hint="eastAsia"/>
                <w:szCs w:val="21"/>
              </w:rPr>
              <w:t>情报</w:t>
            </w:r>
            <w:r>
              <w:rPr>
                <w:rFonts w:ascii="仿宋" w:eastAsia="仿宋" w:hAnsi="仿宋" w:cs="仿宋" w:hint="eastAsia"/>
                <w:color w:val="000000"/>
                <w:kern w:val="0"/>
                <w:szCs w:val="21"/>
                <w:lang w:bidi="ar"/>
              </w:rPr>
              <w:t>挖掘和知识服务软件</w:t>
            </w:r>
          </w:p>
        </w:tc>
      </w:tr>
      <w:tr w:rsidR="00347236" w14:paraId="6BC7D896" w14:textId="77777777" w:rsidTr="009C5A5C">
        <w:trPr>
          <w:trHeight w:val="472"/>
          <w:jc w:val="center"/>
        </w:trPr>
        <w:tc>
          <w:tcPr>
            <w:tcW w:w="663" w:type="pct"/>
            <w:vAlign w:val="center"/>
          </w:tcPr>
          <w:p w14:paraId="26A8F16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7" w:type="pct"/>
            <w:gridSpan w:val="2"/>
            <w:vAlign w:val="center"/>
          </w:tcPr>
          <w:p w14:paraId="3A410775" w14:textId="77777777" w:rsidR="00347236" w:rsidRDefault="00347236" w:rsidP="009C5A5C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客户端支持IE</w:t>
            </w:r>
            <w:r>
              <w:rPr>
                <w:rFonts w:ascii="仿宋" w:eastAsia="仿宋" w:hAnsi="仿宋"/>
                <w:szCs w:val="21"/>
              </w:rPr>
              <w:t>10+</w:t>
            </w:r>
            <w:r>
              <w:rPr>
                <w:rFonts w:ascii="仿宋" w:eastAsia="仿宋" w:hAnsi="仿宋" w:hint="eastAsia"/>
                <w:szCs w:val="21"/>
              </w:rPr>
              <w:t>、Chrome、Firefox等主流浏览器</w:t>
            </w:r>
          </w:p>
        </w:tc>
      </w:tr>
      <w:tr w:rsidR="00347236" w14:paraId="7997A5E7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6CCCDE76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7" w:type="pct"/>
            <w:gridSpan w:val="2"/>
            <w:vAlign w:val="center"/>
          </w:tcPr>
          <w:p w14:paraId="0A7F4B55" w14:textId="4AC58830" w:rsidR="00347236" w:rsidRDefault="00EF33B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1.</w:t>
            </w:r>
            <w:r w:rsidR="00347236">
              <w:rPr>
                <w:rFonts w:ascii="仿宋" w:eastAsia="仿宋" w:hAnsi="仿宋" w:cs="仿宋" w:hint="eastAsia"/>
                <w:szCs w:val="21"/>
              </w:rPr>
              <w:t>准备软件环境</w:t>
            </w:r>
            <w:r w:rsidR="00347236">
              <w:rPr>
                <w:rFonts w:ascii="仿宋" w:eastAsia="仿宋" w:hAnsi="仿宋" w:cs="仿宋"/>
                <w:szCs w:val="21"/>
              </w:rPr>
              <w:t>：</w:t>
            </w:r>
          </w:p>
          <w:p w14:paraId="5079B619" w14:textId="77777777" w:rsidR="00347236" w:rsidRDefault="00347236" w:rsidP="009C5A5C">
            <w:pPr>
              <w:pStyle w:val="a0"/>
              <w:rPr>
                <w:rFonts w:ascii="仿宋" w:eastAsia="仿宋" w:hAnsi="仿宋"/>
                <w:szCs w:val="21"/>
              </w:rPr>
            </w:pPr>
            <w:r>
              <w:t xml:space="preserve">  </w:t>
            </w:r>
            <w:r>
              <w:rPr>
                <w:rFonts w:ascii="仿宋" w:eastAsia="仿宋" w:hAnsi="仿宋" w:hint="eastAsia"/>
                <w:szCs w:val="21"/>
              </w:rPr>
              <w:t>IE</w:t>
            </w:r>
            <w:r>
              <w:rPr>
                <w:rFonts w:ascii="仿宋" w:eastAsia="仿宋" w:hAnsi="仿宋"/>
                <w:szCs w:val="21"/>
              </w:rPr>
              <w:t>10+</w:t>
            </w:r>
          </w:p>
          <w:p w14:paraId="684BBC17" w14:textId="77777777" w:rsidR="00347236" w:rsidRDefault="00347236" w:rsidP="009C5A5C">
            <w:pPr>
              <w:pStyle w:val="a0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/>
                <w:szCs w:val="21"/>
              </w:rPr>
              <w:t xml:space="preserve">  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Chrome</w:t>
            </w:r>
            <w:r>
              <w:rPr>
                <w:rFonts w:ascii="仿宋" w:eastAsia="仿宋" w:hAnsi="仿宋"/>
                <w:szCs w:val="21"/>
                <w:lang w:eastAsia="zh-Hans"/>
              </w:rPr>
              <w:t xml:space="preserve"> &gt;= 64.0.3282</w:t>
            </w:r>
          </w:p>
          <w:p w14:paraId="6E61F2A0" w14:textId="74B63F8E" w:rsidR="00347236" w:rsidRPr="00EF33BF" w:rsidRDefault="00347236" w:rsidP="009C5A5C">
            <w:pPr>
              <w:pStyle w:val="a0"/>
              <w:rPr>
                <w:rFonts w:ascii="仿宋" w:eastAsia="仿宋" w:hAnsi="仿宋"/>
                <w:szCs w:val="21"/>
                <w:lang w:eastAsia="zh-Hans"/>
              </w:rPr>
            </w:pPr>
            <w:r>
              <w:rPr>
                <w:rFonts w:ascii="仿宋" w:eastAsia="仿宋" w:hAnsi="仿宋"/>
                <w:szCs w:val="21"/>
                <w:lang w:eastAsia="zh-Hans"/>
              </w:rPr>
              <w:t xml:space="preserve">  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F</w:t>
            </w:r>
            <w:r>
              <w:rPr>
                <w:rFonts w:ascii="仿宋" w:eastAsia="仿宋" w:hAnsi="仿宋"/>
                <w:szCs w:val="21"/>
                <w:lang w:eastAsia="zh-Hans"/>
              </w:rPr>
              <w:t>ire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fox</w:t>
            </w:r>
            <w:r>
              <w:rPr>
                <w:rFonts w:ascii="仿宋" w:eastAsia="仿宋" w:hAnsi="仿宋"/>
                <w:szCs w:val="21"/>
                <w:lang w:eastAsia="zh-Hans"/>
              </w:rPr>
              <w:t xml:space="preserve"> &gt;= Firefox 60.0</w:t>
            </w:r>
          </w:p>
          <w:p w14:paraId="3EA5CC33" w14:textId="514442CD" w:rsidR="00347236" w:rsidRDefault="00EF33B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2.</w:t>
            </w:r>
            <w:r w:rsidR="00347236">
              <w:rPr>
                <w:rFonts w:ascii="仿宋" w:eastAsia="仿宋" w:hAnsi="仿宋" w:cs="仿宋" w:hint="eastAsia"/>
                <w:szCs w:val="21"/>
              </w:rPr>
              <w:t>在不同的浏览器</w:t>
            </w:r>
            <w:r w:rsidR="00347236">
              <w:rPr>
                <w:rFonts w:ascii="仿宋" w:eastAsia="仿宋" w:hAnsi="仿宋" w:hint="eastAsia"/>
                <w:szCs w:val="21"/>
                <w:lang w:eastAsia="zh-Hans"/>
              </w:rPr>
              <w:t>登录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 xml:space="preserve"> </w:t>
            </w:r>
            <w:r w:rsidR="00347236">
              <w:rPr>
                <w:rFonts w:ascii="仿宋" w:eastAsia="仿宋" w:hAnsi="仿宋" w:cs="仿宋" w:hint="eastAsia"/>
                <w:szCs w:val="21"/>
                <w:lang w:eastAsia="zh-Hans"/>
              </w:rPr>
              <w:t>“知识服务前台系统”</w:t>
            </w:r>
            <w:r w:rsidR="00347236">
              <w:rPr>
                <w:rFonts w:ascii="仿宋" w:eastAsia="仿宋" w:hAnsi="仿宋" w:cs="仿宋"/>
                <w:szCs w:val="21"/>
              </w:rPr>
              <w:t>。</w:t>
            </w:r>
          </w:p>
        </w:tc>
      </w:tr>
      <w:tr w:rsidR="00347236" w14:paraId="461EEEA9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49C485E7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7" w:type="pct"/>
            <w:gridSpan w:val="2"/>
            <w:vAlign w:val="center"/>
          </w:tcPr>
          <w:p w14:paraId="1351D9D8" w14:textId="6128DCD3" w:rsidR="00347236" w:rsidRDefault="00EF33BF" w:rsidP="009C5A5C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能正常打开系统界面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则</w:t>
            </w:r>
            <w:r w:rsidRPr="005824C7">
              <w:rPr>
                <w:rFonts w:ascii="仿宋" w:eastAsia="仿宋" w:hAnsi="仿宋" w:cs="仿宋"/>
                <w:szCs w:val="21"/>
              </w:rPr>
              <w:t>判定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为</w:t>
            </w:r>
            <w:r w:rsidRPr="005824C7">
              <w:rPr>
                <w:rFonts w:ascii="仿宋" w:eastAsia="仿宋" w:hAnsi="仿宋" w:cs="仿宋"/>
                <w:szCs w:val="21"/>
              </w:rPr>
              <w:t>合格，否则判定为不合格</w:t>
            </w:r>
            <w:r w:rsidRPr="005824C7">
              <w:rPr>
                <w:rFonts w:ascii="仿宋" w:eastAsia="仿宋" w:hAnsi="仿宋" w:cs="仿宋" w:hint="eastAsia"/>
                <w:szCs w:val="21"/>
              </w:rPr>
              <w:t>。</w:t>
            </w:r>
          </w:p>
        </w:tc>
      </w:tr>
      <w:tr w:rsidR="00347236" w14:paraId="05326669" w14:textId="77777777" w:rsidTr="009C5A5C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2BB6B644" w14:textId="77777777" w:rsidR="00347236" w:rsidRDefault="00347236" w:rsidP="009C5A5C">
            <w:pPr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7" w:type="pct"/>
            <w:gridSpan w:val="2"/>
            <w:vAlign w:val="center"/>
          </w:tcPr>
          <w:p w14:paraId="1B7B259F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608BAC5F" w14:textId="77777777" w:rsidR="006D535A" w:rsidRDefault="006D535A" w:rsidP="006D535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使用上述三个浏览器均能打开数据采集与标引软件。</w:t>
            </w:r>
          </w:p>
          <w:p w14:paraId="5E5F1336" w14:textId="752E7D94" w:rsidR="00347236" w:rsidRDefault="00347236" w:rsidP="006D535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</w:p>
          <w:p w14:paraId="13949639" w14:textId="4653BB22" w:rsidR="006D535A" w:rsidRDefault="006D535A" w:rsidP="006D535A">
            <w:pPr>
              <w:pStyle w:val="a0"/>
            </w:pPr>
          </w:p>
          <w:p w14:paraId="153EEA8F" w14:textId="29B9364F" w:rsidR="006D535A" w:rsidRDefault="006D535A" w:rsidP="006D535A">
            <w:pPr>
              <w:pStyle w:val="a0"/>
            </w:pPr>
          </w:p>
          <w:p w14:paraId="41653DAE" w14:textId="63FC12E7" w:rsidR="006D535A" w:rsidRDefault="006D535A" w:rsidP="006D535A">
            <w:pPr>
              <w:pStyle w:val="a0"/>
            </w:pPr>
          </w:p>
          <w:p w14:paraId="586E07D3" w14:textId="102F16AD" w:rsidR="006D535A" w:rsidRDefault="006D535A" w:rsidP="006D535A">
            <w:pPr>
              <w:pStyle w:val="a0"/>
            </w:pPr>
          </w:p>
          <w:p w14:paraId="7985A956" w14:textId="17BE34D1" w:rsidR="006D535A" w:rsidRDefault="006D535A" w:rsidP="006D535A">
            <w:pPr>
              <w:pStyle w:val="a0"/>
            </w:pPr>
          </w:p>
          <w:p w14:paraId="76FCF10B" w14:textId="60B818E6" w:rsidR="006D535A" w:rsidRDefault="006D535A" w:rsidP="006D535A">
            <w:pPr>
              <w:pStyle w:val="a0"/>
            </w:pPr>
          </w:p>
          <w:p w14:paraId="11A00A99" w14:textId="43C3374B" w:rsidR="006D535A" w:rsidRDefault="006D535A" w:rsidP="006D535A">
            <w:pPr>
              <w:pStyle w:val="a0"/>
            </w:pPr>
          </w:p>
          <w:p w14:paraId="332D1C6D" w14:textId="64A855D1" w:rsidR="006D535A" w:rsidRDefault="006D535A" w:rsidP="006D535A">
            <w:pPr>
              <w:pStyle w:val="a0"/>
            </w:pPr>
          </w:p>
          <w:p w14:paraId="28F1130F" w14:textId="43750203" w:rsidR="006D535A" w:rsidRDefault="006D535A" w:rsidP="006D535A">
            <w:pPr>
              <w:pStyle w:val="a0"/>
            </w:pPr>
          </w:p>
          <w:p w14:paraId="7ADB0594" w14:textId="77777777" w:rsidR="006D535A" w:rsidRPr="006D535A" w:rsidRDefault="006D535A" w:rsidP="006D535A">
            <w:pPr>
              <w:pStyle w:val="a0"/>
            </w:pPr>
          </w:p>
          <w:p w14:paraId="0070DF47" w14:textId="77777777" w:rsidR="00347236" w:rsidRDefault="00347236" w:rsidP="009C5A5C">
            <w:pPr>
              <w:widowControl/>
              <w:spacing w:line="300" w:lineRule="auto"/>
              <w:ind w:firstLineChars="200" w:firstLine="420"/>
              <w:textAlignment w:val="baseline"/>
              <w:rPr>
                <w:rFonts w:ascii="仿宋" w:eastAsia="仿宋" w:hAnsi="仿宋" w:cs="仿宋"/>
                <w:szCs w:val="21"/>
              </w:rPr>
            </w:pPr>
          </w:p>
        </w:tc>
      </w:tr>
      <w:tr w:rsidR="00347236" w14:paraId="4E01EB3C" w14:textId="77777777" w:rsidTr="009C5A5C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798F85C9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20C6BD6" w14:textId="0067DB38" w:rsidR="00347236" w:rsidRPr="006D535A" w:rsidRDefault="002C359A" w:rsidP="006D535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1．</w:t>
            </w:r>
          </w:p>
        </w:tc>
        <w:tc>
          <w:tcPr>
            <w:tcW w:w="3868" w:type="pct"/>
            <w:vAlign w:val="center"/>
          </w:tcPr>
          <w:p w14:paraId="0191B60E" w14:textId="77777777" w:rsidR="00347236" w:rsidRPr="006D535A" w:rsidRDefault="00347236" w:rsidP="006D535A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 w:rsidRPr="006D535A">
              <w:rPr>
                <w:rFonts w:ascii="仿宋" w:eastAsia="仿宋" w:hAnsi="仿宋" w:cs="仿宋" w:hint="eastAsia"/>
                <w:szCs w:val="21"/>
              </w:rPr>
              <w:t>符合（   ），不符合（   ）</w:t>
            </w:r>
          </w:p>
        </w:tc>
      </w:tr>
      <w:tr w:rsidR="00347236" w14:paraId="3F436928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3AAA46D2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7" w:type="pct"/>
            <w:gridSpan w:val="2"/>
            <w:vAlign w:val="center"/>
          </w:tcPr>
          <w:p w14:paraId="316BCC6B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F8DEE74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530199DA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7F78257F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5632F83A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1825EC4A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7" w:type="pct"/>
            <w:gridSpan w:val="2"/>
            <w:vAlign w:val="center"/>
          </w:tcPr>
          <w:p w14:paraId="01E694AD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05E25065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  <w:tr w:rsidR="00347236" w14:paraId="158B6132" w14:textId="77777777" w:rsidTr="009C5A5C">
        <w:trPr>
          <w:trHeight w:val="572"/>
          <w:jc w:val="center"/>
        </w:trPr>
        <w:tc>
          <w:tcPr>
            <w:tcW w:w="663" w:type="pct"/>
            <w:vAlign w:val="center"/>
          </w:tcPr>
          <w:p w14:paraId="7C69A91E" w14:textId="77777777" w:rsidR="00347236" w:rsidRDefault="00347236" w:rsidP="009C5A5C">
            <w:pPr>
              <w:widowControl/>
              <w:jc w:val="center"/>
              <w:textAlignment w:val="center"/>
              <w:rPr>
                <w:rFonts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7" w:type="pct"/>
            <w:gridSpan w:val="2"/>
            <w:vAlign w:val="center"/>
          </w:tcPr>
          <w:p w14:paraId="7C89CF91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  <w:p w14:paraId="4DECEEA0" w14:textId="77777777" w:rsidR="00347236" w:rsidRDefault="00347236" w:rsidP="009C5A5C">
            <w:pPr>
              <w:widowControl/>
              <w:jc w:val="left"/>
              <w:textAlignment w:val="center"/>
              <w:rPr>
                <w:rFonts w:ascii="仿宋" w:eastAsia="仿宋" w:hAnsi="仿宋" w:cs="仿宋"/>
                <w:color w:val="000000"/>
                <w:kern w:val="0"/>
                <w:szCs w:val="21"/>
                <w:lang w:bidi="ar"/>
              </w:rPr>
            </w:pPr>
          </w:p>
        </w:tc>
      </w:tr>
    </w:tbl>
    <w:p w14:paraId="1F1C7250" w14:textId="77777777" w:rsidR="00347236" w:rsidRDefault="00347236" w:rsidP="00347236">
      <w:pPr>
        <w:pStyle w:val="a0"/>
        <w:rPr>
          <w:rFonts w:ascii="仿宋" w:eastAsia="仿宋" w:hAnsi="仿宋"/>
          <w:szCs w:val="21"/>
        </w:rPr>
      </w:pPr>
    </w:p>
    <w:p w14:paraId="17CD1E5C" w14:textId="77F93714" w:rsidR="008F63A7" w:rsidRDefault="00F306DF">
      <w:pPr>
        <w:widowControl/>
        <w:jc w:val="left"/>
        <w:rPr>
          <w:rFonts w:ascii="黑体" w:eastAsia="黑体" w:hAnsi="黑体" w:cstheme="majorBidi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4BA9BB8F" wp14:editId="76BF4DC5">
            <wp:extent cx="5939790" cy="3019425"/>
            <wp:effectExtent l="0" t="0" r="381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102" w:rsidRPr="00DF3102">
        <w:rPr>
          <w:noProof/>
        </w:rPr>
        <w:drawing>
          <wp:inline distT="0" distB="0" distL="0" distR="0" wp14:anchorId="57FC127C" wp14:editId="3BCCE67F">
            <wp:extent cx="5939790" cy="3188970"/>
            <wp:effectExtent l="0" t="0" r="381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3A7">
        <w:br w:type="page"/>
      </w:r>
    </w:p>
    <w:p w14:paraId="5F475046" w14:textId="3C9AD885" w:rsidR="00AF4D60" w:rsidRDefault="00B6515F">
      <w:pPr>
        <w:pStyle w:val="15"/>
        <w:numPr>
          <w:ilvl w:val="0"/>
          <w:numId w:val="2"/>
        </w:numPr>
        <w:ind w:left="431" w:hanging="431"/>
      </w:pPr>
      <w:bookmarkStart w:id="80" w:name="_Toc27267"/>
      <w:bookmarkStart w:id="81" w:name="_Toc15224"/>
      <w:bookmarkStart w:id="82" w:name="_Toc3280"/>
      <w:bookmarkEnd w:id="75"/>
      <w:bookmarkEnd w:id="76"/>
      <w:bookmarkEnd w:id="77"/>
      <w:bookmarkEnd w:id="78"/>
      <w:bookmarkEnd w:id="79"/>
      <w:r>
        <w:rPr>
          <w:rFonts w:hint="eastAsia"/>
        </w:rPr>
        <w:lastRenderedPageBreak/>
        <w:t>稳定性测试</w:t>
      </w:r>
      <w:bookmarkEnd w:id="80"/>
      <w:bookmarkEnd w:id="81"/>
      <w:bookmarkEnd w:id="82"/>
    </w:p>
    <w:p w14:paraId="4DDF7834" w14:textId="77777777" w:rsidR="00AF4D60" w:rsidRDefault="00AF4D60"/>
    <w:p w14:paraId="11133684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1"/>
        <w:rPr>
          <w:rFonts w:ascii="黑体" w:eastAsia="黑体" w:hAnsi="黑体"/>
          <w:lang w:bidi="ar"/>
        </w:rPr>
      </w:pPr>
      <w:bookmarkStart w:id="83" w:name="_Toc25642"/>
      <w:bookmarkEnd w:id="18"/>
      <w:r>
        <w:rPr>
          <w:rFonts w:ascii="黑体" w:eastAsia="黑体" w:hAnsi="黑体" w:hint="eastAsia"/>
          <w:lang w:bidi="ar"/>
        </w:rPr>
        <w:t>表D 4知识服务分系统稳定性测试</w:t>
      </w:r>
      <w:bookmarkEnd w:id="83"/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7362826C" w14:textId="77777777">
        <w:trPr>
          <w:trHeight w:val="550"/>
          <w:jc w:val="center"/>
        </w:trPr>
        <w:tc>
          <w:tcPr>
            <w:tcW w:w="663" w:type="pct"/>
            <w:vAlign w:val="center"/>
          </w:tcPr>
          <w:p w14:paraId="291F0E5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2775F5C6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知识服务分系统</w:t>
            </w:r>
            <w:r>
              <w:rPr>
                <w:rFonts w:ascii="仿宋" w:eastAsia="仿宋" w:hAnsi="仿宋" w:hint="eastAsia"/>
                <w:szCs w:val="21"/>
              </w:rPr>
              <w:t>稳定性测试</w:t>
            </w:r>
          </w:p>
        </w:tc>
      </w:tr>
      <w:tr w:rsidR="00AF4D60" w14:paraId="217899B1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25324CB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5B6D0E5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软件运行48小时后，功能访问正常，无报错、页面打开慢、无法打开等情况。</w:t>
            </w:r>
          </w:p>
        </w:tc>
      </w:tr>
      <w:tr w:rsidR="00AF4D60" w14:paraId="512EE175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AACCD2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42463CCF" w14:textId="77777777" w:rsidR="00AF4D60" w:rsidRDefault="00B6515F">
            <w:pPr>
              <w:widowControl/>
              <w:numPr>
                <w:ilvl w:val="0"/>
                <w:numId w:val="60"/>
              </w:numPr>
              <w:spacing w:line="300" w:lineRule="auto"/>
              <w:textAlignment w:val="baseline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在</w:t>
            </w:r>
            <w:r>
              <w:rPr>
                <w:rFonts w:ascii="仿宋" w:eastAsia="仿宋" w:hAnsi="仿宋" w:cs="仿宋" w:hint="eastAsia"/>
                <w:szCs w:val="21"/>
              </w:rPr>
              <w:t>数据采集与标引软件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对应的“数据采集系统”中正常配置站点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确保每天采集的数据为当天的数据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然后执行以下用例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并在下表中记录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1B97B887" w14:textId="77777777" w:rsidR="00AF4D60" w:rsidRDefault="00B6515F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用例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：表</w:t>
            </w:r>
            <w:r>
              <w:rPr>
                <w:rFonts w:ascii="仿宋" w:eastAsia="仿宋" w:hAnsi="仿宋" w:cs="仿宋" w:hint="eastAsia"/>
                <w:szCs w:val="21"/>
              </w:rPr>
              <w:t>C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 xml:space="preserve"> 1-2-2 采集文本信息  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数据采集时间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：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记录当前时间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268ED907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</w:p>
          <w:p w14:paraId="5128AE0B" w14:textId="77777777" w:rsidR="00AF4D60" w:rsidRDefault="00B6515F">
            <w:pPr>
              <w:pStyle w:val="a0"/>
              <w:numPr>
                <w:ilvl w:val="0"/>
                <w:numId w:val="60"/>
              </w:numPr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hint="eastAsia"/>
                <w:szCs w:val="21"/>
              </w:rPr>
              <w:t>在第一步完成后48小时后，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在</w:t>
            </w:r>
            <w:proofErr w:type="gramStart"/>
            <w:r>
              <w:rPr>
                <w:rFonts w:ascii="仿宋" w:eastAsia="仿宋" w:hAnsi="仿宋" w:cs="仿宋"/>
                <w:szCs w:val="21"/>
                <w:lang w:eastAsia="zh-Hans"/>
              </w:rPr>
              <w:t>”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数据仓储、检索和管理软件</w:t>
            </w:r>
            <w:proofErr w:type="gramStart"/>
            <w:r>
              <w:rPr>
                <w:rFonts w:ascii="仿宋" w:eastAsia="仿宋" w:hAnsi="仿宋" w:cs="仿宋"/>
                <w:szCs w:val="21"/>
              </w:rPr>
              <w:t>”</w:t>
            </w:r>
            <w:proofErr w:type="gramEnd"/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对应的“知识服务前台系统”中执行以下测试用例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20A9C74C" w14:textId="77777777" w:rsidR="00AF4D60" w:rsidRDefault="00B6515F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用例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：表</w:t>
            </w:r>
            <w:r>
              <w:rPr>
                <w:rFonts w:ascii="仿宋" w:eastAsia="仿宋" w:hAnsi="仿宋" w:cs="仿宋" w:hint="eastAsia"/>
                <w:szCs w:val="21"/>
              </w:rPr>
              <w:t>C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 xml:space="preserve"> 1-4-3 全文检索服务；</w:t>
            </w:r>
          </w:p>
          <w:p w14:paraId="2C4F6648" w14:textId="77777777" w:rsidR="00AF4D60" w:rsidRDefault="00B6515F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检索条件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：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“开始日期”为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1）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中记录的“数据采集时间”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7D13B06B" w14:textId="77777777" w:rsidR="00AF4D60" w:rsidRDefault="00B6515F">
            <w:pPr>
              <w:pStyle w:val="a0"/>
              <w:rPr>
                <w:rFonts w:ascii="仿宋" w:eastAsia="仿宋" w:hAnsi="仿宋" w:cs="仿宋"/>
                <w:szCs w:val="21"/>
                <w:lang w:eastAsia="zh-Hans"/>
              </w:rPr>
            </w:pP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检索条件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：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“结束日期“为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1）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中记录的”数据采集时间“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 xml:space="preserve"> 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加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 xml:space="preserve"> 48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小时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。</w:t>
            </w:r>
          </w:p>
          <w:p w14:paraId="7763F805" w14:textId="77777777" w:rsidR="00AF4D60" w:rsidRDefault="00AF4D60">
            <w:pPr>
              <w:pStyle w:val="a0"/>
            </w:pPr>
          </w:p>
        </w:tc>
      </w:tr>
      <w:tr w:rsidR="00AF4D60" w14:paraId="5AD03F23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E8C394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47DD7E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/>
                <w:szCs w:val="21"/>
                <w:lang w:eastAsia="zh-Hans"/>
              </w:rPr>
              <w:t>表</w:t>
            </w:r>
            <w:r>
              <w:rPr>
                <w:rFonts w:ascii="仿宋" w:eastAsia="仿宋" w:hAnsi="仿宋" w:hint="eastAsia"/>
                <w:szCs w:val="21"/>
              </w:rPr>
              <w:t>C</w:t>
            </w:r>
            <w:r>
              <w:rPr>
                <w:rFonts w:ascii="仿宋" w:eastAsia="仿宋" w:hAnsi="仿宋"/>
                <w:szCs w:val="21"/>
                <w:lang w:eastAsia="zh-Hans"/>
              </w:rPr>
              <w:t xml:space="preserve"> 1-4-3 全文检索服务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中搜索的数据数量大于</w:t>
            </w:r>
            <w:r>
              <w:rPr>
                <w:rFonts w:ascii="仿宋" w:eastAsia="仿宋" w:hAnsi="仿宋"/>
                <w:szCs w:val="21"/>
                <w:lang w:eastAsia="zh-Hans"/>
              </w:rPr>
              <w:t>0；</w:t>
            </w:r>
          </w:p>
        </w:tc>
      </w:tr>
      <w:tr w:rsidR="00AF4D60" w14:paraId="03BD1752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0212FE7B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DB96337" w14:textId="77777777" w:rsidR="00AF4D60" w:rsidRDefault="00AF4D60">
            <w:pPr>
              <w:widowControl/>
              <w:spacing w:line="300" w:lineRule="auto"/>
              <w:textAlignment w:val="baseline"/>
            </w:pPr>
          </w:p>
          <w:p w14:paraId="3C20071B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33BD6449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6F62071E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08344D41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9846D62" w14:textId="77777777" w:rsidR="00AF4D60" w:rsidRDefault="00AF4D60">
            <w:pPr>
              <w:widowControl/>
              <w:numPr>
                <w:ilvl w:val="0"/>
                <w:numId w:val="61"/>
              </w:numPr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  <w:tc>
          <w:tcPr>
            <w:tcW w:w="3866" w:type="pct"/>
            <w:vAlign w:val="center"/>
          </w:tcPr>
          <w:p w14:paraId="48654056" w14:textId="77777777" w:rsidR="00AF4D60" w:rsidRDefault="00B6515F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AF4D60" w14:paraId="4ECB63FE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EB80EF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162330B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5F10902E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19781B4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2FBBB2E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5B6A7E38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6BC7EED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7021EF8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60EF67B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0A894EFE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F7900A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001B36D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2F1317E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</w:tbl>
    <w:p w14:paraId="50A8261D" w14:textId="77777777" w:rsidR="00AF4D60" w:rsidRDefault="00AF4D60">
      <w:pPr>
        <w:rPr>
          <w:lang w:eastAsia="zh-Hans"/>
        </w:rPr>
      </w:pPr>
    </w:p>
    <w:p w14:paraId="5DCAF715" w14:textId="77777777" w:rsidR="00AF4D60" w:rsidRDefault="00B6515F">
      <w:r>
        <w:br w:type="page"/>
      </w:r>
    </w:p>
    <w:p w14:paraId="4E75C495" w14:textId="77777777" w:rsidR="00AF4D60" w:rsidRDefault="00AF4D60">
      <w:pPr>
        <w:pStyle w:val="a0"/>
      </w:pPr>
    </w:p>
    <w:p w14:paraId="17036DCF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2"/>
        <w:rPr>
          <w:rFonts w:ascii="黑体" w:eastAsia="黑体" w:hAnsi="黑体"/>
          <w:lang w:eastAsia="zh-Hans" w:bidi="ar"/>
        </w:rPr>
      </w:pPr>
      <w:bookmarkStart w:id="84" w:name="_Toc2406"/>
      <w:r>
        <w:rPr>
          <w:rFonts w:ascii="黑体" w:eastAsia="黑体" w:hAnsi="黑体" w:hint="eastAsia"/>
          <w:lang w:bidi="ar"/>
        </w:rPr>
        <w:t>表D 5数据采集与标引软件</w:t>
      </w:r>
      <w:r>
        <w:rPr>
          <w:rFonts w:ascii="黑体" w:eastAsia="黑体" w:hAnsi="黑体" w:hint="eastAsia"/>
          <w:lang w:eastAsia="zh-Hans" w:bidi="ar"/>
        </w:rPr>
        <w:t>稳定性测试</w:t>
      </w:r>
      <w:bookmarkEnd w:id="84"/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5649658E" w14:textId="77777777">
        <w:trPr>
          <w:trHeight w:val="550"/>
          <w:jc w:val="center"/>
        </w:trPr>
        <w:tc>
          <w:tcPr>
            <w:tcW w:w="663" w:type="pct"/>
            <w:vAlign w:val="center"/>
          </w:tcPr>
          <w:p w14:paraId="7998645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664DEB51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hint="eastAsia"/>
                <w:szCs w:val="21"/>
              </w:rPr>
              <w:t>数据采集与标引软件稳定性测试</w:t>
            </w:r>
          </w:p>
        </w:tc>
      </w:tr>
      <w:tr w:rsidR="00AF4D60" w14:paraId="2AB40213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58C9DE5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53637CB5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软件运行48小时后，功能访问正常，无报错、页面打开慢、无法打开等情况。</w:t>
            </w:r>
          </w:p>
        </w:tc>
      </w:tr>
      <w:tr w:rsidR="00AF4D60" w14:paraId="76F8FF50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6C04FF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2AC8B85C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在系统硬件跟网络正常情况下</w:t>
            </w:r>
            <w:r>
              <w:rPr>
                <w:rFonts w:ascii="仿宋" w:eastAsia="仿宋" w:hAnsi="仿宋"/>
                <w:szCs w:val="21"/>
                <w:lang w:eastAsia="zh-Hans"/>
              </w:rPr>
              <w:t>，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进行如下操作</w:t>
            </w:r>
            <w:r>
              <w:rPr>
                <w:rFonts w:ascii="仿宋" w:eastAsia="仿宋" w:hAnsi="仿宋" w:hint="eastAsia"/>
                <w:szCs w:val="21"/>
              </w:rPr>
              <w:t>。</w:t>
            </w:r>
          </w:p>
          <w:p w14:paraId="71555E0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1）系统启动后，任意挑选附录C.</w:t>
            </w:r>
            <w:r>
              <w:rPr>
                <w:rFonts w:ascii="仿宋" w:eastAsia="仿宋" w:hAnsi="仿宋"/>
                <w:szCs w:val="21"/>
              </w:rPr>
              <w:t>2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.</w:t>
            </w:r>
            <w:r>
              <w:rPr>
                <w:rFonts w:ascii="仿宋" w:eastAsia="仿宋" w:hAnsi="仿宋"/>
                <w:szCs w:val="21"/>
                <w:lang w:eastAsia="zh-Hans"/>
              </w:rPr>
              <w:t>1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.</w:t>
            </w:r>
            <w:r>
              <w:rPr>
                <w:rFonts w:ascii="仿宋" w:eastAsia="仿宋" w:hAnsi="仿宋"/>
                <w:szCs w:val="21"/>
                <w:lang w:eastAsia="zh-Hans"/>
              </w:rPr>
              <w:t>1</w:t>
            </w:r>
            <w:r>
              <w:rPr>
                <w:rFonts w:ascii="仿宋" w:eastAsia="仿宋" w:hAnsi="仿宋" w:hint="eastAsia"/>
                <w:szCs w:val="21"/>
              </w:rPr>
              <w:t>章节用例进行功能性测试，在下表记录主页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面访问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 xml:space="preserve">反应时间并退出； </w:t>
            </w:r>
          </w:p>
          <w:p w14:paraId="73057D72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 xml:space="preserve">a)用例1：            反应时间：   </w:t>
            </w:r>
          </w:p>
          <w:p w14:paraId="34AA7A1F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b)用例2：            反应时间：</w:t>
            </w:r>
          </w:p>
          <w:p w14:paraId="0B1BCCE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c)用例3：            反应时间：</w:t>
            </w:r>
          </w:p>
          <w:p w14:paraId="4490AB5C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2）在第一步完成后48小时后，按第一步所选测试用例再次执行该三个测试用例，在下表记录主页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面访问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反应时间并退出；</w:t>
            </w:r>
          </w:p>
          <w:p w14:paraId="7D0AC26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 xml:space="preserve">a)用例1：            反应时间：   </w:t>
            </w:r>
          </w:p>
          <w:p w14:paraId="20D115C1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b)用例2：            反应时间：</w:t>
            </w:r>
          </w:p>
          <w:p w14:paraId="103C5E44" w14:textId="77777777" w:rsidR="00AF4D60" w:rsidRDefault="00B6515F">
            <w:pPr>
              <w:widowControl/>
              <w:spacing w:line="300" w:lineRule="auto"/>
              <w:textAlignment w:val="baseline"/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c</w:t>
            </w:r>
            <w:r>
              <w:rPr>
                <w:rFonts w:ascii="仿宋" w:eastAsia="仿宋" w:hAnsi="仿宋"/>
                <w:szCs w:val="21"/>
                <w:lang w:eastAsia="zh-Hans"/>
              </w:rPr>
              <w:t>)</w:t>
            </w:r>
            <w:r>
              <w:rPr>
                <w:rFonts w:ascii="仿宋" w:eastAsia="仿宋" w:hAnsi="仿宋" w:hint="eastAsia"/>
                <w:szCs w:val="21"/>
              </w:rPr>
              <w:t>用例3：            反应时间：</w:t>
            </w:r>
          </w:p>
        </w:tc>
      </w:tr>
      <w:tr w:rsidR="00AF4D60" w14:paraId="0008945D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9678B2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245186EC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1）第一步任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用例功能测试失败（与用例定义的判据不符），则稳定性测试失败；</w:t>
            </w:r>
          </w:p>
          <w:p w14:paraId="66B1D0F7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2）第二步任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用例功能测试失败（与用例定义的判据不符），则稳定性测试失败；</w:t>
            </w:r>
          </w:p>
          <w:p w14:paraId="4EAA8DA3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3)  第二步任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用例记录的时间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与</w:t>
            </w:r>
            <w:r>
              <w:rPr>
                <w:rFonts w:ascii="仿宋" w:eastAsia="仿宋" w:hAnsi="仿宋" w:cs="仿宋" w:hint="eastAsia"/>
                <w:szCs w:val="21"/>
              </w:rPr>
              <w:t>第一步对应用例对应时间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差距大于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倍及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以上</w:t>
            </w:r>
            <w:r>
              <w:rPr>
                <w:rFonts w:ascii="仿宋" w:eastAsia="仿宋" w:hAnsi="仿宋" w:cs="仿宋" w:hint="eastAsia"/>
                <w:szCs w:val="21"/>
              </w:rPr>
              <w:t>，则稳定性测试失败。</w:t>
            </w:r>
          </w:p>
        </w:tc>
      </w:tr>
      <w:tr w:rsidR="00AF4D60" w14:paraId="4518E5B6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43067B5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3007863D" w14:textId="77777777" w:rsidR="00AF4D60" w:rsidRDefault="00AF4D60">
            <w:pPr>
              <w:widowControl/>
              <w:spacing w:line="300" w:lineRule="auto"/>
              <w:textAlignment w:val="baseline"/>
            </w:pPr>
          </w:p>
          <w:p w14:paraId="2BB5A076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71D9A196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61218CBC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67315872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B1B0BBE" w14:textId="77777777" w:rsidR="00AF4D60" w:rsidRDefault="00AF4D60">
            <w:pPr>
              <w:widowControl/>
              <w:numPr>
                <w:ilvl w:val="0"/>
                <w:numId w:val="62"/>
              </w:numPr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  <w:tc>
          <w:tcPr>
            <w:tcW w:w="3866" w:type="pct"/>
            <w:vAlign w:val="center"/>
          </w:tcPr>
          <w:p w14:paraId="079E5B4F" w14:textId="77777777" w:rsidR="00AF4D60" w:rsidRDefault="00B6515F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AF4D60" w14:paraId="157BF401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F20FA7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F36605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341B5FD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1937D02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0D3A6D3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4A3D1E46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F4C7FDD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44D20F4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49A140B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3B3315F8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5BF433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3581678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406D466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</w:tbl>
    <w:p w14:paraId="31DE8D2F" w14:textId="77777777" w:rsidR="00AF4D60" w:rsidRDefault="00AF4D60">
      <w:pPr>
        <w:rPr>
          <w:lang w:eastAsia="zh-Hans"/>
        </w:rPr>
      </w:pPr>
    </w:p>
    <w:p w14:paraId="41DAFF7E" w14:textId="77777777" w:rsidR="00AF4D60" w:rsidRDefault="00B6515F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</w:p>
    <w:p w14:paraId="09886031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2"/>
        <w:rPr>
          <w:rFonts w:ascii="黑体" w:eastAsia="黑体" w:hAnsi="黑体"/>
          <w:lang w:bidi="ar"/>
        </w:rPr>
      </w:pPr>
      <w:bookmarkStart w:id="85" w:name="_Toc4866"/>
      <w:r>
        <w:rPr>
          <w:rFonts w:ascii="黑体" w:eastAsia="黑体" w:hAnsi="黑体" w:hint="eastAsia"/>
          <w:lang w:bidi="ar"/>
        </w:rPr>
        <w:lastRenderedPageBreak/>
        <w:t>表D 6数据仓储、检索和管理软件稳定性测试</w:t>
      </w:r>
      <w:bookmarkEnd w:id="85"/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2C6B50ED" w14:textId="77777777">
        <w:trPr>
          <w:trHeight w:val="550"/>
          <w:jc w:val="center"/>
        </w:trPr>
        <w:tc>
          <w:tcPr>
            <w:tcW w:w="663" w:type="pct"/>
            <w:vAlign w:val="center"/>
          </w:tcPr>
          <w:p w14:paraId="4FDEDBF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3AA6ED9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hint="eastAsia"/>
                <w:szCs w:val="21"/>
              </w:rPr>
              <w:t>数据仓储、检索和管理软件稳定性测试</w:t>
            </w:r>
          </w:p>
        </w:tc>
      </w:tr>
      <w:tr w:rsidR="00AF4D60" w14:paraId="434898D2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2C0C62A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72305563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软件运行48小时后，功能访问正常，无报错、页面打开慢、无法打开等情况。</w:t>
            </w:r>
          </w:p>
        </w:tc>
      </w:tr>
      <w:tr w:rsidR="00AF4D60" w14:paraId="5EB71C9A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31B92D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63DC56A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在系统硬件跟网络正常情况下</w:t>
            </w:r>
            <w:r>
              <w:rPr>
                <w:rFonts w:ascii="仿宋" w:eastAsia="仿宋" w:hAnsi="仿宋"/>
                <w:szCs w:val="21"/>
                <w:lang w:eastAsia="zh-Hans"/>
              </w:rPr>
              <w:t>，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进行如下操作</w:t>
            </w:r>
            <w:r>
              <w:rPr>
                <w:rFonts w:ascii="仿宋" w:eastAsia="仿宋" w:hAnsi="仿宋" w:hint="eastAsia"/>
                <w:szCs w:val="21"/>
              </w:rPr>
              <w:t>。</w:t>
            </w:r>
          </w:p>
          <w:p w14:paraId="16F5591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1）系统启动后，任意挑选附录C.</w:t>
            </w:r>
            <w:r>
              <w:rPr>
                <w:rFonts w:ascii="仿宋" w:eastAsia="仿宋" w:hAnsi="仿宋"/>
                <w:szCs w:val="21"/>
              </w:rPr>
              <w:t>2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.</w:t>
            </w:r>
            <w:r>
              <w:rPr>
                <w:rFonts w:ascii="仿宋" w:eastAsia="仿宋" w:hAnsi="仿宋"/>
                <w:szCs w:val="21"/>
                <w:lang w:eastAsia="zh-Hans"/>
              </w:rPr>
              <w:t>1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.</w:t>
            </w:r>
            <w:r>
              <w:rPr>
                <w:rFonts w:ascii="仿宋" w:eastAsia="仿宋" w:hAnsi="仿宋"/>
                <w:szCs w:val="21"/>
                <w:lang w:eastAsia="zh-Hans"/>
              </w:rPr>
              <w:t>3</w:t>
            </w:r>
            <w:r>
              <w:rPr>
                <w:rFonts w:ascii="仿宋" w:eastAsia="仿宋" w:hAnsi="仿宋" w:hint="eastAsia"/>
                <w:szCs w:val="21"/>
              </w:rPr>
              <w:t>章节用例进行功能性测试，在下表记录主页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面访问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 xml:space="preserve">反应时间并退出； </w:t>
            </w:r>
          </w:p>
          <w:p w14:paraId="5D680DC4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 xml:space="preserve">a)用例1：            反应时间：   </w:t>
            </w:r>
          </w:p>
          <w:p w14:paraId="7BE4F170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b)用例2：            反应时间：</w:t>
            </w:r>
          </w:p>
          <w:p w14:paraId="190F62B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c)用例3：            反应时间：</w:t>
            </w:r>
          </w:p>
          <w:p w14:paraId="7E4A678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2）在第一步完成后48小时后，按第一步所选测试用例再次执行该三个测试用例，在下表记录主页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面访问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反应时间并退出；</w:t>
            </w:r>
          </w:p>
          <w:p w14:paraId="0772CBF0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 xml:space="preserve">a)用例1：            反应时间：   </w:t>
            </w:r>
          </w:p>
          <w:p w14:paraId="5A066FA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b)用例2：            反应时间：</w:t>
            </w:r>
          </w:p>
          <w:p w14:paraId="43F6661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c</w:t>
            </w:r>
            <w:r>
              <w:rPr>
                <w:rFonts w:ascii="仿宋" w:eastAsia="仿宋" w:hAnsi="仿宋"/>
                <w:szCs w:val="21"/>
                <w:lang w:eastAsia="zh-Hans"/>
              </w:rPr>
              <w:t>)</w:t>
            </w:r>
            <w:r>
              <w:rPr>
                <w:rFonts w:ascii="仿宋" w:eastAsia="仿宋" w:hAnsi="仿宋" w:hint="eastAsia"/>
                <w:szCs w:val="21"/>
              </w:rPr>
              <w:t>用例3：            反应时间：</w:t>
            </w:r>
          </w:p>
        </w:tc>
      </w:tr>
      <w:tr w:rsidR="00AF4D60" w14:paraId="3AF85833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1D12C25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0974602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1）第一步任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用例功能测试失败（与用例定义的判据不符），则稳定性测试失败；</w:t>
            </w:r>
          </w:p>
          <w:p w14:paraId="066587E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2）第二步任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用例功能测试失败（与用例定义的判据不符），则稳定性测试失败；</w:t>
            </w:r>
          </w:p>
          <w:p w14:paraId="001B863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3)  第二步任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用例记录的时间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与</w:t>
            </w:r>
            <w:r>
              <w:rPr>
                <w:rFonts w:ascii="仿宋" w:eastAsia="仿宋" w:hAnsi="仿宋" w:cs="仿宋" w:hint="eastAsia"/>
                <w:szCs w:val="21"/>
              </w:rPr>
              <w:t>第一步对应用例对应时间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差距大于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倍及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以上</w:t>
            </w:r>
            <w:r>
              <w:rPr>
                <w:rFonts w:ascii="仿宋" w:eastAsia="仿宋" w:hAnsi="仿宋" w:cs="仿宋" w:hint="eastAsia"/>
                <w:szCs w:val="21"/>
              </w:rPr>
              <w:t>，则稳定性测试失败。</w:t>
            </w:r>
          </w:p>
        </w:tc>
      </w:tr>
      <w:tr w:rsidR="00AF4D60" w14:paraId="26811B3B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45C782A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4A7AD11A" w14:textId="77777777" w:rsidR="00AF4D60" w:rsidRDefault="00AF4D60">
            <w:pPr>
              <w:widowControl/>
              <w:spacing w:line="300" w:lineRule="auto"/>
              <w:textAlignment w:val="baseline"/>
            </w:pPr>
          </w:p>
          <w:p w14:paraId="64B4B739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3E5EB50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2D35C1ED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41FE5EA1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5681292B" w14:textId="77777777" w:rsidR="00AF4D60" w:rsidRDefault="00AF4D60">
            <w:pPr>
              <w:widowControl/>
              <w:numPr>
                <w:ilvl w:val="0"/>
                <w:numId w:val="63"/>
              </w:numPr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  <w:tc>
          <w:tcPr>
            <w:tcW w:w="3866" w:type="pct"/>
            <w:vAlign w:val="center"/>
          </w:tcPr>
          <w:p w14:paraId="341538EE" w14:textId="77777777" w:rsidR="00AF4D60" w:rsidRDefault="00B6515F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AF4D60" w14:paraId="2B03A1A6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25D752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664C4D1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72DF69B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7FE819A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062DEDA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2B4527D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55D1FB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2095A09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273EB22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07EFB183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716E46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445608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54958A8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</w:tbl>
    <w:p w14:paraId="1179B3FA" w14:textId="77777777" w:rsidR="00AF4D60" w:rsidRDefault="00AF4D60">
      <w:pPr>
        <w:pStyle w:val="a0"/>
        <w:rPr>
          <w:rFonts w:ascii="仿宋" w:eastAsia="仿宋" w:hAnsi="仿宋"/>
          <w:szCs w:val="21"/>
          <w:lang w:eastAsia="zh-Hans"/>
        </w:rPr>
      </w:pPr>
    </w:p>
    <w:p w14:paraId="04FA38F1" w14:textId="77777777" w:rsidR="00AF4D60" w:rsidRDefault="00AF4D60">
      <w:pPr>
        <w:pStyle w:val="a0"/>
        <w:rPr>
          <w:rFonts w:ascii="仿宋" w:eastAsia="仿宋" w:hAnsi="仿宋"/>
          <w:szCs w:val="21"/>
          <w:lang w:eastAsia="zh-Hans"/>
        </w:rPr>
      </w:pPr>
    </w:p>
    <w:p w14:paraId="0E673518" w14:textId="77777777" w:rsidR="00AF4D60" w:rsidRDefault="00B6515F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</w:p>
    <w:p w14:paraId="286C8E65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2"/>
        <w:rPr>
          <w:rFonts w:ascii="黑体" w:eastAsia="黑体" w:hAnsi="黑体"/>
          <w:lang w:bidi="ar"/>
        </w:rPr>
      </w:pPr>
      <w:bookmarkStart w:id="86" w:name="_Toc11807"/>
      <w:r>
        <w:rPr>
          <w:rFonts w:ascii="黑体" w:eastAsia="黑体" w:hAnsi="黑体" w:hint="eastAsia"/>
          <w:lang w:bidi="ar"/>
        </w:rPr>
        <w:t>表D 7情报挖掘和知识服务软件稳定性测试</w:t>
      </w:r>
      <w:bookmarkEnd w:id="86"/>
    </w:p>
    <w:p w14:paraId="679F86C4" w14:textId="77777777" w:rsidR="00AF4D60" w:rsidRDefault="00AF4D60">
      <w:pPr>
        <w:rPr>
          <w:lang w:eastAsia="zh-Hans"/>
        </w:rPr>
      </w:pPr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2710286D" w14:textId="77777777">
        <w:trPr>
          <w:trHeight w:val="550"/>
          <w:jc w:val="center"/>
        </w:trPr>
        <w:tc>
          <w:tcPr>
            <w:tcW w:w="663" w:type="pct"/>
            <w:vAlign w:val="center"/>
          </w:tcPr>
          <w:p w14:paraId="6E01F16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B9610D2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hint="eastAsia"/>
                <w:szCs w:val="21"/>
              </w:rPr>
              <w:t>情报挖掘和知识服务软件稳定性测试</w:t>
            </w:r>
          </w:p>
        </w:tc>
      </w:tr>
      <w:tr w:rsidR="00AF4D60" w14:paraId="7664FF46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31EB92C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56B749A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软件运行48小时后，功能访问正常，无报错、页面打开慢、无法打开等情况。</w:t>
            </w:r>
          </w:p>
        </w:tc>
      </w:tr>
      <w:tr w:rsidR="00AF4D60" w14:paraId="6ACBAE10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BA21DA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3557BDC6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在系统硬件跟网络正常情况下</w:t>
            </w:r>
            <w:r>
              <w:rPr>
                <w:rFonts w:ascii="仿宋" w:eastAsia="仿宋" w:hAnsi="仿宋"/>
                <w:szCs w:val="21"/>
                <w:lang w:eastAsia="zh-Hans"/>
              </w:rPr>
              <w:t>，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进行如下操作</w:t>
            </w:r>
            <w:r>
              <w:rPr>
                <w:rFonts w:ascii="仿宋" w:eastAsia="仿宋" w:hAnsi="仿宋" w:hint="eastAsia"/>
                <w:szCs w:val="21"/>
              </w:rPr>
              <w:t>。</w:t>
            </w:r>
          </w:p>
          <w:p w14:paraId="02181A51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1）系统启动后，任意挑选附录C.</w:t>
            </w:r>
            <w:r>
              <w:rPr>
                <w:rFonts w:ascii="仿宋" w:eastAsia="仿宋" w:hAnsi="仿宋"/>
                <w:szCs w:val="21"/>
              </w:rPr>
              <w:t>2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.</w:t>
            </w:r>
            <w:r>
              <w:rPr>
                <w:rFonts w:ascii="仿宋" w:eastAsia="仿宋" w:hAnsi="仿宋"/>
                <w:szCs w:val="21"/>
                <w:lang w:eastAsia="zh-Hans"/>
              </w:rPr>
              <w:t>1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.</w:t>
            </w:r>
            <w:r>
              <w:rPr>
                <w:rFonts w:ascii="仿宋" w:eastAsia="仿宋" w:hAnsi="仿宋"/>
                <w:szCs w:val="21"/>
                <w:lang w:eastAsia="zh-Hans"/>
              </w:rPr>
              <w:t>4</w:t>
            </w:r>
            <w:r>
              <w:rPr>
                <w:rFonts w:ascii="仿宋" w:eastAsia="仿宋" w:hAnsi="仿宋" w:hint="eastAsia"/>
                <w:szCs w:val="21"/>
              </w:rPr>
              <w:t>章节用例进行功能性测试，在下表记录主页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面访问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 xml:space="preserve">反应时间并退出； </w:t>
            </w:r>
          </w:p>
          <w:p w14:paraId="71B6508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 xml:space="preserve">a)用例1：            反应时间：   </w:t>
            </w:r>
          </w:p>
          <w:p w14:paraId="7A3CCA66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b)用例2：            反应时间：</w:t>
            </w:r>
          </w:p>
          <w:p w14:paraId="092D9D2D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c)用例3：            反应时间：</w:t>
            </w:r>
          </w:p>
          <w:p w14:paraId="35F36D0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2）在第一步完成后48小时后，按第一步所选测试用例再次执行该三个测试用例，在下表记录主页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面访问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反应时间并退出；</w:t>
            </w:r>
          </w:p>
          <w:p w14:paraId="56AADA1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 xml:space="preserve">a)用例1：            反应时间：   </w:t>
            </w:r>
          </w:p>
          <w:p w14:paraId="737EA7A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b)用例2：            反应时间：</w:t>
            </w:r>
          </w:p>
          <w:p w14:paraId="5CF2D46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c</w:t>
            </w:r>
            <w:r>
              <w:rPr>
                <w:rFonts w:ascii="仿宋" w:eastAsia="仿宋" w:hAnsi="仿宋"/>
                <w:szCs w:val="21"/>
                <w:lang w:eastAsia="zh-Hans"/>
              </w:rPr>
              <w:t>)</w:t>
            </w:r>
            <w:r>
              <w:rPr>
                <w:rFonts w:ascii="仿宋" w:eastAsia="仿宋" w:hAnsi="仿宋" w:hint="eastAsia"/>
                <w:szCs w:val="21"/>
              </w:rPr>
              <w:t>用例3：            反应时间：</w:t>
            </w:r>
          </w:p>
        </w:tc>
      </w:tr>
      <w:tr w:rsidR="00AF4D60" w14:paraId="37DD3EA2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2E1879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11A5A9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1）第一步任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用例功能测试失败（与用例定义的判据不符），则稳定性测试失败；</w:t>
            </w:r>
          </w:p>
          <w:p w14:paraId="2B11D39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2）第二步任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用例功能测试失败（与用例定义的判据不符），则稳定性测试失败；</w:t>
            </w:r>
          </w:p>
          <w:p w14:paraId="65EFB41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3)  第二步任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用例记录的时间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与</w:t>
            </w:r>
            <w:r>
              <w:rPr>
                <w:rFonts w:ascii="仿宋" w:eastAsia="仿宋" w:hAnsi="仿宋" w:cs="仿宋" w:hint="eastAsia"/>
                <w:szCs w:val="21"/>
              </w:rPr>
              <w:t>第一步对应用例对应时间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差距大于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倍及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以上</w:t>
            </w:r>
            <w:r>
              <w:rPr>
                <w:rFonts w:ascii="仿宋" w:eastAsia="仿宋" w:hAnsi="仿宋" w:cs="仿宋" w:hint="eastAsia"/>
                <w:szCs w:val="21"/>
              </w:rPr>
              <w:t>，则稳定性测试失败。</w:t>
            </w:r>
          </w:p>
        </w:tc>
      </w:tr>
      <w:tr w:rsidR="00AF4D60" w14:paraId="396D804F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3DB8A9FD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705E2048" w14:textId="77777777" w:rsidR="00AF4D60" w:rsidRDefault="00AF4D60">
            <w:pPr>
              <w:widowControl/>
              <w:spacing w:line="300" w:lineRule="auto"/>
              <w:textAlignment w:val="baseline"/>
            </w:pPr>
          </w:p>
          <w:p w14:paraId="66094E09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E038E0F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66B7B3C0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8E02CA5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0B1D7688" w14:textId="77777777" w:rsidR="00AF4D60" w:rsidRDefault="00AF4D60">
            <w:pPr>
              <w:widowControl/>
              <w:numPr>
                <w:ilvl w:val="0"/>
                <w:numId w:val="64"/>
              </w:numPr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  <w:tc>
          <w:tcPr>
            <w:tcW w:w="3866" w:type="pct"/>
            <w:vAlign w:val="center"/>
          </w:tcPr>
          <w:p w14:paraId="045908EA" w14:textId="77777777" w:rsidR="00AF4D60" w:rsidRDefault="00B6515F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AF4D60" w14:paraId="6D76D93A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077B62D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7B94A5A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10A2DDB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531F9EC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7F1BED9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2B6EF18B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3786D6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3E09A81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1383340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500348D5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A35198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4221BE3D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238C14B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</w:tbl>
    <w:p w14:paraId="290DEE7E" w14:textId="77777777" w:rsidR="00AF4D60" w:rsidRDefault="00AF4D60">
      <w:pPr>
        <w:pStyle w:val="a0"/>
        <w:rPr>
          <w:lang w:eastAsia="zh-Hans"/>
        </w:rPr>
      </w:pPr>
    </w:p>
    <w:p w14:paraId="16832CD2" w14:textId="77777777" w:rsidR="00AF4D60" w:rsidRDefault="00B6515F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</w:p>
    <w:p w14:paraId="415B2DFC" w14:textId="77777777" w:rsidR="00AF4D60" w:rsidRDefault="00B6515F">
      <w:pPr>
        <w:pStyle w:val="affe"/>
        <w:spacing w:before="156" w:after="156" w:line="360" w:lineRule="auto"/>
        <w:ind w:firstLineChars="0" w:firstLine="0"/>
        <w:jc w:val="center"/>
        <w:outlineLvl w:val="2"/>
        <w:rPr>
          <w:rFonts w:ascii="黑体" w:eastAsia="黑体" w:hAnsi="黑体"/>
          <w:lang w:bidi="ar"/>
        </w:rPr>
      </w:pPr>
      <w:bookmarkStart w:id="87" w:name="_Toc30383"/>
      <w:r>
        <w:rPr>
          <w:rFonts w:ascii="黑体" w:eastAsia="黑体" w:hAnsi="黑体" w:hint="eastAsia"/>
          <w:lang w:bidi="ar"/>
        </w:rPr>
        <w:t>表D 8机器翻译系统稳定性测试</w:t>
      </w:r>
      <w:bookmarkEnd w:id="87"/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5C502342" w14:textId="77777777">
        <w:trPr>
          <w:trHeight w:val="550"/>
          <w:jc w:val="center"/>
        </w:trPr>
        <w:tc>
          <w:tcPr>
            <w:tcW w:w="663" w:type="pct"/>
            <w:vAlign w:val="center"/>
          </w:tcPr>
          <w:p w14:paraId="61FFF12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32D2CEB1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机器翻译系统</w:t>
            </w:r>
            <w:r>
              <w:rPr>
                <w:rFonts w:ascii="仿宋" w:eastAsia="仿宋" w:hAnsi="仿宋" w:hint="eastAsia"/>
                <w:szCs w:val="21"/>
              </w:rPr>
              <w:t>稳定性测试</w:t>
            </w:r>
          </w:p>
        </w:tc>
      </w:tr>
      <w:tr w:rsidR="00AF4D60" w14:paraId="5E977734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0965755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145366B2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软件运行48小时后，功能访问正常，无报错、页面打开慢、无法打开等情况。</w:t>
            </w:r>
          </w:p>
        </w:tc>
      </w:tr>
      <w:tr w:rsidR="00AF4D60" w14:paraId="74268568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73C4FD19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672EA7E8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在系统硬件跟网络正常情况下</w:t>
            </w:r>
            <w:r>
              <w:rPr>
                <w:rFonts w:ascii="仿宋" w:eastAsia="仿宋" w:hAnsi="仿宋"/>
                <w:szCs w:val="21"/>
                <w:lang w:eastAsia="zh-Hans"/>
              </w:rPr>
              <w:t>，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进行如下操作</w:t>
            </w:r>
            <w:r>
              <w:rPr>
                <w:rFonts w:ascii="仿宋" w:eastAsia="仿宋" w:hAnsi="仿宋" w:hint="eastAsia"/>
                <w:szCs w:val="21"/>
              </w:rPr>
              <w:t>。</w:t>
            </w:r>
          </w:p>
          <w:p w14:paraId="03EC6AF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1）系统启动后，任意挑选附录C.</w:t>
            </w:r>
            <w:r>
              <w:rPr>
                <w:rFonts w:ascii="仿宋" w:eastAsia="仿宋" w:hAnsi="仿宋"/>
                <w:szCs w:val="21"/>
              </w:rPr>
              <w:t>2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.</w:t>
            </w:r>
            <w:r>
              <w:rPr>
                <w:rFonts w:ascii="仿宋" w:eastAsia="仿宋" w:hAnsi="仿宋"/>
                <w:szCs w:val="21"/>
                <w:lang w:eastAsia="zh-Hans"/>
              </w:rPr>
              <w:t>1</w:t>
            </w:r>
            <w:r>
              <w:rPr>
                <w:rFonts w:ascii="仿宋" w:eastAsia="仿宋" w:hAnsi="仿宋" w:hint="eastAsia"/>
                <w:szCs w:val="21"/>
                <w:lang w:eastAsia="zh-Hans"/>
              </w:rPr>
              <w:t>.</w:t>
            </w:r>
            <w:r>
              <w:rPr>
                <w:rFonts w:ascii="仿宋" w:eastAsia="仿宋" w:hAnsi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hint="eastAsia"/>
                <w:szCs w:val="21"/>
              </w:rPr>
              <w:t>章节用例进行功能性测试，在下表记录主页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面访问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 xml:space="preserve">反应时间并退出； </w:t>
            </w:r>
          </w:p>
          <w:p w14:paraId="1FD1417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 xml:space="preserve">a)用例1：            反应时间：   </w:t>
            </w:r>
          </w:p>
          <w:p w14:paraId="39C9CFC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b)用例2：            反应时间：</w:t>
            </w:r>
          </w:p>
          <w:p w14:paraId="0E357CDC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c)用例3：            反应时间：</w:t>
            </w:r>
          </w:p>
          <w:p w14:paraId="3503BCC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2）在第一步完成后48小时后，按第一步所选测试用例再次执行该三个测试用例，在下表记录主页</w:t>
            </w:r>
            <w:proofErr w:type="gramStart"/>
            <w:r>
              <w:rPr>
                <w:rFonts w:ascii="仿宋" w:eastAsia="仿宋" w:hAnsi="仿宋" w:hint="eastAsia"/>
                <w:szCs w:val="21"/>
              </w:rPr>
              <w:t>面访问</w:t>
            </w:r>
            <w:proofErr w:type="gramEnd"/>
            <w:r>
              <w:rPr>
                <w:rFonts w:ascii="仿宋" w:eastAsia="仿宋" w:hAnsi="仿宋" w:hint="eastAsia"/>
                <w:szCs w:val="21"/>
              </w:rPr>
              <w:t>反应时间并退出；</w:t>
            </w:r>
          </w:p>
          <w:p w14:paraId="6B6E8C6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 xml:space="preserve">a)用例1：            反应时间：   </w:t>
            </w:r>
          </w:p>
          <w:p w14:paraId="0B0DA217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</w:rPr>
              <w:t>b)用例2：            反应时间：</w:t>
            </w:r>
          </w:p>
          <w:p w14:paraId="25100F4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hint="eastAsia"/>
                <w:szCs w:val="21"/>
                <w:lang w:eastAsia="zh-Hans"/>
              </w:rPr>
              <w:t>c</w:t>
            </w:r>
            <w:r>
              <w:rPr>
                <w:rFonts w:ascii="仿宋" w:eastAsia="仿宋" w:hAnsi="仿宋"/>
                <w:szCs w:val="21"/>
                <w:lang w:eastAsia="zh-Hans"/>
              </w:rPr>
              <w:t>)</w:t>
            </w:r>
            <w:r>
              <w:rPr>
                <w:rFonts w:ascii="仿宋" w:eastAsia="仿宋" w:hAnsi="仿宋" w:hint="eastAsia"/>
                <w:szCs w:val="21"/>
              </w:rPr>
              <w:t>用例3：            反应时间：</w:t>
            </w:r>
          </w:p>
        </w:tc>
      </w:tr>
      <w:tr w:rsidR="00AF4D60" w14:paraId="7DE80410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4D8E19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0F532C9C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1）第一步任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用例功能测试失败（与用例定义的判据不符），则稳定性测试失败；</w:t>
            </w:r>
          </w:p>
          <w:p w14:paraId="04E30C7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2）第二步任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用例功能测试失败（与用例定义的判据不符），则稳定性测试失败；</w:t>
            </w:r>
          </w:p>
          <w:p w14:paraId="156279D1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3)  第二步任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一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用例记录的时间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与</w:t>
            </w:r>
            <w:r>
              <w:rPr>
                <w:rFonts w:ascii="仿宋" w:eastAsia="仿宋" w:hAnsi="仿宋" w:cs="仿宋" w:hint="eastAsia"/>
                <w:szCs w:val="21"/>
              </w:rPr>
              <w:t>第一步对应用例对应时间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差距大于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倍及</w:t>
            </w:r>
            <w:r>
              <w:rPr>
                <w:rFonts w:ascii="仿宋" w:eastAsia="仿宋" w:hAnsi="仿宋" w:cs="仿宋"/>
                <w:szCs w:val="21"/>
                <w:lang w:eastAsia="zh-Hans"/>
              </w:rPr>
              <w:t>2</w:t>
            </w:r>
            <w:r>
              <w:rPr>
                <w:rFonts w:ascii="仿宋" w:eastAsia="仿宋" w:hAnsi="仿宋" w:cs="仿宋" w:hint="eastAsia"/>
                <w:szCs w:val="21"/>
                <w:lang w:eastAsia="zh-Hans"/>
              </w:rPr>
              <w:t>以上</w:t>
            </w:r>
            <w:r>
              <w:rPr>
                <w:rFonts w:ascii="仿宋" w:eastAsia="仿宋" w:hAnsi="仿宋" w:cs="仿宋" w:hint="eastAsia"/>
                <w:szCs w:val="21"/>
              </w:rPr>
              <w:t>，则稳定性测试失败。</w:t>
            </w:r>
          </w:p>
        </w:tc>
      </w:tr>
      <w:tr w:rsidR="00AF4D60" w14:paraId="20D8717F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48F0E268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5C2A8EB7" w14:textId="77777777" w:rsidR="00AF4D60" w:rsidRDefault="00AF4D60">
            <w:pPr>
              <w:widowControl/>
              <w:spacing w:line="300" w:lineRule="auto"/>
              <w:textAlignment w:val="baseline"/>
            </w:pPr>
          </w:p>
          <w:p w14:paraId="67B1E1A3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2E2A1E48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408F7738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2A86D79A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1209E6D8" w14:textId="77777777" w:rsidR="00AF4D60" w:rsidRDefault="00AF4D60">
            <w:pPr>
              <w:widowControl/>
              <w:numPr>
                <w:ilvl w:val="0"/>
                <w:numId w:val="65"/>
              </w:numPr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  <w:tc>
          <w:tcPr>
            <w:tcW w:w="3866" w:type="pct"/>
            <w:vAlign w:val="center"/>
          </w:tcPr>
          <w:p w14:paraId="20E9B347" w14:textId="77777777" w:rsidR="00AF4D60" w:rsidRDefault="00B6515F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AF4D60" w14:paraId="7488AA4E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ADD83AC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7F113FA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53C34E78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06A62DF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303ECE9A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0F50CF1F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9FA73A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5834080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5F24515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1FE8CAE2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2A26964E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2560F11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130E1FD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</w:tbl>
    <w:p w14:paraId="40BC0E07" w14:textId="77777777" w:rsidR="00AF4D60" w:rsidRDefault="00AF4D60">
      <w:pPr>
        <w:pStyle w:val="a0"/>
        <w:rPr>
          <w:rFonts w:ascii="Arial" w:eastAsia="黑体" w:hAnsi="Arial"/>
          <w:b/>
          <w:sz w:val="32"/>
          <w:lang w:eastAsia="zh-Hans"/>
        </w:rPr>
      </w:pPr>
    </w:p>
    <w:p w14:paraId="0972F8CA" w14:textId="77777777" w:rsidR="00AF4D60" w:rsidRDefault="00B6515F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</w:p>
    <w:p w14:paraId="1ABF137C" w14:textId="77777777" w:rsidR="00AF4D60" w:rsidRDefault="00B6515F">
      <w:pPr>
        <w:pStyle w:val="15"/>
        <w:numPr>
          <w:ilvl w:val="0"/>
          <w:numId w:val="2"/>
        </w:numPr>
        <w:ind w:left="431" w:hanging="431"/>
      </w:pPr>
      <w:r>
        <w:t xml:space="preserve"> </w:t>
      </w:r>
      <w:bookmarkStart w:id="88" w:name="_Toc15777"/>
      <w:r>
        <w:rPr>
          <w:rFonts w:hint="eastAsia"/>
        </w:rPr>
        <w:t>安全测试</w:t>
      </w:r>
      <w:bookmarkEnd w:id="88"/>
    </w:p>
    <w:p w14:paraId="2F5B3512" w14:textId="77777777" w:rsidR="00AF4D60" w:rsidRDefault="00B6515F">
      <w:pPr>
        <w:pStyle w:val="affe"/>
        <w:spacing w:before="156" w:after="156" w:line="360" w:lineRule="auto"/>
        <w:ind w:firstLine="480"/>
        <w:jc w:val="center"/>
        <w:outlineLvl w:val="1"/>
      </w:pPr>
      <w:bookmarkStart w:id="89" w:name="_Toc16786"/>
      <w:r>
        <w:rPr>
          <w:rFonts w:ascii="黑体" w:eastAsia="黑体" w:hAnsi="黑体" w:hint="eastAsia"/>
          <w:lang w:bidi="ar"/>
        </w:rPr>
        <w:t>表E1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软件渗透测试</w:t>
      </w:r>
      <w:bookmarkEnd w:id="89"/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67970838" w14:textId="77777777">
        <w:trPr>
          <w:trHeight w:val="550"/>
          <w:jc w:val="center"/>
        </w:trPr>
        <w:tc>
          <w:tcPr>
            <w:tcW w:w="663" w:type="pct"/>
            <w:vAlign w:val="center"/>
          </w:tcPr>
          <w:p w14:paraId="590FAFC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49D766FE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hint="eastAsia"/>
                <w:szCs w:val="21"/>
              </w:rPr>
              <w:t>渗透测试@工艺与安全测试</w:t>
            </w:r>
          </w:p>
        </w:tc>
      </w:tr>
      <w:tr w:rsidR="00AF4D60" w14:paraId="6EF517C2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28234667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6C50B322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对网站</w:t>
            </w:r>
            <w:r>
              <w:rPr>
                <w:rFonts w:ascii="仿宋" w:eastAsia="仿宋" w:hAnsi="仿宋" w:cs="仿宋" w:hint="eastAsia"/>
                <w:szCs w:val="21"/>
              </w:rPr>
              <w:t>进行安全渗透测试。</w:t>
            </w:r>
          </w:p>
        </w:tc>
      </w:tr>
      <w:tr w:rsidR="00AF4D60" w14:paraId="42F07E0C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B9D69C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70F004A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用工具分析所有的</w:t>
            </w:r>
            <w:r>
              <w:rPr>
                <w:rFonts w:ascii="仿宋" w:eastAsia="仿宋" w:hAnsi="仿宋" w:cs="仿宋"/>
                <w:szCs w:val="21"/>
              </w:rPr>
              <w:t xml:space="preserve"> HTTP </w:t>
            </w:r>
            <w:r>
              <w:rPr>
                <w:rFonts w:ascii="仿宋" w:eastAsia="仿宋" w:hAnsi="仿宋" w:cs="仿宋" w:hint="eastAsia"/>
                <w:szCs w:val="21"/>
              </w:rPr>
              <w:t>请求及响应，以便测试人员掌握应用程序所有的接入点（包括</w:t>
            </w:r>
            <w:r>
              <w:rPr>
                <w:rFonts w:ascii="仿宋" w:eastAsia="仿宋" w:hAnsi="仿宋" w:cs="仿宋"/>
                <w:szCs w:val="21"/>
              </w:rPr>
              <w:t xml:space="preserve"> HTTP</w:t>
            </w:r>
            <w:r>
              <w:rPr>
                <w:rFonts w:ascii="仿宋" w:eastAsia="仿宋" w:hAnsi="仿宋" w:cs="仿宋" w:hint="eastAsia"/>
                <w:szCs w:val="21"/>
              </w:rPr>
              <w:t>头，参数，</w:t>
            </w:r>
            <w:r>
              <w:rPr>
                <w:rFonts w:ascii="仿宋" w:eastAsia="仿宋" w:hAnsi="仿宋" w:cs="仿宋"/>
                <w:szCs w:val="21"/>
              </w:rPr>
              <w:t xml:space="preserve">cookies </w:t>
            </w:r>
            <w:r>
              <w:rPr>
                <w:rFonts w:ascii="仿宋" w:eastAsia="仿宋" w:hAnsi="仿宋" w:cs="仿宋" w:hint="eastAsia"/>
                <w:szCs w:val="21"/>
              </w:rPr>
              <w:t>等），测试人员模拟黑客手段来对应用及其系统、后台等进行渗透测试。</w:t>
            </w:r>
          </w:p>
        </w:tc>
      </w:tr>
      <w:tr w:rsidR="00AF4D60" w14:paraId="63525B1B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1F206F7F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3A622C82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不存在安全漏洞即判定合格。</w:t>
            </w:r>
          </w:p>
        </w:tc>
      </w:tr>
      <w:tr w:rsidR="00AF4D60" w14:paraId="142E8349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97DF984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0DA2D93" w14:textId="77777777" w:rsidR="00AF4D60" w:rsidRDefault="00AF4D60">
            <w:pPr>
              <w:widowControl/>
              <w:spacing w:line="300" w:lineRule="auto"/>
              <w:textAlignment w:val="baseline"/>
            </w:pPr>
          </w:p>
          <w:p w14:paraId="6D13141A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0FF71007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6A9AE10C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576F3779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60B00063" w14:textId="77777777" w:rsidR="00AF4D60" w:rsidRDefault="00AF4D60">
            <w:pPr>
              <w:widowControl/>
              <w:numPr>
                <w:ilvl w:val="0"/>
                <w:numId w:val="66"/>
              </w:numPr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  <w:tc>
          <w:tcPr>
            <w:tcW w:w="3866" w:type="pct"/>
            <w:vAlign w:val="center"/>
          </w:tcPr>
          <w:p w14:paraId="5B0BB13A" w14:textId="77777777" w:rsidR="00AF4D60" w:rsidRDefault="00B6515F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AF4D60" w14:paraId="645000D7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2B8878A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0C348E7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574AB3E3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67E3F5F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2F5ED64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00EB4F08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6C3D332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02DFA94C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596E8B8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713ECE8F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E4384A0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5F43DA19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4912CC92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</w:tbl>
    <w:p w14:paraId="118735C5" w14:textId="77777777" w:rsidR="00AF4D60" w:rsidRDefault="00B6515F">
      <w:pPr>
        <w:rPr>
          <w:rFonts w:ascii="黑体" w:eastAsia="黑体" w:hAnsi="黑体"/>
          <w:lang w:bidi="ar"/>
        </w:rPr>
      </w:pPr>
      <w:r>
        <w:rPr>
          <w:rFonts w:ascii="黑体" w:eastAsia="黑体" w:hAnsi="黑体" w:hint="eastAsia"/>
          <w:lang w:bidi="ar"/>
        </w:rPr>
        <w:br w:type="page"/>
      </w:r>
    </w:p>
    <w:p w14:paraId="0B2676C0" w14:textId="77777777" w:rsidR="00AF4D60" w:rsidRDefault="00B6515F">
      <w:pPr>
        <w:pStyle w:val="affe"/>
        <w:numPr>
          <w:ilvl w:val="255"/>
          <w:numId w:val="0"/>
        </w:numPr>
        <w:spacing w:before="156" w:after="156" w:line="360" w:lineRule="auto"/>
        <w:ind w:leftChars="200" w:left="420"/>
        <w:jc w:val="center"/>
        <w:outlineLvl w:val="1"/>
      </w:pPr>
      <w:bookmarkStart w:id="90" w:name="_Toc22358"/>
      <w:r>
        <w:rPr>
          <w:rFonts w:ascii="黑体" w:eastAsia="黑体" w:hAnsi="黑体" w:hint="eastAsia"/>
          <w:lang w:bidi="ar"/>
        </w:rPr>
        <w:t>表E2</w:t>
      </w:r>
      <w:r>
        <w:rPr>
          <w:rFonts w:ascii="黑体" w:eastAsia="黑体" w:hAnsi="黑体"/>
          <w:lang w:bidi="ar"/>
        </w:rPr>
        <w:t xml:space="preserve"> </w:t>
      </w:r>
      <w:r>
        <w:rPr>
          <w:rFonts w:ascii="黑体" w:eastAsia="黑体" w:hAnsi="黑体" w:hint="eastAsia"/>
          <w:lang w:bidi="ar"/>
        </w:rPr>
        <w:t>密码安全测试</w:t>
      </w:r>
      <w:bookmarkEnd w:id="90"/>
    </w:p>
    <w:tbl>
      <w:tblPr>
        <w:tblW w:w="4897" w:type="pct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857"/>
        <w:gridCol w:w="7065"/>
      </w:tblGrid>
      <w:tr w:rsidR="00AF4D60" w14:paraId="27396CE5" w14:textId="77777777">
        <w:trPr>
          <w:trHeight w:val="550"/>
          <w:jc w:val="center"/>
        </w:trPr>
        <w:tc>
          <w:tcPr>
            <w:tcW w:w="663" w:type="pct"/>
            <w:vAlign w:val="center"/>
          </w:tcPr>
          <w:p w14:paraId="5DA64F5B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测试项目</w:t>
            </w:r>
          </w:p>
        </w:tc>
        <w:tc>
          <w:tcPr>
            <w:tcW w:w="4336" w:type="pct"/>
            <w:gridSpan w:val="2"/>
            <w:vAlign w:val="center"/>
          </w:tcPr>
          <w:p w14:paraId="503F4B52" w14:textId="77777777" w:rsidR="00AF4D60" w:rsidRDefault="00B6515F">
            <w:pPr>
              <w:widowControl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hint="eastAsia"/>
                <w:szCs w:val="21"/>
              </w:rPr>
              <w:t>密码安全@工艺与安全测试</w:t>
            </w:r>
          </w:p>
        </w:tc>
      </w:tr>
      <w:tr w:rsidR="00AF4D60" w14:paraId="09E3DC87" w14:textId="77777777">
        <w:trPr>
          <w:trHeight w:val="472"/>
          <w:jc w:val="center"/>
        </w:trPr>
        <w:tc>
          <w:tcPr>
            <w:tcW w:w="663" w:type="pct"/>
            <w:vAlign w:val="center"/>
          </w:tcPr>
          <w:p w14:paraId="61135A71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技术要求</w:t>
            </w:r>
          </w:p>
        </w:tc>
        <w:tc>
          <w:tcPr>
            <w:tcW w:w="4336" w:type="pct"/>
            <w:gridSpan w:val="2"/>
            <w:vAlign w:val="center"/>
          </w:tcPr>
          <w:p w14:paraId="3E81854E" w14:textId="77777777" w:rsidR="00AF4D60" w:rsidRDefault="00B6515F">
            <w:pPr>
              <w:pStyle w:val="a0"/>
              <w:jc w:val="left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对登录人员账号的密码和验证码进行管理</w:t>
            </w:r>
          </w:p>
        </w:tc>
      </w:tr>
      <w:tr w:rsidR="00AF4D60" w14:paraId="2122395F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58FDCB2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测试方法</w:t>
            </w:r>
          </w:p>
        </w:tc>
        <w:tc>
          <w:tcPr>
            <w:tcW w:w="4336" w:type="pct"/>
            <w:gridSpan w:val="2"/>
            <w:vAlign w:val="center"/>
          </w:tcPr>
          <w:p w14:paraId="7B124E3C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测试条件：在</w:t>
            </w:r>
            <w:proofErr w:type="spellStart"/>
            <w:r>
              <w:rPr>
                <w:rFonts w:ascii="仿宋" w:eastAsia="仿宋" w:hAnsi="仿宋" w:cs="仿宋" w:hint="eastAsia"/>
                <w:szCs w:val="21"/>
              </w:rPr>
              <w:t>windwos</w:t>
            </w:r>
            <w:proofErr w:type="spellEnd"/>
            <w:r>
              <w:rPr>
                <w:rFonts w:ascii="仿宋" w:eastAsia="仿宋" w:hAnsi="仿宋" w:cs="仿宋" w:hint="eastAsia"/>
                <w:szCs w:val="21"/>
              </w:rPr>
              <w:t>操作 系统中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打开谷歌浏览器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进行以下操作</w:t>
            </w:r>
          </w:p>
          <w:p w14:paraId="08504F22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1.</w:t>
            </w:r>
            <w:r>
              <w:rPr>
                <w:rFonts w:ascii="仿宋" w:eastAsia="仿宋" w:hAnsi="仿宋" w:cs="仿宋"/>
                <w:szCs w:val="21"/>
              </w:rPr>
              <w:t>登录门户</w:t>
            </w:r>
          </w:p>
          <w:p w14:paraId="0BF87E3B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2.</w:t>
            </w:r>
            <w:r>
              <w:rPr>
                <w:rFonts w:ascii="仿宋" w:eastAsia="仿宋" w:hAnsi="仿宋" w:cs="仿宋"/>
                <w:szCs w:val="21"/>
              </w:rPr>
              <w:t>登录管理员账号，并在由上角</w:t>
            </w:r>
            <w:r>
              <w:rPr>
                <w:rFonts w:ascii="仿宋" w:eastAsia="仿宋" w:hAnsi="仿宋" w:cs="仿宋" w:hint="eastAsia"/>
                <w:szCs w:val="21"/>
              </w:rPr>
              <w:t>点击</w:t>
            </w:r>
            <w:r>
              <w:rPr>
                <w:rFonts w:ascii="仿宋" w:eastAsia="仿宋" w:hAnsi="仿宋" w:cs="仿宋"/>
                <w:szCs w:val="21"/>
              </w:rPr>
              <w:t>后台管理界面</w:t>
            </w:r>
          </w:p>
          <w:p w14:paraId="570F5DB9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3.</w:t>
            </w:r>
            <w:r>
              <w:rPr>
                <w:rFonts w:ascii="仿宋" w:eastAsia="仿宋" w:hAnsi="仿宋" w:cs="仿宋"/>
                <w:szCs w:val="21"/>
              </w:rPr>
              <w:t>在后台管理界面右上角</w:t>
            </w:r>
            <w:r>
              <w:rPr>
                <w:rFonts w:ascii="仿宋" w:eastAsia="仿宋" w:hAnsi="仿宋" w:cs="仿宋" w:hint="eastAsia"/>
                <w:szCs w:val="21"/>
              </w:rPr>
              <w:t>点击</w:t>
            </w:r>
            <w:r>
              <w:rPr>
                <w:rFonts w:ascii="仿宋" w:eastAsia="仿宋" w:hAnsi="仿宋" w:cs="仿宋"/>
                <w:szCs w:val="21"/>
              </w:rPr>
              <w:t>系统管理员界面</w:t>
            </w:r>
          </w:p>
          <w:p w14:paraId="038B563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/>
                <w:szCs w:val="21"/>
              </w:rPr>
              <w:t>4.</w:t>
            </w:r>
            <w:r>
              <w:rPr>
                <w:rFonts w:ascii="仿宋" w:eastAsia="仿宋" w:hAnsi="仿宋" w:cs="仿宋" w:hint="eastAsia"/>
                <w:szCs w:val="21"/>
              </w:rPr>
              <w:t xml:space="preserve">进入安全管理分项中的身份验证 </w:t>
            </w:r>
          </w:p>
          <w:p w14:paraId="1376D41F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5.在里面客户针对于自己需求对密码级别（弱、中、强、最好）、密码定期修改、新建账号初试密码、登录锁定、登录验证和离开锁定进行验证</w:t>
            </w:r>
          </w:p>
          <w:p w14:paraId="50B46AD3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6.配置好以上内容（建议默认密码的级别低于密码级别）</w:t>
            </w:r>
          </w:p>
          <w:p w14:paraId="3472F805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7.新人员账号，并用默认密码登录人员账号，如能正常登录则默认密码有效</w:t>
            </w:r>
          </w:p>
          <w:p w14:paraId="39A1A9B7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8.登录后会要求修改密码，并且修改级别要求符合设定，如果正常</w:t>
            </w:r>
            <w:proofErr w:type="gramStart"/>
            <w:r>
              <w:rPr>
                <w:rFonts w:ascii="仿宋" w:eastAsia="仿宋" w:hAnsi="仿宋" w:cs="仿宋" w:hint="eastAsia"/>
                <w:szCs w:val="21"/>
              </w:rPr>
              <w:t>弹框则要求</w:t>
            </w:r>
            <w:proofErr w:type="gramEnd"/>
            <w:r>
              <w:rPr>
                <w:rFonts w:ascii="仿宋" w:eastAsia="仿宋" w:hAnsi="仿宋" w:cs="仿宋" w:hint="eastAsia"/>
                <w:szCs w:val="21"/>
              </w:rPr>
              <w:t>修改密码、密码级别生效</w:t>
            </w:r>
          </w:p>
          <w:p w14:paraId="09F8996A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9.退出，重新登录账号，输错密码超过设置次数，账号锁死，则锁死生效</w:t>
            </w:r>
          </w:p>
        </w:tc>
      </w:tr>
      <w:tr w:rsidR="00AF4D60" w14:paraId="645D1974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38FFBE64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合格</w:t>
            </w:r>
            <w:r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  <w:t>判据</w:t>
            </w:r>
          </w:p>
        </w:tc>
        <w:tc>
          <w:tcPr>
            <w:tcW w:w="4336" w:type="pct"/>
            <w:gridSpan w:val="2"/>
            <w:vAlign w:val="center"/>
          </w:tcPr>
          <w:p w14:paraId="4637C3BE" w14:textId="77777777" w:rsidR="00AF4D60" w:rsidRDefault="00B6515F">
            <w:pPr>
              <w:widowControl/>
              <w:spacing w:line="300" w:lineRule="auto"/>
              <w:textAlignment w:val="baseline"/>
              <w:rPr>
                <w:rFonts w:ascii="仿宋" w:eastAsia="仿宋" w:hAnsi="仿宋" w:cs="仿宋"/>
                <w:szCs w:val="21"/>
              </w:rPr>
            </w:pPr>
            <w:r>
              <w:rPr>
                <w:rFonts w:ascii="仿宋" w:eastAsia="仿宋" w:hAnsi="仿宋" w:cs="仿宋" w:hint="eastAsia"/>
                <w:szCs w:val="21"/>
              </w:rPr>
              <w:t>身份验证处修改的参数测试生效，即判断合格</w:t>
            </w:r>
          </w:p>
        </w:tc>
      </w:tr>
      <w:tr w:rsidR="00AF4D60" w14:paraId="5414C617" w14:textId="77777777">
        <w:trPr>
          <w:trHeight w:val="572"/>
          <w:jc w:val="center"/>
        </w:trPr>
        <w:tc>
          <w:tcPr>
            <w:tcW w:w="663" w:type="pct"/>
            <w:vMerge w:val="restart"/>
            <w:vAlign w:val="center"/>
          </w:tcPr>
          <w:p w14:paraId="62A65147" w14:textId="77777777" w:rsidR="00AF4D60" w:rsidRDefault="00B6515F">
            <w:pPr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测试结果</w:t>
            </w:r>
          </w:p>
        </w:tc>
        <w:tc>
          <w:tcPr>
            <w:tcW w:w="4336" w:type="pct"/>
            <w:gridSpan w:val="2"/>
            <w:vAlign w:val="center"/>
          </w:tcPr>
          <w:p w14:paraId="2188FE57" w14:textId="77777777" w:rsidR="00AF4D60" w:rsidRDefault="00AF4D60">
            <w:pPr>
              <w:widowControl/>
              <w:spacing w:line="300" w:lineRule="auto"/>
              <w:textAlignment w:val="baseline"/>
            </w:pPr>
          </w:p>
          <w:p w14:paraId="1F921883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  <w:p w14:paraId="42C32950" w14:textId="77777777" w:rsidR="00AF4D60" w:rsidRDefault="00AF4D60">
            <w:pPr>
              <w:pStyle w:val="a0"/>
              <w:rPr>
                <w:rFonts w:ascii="仿宋" w:eastAsia="仿宋" w:hAnsi="仿宋" w:cs="仿宋"/>
                <w:szCs w:val="21"/>
              </w:rPr>
            </w:pPr>
          </w:p>
        </w:tc>
      </w:tr>
      <w:tr w:rsidR="00AF4D60" w14:paraId="3AAE1179" w14:textId="77777777">
        <w:trPr>
          <w:cantSplit/>
          <w:trHeight w:val="496"/>
          <w:jc w:val="center"/>
        </w:trPr>
        <w:tc>
          <w:tcPr>
            <w:tcW w:w="663" w:type="pct"/>
            <w:vMerge/>
            <w:vAlign w:val="center"/>
          </w:tcPr>
          <w:p w14:paraId="3C004D01" w14:textId="77777777" w:rsidR="00AF4D60" w:rsidRDefault="00AF4D60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469" w:type="pct"/>
            <w:vAlign w:val="center"/>
          </w:tcPr>
          <w:p w14:paraId="7296E15F" w14:textId="77777777" w:rsidR="00AF4D60" w:rsidRDefault="00AF4D60">
            <w:pPr>
              <w:widowControl/>
              <w:numPr>
                <w:ilvl w:val="0"/>
                <w:numId w:val="67"/>
              </w:numPr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  <w:tc>
          <w:tcPr>
            <w:tcW w:w="3866" w:type="pct"/>
            <w:vAlign w:val="center"/>
          </w:tcPr>
          <w:p w14:paraId="2150FAB1" w14:textId="77777777" w:rsidR="00AF4D60" w:rsidRDefault="00B6515F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  <w:r>
              <w:rPr>
                <w:rFonts w:ascii="仿宋" w:eastAsia="仿宋" w:hAnsi="仿宋" w:cs="仿宋" w:hint="eastAsia"/>
                <w:kern w:val="0"/>
                <w:szCs w:val="21"/>
                <w:lang w:bidi="ar"/>
              </w:rPr>
              <w:t>符合（   ），不符合（   ）</w:t>
            </w:r>
          </w:p>
        </w:tc>
      </w:tr>
      <w:tr w:rsidR="00AF4D60" w14:paraId="0CF2CA4B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42E11923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测试人</w:t>
            </w:r>
          </w:p>
        </w:tc>
        <w:tc>
          <w:tcPr>
            <w:tcW w:w="4336" w:type="pct"/>
            <w:gridSpan w:val="2"/>
            <w:vAlign w:val="center"/>
          </w:tcPr>
          <w:p w14:paraId="508E26CF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7873BDE5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0B48ED3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07C0DD34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4E00B3D5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59474DC6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测试时间</w:t>
            </w:r>
          </w:p>
        </w:tc>
        <w:tc>
          <w:tcPr>
            <w:tcW w:w="4336" w:type="pct"/>
            <w:gridSpan w:val="2"/>
            <w:vAlign w:val="center"/>
          </w:tcPr>
          <w:p w14:paraId="1F7F9D6B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7DC6C857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  <w:tr w:rsidR="00AF4D60" w14:paraId="595F1923" w14:textId="77777777">
        <w:trPr>
          <w:trHeight w:val="572"/>
          <w:jc w:val="center"/>
        </w:trPr>
        <w:tc>
          <w:tcPr>
            <w:tcW w:w="663" w:type="pct"/>
            <w:vAlign w:val="center"/>
          </w:tcPr>
          <w:p w14:paraId="0BFFC088" w14:textId="77777777" w:rsidR="00AF4D60" w:rsidRDefault="00B6515F">
            <w:pPr>
              <w:widowControl/>
              <w:jc w:val="center"/>
              <w:textAlignment w:val="center"/>
              <w:rPr>
                <w:rFonts w:ascii="宋体" w:hAnsi="宋体" w:cs="宋体"/>
                <w:kern w:val="0"/>
                <w:sz w:val="22"/>
                <w:szCs w:val="22"/>
                <w:lang w:bidi="ar"/>
              </w:rPr>
            </w:pPr>
            <w:r>
              <w:rPr>
                <w:rFonts w:ascii="宋体" w:hAnsi="宋体" w:cs="宋体" w:hint="eastAsia"/>
                <w:kern w:val="0"/>
                <w:sz w:val="22"/>
                <w:szCs w:val="22"/>
                <w:lang w:bidi="ar"/>
              </w:rPr>
              <w:t>备注</w:t>
            </w:r>
          </w:p>
        </w:tc>
        <w:tc>
          <w:tcPr>
            <w:tcW w:w="4336" w:type="pct"/>
            <w:gridSpan w:val="2"/>
            <w:vAlign w:val="center"/>
          </w:tcPr>
          <w:p w14:paraId="6D89E630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  <w:p w14:paraId="5E50B5E6" w14:textId="77777777" w:rsidR="00AF4D60" w:rsidRDefault="00AF4D60">
            <w:pPr>
              <w:widowControl/>
              <w:jc w:val="left"/>
              <w:textAlignment w:val="center"/>
              <w:rPr>
                <w:rFonts w:ascii="仿宋" w:eastAsia="仿宋" w:hAnsi="仿宋" w:cs="仿宋"/>
                <w:kern w:val="0"/>
                <w:szCs w:val="21"/>
                <w:lang w:bidi="ar"/>
              </w:rPr>
            </w:pPr>
          </w:p>
        </w:tc>
      </w:tr>
    </w:tbl>
    <w:p w14:paraId="305432BA" w14:textId="77777777" w:rsidR="00AF4D60" w:rsidRDefault="00B6515F">
      <w:r>
        <w:br w:type="page"/>
      </w:r>
    </w:p>
    <w:p w14:paraId="292AC956" w14:textId="77777777" w:rsidR="00AF4D60" w:rsidRDefault="00AF4D60">
      <w:pPr>
        <w:pStyle w:val="a0"/>
      </w:pPr>
    </w:p>
    <w:sectPr w:rsidR="00AF4D60">
      <w:pgSz w:w="11906" w:h="16838"/>
      <w:pgMar w:top="1418" w:right="1134" w:bottom="1361" w:left="1418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985BBD" w14:textId="77777777" w:rsidR="00FC1BE0" w:rsidRDefault="00FC1BE0">
      <w:r>
        <w:separator/>
      </w:r>
    </w:p>
  </w:endnote>
  <w:endnote w:type="continuationSeparator" w:id="0">
    <w:p w14:paraId="68B0EE99" w14:textId="77777777" w:rsidR="00FC1BE0" w:rsidRDefault="00FC1B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subsetted="1" w:fontKey="{DDF89EE9-AE5B-4908-9884-22DE03F4AB81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2" w:subsetted="1" w:fontKey="{795B611A-31A4-4DBC-8B0F-ECB3C792E2CF}"/>
    <w:embedItalic r:id="rId3" w:subsetted="1" w:fontKey="{09643C9D-2F91-4523-BA97-BB52572AD71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4" w:subsetted="1" w:fontKey="{69CA69DF-F7ED-424C-B3E4-1C57A4798895}"/>
    <w:embedBold r:id="rId5" w:subsetted="1" w:fontKey="{87EBE93F-A71B-443B-9321-D362ACED04CB}"/>
    <w:embedItalic r:id="rId6" w:subsetted="1" w:fontKey="{FC17BB76-B6AF-41DA-AFEF-0A6245DF5A27}"/>
    <w:embedBoldItalic r:id="rId7" w:subsetted="1" w:fontKey="{145147C0-ABCF-4BA6-B08A-49FCB52FEA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8" w:subsetted="1" w:fontKey="{EBE93B17-AF0D-4894-A1D3-47087FA9D8B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Unicode MS">
    <w:panose1 w:val="020B0604020202020204"/>
    <w:charset w:val="86"/>
    <w:family w:val="auto"/>
    <w:pitch w:val="default"/>
    <w:sig w:usb0="00000000" w:usb1="00000000" w:usb2="00000000" w:usb3="00000000" w:csb0="003E0000" w:csb1="00000000"/>
  </w:font>
  <w:font w:name="方正仿宋_GB2312">
    <w:altName w:val="仿宋"/>
    <w:charset w:val="86"/>
    <w:family w:val="auto"/>
    <w:pitch w:val="default"/>
    <w:sig w:usb0="A00002BF" w:usb1="184F6CFA" w:usb2="00000012" w:usb3="00000000" w:csb0="00040001" w:csb1="00000000"/>
    <w:embedRegular r:id="rId9" w:fontKey="{F9C47924-5235-4C78-8D35-6200CAE13728}"/>
  </w:font>
  <w:font w:name="仿宋">
    <w:altName w:val="方正仿宋_GBK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0" w:subsetted="1" w:fontKey="{1C7A724B-CB87-4226-90B1-C422420132E6}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___WRD_EMBED_SUB_39">
    <w:altName w:val="微软雅黑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0C311" w14:textId="77777777" w:rsidR="00AF4D60" w:rsidRDefault="00AF4D60">
    <w:pPr>
      <w:pStyle w:val="af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6EFD0" w14:textId="77777777" w:rsidR="00AF4D60" w:rsidRDefault="00AF4D60">
    <w:pPr>
      <w:pStyle w:val="af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375E3" w14:textId="77777777" w:rsidR="00AF4D60" w:rsidRDefault="00B6515F">
    <w:pPr>
      <w:pStyle w:val="af7"/>
      <w:framePr w:wrap="around" w:vAnchor="text" w:hAnchor="margin" w:xAlign="center" w:y="1"/>
      <w:rPr>
        <w:rStyle w:val="aff8"/>
      </w:rPr>
    </w:pPr>
    <w:r>
      <w:fldChar w:fldCharType="begin"/>
    </w:r>
    <w:r>
      <w:rPr>
        <w:rStyle w:val="aff8"/>
      </w:rPr>
      <w:instrText xml:space="preserve">PAGE  </w:instrText>
    </w:r>
    <w:r>
      <w:fldChar w:fldCharType="separate"/>
    </w:r>
    <w:r>
      <w:rPr>
        <w:rStyle w:val="aff8"/>
      </w:rPr>
      <w:t>CCXCIX</w:t>
    </w:r>
    <w:r>
      <w:fldChar w:fldCharType="end"/>
    </w:r>
  </w:p>
  <w:p w14:paraId="397E2FBA" w14:textId="77777777" w:rsidR="00AF4D60" w:rsidRDefault="00AF4D60">
    <w:pPr>
      <w:pStyle w:val="af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34E8B" w14:textId="77777777" w:rsidR="00AF4D60" w:rsidRDefault="00B6515F">
    <w:pPr>
      <w:pStyle w:val="af7"/>
      <w:framePr w:wrap="around" w:vAnchor="text" w:hAnchor="margin" w:xAlign="center" w:y="1"/>
      <w:rPr>
        <w:rStyle w:val="aff8"/>
        <w:rFonts w:ascii="宋体"/>
        <w:sz w:val="22"/>
      </w:rPr>
    </w:pPr>
    <w:r>
      <w:rPr>
        <w:rStyle w:val="aff8"/>
        <w:rFonts w:ascii="宋体"/>
        <w:sz w:val="22"/>
      </w:rPr>
      <w:fldChar w:fldCharType="begin"/>
    </w:r>
    <w:r>
      <w:rPr>
        <w:rStyle w:val="aff8"/>
        <w:rFonts w:ascii="宋体"/>
        <w:sz w:val="22"/>
      </w:rPr>
      <w:instrText xml:space="preserve"> PAGE </w:instrText>
    </w:r>
    <w:r>
      <w:rPr>
        <w:rStyle w:val="aff8"/>
        <w:rFonts w:ascii="宋体"/>
        <w:sz w:val="22"/>
      </w:rPr>
      <w:fldChar w:fldCharType="separate"/>
    </w:r>
    <w:r w:rsidR="00526D0B">
      <w:rPr>
        <w:rStyle w:val="aff8"/>
        <w:rFonts w:ascii="宋体"/>
        <w:noProof/>
        <w:sz w:val="22"/>
      </w:rPr>
      <w:t>IV</w:t>
    </w:r>
    <w:r>
      <w:rPr>
        <w:rStyle w:val="aff8"/>
        <w:rFonts w:ascii="宋体"/>
        <w:sz w:val="22"/>
      </w:rPr>
      <w:fldChar w:fldCharType="end"/>
    </w:r>
  </w:p>
  <w:p w14:paraId="3719175E" w14:textId="77777777" w:rsidR="00AF4D60" w:rsidRDefault="00AF4D60">
    <w:pPr>
      <w:pStyle w:val="af7"/>
      <w:rPr>
        <w:rFonts w:ascii="宋体"/>
        <w:sz w:val="2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522A3" w14:textId="77777777" w:rsidR="00AF4D60" w:rsidRDefault="00B6515F">
    <w:pPr>
      <w:pStyle w:val="af7"/>
      <w:framePr w:wrap="around" w:vAnchor="text" w:hAnchor="margin" w:xAlign="center" w:y="1"/>
      <w:rPr>
        <w:rStyle w:val="aff8"/>
        <w:rFonts w:ascii="宋体"/>
        <w:sz w:val="22"/>
      </w:rPr>
    </w:pPr>
    <w:r>
      <w:rPr>
        <w:rStyle w:val="aff8"/>
        <w:rFonts w:ascii="宋体"/>
        <w:sz w:val="22"/>
      </w:rPr>
      <w:fldChar w:fldCharType="begin"/>
    </w:r>
    <w:r>
      <w:rPr>
        <w:rStyle w:val="aff8"/>
        <w:rFonts w:ascii="宋体"/>
        <w:sz w:val="22"/>
      </w:rPr>
      <w:instrText xml:space="preserve"> PAGE </w:instrText>
    </w:r>
    <w:r>
      <w:rPr>
        <w:rStyle w:val="aff8"/>
        <w:rFonts w:ascii="宋体"/>
        <w:sz w:val="22"/>
      </w:rPr>
      <w:fldChar w:fldCharType="separate"/>
    </w:r>
    <w:r w:rsidR="00526D0B">
      <w:rPr>
        <w:rStyle w:val="aff8"/>
        <w:rFonts w:ascii="宋体"/>
        <w:noProof/>
        <w:sz w:val="22"/>
      </w:rPr>
      <w:t>88</w:t>
    </w:r>
    <w:r>
      <w:rPr>
        <w:rStyle w:val="aff8"/>
        <w:rFonts w:ascii="宋体"/>
        <w:sz w:val="22"/>
      </w:rPr>
      <w:fldChar w:fldCharType="end"/>
    </w:r>
  </w:p>
  <w:p w14:paraId="5C9E82DB" w14:textId="77777777" w:rsidR="00AF4D60" w:rsidRDefault="00AF4D60">
    <w:pPr>
      <w:pStyle w:val="af7"/>
      <w:rPr>
        <w:rFonts w:ascii="宋体"/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0BCB89" w14:textId="77777777" w:rsidR="00FC1BE0" w:rsidRDefault="00FC1BE0">
      <w:r>
        <w:separator/>
      </w:r>
    </w:p>
  </w:footnote>
  <w:footnote w:type="continuationSeparator" w:id="0">
    <w:p w14:paraId="03173D06" w14:textId="77777777" w:rsidR="00FC1BE0" w:rsidRDefault="00FC1B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5A1449" w14:textId="77777777" w:rsidR="00AF4D60" w:rsidRDefault="00AF4D60">
    <w:pPr>
      <w:pStyle w:val="af9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F487D" w14:textId="77777777" w:rsidR="00AF4D60" w:rsidRDefault="00AF4D60">
    <w:pPr>
      <w:pStyle w:val="af9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FE0CC" w14:textId="77777777" w:rsidR="00AF4D60" w:rsidRDefault="00AF4D60">
    <w:pPr>
      <w:pStyle w:val="af9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EC150" w14:textId="77777777" w:rsidR="00AF4D60" w:rsidRDefault="00B6515F">
    <w:pPr>
      <w:pStyle w:val="af9"/>
      <w:framePr w:wrap="around" w:vAnchor="text" w:hAnchor="margin" w:xAlign="center" w:y="1"/>
      <w:rPr>
        <w:rStyle w:val="aff8"/>
      </w:rPr>
    </w:pPr>
    <w:r>
      <w:fldChar w:fldCharType="begin"/>
    </w:r>
    <w:r>
      <w:rPr>
        <w:rStyle w:val="aff8"/>
      </w:rPr>
      <w:instrText xml:space="preserve">PAGE  </w:instrText>
    </w:r>
    <w:r>
      <w:fldChar w:fldCharType="separate"/>
    </w:r>
    <w:r>
      <w:rPr>
        <w:rStyle w:val="aff8"/>
      </w:rPr>
      <w:t>CCXCIX</w:t>
    </w:r>
    <w:r>
      <w:fldChar w:fldCharType="end"/>
    </w:r>
  </w:p>
  <w:p w14:paraId="62DADCBF" w14:textId="77777777" w:rsidR="00AF4D60" w:rsidRDefault="00AF4D60">
    <w:pPr>
      <w:pStyle w:val="af9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AC807" w14:textId="77777777" w:rsidR="00AF4D60" w:rsidRDefault="00AF4D60">
    <w:pPr>
      <w:pStyle w:val="af9"/>
      <w:pBdr>
        <w:bottom w:val="none" w:sz="0" w:space="0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382A0" w14:textId="77777777" w:rsidR="00AF4D60" w:rsidRDefault="00AF4D60">
    <w:pPr>
      <w:pStyle w:val="af9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43E9AE1"/>
    <w:multiLevelType w:val="multilevel"/>
    <w:tmpl w:val="843E9AE1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85E7F0CE"/>
    <w:multiLevelType w:val="multilevel"/>
    <w:tmpl w:val="85E7F0CE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89A7277A"/>
    <w:multiLevelType w:val="multilevel"/>
    <w:tmpl w:val="89A7277A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8B3926AF"/>
    <w:multiLevelType w:val="multilevel"/>
    <w:tmpl w:val="8B3926AF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97214BB1"/>
    <w:multiLevelType w:val="multilevel"/>
    <w:tmpl w:val="97214BB1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97FA30A5"/>
    <w:multiLevelType w:val="singleLevel"/>
    <w:tmpl w:val="97FA30A5"/>
    <w:lvl w:ilvl="0">
      <w:start w:val="1"/>
      <w:numFmt w:val="decimal"/>
      <w:suff w:val="space"/>
      <w:lvlText w:val="%1）"/>
      <w:lvlJc w:val="left"/>
    </w:lvl>
  </w:abstractNum>
  <w:abstractNum w:abstractNumId="6" w15:restartNumberingAfterBreak="0">
    <w:nsid w:val="9BD34D90"/>
    <w:multiLevelType w:val="multilevel"/>
    <w:tmpl w:val="9BD34D90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9ED38E4F"/>
    <w:multiLevelType w:val="multilevel"/>
    <w:tmpl w:val="9ED38E4F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9F0DF51B"/>
    <w:multiLevelType w:val="multilevel"/>
    <w:tmpl w:val="9F0DF51B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A69B6D49"/>
    <w:multiLevelType w:val="multilevel"/>
    <w:tmpl w:val="A69B6D49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AD6DD7C5"/>
    <w:multiLevelType w:val="multilevel"/>
    <w:tmpl w:val="AD6DD7C5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AFE69246"/>
    <w:multiLevelType w:val="multilevel"/>
    <w:tmpl w:val="AFE69246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B218998A"/>
    <w:multiLevelType w:val="multilevel"/>
    <w:tmpl w:val="B218998A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B5591354"/>
    <w:multiLevelType w:val="multilevel"/>
    <w:tmpl w:val="B5591354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B73B81EC"/>
    <w:multiLevelType w:val="multilevel"/>
    <w:tmpl w:val="B73B81EC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B778812E"/>
    <w:multiLevelType w:val="multilevel"/>
    <w:tmpl w:val="B778812E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B83168D3"/>
    <w:multiLevelType w:val="multilevel"/>
    <w:tmpl w:val="B83168D3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BC623586"/>
    <w:multiLevelType w:val="multilevel"/>
    <w:tmpl w:val="BC623586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BDE0ADDE"/>
    <w:multiLevelType w:val="multilevel"/>
    <w:tmpl w:val="BDE0ADDE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C142F832"/>
    <w:multiLevelType w:val="multilevel"/>
    <w:tmpl w:val="C142F83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C87C7CD6"/>
    <w:multiLevelType w:val="multilevel"/>
    <w:tmpl w:val="C87C7CD6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21" w15:restartNumberingAfterBreak="0">
    <w:nsid w:val="D3DDEA5A"/>
    <w:multiLevelType w:val="singleLevel"/>
    <w:tmpl w:val="D3DDEA5A"/>
    <w:lvl w:ilvl="0">
      <w:start w:val="1"/>
      <w:numFmt w:val="decimal"/>
      <w:suff w:val="nothing"/>
      <w:lvlText w:val="%1）"/>
      <w:lvlJc w:val="left"/>
    </w:lvl>
  </w:abstractNum>
  <w:abstractNum w:abstractNumId="22" w15:restartNumberingAfterBreak="0">
    <w:nsid w:val="E3924FCE"/>
    <w:multiLevelType w:val="singleLevel"/>
    <w:tmpl w:val="E3924FC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E596F1A4"/>
    <w:multiLevelType w:val="multilevel"/>
    <w:tmpl w:val="E596F1A4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E59AC3E2"/>
    <w:multiLevelType w:val="multilevel"/>
    <w:tmpl w:val="E59AC3E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EA32EBC6"/>
    <w:multiLevelType w:val="multilevel"/>
    <w:tmpl w:val="EA32EBC6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EC126C42"/>
    <w:multiLevelType w:val="multilevel"/>
    <w:tmpl w:val="EC126C4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F233440B"/>
    <w:multiLevelType w:val="multilevel"/>
    <w:tmpl w:val="F233440B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F9AD5423"/>
    <w:multiLevelType w:val="multilevel"/>
    <w:tmpl w:val="F9AD5423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FC0672CC"/>
    <w:multiLevelType w:val="multilevel"/>
    <w:tmpl w:val="FC0672CC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FCDE5D34"/>
    <w:multiLevelType w:val="singleLevel"/>
    <w:tmpl w:val="FCDE5D34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FDCFFBA2"/>
    <w:multiLevelType w:val="multilevel"/>
    <w:tmpl w:val="FDCFFBA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FEDC3F72"/>
    <w:multiLevelType w:val="singleLevel"/>
    <w:tmpl w:val="FEDC3F72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FEED88B8"/>
    <w:multiLevelType w:val="multilevel"/>
    <w:tmpl w:val="FEED88B8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FF0F6F8B"/>
    <w:multiLevelType w:val="multilevel"/>
    <w:tmpl w:val="FF0F6F8B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02499FD9"/>
    <w:multiLevelType w:val="multilevel"/>
    <w:tmpl w:val="02499FD9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0512F34D"/>
    <w:multiLevelType w:val="multilevel"/>
    <w:tmpl w:val="0512F34D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09B50673"/>
    <w:multiLevelType w:val="multilevel"/>
    <w:tmpl w:val="09B50673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0C91BF3F"/>
    <w:multiLevelType w:val="multilevel"/>
    <w:tmpl w:val="0C91BF3F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10A5CCB8"/>
    <w:multiLevelType w:val="multilevel"/>
    <w:tmpl w:val="10A5CCB8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1856F045"/>
    <w:multiLevelType w:val="singleLevel"/>
    <w:tmpl w:val="1856F04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1" w15:restartNumberingAfterBreak="0">
    <w:nsid w:val="1FBC2B93"/>
    <w:multiLevelType w:val="singleLevel"/>
    <w:tmpl w:val="1FBC2B9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2" w15:restartNumberingAfterBreak="0">
    <w:nsid w:val="25E07C47"/>
    <w:multiLevelType w:val="multilevel"/>
    <w:tmpl w:val="25E07C47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6030A22"/>
    <w:multiLevelType w:val="multilevel"/>
    <w:tmpl w:val="4D80AD3C"/>
    <w:lvl w:ilvl="0">
      <w:start w:val="3"/>
      <w:numFmt w:val="upperLetter"/>
      <w:suff w:val="nothing"/>
      <w:lvlText w:val="附录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0"/>
      <w:suff w:val="nothing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0"/>
      <w:suff w:val="nothing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0"/>
      <w:suff w:val="nothing"/>
      <w:lvlText w:val="%1.%2.%3.%4."/>
      <w:lvlJc w:val="left"/>
      <w:pPr>
        <w:ind w:left="1494" w:hanging="1494"/>
      </w:pPr>
      <w:rPr>
        <w:rFonts w:hint="default"/>
      </w:rPr>
    </w:lvl>
    <w:lvl w:ilvl="4">
      <w:start w:val="1"/>
      <w:numFmt w:val="decimal"/>
      <w:pStyle w:val="50"/>
      <w:suff w:val="nothing"/>
      <w:lvlText w:val="%1.%2.%3.%4.%5."/>
      <w:lvlJc w:val="left"/>
      <w:pPr>
        <w:ind w:left="1008" w:hanging="1008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44" w15:restartNumberingAfterBreak="0">
    <w:nsid w:val="31F25ABC"/>
    <w:multiLevelType w:val="hybridMultilevel"/>
    <w:tmpl w:val="3AAC46DA"/>
    <w:lvl w:ilvl="0" w:tplc="D79AE92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332BE427"/>
    <w:multiLevelType w:val="multilevel"/>
    <w:tmpl w:val="332BE427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9715176"/>
    <w:multiLevelType w:val="multilevel"/>
    <w:tmpl w:val="39715176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B0A0E79"/>
    <w:multiLevelType w:val="multilevel"/>
    <w:tmpl w:val="3B0A0E79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3C512742"/>
    <w:multiLevelType w:val="multilevel"/>
    <w:tmpl w:val="3C51274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E82579E"/>
    <w:multiLevelType w:val="multilevel"/>
    <w:tmpl w:val="3E82579E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EA1A62E"/>
    <w:multiLevelType w:val="multilevel"/>
    <w:tmpl w:val="3EA1A62E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5A2C869"/>
    <w:multiLevelType w:val="multilevel"/>
    <w:tmpl w:val="45A2C869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840FE9F"/>
    <w:multiLevelType w:val="multilevel"/>
    <w:tmpl w:val="4840FE9F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968C680"/>
    <w:multiLevelType w:val="multilevel"/>
    <w:tmpl w:val="4968C680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BBEF34E"/>
    <w:multiLevelType w:val="multilevel"/>
    <w:tmpl w:val="4BBEF34E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51479BE6"/>
    <w:multiLevelType w:val="multilevel"/>
    <w:tmpl w:val="51479BE6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520D36CC"/>
    <w:multiLevelType w:val="multilevel"/>
    <w:tmpl w:val="520D36CC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54C6FA92"/>
    <w:multiLevelType w:val="multilevel"/>
    <w:tmpl w:val="54C6FA9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58F7355C"/>
    <w:multiLevelType w:val="multilevel"/>
    <w:tmpl w:val="58F7355C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5F3C127B"/>
    <w:multiLevelType w:val="multilevel"/>
    <w:tmpl w:val="5F3C127B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60DDC35C"/>
    <w:multiLevelType w:val="singleLevel"/>
    <w:tmpl w:val="60DDC35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1" w15:restartNumberingAfterBreak="0">
    <w:nsid w:val="61B00DE8"/>
    <w:multiLevelType w:val="multilevel"/>
    <w:tmpl w:val="61B00DE8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70186B82"/>
    <w:multiLevelType w:val="multilevel"/>
    <w:tmpl w:val="70186B8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717ED72E"/>
    <w:multiLevelType w:val="singleLevel"/>
    <w:tmpl w:val="717ED72E"/>
    <w:lvl w:ilvl="0">
      <w:start w:val="2"/>
      <w:numFmt w:val="decimal"/>
      <w:suff w:val="nothing"/>
      <w:lvlText w:val="%1）"/>
      <w:lvlJc w:val="left"/>
    </w:lvl>
  </w:abstractNum>
  <w:abstractNum w:abstractNumId="64" w15:restartNumberingAfterBreak="0">
    <w:nsid w:val="723FC55A"/>
    <w:multiLevelType w:val="multilevel"/>
    <w:tmpl w:val="723FC55A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72EF1890"/>
    <w:multiLevelType w:val="hybridMultilevel"/>
    <w:tmpl w:val="28A25852"/>
    <w:lvl w:ilvl="0" w:tplc="151657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6" w15:restartNumberingAfterBreak="0">
    <w:nsid w:val="793B9AE2"/>
    <w:multiLevelType w:val="multilevel"/>
    <w:tmpl w:val="793B9AE2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79B62AE5"/>
    <w:multiLevelType w:val="multilevel"/>
    <w:tmpl w:val="79B62AE5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E3FB7AF"/>
    <w:multiLevelType w:val="singleLevel"/>
    <w:tmpl w:val="7E3FB7AF"/>
    <w:lvl w:ilvl="0">
      <w:start w:val="1"/>
      <w:numFmt w:val="decimal"/>
      <w:suff w:val="nothing"/>
      <w:lvlText w:val="%1）"/>
      <w:lvlJc w:val="left"/>
    </w:lvl>
  </w:abstractNum>
  <w:num w:numId="1" w16cid:durableId="201788283">
    <w:abstractNumId w:val="20"/>
  </w:num>
  <w:num w:numId="2" w16cid:durableId="630937491">
    <w:abstractNumId w:val="43"/>
  </w:num>
  <w:num w:numId="3" w16cid:durableId="1730568453">
    <w:abstractNumId w:val="40"/>
  </w:num>
  <w:num w:numId="4" w16cid:durableId="1411736172">
    <w:abstractNumId w:val="0"/>
  </w:num>
  <w:num w:numId="5" w16cid:durableId="638994030">
    <w:abstractNumId w:val="23"/>
  </w:num>
  <w:num w:numId="6" w16cid:durableId="1124543827">
    <w:abstractNumId w:val="57"/>
  </w:num>
  <w:num w:numId="7" w16cid:durableId="1420177984">
    <w:abstractNumId w:val="4"/>
  </w:num>
  <w:num w:numId="8" w16cid:durableId="711077371">
    <w:abstractNumId w:val="63"/>
  </w:num>
  <w:num w:numId="9" w16cid:durableId="2125539437">
    <w:abstractNumId w:val="30"/>
  </w:num>
  <w:num w:numId="10" w16cid:durableId="247467633">
    <w:abstractNumId w:val="10"/>
  </w:num>
  <w:num w:numId="11" w16cid:durableId="190266839">
    <w:abstractNumId w:val="22"/>
  </w:num>
  <w:num w:numId="12" w16cid:durableId="353387765">
    <w:abstractNumId w:val="41"/>
  </w:num>
  <w:num w:numId="13" w16cid:durableId="1712917769">
    <w:abstractNumId w:val="60"/>
  </w:num>
  <w:num w:numId="14" w16cid:durableId="466319354">
    <w:abstractNumId w:val="51"/>
  </w:num>
  <w:num w:numId="15" w16cid:durableId="1430808830">
    <w:abstractNumId w:val="35"/>
  </w:num>
  <w:num w:numId="16" w16cid:durableId="1074744287">
    <w:abstractNumId w:val="42"/>
  </w:num>
  <w:num w:numId="17" w16cid:durableId="1239973523">
    <w:abstractNumId w:val="13"/>
  </w:num>
  <w:num w:numId="18" w16cid:durableId="1196388337">
    <w:abstractNumId w:val="7"/>
  </w:num>
  <w:num w:numId="19" w16cid:durableId="142284171">
    <w:abstractNumId w:val="29"/>
  </w:num>
  <w:num w:numId="20" w16cid:durableId="721712115">
    <w:abstractNumId w:val="16"/>
  </w:num>
  <w:num w:numId="21" w16cid:durableId="1814564319">
    <w:abstractNumId w:val="53"/>
  </w:num>
  <w:num w:numId="22" w16cid:durableId="1415278633">
    <w:abstractNumId w:val="12"/>
  </w:num>
  <w:num w:numId="23" w16cid:durableId="1702779081">
    <w:abstractNumId w:val="19"/>
  </w:num>
  <w:num w:numId="24" w16cid:durableId="1160656830">
    <w:abstractNumId w:val="52"/>
  </w:num>
  <w:num w:numId="25" w16cid:durableId="665284522">
    <w:abstractNumId w:val="8"/>
  </w:num>
  <w:num w:numId="26" w16cid:durableId="641272139">
    <w:abstractNumId w:val="34"/>
  </w:num>
  <w:num w:numId="27" w16cid:durableId="1261795739">
    <w:abstractNumId w:val="17"/>
  </w:num>
  <w:num w:numId="28" w16cid:durableId="666127986">
    <w:abstractNumId w:val="24"/>
  </w:num>
  <w:num w:numId="29" w16cid:durableId="1491676542">
    <w:abstractNumId w:val="56"/>
  </w:num>
  <w:num w:numId="30" w16cid:durableId="964315279">
    <w:abstractNumId w:val="9"/>
  </w:num>
  <w:num w:numId="31" w16cid:durableId="1869641956">
    <w:abstractNumId w:val="58"/>
  </w:num>
  <w:num w:numId="32" w16cid:durableId="1563100106">
    <w:abstractNumId w:val="46"/>
  </w:num>
  <w:num w:numId="33" w16cid:durableId="154225125">
    <w:abstractNumId w:val="21"/>
  </w:num>
  <w:num w:numId="34" w16cid:durableId="1163933884">
    <w:abstractNumId w:val="3"/>
  </w:num>
  <w:num w:numId="35" w16cid:durableId="330765058">
    <w:abstractNumId w:val="68"/>
  </w:num>
  <w:num w:numId="36" w16cid:durableId="1889217742">
    <w:abstractNumId w:val="45"/>
  </w:num>
  <w:num w:numId="37" w16cid:durableId="1998486294">
    <w:abstractNumId w:val="36"/>
  </w:num>
  <w:num w:numId="38" w16cid:durableId="1327124271">
    <w:abstractNumId w:val="15"/>
  </w:num>
  <w:num w:numId="39" w16cid:durableId="1042022985">
    <w:abstractNumId w:val="1"/>
  </w:num>
  <w:num w:numId="40" w16cid:durableId="1129863349">
    <w:abstractNumId w:val="37"/>
  </w:num>
  <w:num w:numId="41" w16cid:durableId="121116802">
    <w:abstractNumId w:val="55"/>
  </w:num>
  <w:num w:numId="42" w16cid:durableId="1217743006">
    <w:abstractNumId w:val="18"/>
  </w:num>
  <w:num w:numId="43" w16cid:durableId="287052836">
    <w:abstractNumId w:val="11"/>
  </w:num>
  <w:num w:numId="44" w16cid:durableId="1671331817">
    <w:abstractNumId w:val="2"/>
  </w:num>
  <w:num w:numId="45" w16cid:durableId="758989376">
    <w:abstractNumId w:val="39"/>
  </w:num>
  <w:num w:numId="46" w16cid:durableId="1542478247">
    <w:abstractNumId w:val="28"/>
  </w:num>
  <w:num w:numId="47" w16cid:durableId="1405369349">
    <w:abstractNumId w:val="38"/>
  </w:num>
  <w:num w:numId="48" w16cid:durableId="1537887563">
    <w:abstractNumId w:val="31"/>
  </w:num>
  <w:num w:numId="49" w16cid:durableId="399909021">
    <w:abstractNumId w:val="25"/>
  </w:num>
  <w:num w:numId="50" w16cid:durableId="1939214559">
    <w:abstractNumId w:val="14"/>
  </w:num>
  <w:num w:numId="51" w16cid:durableId="2012104555">
    <w:abstractNumId w:val="64"/>
  </w:num>
  <w:num w:numId="52" w16cid:durableId="1279527647">
    <w:abstractNumId w:val="26"/>
  </w:num>
  <w:num w:numId="53" w16cid:durableId="1953241998">
    <w:abstractNumId w:val="5"/>
  </w:num>
  <w:num w:numId="54" w16cid:durableId="1756366542">
    <w:abstractNumId w:val="66"/>
  </w:num>
  <w:num w:numId="55" w16cid:durableId="1223640977">
    <w:abstractNumId w:val="49"/>
  </w:num>
  <w:num w:numId="56" w16cid:durableId="1027949368">
    <w:abstractNumId w:val="27"/>
  </w:num>
  <w:num w:numId="57" w16cid:durableId="1706907561">
    <w:abstractNumId w:val="67"/>
  </w:num>
  <w:num w:numId="58" w16cid:durableId="893392817">
    <w:abstractNumId w:val="54"/>
  </w:num>
  <w:num w:numId="59" w16cid:durableId="1494495081">
    <w:abstractNumId w:val="33"/>
  </w:num>
  <w:num w:numId="60" w16cid:durableId="494758139">
    <w:abstractNumId w:val="32"/>
  </w:num>
  <w:num w:numId="61" w16cid:durableId="955452064">
    <w:abstractNumId w:val="50"/>
  </w:num>
  <w:num w:numId="62" w16cid:durableId="774402081">
    <w:abstractNumId w:val="62"/>
  </w:num>
  <w:num w:numId="63" w16cid:durableId="1494561746">
    <w:abstractNumId w:val="61"/>
  </w:num>
  <w:num w:numId="64" w16cid:durableId="1332756395">
    <w:abstractNumId w:val="6"/>
  </w:num>
  <w:num w:numId="65" w16cid:durableId="552501164">
    <w:abstractNumId w:val="48"/>
  </w:num>
  <w:num w:numId="66" w16cid:durableId="1537231030">
    <w:abstractNumId w:val="47"/>
  </w:num>
  <w:num w:numId="67" w16cid:durableId="1656646094">
    <w:abstractNumId w:val="59"/>
  </w:num>
  <w:num w:numId="68" w16cid:durableId="1610773366">
    <w:abstractNumId w:val="44"/>
  </w:num>
  <w:num w:numId="69" w16cid:durableId="1950116985">
    <w:abstractNumId w:val="65"/>
  </w:num>
  <w:num w:numId="70" w16cid:durableId="1739129034">
    <w:abstractNumId w:val="43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saveSubsetFont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0"/>
  <w:drawingGridHorizontalSpacing w:val="105"/>
  <w:drawingGridVerticalSpacing w:val="156"/>
  <w:noPunctuationKerning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jk4YTNlMTY3NWEzMGIyMTUzOGM4OTNjNGRiYjk1YWQifQ=="/>
  </w:docVars>
  <w:rsids>
    <w:rsidRoot w:val="00172A27"/>
    <w:rsid w:val="8AF1B766"/>
    <w:rsid w:val="97FF0335"/>
    <w:rsid w:val="9B69980D"/>
    <w:rsid w:val="9B73B60B"/>
    <w:rsid w:val="9BFF9A04"/>
    <w:rsid w:val="9EDD8526"/>
    <w:rsid w:val="9F2F6C3B"/>
    <w:rsid w:val="9FEBCA51"/>
    <w:rsid w:val="9FF9D443"/>
    <w:rsid w:val="A5FFF8D2"/>
    <w:rsid w:val="A63A69CB"/>
    <w:rsid w:val="A7BCD428"/>
    <w:rsid w:val="AFA54D86"/>
    <w:rsid w:val="AFAF560D"/>
    <w:rsid w:val="AFE9090A"/>
    <w:rsid w:val="B09BAD16"/>
    <w:rsid w:val="B2B320D9"/>
    <w:rsid w:val="B36BAE8C"/>
    <w:rsid w:val="B39E6D77"/>
    <w:rsid w:val="B3FFBF00"/>
    <w:rsid w:val="B4DD4041"/>
    <w:rsid w:val="B77FC55E"/>
    <w:rsid w:val="B7BB287B"/>
    <w:rsid w:val="B7E50B4C"/>
    <w:rsid w:val="B7F95A4A"/>
    <w:rsid w:val="B7FCCCC5"/>
    <w:rsid w:val="B7FF709A"/>
    <w:rsid w:val="B9D7CF2D"/>
    <w:rsid w:val="B9FC4088"/>
    <w:rsid w:val="BA576B22"/>
    <w:rsid w:val="BADDE7F9"/>
    <w:rsid w:val="BAFE3605"/>
    <w:rsid w:val="BBEBFCDF"/>
    <w:rsid w:val="BBFDE2DF"/>
    <w:rsid w:val="BD773CF4"/>
    <w:rsid w:val="BDFFF8E5"/>
    <w:rsid w:val="BE3F59C5"/>
    <w:rsid w:val="BEFF0959"/>
    <w:rsid w:val="BF0D5B30"/>
    <w:rsid w:val="BF6D9220"/>
    <w:rsid w:val="BFA7E4F9"/>
    <w:rsid w:val="BFB71CC4"/>
    <w:rsid w:val="BFDF41EB"/>
    <w:rsid w:val="BFEDCB2F"/>
    <w:rsid w:val="BFFBB24C"/>
    <w:rsid w:val="BFFE0234"/>
    <w:rsid w:val="C4F51823"/>
    <w:rsid w:val="C6DF9313"/>
    <w:rsid w:val="CBEE53D1"/>
    <w:rsid w:val="CBF7FD70"/>
    <w:rsid w:val="CEED59D4"/>
    <w:rsid w:val="CEF3E7F6"/>
    <w:rsid w:val="CF6F372A"/>
    <w:rsid w:val="CFF20B6B"/>
    <w:rsid w:val="CFFFDD47"/>
    <w:rsid w:val="CFFFF8F4"/>
    <w:rsid w:val="D58EB5D1"/>
    <w:rsid w:val="D5D71053"/>
    <w:rsid w:val="D693E534"/>
    <w:rsid w:val="D6EB3832"/>
    <w:rsid w:val="D6FF6375"/>
    <w:rsid w:val="D7EFB776"/>
    <w:rsid w:val="D7FB4997"/>
    <w:rsid w:val="D82F210C"/>
    <w:rsid w:val="D97F1A40"/>
    <w:rsid w:val="D9FBE382"/>
    <w:rsid w:val="DB6FADAF"/>
    <w:rsid w:val="DBF49B30"/>
    <w:rsid w:val="DEEE51EA"/>
    <w:rsid w:val="DEFF0CAB"/>
    <w:rsid w:val="DF2F1F25"/>
    <w:rsid w:val="DF3F9292"/>
    <w:rsid w:val="DF7308DC"/>
    <w:rsid w:val="DFD70A10"/>
    <w:rsid w:val="DFDBB3DE"/>
    <w:rsid w:val="DFDDCF19"/>
    <w:rsid w:val="DFDFC203"/>
    <w:rsid w:val="DFF94E13"/>
    <w:rsid w:val="DFFDE9BD"/>
    <w:rsid w:val="DFFF975D"/>
    <w:rsid w:val="E2FD732E"/>
    <w:rsid w:val="E3ED7087"/>
    <w:rsid w:val="E567D554"/>
    <w:rsid w:val="E5F7E103"/>
    <w:rsid w:val="E727FDAB"/>
    <w:rsid w:val="E77FD33E"/>
    <w:rsid w:val="E7CD48ED"/>
    <w:rsid w:val="E9B6DA01"/>
    <w:rsid w:val="EAF3D7DC"/>
    <w:rsid w:val="EB4BB374"/>
    <w:rsid w:val="EBC7E3C5"/>
    <w:rsid w:val="ED7B9B20"/>
    <w:rsid w:val="ED8BFC67"/>
    <w:rsid w:val="EE7FE5FF"/>
    <w:rsid w:val="EEBF36C8"/>
    <w:rsid w:val="EF3DE45C"/>
    <w:rsid w:val="EF3FBF4A"/>
    <w:rsid w:val="EF75D1CD"/>
    <w:rsid w:val="EFAEE60B"/>
    <w:rsid w:val="EFEBF5BE"/>
    <w:rsid w:val="F17FFDA3"/>
    <w:rsid w:val="F2BF59ED"/>
    <w:rsid w:val="F3FFB00F"/>
    <w:rsid w:val="F5F7F3F3"/>
    <w:rsid w:val="F5FF5A18"/>
    <w:rsid w:val="F73743EE"/>
    <w:rsid w:val="F75F05B4"/>
    <w:rsid w:val="F76C30B9"/>
    <w:rsid w:val="F79D405E"/>
    <w:rsid w:val="F7B58A60"/>
    <w:rsid w:val="F7BDA8CB"/>
    <w:rsid w:val="F7D29D53"/>
    <w:rsid w:val="F7DF887D"/>
    <w:rsid w:val="F7E7C37E"/>
    <w:rsid w:val="F7EFD96A"/>
    <w:rsid w:val="F7FB8BBB"/>
    <w:rsid w:val="F7FDBA44"/>
    <w:rsid w:val="F9BBC18F"/>
    <w:rsid w:val="F9EA8192"/>
    <w:rsid w:val="FA9B9F2E"/>
    <w:rsid w:val="FAA71C92"/>
    <w:rsid w:val="FABF6934"/>
    <w:rsid w:val="FAFF5A2F"/>
    <w:rsid w:val="FB615F51"/>
    <w:rsid w:val="FB631038"/>
    <w:rsid w:val="FB93DECD"/>
    <w:rsid w:val="FBA9DE0C"/>
    <w:rsid w:val="FBD72DA8"/>
    <w:rsid w:val="FBE90515"/>
    <w:rsid w:val="FBF6A72E"/>
    <w:rsid w:val="FCDC5D41"/>
    <w:rsid w:val="FCE7388E"/>
    <w:rsid w:val="FD275537"/>
    <w:rsid w:val="FD2B12F2"/>
    <w:rsid w:val="FD5892B2"/>
    <w:rsid w:val="FD7F1746"/>
    <w:rsid w:val="FD7FA1E8"/>
    <w:rsid w:val="FDAFC215"/>
    <w:rsid w:val="FDDC7CCD"/>
    <w:rsid w:val="FDE12270"/>
    <w:rsid w:val="FDF351C5"/>
    <w:rsid w:val="FDF75290"/>
    <w:rsid w:val="FDFB8496"/>
    <w:rsid w:val="FDFF9E39"/>
    <w:rsid w:val="FE6F9E01"/>
    <w:rsid w:val="FE9CAB46"/>
    <w:rsid w:val="FED3C7A0"/>
    <w:rsid w:val="FEF01F57"/>
    <w:rsid w:val="FEFDE289"/>
    <w:rsid w:val="FEFE253D"/>
    <w:rsid w:val="FF276482"/>
    <w:rsid w:val="FF37C0FB"/>
    <w:rsid w:val="FF3FD6E2"/>
    <w:rsid w:val="FF573685"/>
    <w:rsid w:val="FF5BA63F"/>
    <w:rsid w:val="FF7330FB"/>
    <w:rsid w:val="FF7BDD74"/>
    <w:rsid w:val="FF7F6E7C"/>
    <w:rsid w:val="FF9F82DA"/>
    <w:rsid w:val="FFAB456F"/>
    <w:rsid w:val="FFAEDE97"/>
    <w:rsid w:val="FFB1C3A2"/>
    <w:rsid w:val="FFBB4B5D"/>
    <w:rsid w:val="FFBD6E58"/>
    <w:rsid w:val="FFC9AB23"/>
    <w:rsid w:val="FFD71EE9"/>
    <w:rsid w:val="FFDE9E35"/>
    <w:rsid w:val="FFDEC220"/>
    <w:rsid w:val="FFDF7F1B"/>
    <w:rsid w:val="FFED8E43"/>
    <w:rsid w:val="FFEFC505"/>
    <w:rsid w:val="FFF6A9D1"/>
    <w:rsid w:val="FFFBC8B9"/>
    <w:rsid w:val="FFFDC66F"/>
    <w:rsid w:val="FFFE6979"/>
    <w:rsid w:val="FFFF3B30"/>
    <w:rsid w:val="FFFF7CF9"/>
    <w:rsid w:val="FFFF8DCA"/>
    <w:rsid w:val="FFFF9CD2"/>
    <w:rsid w:val="FFFFA8DB"/>
    <w:rsid w:val="FFFFAD52"/>
    <w:rsid w:val="FFFFAEEE"/>
    <w:rsid w:val="00000A75"/>
    <w:rsid w:val="000010C9"/>
    <w:rsid w:val="0000167C"/>
    <w:rsid w:val="00001D07"/>
    <w:rsid w:val="00001FFB"/>
    <w:rsid w:val="000025B2"/>
    <w:rsid w:val="00002D38"/>
    <w:rsid w:val="00002E9D"/>
    <w:rsid w:val="00004234"/>
    <w:rsid w:val="000047BC"/>
    <w:rsid w:val="00004DC0"/>
    <w:rsid w:val="000054E8"/>
    <w:rsid w:val="00006013"/>
    <w:rsid w:val="00006079"/>
    <w:rsid w:val="0000661E"/>
    <w:rsid w:val="00006E8D"/>
    <w:rsid w:val="00011ABC"/>
    <w:rsid w:val="00011FD6"/>
    <w:rsid w:val="00012EDA"/>
    <w:rsid w:val="000139FC"/>
    <w:rsid w:val="00014BFC"/>
    <w:rsid w:val="00015257"/>
    <w:rsid w:val="000152E1"/>
    <w:rsid w:val="000156FB"/>
    <w:rsid w:val="00015B67"/>
    <w:rsid w:val="00017550"/>
    <w:rsid w:val="000212E0"/>
    <w:rsid w:val="000221CE"/>
    <w:rsid w:val="00022662"/>
    <w:rsid w:val="0002288A"/>
    <w:rsid w:val="00022C56"/>
    <w:rsid w:val="000234D4"/>
    <w:rsid w:val="000235F6"/>
    <w:rsid w:val="00023EAB"/>
    <w:rsid w:val="000242CC"/>
    <w:rsid w:val="000249E0"/>
    <w:rsid w:val="00024EF0"/>
    <w:rsid w:val="000260A6"/>
    <w:rsid w:val="000271E0"/>
    <w:rsid w:val="00027606"/>
    <w:rsid w:val="00027EB3"/>
    <w:rsid w:val="000311C3"/>
    <w:rsid w:val="00031836"/>
    <w:rsid w:val="000319A2"/>
    <w:rsid w:val="00033787"/>
    <w:rsid w:val="00033CF7"/>
    <w:rsid w:val="00034138"/>
    <w:rsid w:val="000348F1"/>
    <w:rsid w:val="00035367"/>
    <w:rsid w:val="00035DC9"/>
    <w:rsid w:val="00036D4F"/>
    <w:rsid w:val="0003721D"/>
    <w:rsid w:val="00040105"/>
    <w:rsid w:val="00040669"/>
    <w:rsid w:val="00040886"/>
    <w:rsid w:val="00040B0E"/>
    <w:rsid w:val="00040B23"/>
    <w:rsid w:val="00040D09"/>
    <w:rsid w:val="00040F3B"/>
    <w:rsid w:val="00040FEE"/>
    <w:rsid w:val="000416E8"/>
    <w:rsid w:val="00041706"/>
    <w:rsid w:val="00041A23"/>
    <w:rsid w:val="00041FDF"/>
    <w:rsid w:val="00042AAD"/>
    <w:rsid w:val="00044020"/>
    <w:rsid w:val="00045BA8"/>
    <w:rsid w:val="00046DAF"/>
    <w:rsid w:val="00046E39"/>
    <w:rsid w:val="00046FD7"/>
    <w:rsid w:val="000503DC"/>
    <w:rsid w:val="0005062D"/>
    <w:rsid w:val="00050EFA"/>
    <w:rsid w:val="00051EA3"/>
    <w:rsid w:val="00051F30"/>
    <w:rsid w:val="00051FCD"/>
    <w:rsid w:val="0005210D"/>
    <w:rsid w:val="0005270C"/>
    <w:rsid w:val="00052962"/>
    <w:rsid w:val="00052DC2"/>
    <w:rsid w:val="00054BD2"/>
    <w:rsid w:val="0005523A"/>
    <w:rsid w:val="00055CB1"/>
    <w:rsid w:val="0005636C"/>
    <w:rsid w:val="00056396"/>
    <w:rsid w:val="0006092B"/>
    <w:rsid w:val="000618F0"/>
    <w:rsid w:val="00061D45"/>
    <w:rsid w:val="00062074"/>
    <w:rsid w:val="0006333E"/>
    <w:rsid w:val="00063BD5"/>
    <w:rsid w:val="0006437E"/>
    <w:rsid w:val="0006457F"/>
    <w:rsid w:val="00065DEA"/>
    <w:rsid w:val="000666E4"/>
    <w:rsid w:val="00066966"/>
    <w:rsid w:val="00066D7D"/>
    <w:rsid w:val="00066FCA"/>
    <w:rsid w:val="000676DF"/>
    <w:rsid w:val="000717F3"/>
    <w:rsid w:val="00072702"/>
    <w:rsid w:val="00072A49"/>
    <w:rsid w:val="00072F37"/>
    <w:rsid w:val="00073999"/>
    <w:rsid w:val="00073B06"/>
    <w:rsid w:val="0007452D"/>
    <w:rsid w:val="00075278"/>
    <w:rsid w:val="000752AA"/>
    <w:rsid w:val="000753C6"/>
    <w:rsid w:val="0007554D"/>
    <w:rsid w:val="00075AFC"/>
    <w:rsid w:val="00075EE8"/>
    <w:rsid w:val="000761D7"/>
    <w:rsid w:val="000770A0"/>
    <w:rsid w:val="0007743D"/>
    <w:rsid w:val="000777BB"/>
    <w:rsid w:val="00077CBB"/>
    <w:rsid w:val="00077D99"/>
    <w:rsid w:val="00081566"/>
    <w:rsid w:val="0008207F"/>
    <w:rsid w:val="00083C68"/>
    <w:rsid w:val="00084428"/>
    <w:rsid w:val="00084B1A"/>
    <w:rsid w:val="00084BFC"/>
    <w:rsid w:val="00084C61"/>
    <w:rsid w:val="00084EFD"/>
    <w:rsid w:val="00085899"/>
    <w:rsid w:val="00085D31"/>
    <w:rsid w:val="000861FE"/>
    <w:rsid w:val="000863E1"/>
    <w:rsid w:val="00086AA4"/>
    <w:rsid w:val="000875EB"/>
    <w:rsid w:val="000908C4"/>
    <w:rsid w:val="000910D9"/>
    <w:rsid w:val="00092385"/>
    <w:rsid w:val="000932D4"/>
    <w:rsid w:val="000933C6"/>
    <w:rsid w:val="00093CF3"/>
    <w:rsid w:val="00095243"/>
    <w:rsid w:val="0009628F"/>
    <w:rsid w:val="000969FA"/>
    <w:rsid w:val="00097371"/>
    <w:rsid w:val="000979EC"/>
    <w:rsid w:val="00097BC9"/>
    <w:rsid w:val="000A01E4"/>
    <w:rsid w:val="000A0EA7"/>
    <w:rsid w:val="000A151D"/>
    <w:rsid w:val="000A2D35"/>
    <w:rsid w:val="000A351A"/>
    <w:rsid w:val="000A552F"/>
    <w:rsid w:val="000A57AF"/>
    <w:rsid w:val="000A5A39"/>
    <w:rsid w:val="000A6156"/>
    <w:rsid w:val="000A703E"/>
    <w:rsid w:val="000A70AD"/>
    <w:rsid w:val="000A79DD"/>
    <w:rsid w:val="000A7ECC"/>
    <w:rsid w:val="000B00A1"/>
    <w:rsid w:val="000B2087"/>
    <w:rsid w:val="000B2162"/>
    <w:rsid w:val="000B330D"/>
    <w:rsid w:val="000B34ED"/>
    <w:rsid w:val="000B3CA6"/>
    <w:rsid w:val="000B3E9E"/>
    <w:rsid w:val="000B3F16"/>
    <w:rsid w:val="000B5185"/>
    <w:rsid w:val="000B521B"/>
    <w:rsid w:val="000B5484"/>
    <w:rsid w:val="000B5A63"/>
    <w:rsid w:val="000B6B94"/>
    <w:rsid w:val="000B7002"/>
    <w:rsid w:val="000B74CE"/>
    <w:rsid w:val="000B7957"/>
    <w:rsid w:val="000B7A04"/>
    <w:rsid w:val="000C0786"/>
    <w:rsid w:val="000C18C1"/>
    <w:rsid w:val="000C1E44"/>
    <w:rsid w:val="000C26B1"/>
    <w:rsid w:val="000C3332"/>
    <w:rsid w:val="000C3FA9"/>
    <w:rsid w:val="000C4039"/>
    <w:rsid w:val="000C4965"/>
    <w:rsid w:val="000C4BFE"/>
    <w:rsid w:val="000C5E27"/>
    <w:rsid w:val="000C6249"/>
    <w:rsid w:val="000C6E6E"/>
    <w:rsid w:val="000C73A1"/>
    <w:rsid w:val="000D0C2F"/>
    <w:rsid w:val="000D0E93"/>
    <w:rsid w:val="000D1238"/>
    <w:rsid w:val="000D137E"/>
    <w:rsid w:val="000D1915"/>
    <w:rsid w:val="000D1F6E"/>
    <w:rsid w:val="000D1F8F"/>
    <w:rsid w:val="000D43B6"/>
    <w:rsid w:val="000D4725"/>
    <w:rsid w:val="000D5CD7"/>
    <w:rsid w:val="000D5FCD"/>
    <w:rsid w:val="000D69F6"/>
    <w:rsid w:val="000D6C48"/>
    <w:rsid w:val="000D7253"/>
    <w:rsid w:val="000D74AE"/>
    <w:rsid w:val="000D7C2C"/>
    <w:rsid w:val="000E013D"/>
    <w:rsid w:val="000E04D6"/>
    <w:rsid w:val="000E150C"/>
    <w:rsid w:val="000E1BEE"/>
    <w:rsid w:val="000E270D"/>
    <w:rsid w:val="000E2ABA"/>
    <w:rsid w:val="000E2F1E"/>
    <w:rsid w:val="000E3348"/>
    <w:rsid w:val="000E33E5"/>
    <w:rsid w:val="000E4355"/>
    <w:rsid w:val="000E4C24"/>
    <w:rsid w:val="000E62B2"/>
    <w:rsid w:val="000E65CC"/>
    <w:rsid w:val="000F0280"/>
    <w:rsid w:val="000F0F19"/>
    <w:rsid w:val="000F1204"/>
    <w:rsid w:val="000F1209"/>
    <w:rsid w:val="000F1260"/>
    <w:rsid w:val="000F2067"/>
    <w:rsid w:val="000F36C1"/>
    <w:rsid w:val="000F3ADB"/>
    <w:rsid w:val="000F3D23"/>
    <w:rsid w:val="000F42BD"/>
    <w:rsid w:val="000F494D"/>
    <w:rsid w:val="000F4EC6"/>
    <w:rsid w:val="000F55D8"/>
    <w:rsid w:val="000F5C5F"/>
    <w:rsid w:val="000F5CBF"/>
    <w:rsid w:val="000F6731"/>
    <w:rsid w:val="000F7501"/>
    <w:rsid w:val="001000D5"/>
    <w:rsid w:val="00100139"/>
    <w:rsid w:val="001001AE"/>
    <w:rsid w:val="00100A94"/>
    <w:rsid w:val="00100DE3"/>
    <w:rsid w:val="001019D5"/>
    <w:rsid w:val="00101CDF"/>
    <w:rsid w:val="00102EE1"/>
    <w:rsid w:val="00103ADF"/>
    <w:rsid w:val="001044DC"/>
    <w:rsid w:val="00104704"/>
    <w:rsid w:val="0010513A"/>
    <w:rsid w:val="00106564"/>
    <w:rsid w:val="001073E3"/>
    <w:rsid w:val="001103E7"/>
    <w:rsid w:val="00110AFF"/>
    <w:rsid w:val="00110CDE"/>
    <w:rsid w:val="001122FF"/>
    <w:rsid w:val="00112D02"/>
    <w:rsid w:val="00112EFA"/>
    <w:rsid w:val="00112F95"/>
    <w:rsid w:val="001135DA"/>
    <w:rsid w:val="00113960"/>
    <w:rsid w:val="00113D66"/>
    <w:rsid w:val="001144E4"/>
    <w:rsid w:val="00114570"/>
    <w:rsid w:val="0011466D"/>
    <w:rsid w:val="00114AB7"/>
    <w:rsid w:val="0011534B"/>
    <w:rsid w:val="001153F1"/>
    <w:rsid w:val="001154F3"/>
    <w:rsid w:val="00116AD5"/>
    <w:rsid w:val="00117EE1"/>
    <w:rsid w:val="0012051F"/>
    <w:rsid w:val="00122B86"/>
    <w:rsid w:val="00122F14"/>
    <w:rsid w:val="00123292"/>
    <w:rsid w:val="0012399C"/>
    <w:rsid w:val="00123B24"/>
    <w:rsid w:val="001242EF"/>
    <w:rsid w:val="001245AC"/>
    <w:rsid w:val="00124755"/>
    <w:rsid w:val="00125153"/>
    <w:rsid w:val="001251A8"/>
    <w:rsid w:val="00125297"/>
    <w:rsid w:val="00125548"/>
    <w:rsid w:val="001257CC"/>
    <w:rsid w:val="0012681E"/>
    <w:rsid w:val="00126864"/>
    <w:rsid w:val="001270DA"/>
    <w:rsid w:val="0012726E"/>
    <w:rsid w:val="00127A0F"/>
    <w:rsid w:val="00127B91"/>
    <w:rsid w:val="0013000A"/>
    <w:rsid w:val="0013028A"/>
    <w:rsid w:val="00130884"/>
    <w:rsid w:val="00130F27"/>
    <w:rsid w:val="00131339"/>
    <w:rsid w:val="00131871"/>
    <w:rsid w:val="00131ACF"/>
    <w:rsid w:val="00131DE5"/>
    <w:rsid w:val="00131E75"/>
    <w:rsid w:val="001326C9"/>
    <w:rsid w:val="001332E8"/>
    <w:rsid w:val="001336C9"/>
    <w:rsid w:val="00135465"/>
    <w:rsid w:val="00135C2D"/>
    <w:rsid w:val="001379BD"/>
    <w:rsid w:val="001400F5"/>
    <w:rsid w:val="0014058B"/>
    <w:rsid w:val="0014099F"/>
    <w:rsid w:val="00141411"/>
    <w:rsid w:val="001417AB"/>
    <w:rsid w:val="001419DD"/>
    <w:rsid w:val="00142AA9"/>
    <w:rsid w:val="00144420"/>
    <w:rsid w:val="00145CAC"/>
    <w:rsid w:val="00146113"/>
    <w:rsid w:val="00146285"/>
    <w:rsid w:val="00146DA8"/>
    <w:rsid w:val="0014760C"/>
    <w:rsid w:val="00147B54"/>
    <w:rsid w:val="00147C97"/>
    <w:rsid w:val="00147EBE"/>
    <w:rsid w:val="00150388"/>
    <w:rsid w:val="001504AA"/>
    <w:rsid w:val="00150C87"/>
    <w:rsid w:val="00152632"/>
    <w:rsid w:val="00152B17"/>
    <w:rsid w:val="00152D15"/>
    <w:rsid w:val="00152F2D"/>
    <w:rsid w:val="00153A06"/>
    <w:rsid w:val="00154058"/>
    <w:rsid w:val="00154623"/>
    <w:rsid w:val="00155534"/>
    <w:rsid w:val="00156D64"/>
    <w:rsid w:val="001600D4"/>
    <w:rsid w:val="001603C3"/>
    <w:rsid w:val="00160D87"/>
    <w:rsid w:val="00161301"/>
    <w:rsid w:val="0016194C"/>
    <w:rsid w:val="00161C43"/>
    <w:rsid w:val="00162504"/>
    <w:rsid w:val="0016258E"/>
    <w:rsid w:val="00162725"/>
    <w:rsid w:val="00162B56"/>
    <w:rsid w:val="001637FA"/>
    <w:rsid w:val="0016404B"/>
    <w:rsid w:val="001641DB"/>
    <w:rsid w:val="00165FDA"/>
    <w:rsid w:val="0016744C"/>
    <w:rsid w:val="00167FE3"/>
    <w:rsid w:val="001705AD"/>
    <w:rsid w:val="00170EFA"/>
    <w:rsid w:val="001719A5"/>
    <w:rsid w:val="00172A27"/>
    <w:rsid w:val="00172B4F"/>
    <w:rsid w:val="00172CDE"/>
    <w:rsid w:val="0017313C"/>
    <w:rsid w:val="00173177"/>
    <w:rsid w:val="001742DE"/>
    <w:rsid w:val="001742E9"/>
    <w:rsid w:val="00175EA0"/>
    <w:rsid w:val="00176291"/>
    <w:rsid w:val="00177167"/>
    <w:rsid w:val="001779D1"/>
    <w:rsid w:val="001809A2"/>
    <w:rsid w:val="00180A8B"/>
    <w:rsid w:val="00180CA0"/>
    <w:rsid w:val="00181942"/>
    <w:rsid w:val="00182D42"/>
    <w:rsid w:val="00184EC2"/>
    <w:rsid w:val="00185FE6"/>
    <w:rsid w:val="00186338"/>
    <w:rsid w:val="00186755"/>
    <w:rsid w:val="00186762"/>
    <w:rsid w:val="00186C70"/>
    <w:rsid w:val="0018741D"/>
    <w:rsid w:val="00187562"/>
    <w:rsid w:val="00187ABB"/>
    <w:rsid w:val="0019022C"/>
    <w:rsid w:val="00190C21"/>
    <w:rsid w:val="0019158E"/>
    <w:rsid w:val="00192934"/>
    <w:rsid w:val="00192CCD"/>
    <w:rsid w:val="001939A4"/>
    <w:rsid w:val="00193DEE"/>
    <w:rsid w:val="00193ED5"/>
    <w:rsid w:val="00193F10"/>
    <w:rsid w:val="001944A6"/>
    <w:rsid w:val="00194516"/>
    <w:rsid w:val="001949E9"/>
    <w:rsid w:val="00195156"/>
    <w:rsid w:val="00195864"/>
    <w:rsid w:val="00195D83"/>
    <w:rsid w:val="0019607C"/>
    <w:rsid w:val="00197AD4"/>
    <w:rsid w:val="00197EF5"/>
    <w:rsid w:val="001A06A0"/>
    <w:rsid w:val="001A0D7F"/>
    <w:rsid w:val="001A199D"/>
    <w:rsid w:val="001A2463"/>
    <w:rsid w:val="001A3430"/>
    <w:rsid w:val="001A37D8"/>
    <w:rsid w:val="001A4349"/>
    <w:rsid w:val="001A4852"/>
    <w:rsid w:val="001A521A"/>
    <w:rsid w:val="001A562E"/>
    <w:rsid w:val="001A5650"/>
    <w:rsid w:val="001A7050"/>
    <w:rsid w:val="001A7303"/>
    <w:rsid w:val="001A75C0"/>
    <w:rsid w:val="001A780D"/>
    <w:rsid w:val="001B0F68"/>
    <w:rsid w:val="001B1300"/>
    <w:rsid w:val="001B1C8C"/>
    <w:rsid w:val="001B2924"/>
    <w:rsid w:val="001B334C"/>
    <w:rsid w:val="001B372E"/>
    <w:rsid w:val="001B44DC"/>
    <w:rsid w:val="001B518A"/>
    <w:rsid w:val="001B5442"/>
    <w:rsid w:val="001B59CF"/>
    <w:rsid w:val="001B5EB4"/>
    <w:rsid w:val="001B5F04"/>
    <w:rsid w:val="001B6044"/>
    <w:rsid w:val="001B7109"/>
    <w:rsid w:val="001C135F"/>
    <w:rsid w:val="001C16D0"/>
    <w:rsid w:val="001C173D"/>
    <w:rsid w:val="001C1FAC"/>
    <w:rsid w:val="001C23F8"/>
    <w:rsid w:val="001C2A35"/>
    <w:rsid w:val="001C3766"/>
    <w:rsid w:val="001C37F1"/>
    <w:rsid w:val="001C3C2A"/>
    <w:rsid w:val="001C52A1"/>
    <w:rsid w:val="001C54FE"/>
    <w:rsid w:val="001C5D75"/>
    <w:rsid w:val="001C6638"/>
    <w:rsid w:val="001C6939"/>
    <w:rsid w:val="001C736E"/>
    <w:rsid w:val="001C7544"/>
    <w:rsid w:val="001D0842"/>
    <w:rsid w:val="001D0C87"/>
    <w:rsid w:val="001D139A"/>
    <w:rsid w:val="001D2549"/>
    <w:rsid w:val="001D288A"/>
    <w:rsid w:val="001D2939"/>
    <w:rsid w:val="001D30F0"/>
    <w:rsid w:val="001D3DDE"/>
    <w:rsid w:val="001D4B25"/>
    <w:rsid w:val="001D4F1C"/>
    <w:rsid w:val="001D4F23"/>
    <w:rsid w:val="001D53A4"/>
    <w:rsid w:val="001D5A41"/>
    <w:rsid w:val="001D6176"/>
    <w:rsid w:val="001D6755"/>
    <w:rsid w:val="001D6B0C"/>
    <w:rsid w:val="001D746C"/>
    <w:rsid w:val="001D74B4"/>
    <w:rsid w:val="001D7601"/>
    <w:rsid w:val="001E0E88"/>
    <w:rsid w:val="001E14B6"/>
    <w:rsid w:val="001E1BC2"/>
    <w:rsid w:val="001E1D30"/>
    <w:rsid w:val="001E23E5"/>
    <w:rsid w:val="001E2965"/>
    <w:rsid w:val="001E312E"/>
    <w:rsid w:val="001E4502"/>
    <w:rsid w:val="001E472B"/>
    <w:rsid w:val="001E5B40"/>
    <w:rsid w:val="001E5CF3"/>
    <w:rsid w:val="001E6535"/>
    <w:rsid w:val="001E67AA"/>
    <w:rsid w:val="001E6804"/>
    <w:rsid w:val="001E6CD0"/>
    <w:rsid w:val="001E7358"/>
    <w:rsid w:val="001E7E6E"/>
    <w:rsid w:val="001F061B"/>
    <w:rsid w:val="001F12F1"/>
    <w:rsid w:val="001F2A05"/>
    <w:rsid w:val="001F2FCD"/>
    <w:rsid w:val="001F31AC"/>
    <w:rsid w:val="001F47E3"/>
    <w:rsid w:val="001F4E62"/>
    <w:rsid w:val="001F51DD"/>
    <w:rsid w:val="001F6063"/>
    <w:rsid w:val="001F61CA"/>
    <w:rsid w:val="001F6899"/>
    <w:rsid w:val="001F7D80"/>
    <w:rsid w:val="001F7D8E"/>
    <w:rsid w:val="0020150D"/>
    <w:rsid w:val="00201647"/>
    <w:rsid w:val="00201EC7"/>
    <w:rsid w:val="00201F53"/>
    <w:rsid w:val="0020284A"/>
    <w:rsid w:val="00202B3A"/>
    <w:rsid w:val="00202E45"/>
    <w:rsid w:val="00203795"/>
    <w:rsid w:val="002037D1"/>
    <w:rsid w:val="00203991"/>
    <w:rsid w:val="00203DBC"/>
    <w:rsid w:val="002046BE"/>
    <w:rsid w:val="00206064"/>
    <w:rsid w:val="002063F3"/>
    <w:rsid w:val="00206694"/>
    <w:rsid w:val="00210F18"/>
    <w:rsid w:val="002111EE"/>
    <w:rsid w:val="00211380"/>
    <w:rsid w:val="00211710"/>
    <w:rsid w:val="00211D1A"/>
    <w:rsid w:val="00211D3A"/>
    <w:rsid w:val="00213574"/>
    <w:rsid w:val="00213983"/>
    <w:rsid w:val="00214A40"/>
    <w:rsid w:val="00214E62"/>
    <w:rsid w:val="00216BAB"/>
    <w:rsid w:val="00217289"/>
    <w:rsid w:val="0022134E"/>
    <w:rsid w:val="0022164D"/>
    <w:rsid w:val="00221978"/>
    <w:rsid w:val="002228E1"/>
    <w:rsid w:val="002233E1"/>
    <w:rsid w:val="002234C6"/>
    <w:rsid w:val="0022399C"/>
    <w:rsid w:val="00223C94"/>
    <w:rsid w:val="0022419C"/>
    <w:rsid w:val="00224344"/>
    <w:rsid w:val="00224378"/>
    <w:rsid w:val="002245A1"/>
    <w:rsid w:val="00224A71"/>
    <w:rsid w:val="00224C1C"/>
    <w:rsid w:val="00225453"/>
    <w:rsid w:val="00225521"/>
    <w:rsid w:val="00225C4A"/>
    <w:rsid w:val="0022717B"/>
    <w:rsid w:val="00227302"/>
    <w:rsid w:val="0023121C"/>
    <w:rsid w:val="002326B6"/>
    <w:rsid w:val="002328C3"/>
    <w:rsid w:val="002342B8"/>
    <w:rsid w:val="0023491F"/>
    <w:rsid w:val="00234A0A"/>
    <w:rsid w:val="00234B2F"/>
    <w:rsid w:val="00234BC4"/>
    <w:rsid w:val="00234D92"/>
    <w:rsid w:val="00236352"/>
    <w:rsid w:val="00237150"/>
    <w:rsid w:val="00237276"/>
    <w:rsid w:val="0023752D"/>
    <w:rsid w:val="002379B4"/>
    <w:rsid w:val="00237A86"/>
    <w:rsid w:val="00237B7B"/>
    <w:rsid w:val="00237BDD"/>
    <w:rsid w:val="002404C6"/>
    <w:rsid w:val="002410A3"/>
    <w:rsid w:val="002415A7"/>
    <w:rsid w:val="00241A51"/>
    <w:rsid w:val="00242F09"/>
    <w:rsid w:val="002451D0"/>
    <w:rsid w:val="00245532"/>
    <w:rsid w:val="00246D28"/>
    <w:rsid w:val="002471E4"/>
    <w:rsid w:val="00247F5E"/>
    <w:rsid w:val="00247FD8"/>
    <w:rsid w:val="002501C1"/>
    <w:rsid w:val="002509C8"/>
    <w:rsid w:val="002514A4"/>
    <w:rsid w:val="00251A54"/>
    <w:rsid w:val="00251F59"/>
    <w:rsid w:val="0025289D"/>
    <w:rsid w:val="0025290F"/>
    <w:rsid w:val="00252C34"/>
    <w:rsid w:val="002537E8"/>
    <w:rsid w:val="002537F8"/>
    <w:rsid w:val="00253CDB"/>
    <w:rsid w:val="00253DEC"/>
    <w:rsid w:val="00254688"/>
    <w:rsid w:val="002554CB"/>
    <w:rsid w:val="00255FCF"/>
    <w:rsid w:val="00256C86"/>
    <w:rsid w:val="002570D6"/>
    <w:rsid w:val="00257818"/>
    <w:rsid w:val="00260BD6"/>
    <w:rsid w:val="002611CF"/>
    <w:rsid w:val="00261255"/>
    <w:rsid w:val="00261686"/>
    <w:rsid w:val="002629E9"/>
    <w:rsid w:val="0026357F"/>
    <w:rsid w:val="00264B13"/>
    <w:rsid w:val="002657AD"/>
    <w:rsid w:val="00265A85"/>
    <w:rsid w:val="00266513"/>
    <w:rsid w:val="0026656E"/>
    <w:rsid w:val="00266CDC"/>
    <w:rsid w:val="00266E48"/>
    <w:rsid w:val="0026702F"/>
    <w:rsid w:val="002670A5"/>
    <w:rsid w:val="002674F7"/>
    <w:rsid w:val="00270639"/>
    <w:rsid w:val="002710F0"/>
    <w:rsid w:val="0027165B"/>
    <w:rsid w:val="002717C6"/>
    <w:rsid w:val="002726BA"/>
    <w:rsid w:val="00272985"/>
    <w:rsid w:val="0027343E"/>
    <w:rsid w:val="0027402A"/>
    <w:rsid w:val="00274A45"/>
    <w:rsid w:val="00274B89"/>
    <w:rsid w:val="00274EA8"/>
    <w:rsid w:val="00275BC6"/>
    <w:rsid w:val="002767FB"/>
    <w:rsid w:val="00276BA8"/>
    <w:rsid w:val="00276E03"/>
    <w:rsid w:val="00277274"/>
    <w:rsid w:val="00277D33"/>
    <w:rsid w:val="0028021D"/>
    <w:rsid w:val="002809BB"/>
    <w:rsid w:val="00280C39"/>
    <w:rsid w:val="00281515"/>
    <w:rsid w:val="00281907"/>
    <w:rsid w:val="00281B18"/>
    <w:rsid w:val="002821FB"/>
    <w:rsid w:val="00283A54"/>
    <w:rsid w:val="00284224"/>
    <w:rsid w:val="00284669"/>
    <w:rsid w:val="00285082"/>
    <w:rsid w:val="0028567B"/>
    <w:rsid w:val="002857E8"/>
    <w:rsid w:val="00285A53"/>
    <w:rsid w:val="00285D19"/>
    <w:rsid w:val="00286C62"/>
    <w:rsid w:val="00287370"/>
    <w:rsid w:val="00287B74"/>
    <w:rsid w:val="002902AA"/>
    <w:rsid w:val="002902C6"/>
    <w:rsid w:val="00290840"/>
    <w:rsid w:val="00290BAE"/>
    <w:rsid w:val="00290F2F"/>
    <w:rsid w:val="00291123"/>
    <w:rsid w:val="0029151D"/>
    <w:rsid w:val="0029179D"/>
    <w:rsid w:val="00291905"/>
    <w:rsid w:val="002935C7"/>
    <w:rsid w:val="00293BC9"/>
    <w:rsid w:val="002951D9"/>
    <w:rsid w:val="002957F4"/>
    <w:rsid w:val="002973D6"/>
    <w:rsid w:val="00297700"/>
    <w:rsid w:val="002979A9"/>
    <w:rsid w:val="002A0616"/>
    <w:rsid w:val="002A1D43"/>
    <w:rsid w:val="002A1EDA"/>
    <w:rsid w:val="002A22F4"/>
    <w:rsid w:val="002A2744"/>
    <w:rsid w:val="002A2C42"/>
    <w:rsid w:val="002A2CDE"/>
    <w:rsid w:val="002A3317"/>
    <w:rsid w:val="002A4A16"/>
    <w:rsid w:val="002A50B9"/>
    <w:rsid w:val="002A53BB"/>
    <w:rsid w:val="002A5439"/>
    <w:rsid w:val="002A699A"/>
    <w:rsid w:val="002A7506"/>
    <w:rsid w:val="002A7567"/>
    <w:rsid w:val="002B09B8"/>
    <w:rsid w:val="002B1DA5"/>
    <w:rsid w:val="002B1F87"/>
    <w:rsid w:val="002B1F98"/>
    <w:rsid w:val="002B24F7"/>
    <w:rsid w:val="002B2996"/>
    <w:rsid w:val="002B2FFA"/>
    <w:rsid w:val="002B34C7"/>
    <w:rsid w:val="002B389C"/>
    <w:rsid w:val="002B4B8E"/>
    <w:rsid w:val="002B4C10"/>
    <w:rsid w:val="002B4F59"/>
    <w:rsid w:val="002B7098"/>
    <w:rsid w:val="002B721A"/>
    <w:rsid w:val="002B727A"/>
    <w:rsid w:val="002C0013"/>
    <w:rsid w:val="002C12C2"/>
    <w:rsid w:val="002C29DF"/>
    <w:rsid w:val="002C3560"/>
    <w:rsid w:val="002C359A"/>
    <w:rsid w:val="002C4048"/>
    <w:rsid w:val="002C42A3"/>
    <w:rsid w:val="002C4393"/>
    <w:rsid w:val="002C576F"/>
    <w:rsid w:val="002C5A94"/>
    <w:rsid w:val="002C6B23"/>
    <w:rsid w:val="002C7F11"/>
    <w:rsid w:val="002D0CAA"/>
    <w:rsid w:val="002D14E9"/>
    <w:rsid w:val="002D2156"/>
    <w:rsid w:val="002D29CE"/>
    <w:rsid w:val="002D2CD6"/>
    <w:rsid w:val="002D2F1F"/>
    <w:rsid w:val="002D3659"/>
    <w:rsid w:val="002D37EA"/>
    <w:rsid w:val="002D4035"/>
    <w:rsid w:val="002D425F"/>
    <w:rsid w:val="002D436E"/>
    <w:rsid w:val="002D4391"/>
    <w:rsid w:val="002D462B"/>
    <w:rsid w:val="002D4683"/>
    <w:rsid w:val="002D4AD4"/>
    <w:rsid w:val="002D4ECF"/>
    <w:rsid w:val="002D59EC"/>
    <w:rsid w:val="002D60E3"/>
    <w:rsid w:val="002D624F"/>
    <w:rsid w:val="002D6289"/>
    <w:rsid w:val="002D6B05"/>
    <w:rsid w:val="002D7762"/>
    <w:rsid w:val="002E0208"/>
    <w:rsid w:val="002E1D8F"/>
    <w:rsid w:val="002E1FEA"/>
    <w:rsid w:val="002E403A"/>
    <w:rsid w:val="002E44D4"/>
    <w:rsid w:val="002E48A6"/>
    <w:rsid w:val="002E5325"/>
    <w:rsid w:val="002E5FFF"/>
    <w:rsid w:val="002E65E4"/>
    <w:rsid w:val="002E77D3"/>
    <w:rsid w:val="002E7F14"/>
    <w:rsid w:val="002F0A0B"/>
    <w:rsid w:val="002F0A78"/>
    <w:rsid w:val="002F0E57"/>
    <w:rsid w:val="002F266A"/>
    <w:rsid w:val="002F2862"/>
    <w:rsid w:val="002F3047"/>
    <w:rsid w:val="002F3BD0"/>
    <w:rsid w:val="002F4146"/>
    <w:rsid w:val="002F4E4A"/>
    <w:rsid w:val="002F54E8"/>
    <w:rsid w:val="002F649E"/>
    <w:rsid w:val="002F6596"/>
    <w:rsid w:val="0030009A"/>
    <w:rsid w:val="003003CE"/>
    <w:rsid w:val="00300A2C"/>
    <w:rsid w:val="00302593"/>
    <w:rsid w:val="00303581"/>
    <w:rsid w:val="00304CE6"/>
    <w:rsid w:val="00305694"/>
    <w:rsid w:val="00306330"/>
    <w:rsid w:val="003068A6"/>
    <w:rsid w:val="00306B13"/>
    <w:rsid w:val="0030755D"/>
    <w:rsid w:val="003100C5"/>
    <w:rsid w:val="00311CC5"/>
    <w:rsid w:val="00312688"/>
    <w:rsid w:val="00312FB9"/>
    <w:rsid w:val="00313C5D"/>
    <w:rsid w:val="00313CB4"/>
    <w:rsid w:val="0031440C"/>
    <w:rsid w:val="00314CE0"/>
    <w:rsid w:val="00314DC1"/>
    <w:rsid w:val="00314F11"/>
    <w:rsid w:val="00315FCC"/>
    <w:rsid w:val="0031608A"/>
    <w:rsid w:val="00316970"/>
    <w:rsid w:val="00316EF5"/>
    <w:rsid w:val="00317849"/>
    <w:rsid w:val="003209F2"/>
    <w:rsid w:val="00320EC7"/>
    <w:rsid w:val="00321C5C"/>
    <w:rsid w:val="00322073"/>
    <w:rsid w:val="0032207A"/>
    <w:rsid w:val="00322110"/>
    <w:rsid w:val="00322A9D"/>
    <w:rsid w:val="00322ADB"/>
    <w:rsid w:val="00322C17"/>
    <w:rsid w:val="003238E4"/>
    <w:rsid w:val="00323F9A"/>
    <w:rsid w:val="0032474D"/>
    <w:rsid w:val="00324C07"/>
    <w:rsid w:val="00324EA0"/>
    <w:rsid w:val="003250A8"/>
    <w:rsid w:val="003250B1"/>
    <w:rsid w:val="00325D0A"/>
    <w:rsid w:val="003262F8"/>
    <w:rsid w:val="0032640C"/>
    <w:rsid w:val="00327EB3"/>
    <w:rsid w:val="00330047"/>
    <w:rsid w:val="00330420"/>
    <w:rsid w:val="003306E0"/>
    <w:rsid w:val="00331CDB"/>
    <w:rsid w:val="00333281"/>
    <w:rsid w:val="00335332"/>
    <w:rsid w:val="00335A2F"/>
    <w:rsid w:val="003363C2"/>
    <w:rsid w:val="00336977"/>
    <w:rsid w:val="00336B85"/>
    <w:rsid w:val="00336DF4"/>
    <w:rsid w:val="00340260"/>
    <w:rsid w:val="00340C62"/>
    <w:rsid w:val="003414AF"/>
    <w:rsid w:val="003415E0"/>
    <w:rsid w:val="00342359"/>
    <w:rsid w:val="003428F7"/>
    <w:rsid w:val="003430CA"/>
    <w:rsid w:val="00343B55"/>
    <w:rsid w:val="00344A43"/>
    <w:rsid w:val="00345477"/>
    <w:rsid w:val="00345F65"/>
    <w:rsid w:val="003467D9"/>
    <w:rsid w:val="00346EE6"/>
    <w:rsid w:val="00347236"/>
    <w:rsid w:val="00347AD6"/>
    <w:rsid w:val="00350194"/>
    <w:rsid w:val="00350EBD"/>
    <w:rsid w:val="00353C96"/>
    <w:rsid w:val="003546F7"/>
    <w:rsid w:val="00354A0D"/>
    <w:rsid w:val="00354D5B"/>
    <w:rsid w:val="00355531"/>
    <w:rsid w:val="003555AF"/>
    <w:rsid w:val="00355793"/>
    <w:rsid w:val="00355BC4"/>
    <w:rsid w:val="00356017"/>
    <w:rsid w:val="003565D7"/>
    <w:rsid w:val="00356AD4"/>
    <w:rsid w:val="00356EA6"/>
    <w:rsid w:val="00357829"/>
    <w:rsid w:val="00360A2C"/>
    <w:rsid w:val="0036261B"/>
    <w:rsid w:val="003627DA"/>
    <w:rsid w:val="00362857"/>
    <w:rsid w:val="00363A01"/>
    <w:rsid w:val="00363DD0"/>
    <w:rsid w:val="00364383"/>
    <w:rsid w:val="003644FC"/>
    <w:rsid w:val="003658B8"/>
    <w:rsid w:val="0036592F"/>
    <w:rsid w:val="00365D6F"/>
    <w:rsid w:val="00365E77"/>
    <w:rsid w:val="003665FC"/>
    <w:rsid w:val="00366609"/>
    <w:rsid w:val="00367754"/>
    <w:rsid w:val="003703CF"/>
    <w:rsid w:val="00370890"/>
    <w:rsid w:val="00370C27"/>
    <w:rsid w:val="00371532"/>
    <w:rsid w:val="00371BFA"/>
    <w:rsid w:val="00372365"/>
    <w:rsid w:val="00373167"/>
    <w:rsid w:val="00373222"/>
    <w:rsid w:val="003734B4"/>
    <w:rsid w:val="003738A6"/>
    <w:rsid w:val="0037450C"/>
    <w:rsid w:val="00375738"/>
    <w:rsid w:val="003766F3"/>
    <w:rsid w:val="0037677F"/>
    <w:rsid w:val="00376812"/>
    <w:rsid w:val="0037699B"/>
    <w:rsid w:val="00376C02"/>
    <w:rsid w:val="003778C3"/>
    <w:rsid w:val="00380F83"/>
    <w:rsid w:val="0038144F"/>
    <w:rsid w:val="00381B02"/>
    <w:rsid w:val="003821D5"/>
    <w:rsid w:val="00382EA6"/>
    <w:rsid w:val="00383705"/>
    <w:rsid w:val="00383803"/>
    <w:rsid w:val="00383FFA"/>
    <w:rsid w:val="00384F4C"/>
    <w:rsid w:val="0038520A"/>
    <w:rsid w:val="003859FE"/>
    <w:rsid w:val="003860B5"/>
    <w:rsid w:val="00386287"/>
    <w:rsid w:val="00386E14"/>
    <w:rsid w:val="003873CD"/>
    <w:rsid w:val="00387E02"/>
    <w:rsid w:val="00387E89"/>
    <w:rsid w:val="00390134"/>
    <w:rsid w:val="003904EE"/>
    <w:rsid w:val="00390B0E"/>
    <w:rsid w:val="00390E37"/>
    <w:rsid w:val="00391509"/>
    <w:rsid w:val="00391A32"/>
    <w:rsid w:val="00392720"/>
    <w:rsid w:val="00393089"/>
    <w:rsid w:val="00393787"/>
    <w:rsid w:val="00393A9E"/>
    <w:rsid w:val="00393F73"/>
    <w:rsid w:val="00393FBE"/>
    <w:rsid w:val="003941CA"/>
    <w:rsid w:val="003944A9"/>
    <w:rsid w:val="003949AE"/>
    <w:rsid w:val="00394F15"/>
    <w:rsid w:val="00394F52"/>
    <w:rsid w:val="00396F6B"/>
    <w:rsid w:val="003A0AEC"/>
    <w:rsid w:val="003A0C4B"/>
    <w:rsid w:val="003A0C9D"/>
    <w:rsid w:val="003A129C"/>
    <w:rsid w:val="003A1809"/>
    <w:rsid w:val="003A1C7D"/>
    <w:rsid w:val="003A295C"/>
    <w:rsid w:val="003A3472"/>
    <w:rsid w:val="003A3C65"/>
    <w:rsid w:val="003A417D"/>
    <w:rsid w:val="003A4737"/>
    <w:rsid w:val="003A4F8F"/>
    <w:rsid w:val="003A593E"/>
    <w:rsid w:val="003A5E77"/>
    <w:rsid w:val="003A644F"/>
    <w:rsid w:val="003A6DB5"/>
    <w:rsid w:val="003A6F99"/>
    <w:rsid w:val="003A739C"/>
    <w:rsid w:val="003A79C0"/>
    <w:rsid w:val="003A7B9F"/>
    <w:rsid w:val="003B0D52"/>
    <w:rsid w:val="003B107A"/>
    <w:rsid w:val="003B1116"/>
    <w:rsid w:val="003B176A"/>
    <w:rsid w:val="003B20CD"/>
    <w:rsid w:val="003B224B"/>
    <w:rsid w:val="003B2E6F"/>
    <w:rsid w:val="003B3278"/>
    <w:rsid w:val="003B356B"/>
    <w:rsid w:val="003B40A6"/>
    <w:rsid w:val="003B480C"/>
    <w:rsid w:val="003B48D0"/>
    <w:rsid w:val="003B4BAA"/>
    <w:rsid w:val="003B4F33"/>
    <w:rsid w:val="003B6803"/>
    <w:rsid w:val="003B6AD4"/>
    <w:rsid w:val="003B75F7"/>
    <w:rsid w:val="003B7D0A"/>
    <w:rsid w:val="003C0694"/>
    <w:rsid w:val="003C0A1B"/>
    <w:rsid w:val="003C1726"/>
    <w:rsid w:val="003C20F5"/>
    <w:rsid w:val="003C2E26"/>
    <w:rsid w:val="003C3E0F"/>
    <w:rsid w:val="003C46A1"/>
    <w:rsid w:val="003C5444"/>
    <w:rsid w:val="003C5A68"/>
    <w:rsid w:val="003C5D89"/>
    <w:rsid w:val="003C62E1"/>
    <w:rsid w:val="003C6496"/>
    <w:rsid w:val="003C65B4"/>
    <w:rsid w:val="003C7C91"/>
    <w:rsid w:val="003C7D5C"/>
    <w:rsid w:val="003C7F6C"/>
    <w:rsid w:val="003D051F"/>
    <w:rsid w:val="003D1CB3"/>
    <w:rsid w:val="003D31A5"/>
    <w:rsid w:val="003D3527"/>
    <w:rsid w:val="003D3975"/>
    <w:rsid w:val="003D39B1"/>
    <w:rsid w:val="003D455F"/>
    <w:rsid w:val="003D4782"/>
    <w:rsid w:val="003D517A"/>
    <w:rsid w:val="003D5726"/>
    <w:rsid w:val="003D5847"/>
    <w:rsid w:val="003D73EA"/>
    <w:rsid w:val="003D7C4B"/>
    <w:rsid w:val="003E0004"/>
    <w:rsid w:val="003E0423"/>
    <w:rsid w:val="003E0A11"/>
    <w:rsid w:val="003E0DAE"/>
    <w:rsid w:val="003E0F99"/>
    <w:rsid w:val="003E1099"/>
    <w:rsid w:val="003E150B"/>
    <w:rsid w:val="003E1995"/>
    <w:rsid w:val="003E269B"/>
    <w:rsid w:val="003E2AEB"/>
    <w:rsid w:val="003E5706"/>
    <w:rsid w:val="003E5815"/>
    <w:rsid w:val="003E5C5B"/>
    <w:rsid w:val="003F08A4"/>
    <w:rsid w:val="003F0B94"/>
    <w:rsid w:val="003F1849"/>
    <w:rsid w:val="003F19B6"/>
    <w:rsid w:val="003F238E"/>
    <w:rsid w:val="003F2CF1"/>
    <w:rsid w:val="003F2DED"/>
    <w:rsid w:val="003F33CA"/>
    <w:rsid w:val="003F37E9"/>
    <w:rsid w:val="003F3EB7"/>
    <w:rsid w:val="003F4206"/>
    <w:rsid w:val="003F6425"/>
    <w:rsid w:val="003F66B1"/>
    <w:rsid w:val="003F79AF"/>
    <w:rsid w:val="003F7B5F"/>
    <w:rsid w:val="00400FD1"/>
    <w:rsid w:val="00401132"/>
    <w:rsid w:val="0040163D"/>
    <w:rsid w:val="00402629"/>
    <w:rsid w:val="004028FA"/>
    <w:rsid w:val="004037B6"/>
    <w:rsid w:val="004040E7"/>
    <w:rsid w:val="00404AC6"/>
    <w:rsid w:val="00404F57"/>
    <w:rsid w:val="00405149"/>
    <w:rsid w:val="0040539F"/>
    <w:rsid w:val="00405680"/>
    <w:rsid w:val="00405942"/>
    <w:rsid w:val="00405D2B"/>
    <w:rsid w:val="00405F49"/>
    <w:rsid w:val="00406932"/>
    <w:rsid w:val="00406D70"/>
    <w:rsid w:val="00407581"/>
    <w:rsid w:val="004075AC"/>
    <w:rsid w:val="004079CA"/>
    <w:rsid w:val="00407A8F"/>
    <w:rsid w:val="004105F1"/>
    <w:rsid w:val="00410DB0"/>
    <w:rsid w:val="004110C2"/>
    <w:rsid w:val="00411412"/>
    <w:rsid w:val="0041153A"/>
    <w:rsid w:val="00411D89"/>
    <w:rsid w:val="004127A1"/>
    <w:rsid w:val="00412E92"/>
    <w:rsid w:val="00412FAF"/>
    <w:rsid w:val="00413136"/>
    <w:rsid w:val="00413395"/>
    <w:rsid w:val="00413469"/>
    <w:rsid w:val="00413521"/>
    <w:rsid w:val="00413E46"/>
    <w:rsid w:val="00413EEC"/>
    <w:rsid w:val="00414029"/>
    <w:rsid w:val="004150F0"/>
    <w:rsid w:val="00415C03"/>
    <w:rsid w:val="0041619A"/>
    <w:rsid w:val="004161DB"/>
    <w:rsid w:val="0041645F"/>
    <w:rsid w:val="004164A0"/>
    <w:rsid w:val="00417C04"/>
    <w:rsid w:val="00420022"/>
    <w:rsid w:val="004200A5"/>
    <w:rsid w:val="00420209"/>
    <w:rsid w:val="004210AA"/>
    <w:rsid w:val="0042161C"/>
    <w:rsid w:val="0042191E"/>
    <w:rsid w:val="0042206B"/>
    <w:rsid w:val="00422D59"/>
    <w:rsid w:val="00422D91"/>
    <w:rsid w:val="004256DF"/>
    <w:rsid w:val="00425F22"/>
    <w:rsid w:val="00425FD5"/>
    <w:rsid w:val="00426313"/>
    <w:rsid w:val="004266FA"/>
    <w:rsid w:val="0042685C"/>
    <w:rsid w:val="00426D43"/>
    <w:rsid w:val="0042701D"/>
    <w:rsid w:val="0042711C"/>
    <w:rsid w:val="00427FA2"/>
    <w:rsid w:val="004307D9"/>
    <w:rsid w:val="00430944"/>
    <w:rsid w:val="0043101B"/>
    <w:rsid w:val="0043118E"/>
    <w:rsid w:val="004324DF"/>
    <w:rsid w:val="00432E70"/>
    <w:rsid w:val="0043333F"/>
    <w:rsid w:val="004339E9"/>
    <w:rsid w:val="00433B2D"/>
    <w:rsid w:val="00434851"/>
    <w:rsid w:val="00434A14"/>
    <w:rsid w:val="00434F5C"/>
    <w:rsid w:val="0043508E"/>
    <w:rsid w:val="00435EDA"/>
    <w:rsid w:val="0043688A"/>
    <w:rsid w:val="00436C2E"/>
    <w:rsid w:val="00437393"/>
    <w:rsid w:val="004373F8"/>
    <w:rsid w:val="00437976"/>
    <w:rsid w:val="00437BEE"/>
    <w:rsid w:val="00437F34"/>
    <w:rsid w:val="00437F37"/>
    <w:rsid w:val="00440941"/>
    <w:rsid w:val="00440A7B"/>
    <w:rsid w:val="00440AF7"/>
    <w:rsid w:val="00441108"/>
    <w:rsid w:val="00441AFA"/>
    <w:rsid w:val="00441B45"/>
    <w:rsid w:val="00442565"/>
    <w:rsid w:val="00442C79"/>
    <w:rsid w:val="00443811"/>
    <w:rsid w:val="0044384F"/>
    <w:rsid w:val="00443D49"/>
    <w:rsid w:val="00443D5F"/>
    <w:rsid w:val="0044468C"/>
    <w:rsid w:val="00444730"/>
    <w:rsid w:val="00444907"/>
    <w:rsid w:val="00444D64"/>
    <w:rsid w:val="004458E4"/>
    <w:rsid w:val="00445F04"/>
    <w:rsid w:val="00446091"/>
    <w:rsid w:val="00446474"/>
    <w:rsid w:val="00447792"/>
    <w:rsid w:val="00447A23"/>
    <w:rsid w:val="0045165E"/>
    <w:rsid w:val="004523C0"/>
    <w:rsid w:val="004525A4"/>
    <w:rsid w:val="00452993"/>
    <w:rsid w:val="0045384D"/>
    <w:rsid w:val="00453851"/>
    <w:rsid w:val="0045527B"/>
    <w:rsid w:val="00455F74"/>
    <w:rsid w:val="004561AF"/>
    <w:rsid w:val="004565D5"/>
    <w:rsid w:val="004575EF"/>
    <w:rsid w:val="00457715"/>
    <w:rsid w:val="00457726"/>
    <w:rsid w:val="00461F7D"/>
    <w:rsid w:val="004620AF"/>
    <w:rsid w:val="004621CB"/>
    <w:rsid w:val="0046309B"/>
    <w:rsid w:val="00463156"/>
    <w:rsid w:val="00463511"/>
    <w:rsid w:val="004644DB"/>
    <w:rsid w:val="0046465E"/>
    <w:rsid w:val="00464A03"/>
    <w:rsid w:val="00464C6F"/>
    <w:rsid w:val="00464D6C"/>
    <w:rsid w:val="00464DBE"/>
    <w:rsid w:val="00465396"/>
    <w:rsid w:val="004658B7"/>
    <w:rsid w:val="00465E47"/>
    <w:rsid w:val="00465F08"/>
    <w:rsid w:val="00465F89"/>
    <w:rsid w:val="00467020"/>
    <w:rsid w:val="00470268"/>
    <w:rsid w:val="00470491"/>
    <w:rsid w:val="0047063D"/>
    <w:rsid w:val="004711DD"/>
    <w:rsid w:val="004719A8"/>
    <w:rsid w:val="00471BDE"/>
    <w:rsid w:val="00471EF3"/>
    <w:rsid w:val="00472475"/>
    <w:rsid w:val="00472799"/>
    <w:rsid w:val="00472D1F"/>
    <w:rsid w:val="004735E8"/>
    <w:rsid w:val="00474461"/>
    <w:rsid w:val="00474E70"/>
    <w:rsid w:val="00476DBC"/>
    <w:rsid w:val="004770F2"/>
    <w:rsid w:val="00477101"/>
    <w:rsid w:val="004773D7"/>
    <w:rsid w:val="004776C2"/>
    <w:rsid w:val="00477B8D"/>
    <w:rsid w:val="0048164F"/>
    <w:rsid w:val="00481C35"/>
    <w:rsid w:val="004823B6"/>
    <w:rsid w:val="00485B89"/>
    <w:rsid w:val="00485CA8"/>
    <w:rsid w:val="00485CB8"/>
    <w:rsid w:val="004860A8"/>
    <w:rsid w:val="004878EC"/>
    <w:rsid w:val="00487A97"/>
    <w:rsid w:val="004901E8"/>
    <w:rsid w:val="004908FA"/>
    <w:rsid w:val="00490E0F"/>
    <w:rsid w:val="00491256"/>
    <w:rsid w:val="004914B2"/>
    <w:rsid w:val="00492200"/>
    <w:rsid w:val="00492995"/>
    <w:rsid w:val="00493045"/>
    <w:rsid w:val="00493125"/>
    <w:rsid w:val="004932DE"/>
    <w:rsid w:val="00493D38"/>
    <w:rsid w:val="00493DAE"/>
    <w:rsid w:val="00494716"/>
    <w:rsid w:val="0049489A"/>
    <w:rsid w:val="00494D89"/>
    <w:rsid w:val="0049596F"/>
    <w:rsid w:val="00495A06"/>
    <w:rsid w:val="00495B42"/>
    <w:rsid w:val="00495C16"/>
    <w:rsid w:val="00495EAE"/>
    <w:rsid w:val="00496115"/>
    <w:rsid w:val="00496281"/>
    <w:rsid w:val="00496CCC"/>
    <w:rsid w:val="00497488"/>
    <w:rsid w:val="004977F7"/>
    <w:rsid w:val="00497C55"/>
    <w:rsid w:val="004A017A"/>
    <w:rsid w:val="004A0A4D"/>
    <w:rsid w:val="004A10D6"/>
    <w:rsid w:val="004A1364"/>
    <w:rsid w:val="004A307D"/>
    <w:rsid w:val="004A3B7C"/>
    <w:rsid w:val="004A3FB9"/>
    <w:rsid w:val="004A5562"/>
    <w:rsid w:val="004A56BF"/>
    <w:rsid w:val="004B106F"/>
    <w:rsid w:val="004B269B"/>
    <w:rsid w:val="004B3208"/>
    <w:rsid w:val="004B390D"/>
    <w:rsid w:val="004B3B30"/>
    <w:rsid w:val="004B3F99"/>
    <w:rsid w:val="004B4C34"/>
    <w:rsid w:val="004B5891"/>
    <w:rsid w:val="004B5F73"/>
    <w:rsid w:val="004B76C5"/>
    <w:rsid w:val="004B78C5"/>
    <w:rsid w:val="004C2456"/>
    <w:rsid w:val="004C2F08"/>
    <w:rsid w:val="004C3CCC"/>
    <w:rsid w:val="004C5367"/>
    <w:rsid w:val="004C57F9"/>
    <w:rsid w:val="004C5F40"/>
    <w:rsid w:val="004C679B"/>
    <w:rsid w:val="004C6BDE"/>
    <w:rsid w:val="004C7FF7"/>
    <w:rsid w:val="004D00C0"/>
    <w:rsid w:val="004D087D"/>
    <w:rsid w:val="004D0B5A"/>
    <w:rsid w:val="004D2245"/>
    <w:rsid w:val="004D3C3F"/>
    <w:rsid w:val="004D4441"/>
    <w:rsid w:val="004D4A34"/>
    <w:rsid w:val="004D74CF"/>
    <w:rsid w:val="004D7614"/>
    <w:rsid w:val="004E0B95"/>
    <w:rsid w:val="004E1258"/>
    <w:rsid w:val="004E1561"/>
    <w:rsid w:val="004E1B2D"/>
    <w:rsid w:val="004E1B46"/>
    <w:rsid w:val="004E2310"/>
    <w:rsid w:val="004E2F99"/>
    <w:rsid w:val="004E3BB0"/>
    <w:rsid w:val="004E4275"/>
    <w:rsid w:val="004E43EB"/>
    <w:rsid w:val="004E4C98"/>
    <w:rsid w:val="004E506E"/>
    <w:rsid w:val="004E5379"/>
    <w:rsid w:val="004E5537"/>
    <w:rsid w:val="004E6542"/>
    <w:rsid w:val="004E6A7B"/>
    <w:rsid w:val="004E7F01"/>
    <w:rsid w:val="004F01C3"/>
    <w:rsid w:val="004F04C4"/>
    <w:rsid w:val="004F0598"/>
    <w:rsid w:val="004F2304"/>
    <w:rsid w:val="004F2329"/>
    <w:rsid w:val="004F25A3"/>
    <w:rsid w:val="004F291F"/>
    <w:rsid w:val="004F467E"/>
    <w:rsid w:val="004F48D3"/>
    <w:rsid w:val="004F4B68"/>
    <w:rsid w:val="004F5243"/>
    <w:rsid w:val="004F52BA"/>
    <w:rsid w:val="004F55FB"/>
    <w:rsid w:val="004F5766"/>
    <w:rsid w:val="004F5922"/>
    <w:rsid w:val="004F5FC0"/>
    <w:rsid w:val="004F6705"/>
    <w:rsid w:val="004F6DC7"/>
    <w:rsid w:val="004F715A"/>
    <w:rsid w:val="005001A4"/>
    <w:rsid w:val="005008DF"/>
    <w:rsid w:val="00500CE3"/>
    <w:rsid w:val="00500D7A"/>
    <w:rsid w:val="00501D16"/>
    <w:rsid w:val="00502391"/>
    <w:rsid w:val="00503124"/>
    <w:rsid w:val="0050366F"/>
    <w:rsid w:val="0050385F"/>
    <w:rsid w:val="00503C8D"/>
    <w:rsid w:val="00504659"/>
    <w:rsid w:val="005048D2"/>
    <w:rsid w:val="00504BD2"/>
    <w:rsid w:val="00505BB4"/>
    <w:rsid w:val="00506788"/>
    <w:rsid w:val="005072FF"/>
    <w:rsid w:val="00507948"/>
    <w:rsid w:val="00507B67"/>
    <w:rsid w:val="005107DD"/>
    <w:rsid w:val="0051130F"/>
    <w:rsid w:val="00511399"/>
    <w:rsid w:val="00511702"/>
    <w:rsid w:val="0051204F"/>
    <w:rsid w:val="005120BC"/>
    <w:rsid w:val="005124B8"/>
    <w:rsid w:val="00512E64"/>
    <w:rsid w:val="005132A8"/>
    <w:rsid w:val="005132DF"/>
    <w:rsid w:val="00513AAC"/>
    <w:rsid w:val="005141E6"/>
    <w:rsid w:val="00514F94"/>
    <w:rsid w:val="005168E3"/>
    <w:rsid w:val="00516A3C"/>
    <w:rsid w:val="00516B5D"/>
    <w:rsid w:val="00517D40"/>
    <w:rsid w:val="00520595"/>
    <w:rsid w:val="00520B99"/>
    <w:rsid w:val="005217BC"/>
    <w:rsid w:val="00521E7C"/>
    <w:rsid w:val="005231B9"/>
    <w:rsid w:val="005239B5"/>
    <w:rsid w:val="00523DC0"/>
    <w:rsid w:val="005248DE"/>
    <w:rsid w:val="00524FD7"/>
    <w:rsid w:val="005256DA"/>
    <w:rsid w:val="00526396"/>
    <w:rsid w:val="00526D0B"/>
    <w:rsid w:val="00530310"/>
    <w:rsid w:val="005303B9"/>
    <w:rsid w:val="005304AB"/>
    <w:rsid w:val="00530A10"/>
    <w:rsid w:val="00530DC4"/>
    <w:rsid w:val="00530E21"/>
    <w:rsid w:val="00531478"/>
    <w:rsid w:val="0053231D"/>
    <w:rsid w:val="005323AC"/>
    <w:rsid w:val="00532D9C"/>
    <w:rsid w:val="00533102"/>
    <w:rsid w:val="00533B64"/>
    <w:rsid w:val="00533E5E"/>
    <w:rsid w:val="00534C5E"/>
    <w:rsid w:val="00535723"/>
    <w:rsid w:val="00535A4B"/>
    <w:rsid w:val="00536234"/>
    <w:rsid w:val="00541A89"/>
    <w:rsid w:val="00542113"/>
    <w:rsid w:val="005424BD"/>
    <w:rsid w:val="005425B9"/>
    <w:rsid w:val="00542D4A"/>
    <w:rsid w:val="005431A8"/>
    <w:rsid w:val="00543B30"/>
    <w:rsid w:val="00543FD5"/>
    <w:rsid w:val="0054442F"/>
    <w:rsid w:val="005453DC"/>
    <w:rsid w:val="00546118"/>
    <w:rsid w:val="00546599"/>
    <w:rsid w:val="00546650"/>
    <w:rsid w:val="005468A9"/>
    <w:rsid w:val="00546E0E"/>
    <w:rsid w:val="00547787"/>
    <w:rsid w:val="005477B4"/>
    <w:rsid w:val="005478AD"/>
    <w:rsid w:val="00550A63"/>
    <w:rsid w:val="00551013"/>
    <w:rsid w:val="005512EF"/>
    <w:rsid w:val="00551630"/>
    <w:rsid w:val="00552D85"/>
    <w:rsid w:val="00552F01"/>
    <w:rsid w:val="00552F16"/>
    <w:rsid w:val="00553185"/>
    <w:rsid w:val="0055338B"/>
    <w:rsid w:val="00553988"/>
    <w:rsid w:val="00553A30"/>
    <w:rsid w:val="00553B37"/>
    <w:rsid w:val="00553C68"/>
    <w:rsid w:val="00553E1D"/>
    <w:rsid w:val="00555C9C"/>
    <w:rsid w:val="0055758B"/>
    <w:rsid w:val="00557738"/>
    <w:rsid w:val="0055799A"/>
    <w:rsid w:val="00557FA3"/>
    <w:rsid w:val="0056018B"/>
    <w:rsid w:val="00560721"/>
    <w:rsid w:val="00560A4C"/>
    <w:rsid w:val="00563D9D"/>
    <w:rsid w:val="00564A87"/>
    <w:rsid w:val="00565414"/>
    <w:rsid w:val="005663F9"/>
    <w:rsid w:val="005678BA"/>
    <w:rsid w:val="0057019F"/>
    <w:rsid w:val="00570395"/>
    <w:rsid w:val="0057047E"/>
    <w:rsid w:val="00571022"/>
    <w:rsid w:val="00571821"/>
    <w:rsid w:val="00571D73"/>
    <w:rsid w:val="00571E61"/>
    <w:rsid w:val="00571EC8"/>
    <w:rsid w:val="00572285"/>
    <w:rsid w:val="005728FF"/>
    <w:rsid w:val="00573808"/>
    <w:rsid w:val="00573E3F"/>
    <w:rsid w:val="00573F55"/>
    <w:rsid w:val="00574227"/>
    <w:rsid w:val="00574E76"/>
    <w:rsid w:val="005754E0"/>
    <w:rsid w:val="0057596C"/>
    <w:rsid w:val="005772DB"/>
    <w:rsid w:val="00580625"/>
    <w:rsid w:val="00580AE3"/>
    <w:rsid w:val="00581890"/>
    <w:rsid w:val="00581927"/>
    <w:rsid w:val="00581CA1"/>
    <w:rsid w:val="005824C7"/>
    <w:rsid w:val="005829DB"/>
    <w:rsid w:val="00582B55"/>
    <w:rsid w:val="00582BCF"/>
    <w:rsid w:val="00583D5D"/>
    <w:rsid w:val="0058537F"/>
    <w:rsid w:val="00585FC7"/>
    <w:rsid w:val="005865A2"/>
    <w:rsid w:val="00587663"/>
    <w:rsid w:val="00587F69"/>
    <w:rsid w:val="00590209"/>
    <w:rsid w:val="00591311"/>
    <w:rsid w:val="00591580"/>
    <w:rsid w:val="00591D3C"/>
    <w:rsid w:val="005925DC"/>
    <w:rsid w:val="00592DF1"/>
    <w:rsid w:val="00592EED"/>
    <w:rsid w:val="005932C7"/>
    <w:rsid w:val="00593802"/>
    <w:rsid w:val="00593D0A"/>
    <w:rsid w:val="00593D59"/>
    <w:rsid w:val="00593EA5"/>
    <w:rsid w:val="00594352"/>
    <w:rsid w:val="0059495D"/>
    <w:rsid w:val="005955E7"/>
    <w:rsid w:val="0059568E"/>
    <w:rsid w:val="005957CD"/>
    <w:rsid w:val="00595D4F"/>
    <w:rsid w:val="00596CD8"/>
    <w:rsid w:val="00597409"/>
    <w:rsid w:val="005977E1"/>
    <w:rsid w:val="005A0056"/>
    <w:rsid w:val="005A01F8"/>
    <w:rsid w:val="005A07F7"/>
    <w:rsid w:val="005A0DDA"/>
    <w:rsid w:val="005A1939"/>
    <w:rsid w:val="005A2267"/>
    <w:rsid w:val="005A230A"/>
    <w:rsid w:val="005A2E82"/>
    <w:rsid w:val="005A4486"/>
    <w:rsid w:val="005A49B5"/>
    <w:rsid w:val="005A4AC3"/>
    <w:rsid w:val="005A4C01"/>
    <w:rsid w:val="005A5259"/>
    <w:rsid w:val="005A5BF4"/>
    <w:rsid w:val="005A5D3A"/>
    <w:rsid w:val="005A5D88"/>
    <w:rsid w:val="005A73C5"/>
    <w:rsid w:val="005A7462"/>
    <w:rsid w:val="005A7794"/>
    <w:rsid w:val="005A7827"/>
    <w:rsid w:val="005B10D4"/>
    <w:rsid w:val="005B1488"/>
    <w:rsid w:val="005B19CC"/>
    <w:rsid w:val="005B26AE"/>
    <w:rsid w:val="005B2EFB"/>
    <w:rsid w:val="005B3104"/>
    <w:rsid w:val="005B32B1"/>
    <w:rsid w:val="005B32FF"/>
    <w:rsid w:val="005B3456"/>
    <w:rsid w:val="005B42AF"/>
    <w:rsid w:val="005B51A4"/>
    <w:rsid w:val="005B65CB"/>
    <w:rsid w:val="005B6E7B"/>
    <w:rsid w:val="005B78EB"/>
    <w:rsid w:val="005C00BD"/>
    <w:rsid w:val="005C0938"/>
    <w:rsid w:val="005C1506"/>
    <w:rsid w:val="005C16BD"/>
    <w:rsid w:val="005C2756"/>
    <w:rsid w:val="005C2A81"/>
    <w:rsid w:val="005C2D2A"/>
    <w:rsid w:val="005C343E"/>
    <w:rsid w:val="005C3A1D"/>
    <w:rsid w:val="005C3EEF"/>
    <w:rsid w:val="005C493F"/>
    <w:rsid w:val="005C4A12"/>
    <w:rsid w:val="005C564D"/>
    <w:rsid w:val="005C5819"/>
    <w:rsid w:val="005C5B0E"/>
    <w:rsid w:val="005C5D80"/>
    <w:rsid w:val="005C6CD0"/>
    <w:rsid w:val="005C705F"/>
    <w:rsid w:val="005C7308"/>
    <w:rsid w:val="005C7C1E"/>
    <w:rsid w:val="005D0342"/>
    <w:rsid w:val="005D13A2"/>
    <w:rsid w:val="005D1942"/>
    <w:rsid w:val="005D2E28"/>
    <w:rsid w:val="005D30D8"/>
    <w:rsid w:val="005D35B5"/>
    <w:rsid w:val="005D3DF9"/>
    <w:rsid w:val="005D4815"/>
    <w:rsid w:val="005D4BA7"/>
    <w:rsid w:val="005D52FF"/>
    <w:rsid w:val="005D61C0"/>
    <w:rsid w:val="005D6F59"/>
    <w:rsid w:val="005D7D24"/>
    <w:rsid w:val="005E02E5"/>
    <w:rsid w:val="005E0324"/>
    <w:rsid w:val="005E19A2"/>
    <w:rsid w:val="005E1A97"/>
    <w:rsid w:val="005E214C"/>
    <w:rsid w:val="005E25ED"/>
    <w:rsid w:val="005E3EF3"/>
    <w:rsid w:val="005E44E5"/>
    <w:rsid w:val="005E4522"/>
    <w:rsid w:val="005E53AC"/>
    <w:rsid w:val="005E58A9"/>
    <w:rsid w:val="005E6A86"/>
    <w:rsid w:val="005E7B70"/>
    <w:rsid w:val="005F0378"/>
    <w:rsid w:val="005F0831"/>
    <w:rsid w:val="005F0BB0"/>
    <w:rsid w:val="005F1311"/>
    <w:rsid w:val="005F1D55"/>
    <w:rsid w:val="005F2BFD"/>
    <w:rsid w:val="005F3112"/>
    <w:rsid w:val="005F3535"/>
    <w:rsid w:val="005F446A"/>
    <w:rsid w:val="005F468F"/>
    <w:rsid w:val="005F55D3"/>
    <w:rsid w:val="005F644A"/>
    <w:rsid w:val="005F779F"/>
    <w:rsid w:val="006001D0"/>
    <w:rsid w:val="00600721"/>
    <w:rsid w:val="00600A74"/>
    <w:rsid w:val="00600C84"/>
    <w:rsid w:val="00600F15"/>
    <w:rsid w:val="00601015"/>
    <w:rsid w:val="00601025"/>
    <w:rsid w:val="0060143F"/>
    <w:rsid w:val="00601D9C"/>
    <w:rsid w:val="00601EF7"/>
    <w:rsid w:val="00602032"/>
    <w:rsid w:val="00603A76"/>
    <w:rsid w:val="00604359"/>
    <w:rsid w:val="00604642"/>
    <w:rsid w:val="0060464F"/>
    <w:rsid w:val="00604F24"/>
    <w:rsid w:val="006076C2"/>
    <w:rsid w:val="00610034"/>
    <w:rsid w:val="00610C25"/>
    <w:rsid w:val="00611138"/>
    <w:rsid w:val="0061115A"/>
    <w:rsid w:val="006111AE"/>
    <w:rsid w:val="0061269A"/>
    <w:rsid w:val="006126B5"/>
    <w:rsid w:val="00612860"/>
    <w:rsid w:val="00613509"/>
    <w:rsid w:val="0061384B"/>
    <w:rsid w:val="0061531D"/>
    <w:rsid w:val="006158E9"/>
    <w:rsid w:val="00617006"/>
    <w:rsid w:val="0061700D"/>
    <w:rsid w:val="00617F6A"/>
    <w:rsid w:val="00622498"/>
    <w:rsid w:val="006225D0"/>
    <w:rsid w:val="00622890"/>
    <w:rsid w:val="00622C9A"/>
    <w:rsid w:val="00623D8D"/>
    <w:rsid w:val="00623F44"/>
    <w:rsid w:val="006247BB"/>
    <w:rsid w:val="0062499B"/>
    <w:rsid w:val="006251DB"/>
    <w:rsid w:val="00625832"/>
    <w:rsid w:val="006263C1"/>
    <w:rsid w:val="00626B08"/>
    <w:rsid w:val="00627219"/>
    <w:rsid w:val="00627F21"/>
    <w:rsid w:val="0063080B"/>
    <w:rsid w:val="00630AB9"/>
    <w:rsid w:val="00631213"/>
    <w:rsid w:val="0063219A"/>
    <w:rsid w:val="0063242D"/>
    <w:rsid w:val="0063325E"/>
    <w:rsid w:val="0063351A"/>
    <w:rsid w:val="00635618"/>
    <w:rsid w:val="0063603A"/>
    <w:rsid w:val="006360AC"/>
    <w:rsid w:val="00636525"/>
    <w:rsid w:val="006365D1"/>
    <w:rsid w:val="00636846"/>
    <w:rsid w:val="006376DC"/>
    <w:rsid w:val="00637D0C"/>
    <w:rsid w:val="006401C0"/>
    <w:rsid w:val="00640A0F"/>
    <w:rsid w:val="006413B0"/>
    <w:rsid w:val="00641909"/>
    <w:rsid w:val="00641B7C"/>
    <w:rsid w:val="00641E6E"/>
    <w:rsid w:val="0064299D"/>
    <w:rsid w:val="00642DE2"/>
    <w:rsid w:val="00642F68"/>
    <w:rsid w:val="0064339B"/>
    <w:rsid w:val="006435E7"/>
    <w:rsid w:val="00644683"/>
    <w:rsid w:val="00646084"/>
    <w:rsid w:val="00646098"/>
    <w:rsid w:val="0064629A"/>
    <w:rsid w:val="00646DDA"/>
    <w:rsid w:val="006476CD"/>
    <w:rsid w:val="00647FDE"/>
    <w:rsid w:val="00650052"/>
    <w:rsid w:val="0065059C"/>
    <w:rsid w:val="0065075A"/>
    <w:rsid w:val="00651224"/>
    <w:rsid w:val="006520A5"/>
    <w:rsid w:val="00652819"/>
    <w:rsid w:val="00652CE3"/>
    <w:rsid w:val="00653D0E"/>
    <w:rsid w:val="00654A48"/>
    <w:rsid w:val="00655010"/>
    <w:rsid w:val="006568C1"/>
    <w:rsid w:val="00656963"/>
    <w:rsid w:val="00656F31"/>
    <w:rsid w:val="00656FDD"/>
    <w:rsid w:val="0065714A"/>
    <w:rsid w:val="00657F36"/>
    <w:rsid w:val="006600C0"/>
    <w:rsid w:val="006618E8"/>
    <w:rsid w:val="00661A14"/>
    <w:rsid w:val="0066289A"/>
    <w:rsid w:val="00664E04"/>
    <w:rsid w:val="006651A5"/>
    <w:rsid w:val="0066547F"/>
    <w:rsid w:val="006665C2"/>
    <w:rsid w:val="00666842"/>
    <w:rsid w:val="006674B0"/>
    <w:rsid w:val="00667742"/>
    <w:rsid w:val="006677FE"/>
    <w:rsid w:val="00667E02"/>
    <w:rsid w:val="00667EDD"/>
    <w:rsid w:val="00667F85"/>
    <w:rsid w:val="0067032D"/>
    <w:rsid w:val="00670ABA"/>
    <w:rsid w:val="0067235D"/>
    <w:rsid w:val="00673530"/>
    <w:rsid w:val="00673807"/>
    <w:rsid w:val="0067479D"/>
    <w:rsid w:val="00674D82"/>
    <w:rsid w:val="00675427"/>
    <w:rsid w:val="00675C5E"/>
    <w:rsid w:val="00675D55"/>
    <w:rsid w:val="006765BA"/>
    <w:rsid w:val="0067771C"/>
    <w:rsid w:val="006804BE"/>
    <w:rsid w:val="00681465"/>
    <w:rsid w:val="0068171E"/>
    <w:rsid w:val="0068174E"/>
    <w:rsid w:val="006817B3"/>
    <w:rsid w:val="00681E24"/>
    <w:rsid w:val="006824BB"/>
    <w:rsid w:val="00682ABF"/>
    <w:rsid w:val="00682C20"/>
    <w:rsid w:val="00682E57"/>
    <w:rsid w:val="0068336F"/>
    <w:rsid w:val="006835CD"/>
    <w:rsid w:val="00683EDD"/>
    <w:rsid w:val="006856E7"/>
    <w:rsid w:val="00685755"/>
    <w:rsid w:val="00685F1D"/>
    <w:rsid w:val="00686A17"/>
    <w:rsid w:val="00687B37"/>
    <w:rsid w:val="00690A47"/>
    <w:rsid w:val="00690F3E"/>
    <w:rsid w:val="006920B5"/>
    <w:rsid w:val="00693BCC"/>
    <w:rsid w:val="00693FE1"/>
    <w:rsid w:val="0069469D"/>
    <w:rsid w:val="00694B42"/>
    <w:rsid w:val="00695555"/>
    <w:rsid w:val="00695923"/>
    <w:rsid w:val="0069622C"/>
    <w:rsid w:val="00696631"/>
    <w:rsid w:val="00696A59"/>
    <w:rsid w:val="00696EBA"/>
    <w:rsid w:val="006970F2"/>
    <w:rsid w:val="00697CD8"/>
    <w:rsid w:val="006A0235"/>
    <w:rsid w:val="006A02AB"/>
    <w:rsid w:val="006A1137"/>
    <w:rsid w:val="006A1571"/>
    <w:rsid w:val="006A23DC"/>
    <w:rsid w:val="006A2C97"/>
    <w:rsid w:val="006A2EDE"/>
    <w:rsid w:val="006A3202"/>
    <w:rsid w:val="006A35C5"/>
    <w:rsid w:val="006A3A90"/>
    <w:rsid w:val="006A3A9D"/>
    <w:rsid w:val="006A42F9"/>
    <w:rsid w:val="006A455E"/>
    <w:rsid w:val="006A4561"/>
    <w:rsid w:val="006A4EAB"/>
    <w:rsid w:val="006A62A9"/>
    <w:rsid w:val="006A70DF"/>
    <w:rsid w:val="006A79D9"/>
    <w:rsid w:val="006A7F3F"/>
    <w:rsid w:val="006B3239"/>
    <w:rsid w:val="006B33B4"/>
    <w:rsid w:val="006B3DB8"/>
    <w:rsid w:val="006B5864"/>
    <w:rsid w:val="006B595B"/>
    <w:rsid w:val="006B77D1"/>
    <w:rsid w:val="006B7951"/>
    <w:rsid w:val="006C0551"/>
    <w:rsid w:val="006C1D6F"/>
    <w:rsid w:val="006C241C"/>
    <w:rsid w:val="006C3090"/>
    <w:rsid w:val="006C30F2"/>
    <w:rsid w:val="006C334B"/>
    <w:rsid w:val="006C371D"/>
    <w:rsid w:val="006C388D"/>
    <w:rsid w:val="006C4B3E"/>
    <w:rsid w:val="006C5BE6"/>
    <w:rsid w:val="006C5CB3"/>
    <w:rsid w:val="006C5DE6"/>
    <w:rsid w:val="006C6169"/>
    <w:rsid w:val="006C666F"/>
    <w:rsid w:val="006C70AC"/>
    <w:rsid w:val="006C7648"/>
    <w:rsid w:val="006C778A"/>
    <w:rsid w:val="006D010A"/>
    <w:rsid w:val="006D072A"/>
    <w:rsid w:val="006D29BF"/>
    <w:rsid w:val="006D3D26"/>
    <w:rsid w:val="006D422D"/>
    <w:rsid w:val="006D4EFB"/>
    <w:rsid w:val="006D535A"/>
    <w:rsid w:val="006D58B6"/>
    <w:rsid w:val="006D5FE9"/>
    <w:rsid w:val="006D60A5"/>
    <w:rsid w:val="006D7BFF"/>
    <w:rsid w:val="006E069E"/>
    <w:rsid w:val="006E122E"/>
    <w:rsid w:val="006E1758"/>
    <w:rsid w:val="006E18D5"/>
    <w:rsid w:val="006E1EB8"/>
    <w:rsid w:val="006E1F94"/>
    <w:rsid w:val="006E1F96"/>
    <w:rsid w:val="006E2691"/>
    <w:rsid w:val="006E2A55"/>
    <w:rsid w:val="006E2D02"/>
    <w:rsid w:val="006E3DB1"/>
    <w:rsid w:val="006E4190"/>
    <w:rsid w:val="006E46C8"/>
    <w:rsid w:val="006E499F"/>
    <w:rsid w:val="006E4A91"/>
    <w:rsid w:val="006E4CB9"/>
    <w:rsid w:val="006E6070"/>
    <w:rsid w:val="006E6BD7"/>
    <w:rsid w:val="006E6E32"/>
    <w:rsid w:val="006E6F19"/>
    <w:rsid w:val="006E7012"/>
    <w:rsid w:val="006E7B40"/>
    <w:rsid w:val="006E7F18"/>
    <w:rsid w:val="006F1029"/>
    <w:rsid w:val="006F133A"/>
    <w:rsid w:val="006F1506"/>
    <w:rsid w:val="006F15D4"/>
    <w:rsid w:val="006F2062"/>
    <w:rsid w:val="006F20BF"/>
    <w:rsid w:val="006F282B"/>
    <w:rsid w:val="006F2B96"/>
    <w:rsid w:val="006F3731"/>
    <w:rsid w:val="006F3C20"/>
    <w:rsid w:val="006F4D4D"/>
    <w:rsid w:val="006F59E6"/>
    <w:rsid w:val="006F5AF4"/>
    <w:rsid w:val="006F5C35"/>
    <w:rsid w:val="006F5D58"/>
    <w:rsid w:val="006F6921"/>
    <w:rsid w:val="006F693C"/>
    <w:rsid w:val="006F6ACC"/>
    <w:rsid w:val="006F7B52"/>
    <w:rsid w:val="006F7DC3"/>
    <w:rsid w:val="0070090B"/>
    <w:rsid w:val="00700C37"/>
    <w:rsid w:val="00700CCA"/>
    <w:rsid w:val="007018A9"/>
    <w:rsid w:val="00705761"/>
    <w:rsid w:val="00707567"/>
    <w:rsid w:val="00707857"/>
    <w:rsid w:val="00707859"/>
    <w:rsid w:val="00710297"/>
    <w:rsid w:val="00711207"/>
    <w:rsid w:val="007115FE"/>
    <w:rsid w:val="00711D70"/>
    <w:rsid w:val="007133F1"/>
    <w:rsid w:val="00713C3E"/>
    <w:rsid w:val="00713C87"/>
    <w:rsid w:val="00713CE2"/>
    <w:rsid w:val="007143D0"/>
    <w:rsid w:val="007150E9"/>
    <w:rsid w:val="0071546D"/>
    <w:rsid w:val="00715922"/>
    <w:rsid w:val="00715C9E"/>
    <w:rsid w:val="00715FB1"/>
    <w:rsid w:val="007163A0"/>
    <w:rsid w:val="007169E1"/>
    <w:rsid w:val="00717398"/>
    <w:rsid w:val="00717EE1"/>
    <w:rsid w:val="007205C6"/>
    <w:rsid w:val="00720A6D"/>
    <w:rsid w:val="00720EB0"/>
    <w:rsid w:val="00721778"/>
    <w:rsid w:val="00721E9E"/>
    <w:rsid w:val="00722977"/>
    <w:rsid w:val="00723512"/>
    <w:rsid w:val="007240E6"/>
    <w:rsid w:val="00724888"/>
    <w:rsid w:val="0072497E"/>
    <w:rsid w:val="00724AB5"/>
    <w:rsid w:val="007265C0"/>
    <w:rsid w:val="00726EFD"/>
    <w:rsid w:val="007301E7"/>
    <w:rsid w:val="007301F2"/>
    <w:rsid w:val="00730524"/>
    <w:rsid w:val="007309F8"/>
    <w:rsid w:val="007315BF"/>
    <w:rsid w:val="00731FE1"/>
    <w:rsid w:val="0073279D"/>
    <w:rsid w:val="00732A0A"/>
    <w:rsid w:val="00732CD0"/>
    <w:rsid w:val="00732FCD"/>
    <w:rsid w:val="00733987"/>
    <w:rsid w:val="00733AC8"/>
    <w:rsid w:val="00734E37"/>
    <w:rsid w:val="007353E0"/>
    <w:rsid w:val="0073593B"/>
    <w:rsid w:val="00735989"/>
    <w:rsid w:val="00735B4D"/>
    <w:rsid w:val="00735E60"/>
    <w:rsid w:val="0073770E"/>
    <w:rsid w:val="00740131"/>
    <w:rsid w:val="00740DE1"/>
    <w:rsid w:val="007410EC"/>
    <w:rsid w:val="00741A8A"/>
    <w:rsid w:val="00741DBF"/>
    <w:rsid w:val="0074221F"/>
    <w:rsid w:val="0074224D"/>
    <w:rsid w:val="00742D52"/>
    <w:rsid w:val="00743E5C"/>
    <w:rsid w:val="00743FD9"/>
    <w:rsid w:val="007452E9"/>
    <w:rsid w:val="00745BA7"/>
    <w:rsid w:val="00745FD6"/>
    <w:rsid w:val="007464BA"/>
    <w:rsid w:val="0074678B"/>
    <w:rsid w:val="007515D7"/>
    <w:rsid w:val="007518F9"/>
    <w:rsid w:val="00752F4D"/>
    <w:rsid w:val="00753284"/>
    <w:rsid w:val="007543E4"/>
    <w:rsid w:val="0075443E"/>
    <w:rsid w:val="00755F2D"/>
    <w:rsid w:val="0075617C"/>
    <w:rsid w:val="0075637D"/>
    <w:rsid w:val="007564BF"/>
    <w:rsid w:val="00756660"/>
    <w:rsid w:val="007568D0"/>
    <w:rsid w:val="00756AF7"/>
    <w:rsid w:val="00756ED8"/>
    <w:rsid w:val="0075736B"/>
    <w:rsid w:val="00760209"/>
    <w:rsid w:val="007602A2"/>
    <w:rsid w:val="007604A8"/>
    <w:rsid w:val="007606D8"/>
    <w:rsid w:val="007607F5"/>
    <w:rsid w:val="0076122F"/>
    <w:rsid w:val="0076189E"/>
    <w:rsid w:val="00762E38"/>
    <w:rsid w:val="00763FCE"/>
    <w:rsid w:val="00764155"/>
    <w:rsid w:val="00764312"/>
    <w:rsid w:val="0076471B"/>
    <w:rsid w:val="00766DC4"/>
    <w:rsid w:val="00766EAE"/>
    <w:rsid w:val="007709B8"/>
    <w:rsid w:val="00771AD7"/>
    <w:rsid w:val="00771BCC"/>
    <w:rsid w:val="007726CC"/>
    <w:rsid w:val="00772890"/>
    <w:rsid w:val="00772B45"/>
    <w:rsid w:val="00772FF5"/>
    <w:rsid w:val="007735F4"/>
    <w:rsid w:val="00773B07"/>
    <w:rsid w:val="007747A8"/>
    <w:rsid w:val="0077502F"/>
    <w:rsid w:val="0077530F"/>
    <w:rsid w:val="00775A6A"/>
    <w:rsid w:val="00776739"/>
    <w:rsid w:val="0077788F"/>
    <w:rsid w:val="007800C0"/>
    <w:rsid w:val="00780CE3"/>
    <w:rsid w:val="007810C4"/>
    <w:rsid w:val="00781A93"/>
    <w:rsid w:val="00783FD6"/>
    <w:rsid w:val="007842C3"/>
    <w:rsid w:val="00784E4D"/>
    <w:rsid w:val="00784ED7"/>
    <w:rsid w:val="00784FA2"/>
    <w:rsid w:val="00786066"/>
    <w:rsid w:val="00786C46"/>
    <w:rsid w:val="007870AF"/>
    <w:rsid w:val="007912F7"/>
    <w:rsid w:val="007913F4"/>
    <w:rsid w:val="00791A59"/>
    <w:rsid w:val="00791FCD"/>
    <w:rsid w:val="0079302C"/>
    <w:rsid w:val="00793416"/>
    <w:rsid w:val="0079366F"/>
    <w:rsid w:val="00793A56"/>
    <w:rsid w:val="00796063"/>
    <w:rsid w:val="0079662B"/>
    <w:rsid w:val="00796DDC"/>
    <w:rsid w:val="00797A21"/>
    <w:rsid w:val="007A0D30"/>
    <w:rsid w:val="007A10B0"/>
    <w:rsid w:val="007A1C7E"/>
    <w:rsid w:val="007A1F96"/>
    <w:rsid w:val="007A223F"/>
    <w:rsid w:val="007A23D0"/>
    <w:rsid w:val="007A40FA"/>
    <w:rsid w:val="007A445B"/>
    <w:rsid w:val="007A4725"/>
    <w:rsid w:val="007A4D94"/>
    <w:rsid w:val="007A7172"/>
    <w:rsid w:val="007A71C5"/>
    <w:rsid w:val="007A7BD9"/>
    <w:rsid w:val="007B119D"/>
    <w:rsid w:val="007B12D5"/>
    <w:rsid w:val="007B2213"/>
    <w:rsid w:val="007B3116"/>
    <w:rsid w:val="007B3467"/>
    <w:rsid w:val="007B38D0"/>
    <w:rsid w:val="007B3D76"/>
    <w:rsid w:val="007B3E92"/>
    <w:rsid w:val="007B43FC"/>
    <w:rsid w:val="007B4A18"/>
    <w:rsid w:val="007B4C0B"/>
    <w:rsid w:val="007B51E9"/>
    <w:rsid w:val="007B586B"/>
    <w:rsid w:val="007B6077"/>
    <w:rsid w:val="007B6459"/>
    <w:rsid w:val="007B695E"/>
    <w:rsid w:val="007B6E3C"/>
    <w:rsid w:val="007C0488"/>
    <w:rsid w:val="007C271C"/>
    <w:rsid w:val="007C27C0"/>
    <w:rsid w:val="007C2FFA"/>
    <w:rsid w:val="007C3F87"/>
    <w:rsid w:val="007C4560"/>
    <w:rsid w:val="007C4607"/>
    <w:rsid w:val="007C679F"/>
    <w:rsid w:val="007C7093"/>
    <w:rsid w:val="007C71E4"/>
    <w:rsid w:val="007C7BF5"/>
    <w:rsid w:val="007D018B"/>
    <w:rsid w:val="007D0266"/>
    <w:rsid w:val="007D0FC3"/>
    <w:rsid w:val="007D14F3"/>
    <w:rsid w:val="007D1A7C"/>
    <w:rsid w:val="007D308D"/>
    <w:rsid w:val="007D3ABF"/>
    <w:rsid w:val="007D4244"/>
    <w:rsid w:val="007D4C0D"/>
    <w:rsid w:val="007D55B3"/>
    <w:rsid w:val="007D592A"/>
    <w:rsid w:val="007D640E"/>
    <w:rsid w:val="007D75AF"/>
    <w:rsid w:val="007E0E86"/>
    <w:rsid w:val="007E10A1"/>
    <w:rsid w:val="007E16B8"/>
    <w:rsid w:val="007E1A85"/>
    <w:rsid w:val="007E2322"/>
    <w:rsid w:val="007E2AB5"/>
    <w:rsid w:val="007E3125"/>
    <w:rsid w:val="007E38CD"/>
    <w:rsid w:val="007E3F8D"/>
    <w:rsid w:val="007E453B"/>
    <w:rsid w:val="007E4936"/>
    <w:rsid w:val="007E52B2"/>
    <w:rsid w:val="007E59E0"/>
    <w:rsid w:val="007E5D14"/>
    <w:rsid w:val="007E63C0"/>
    <w:rsid w:val="007E7786"/>
    <w:rsid w:val="007F04A5"/>
    <w:rsid w:val="007F1BD3"/>
    <w:rsid w:val="007F1DB5"/>
    <w:rsid w:val="007F23B5"/>
    <w:rsid w:val="007F2745"/>
    <w:rsid w:val="007F2B69"/>
    <w:rsid w:val="007F2BD6"/>
    <w:rsid w:val="007F2F0A"/>
    <w:rsid w:val="007F36C6"/>
    <w:rsid w:val="007F3E64"/>
    <w:rsid w:val="007F4A82"/>
    <w:rsid w:val="007F52BF"/>
    <w:rsid w:val="007F5401"/>
    <w:rsid w:val="007F5C56"/>
    <w:rsid w:val="007F5E54"/>
    <w:rsid w:val="007F65BE"/>
    <w:rsid w:val="007F67DF"/>
    <w:rsid w:val="007F68C6"/>
    <w:rsid w:val="007F7E11"/>
    <w:rsid w:val="008000E7"/>
    <w:rsid w:val="00800E4F"/>
    <w:rsid w:val="0080110B"/>
    <w:rsid w:val="008031A3"/>
    <w:rsid w:val="008039B1"/>
    <w:rsid w:val="00804697"/>
    <w:rsid w:val="0080523F"/>
    <w:rsid w:val="0080546F"/>
    <w:rsid w:val="00805CBD"/>
    <w:rsid w:val="00805D33"/>
    <w:rsid w:val="00806148"/>
    <w:rsid w:val="00806882"/>
    <w:rsid w:val="00806FC0"/>
    <w:rsid w:val="008078DF"/>
    <w:rsid w:val="00811B17"/>
    <w:rsid w:val="0081203A"/>
    <w:rsid w:val="008129D3"/>
    <w:rsid w:val="00812F7F"/>
    <w:rsid w:val="00813039"/>
    <w:rsid w:val="008137C1"/>
    <w:rsid w:val="00813965"/>
    <w:rsid w:val="0081398B"/>
    <w:rsid w:val="0081459E"/>
    <w:rsid w:val="008146AC"/>
    <w:rsid w:val="00816046"/>
    <w:rsid w:val="00817C42"/>
    <w:rsid w:val="00820235"/>
    <w:rsid w:val="008203BF"/>
    <w:rsid w:val="008212C8"/>
    <w:rsid w:val="00821665"/>
    <w:rsid w:val="008217F5"/>
    <w:rsid w:val="008218C4"/>
    <w:rsid w:val="00821E93"/>
    <w:rsid w:val="008220D0"/>
    <w:rsid w:val="00822932"/>
    <w:rsid w:val="00822A43"/>
    <w:rsid w:val="008240A4"/>
    <w:rsid w:val="00824DB5"/>
    <w:rsid w:val="00825092"/>
    <w:rsid w:val="008257BA"/>
    <w:rsid w:val="0082583C"/>
    <w:rsid w:val="00825B61"/>
    <w:rsid w:val="00825C04"/>
    <w:rsid w:val="00825CD2"/>
    <w:rsid w:val="0082704B"/>
    <w:rsid w:val="008278DE"/>
    <w:rsid w:val="008306B2"/>
    <w:rsid w:val="00831828"/>
    <w:rsid w:val="0083197B"/>
    <w:rsid w:val="00831D6C"/>
    <w:rsid w:val="00833495"/>
    <w:rsid w:val="00833680"/>
    <w:rsid w:val="0083452B"/>
    <w:rsid w:val="008345C5"/>
    <w:rsid w:val="00834A1D"/>
    <w:rsid w:val="0083578C"/>
    <w:rsid w:val="00835E4F"/>
    <w:rsid w:val="008369E9"/>
    <w:rsid w:val="00836BEF"/>
    <w:rsid w:val="00836ECD"/>
    <w:rsid w:val="0084005C"/>
    <w:rsid w:val="00840623"/>
    <w:rsid w:val="00840C3F"/>
    <w:rsid w:val="00841039"/>
    <w:rsid w:val="0084245B"/>
    <w:rsid w:val="008431D2"/>
    <w:rsid w:val="0084374B"/>
    <w:rsid w:val="00843AD4"/>
    <w:rsid w:val="00843FB6"/>
    <w:rsid w:val="008445BA"/>
    <w:rsid w:val="00845667"/>
    <w:rsid w:val="00845811"/>
    <w:rsid w:val="00846D24"/>
    <w:rsid w:val="00846E4B"/>
    <w:rsid w:val="00847990"/>
    <w:rsid w:val="008479F9"/>
    <w:rsid w:val="00847B7B"/>
    <w:rsid w:val="00847CC1"/>
    <w:rsid w:val="0085060B"/>
    <w:rsid w:val="00850ED2"/>
    <w:rsid w:val="00851076"/>
    <w:rsid w:val="00851670"/>
    <w:rsid w:val="00851822"/>
    <w:rsid w:val="00851A2B"/>
    <w:rsid w:val="00851C36"/>
    <w:rsid w:val="00853748"/>
    <w:rsid w:val="00853BD9"/>
    <w:rsid w:val="00853E1F"/>
    <w:rsid w:val="0085433D"/>
    <w:rsid w:val="00855649"/>
    <w:rsid w:val="00855EA6"/>
    <w:rsid w:val="00855F05"/>
    <w:rsid w:val="00856421"/>
    <w:rsid w:val="0085646C"/>
    <w:rsid w:val="0085682E"/>
    <w:rsid w:val="00857267"/>
    <w:rsid w:val="0085749B"/>
    <w:rsid w:val="0086075D"/>
    <w:rsid w:val="00860BDB"/>
    <w:rsid w:val="00860D7A"/>
    <w:rsid w:val="008610CA"/>
    <w:rsid w:val="00861974"/>
    <w:rsid w:val="008623D1"/>
    <w:rsid w:val="008623E8"/>
    <w:rsid w:val="008627A5"/>
    <w:rsid w:val="0086300B"/>
    <w:rsid w:val="0086364E"/>
    <w:rsid w:val="00863C29"/>
    <w:rsid w:val="00863C31"/>
    <w:rsid w:val="0086406C"/>
    <w:rsid w:val="00864499"/>
    <w:rsid w:val="00865409"/>
    <w:rsid w:val="00865706"/>
    <w:rsid w:val="00865B0B"/>
    <w:rsid w:val="00866304"/>
    <w:rsid w:val="00866451"/>
    <w:rsid w:val="008665EE"/>
    <w:rsid w:val="008670DD"/>
    <w:rsid w:val="00867CD9"/>
    <w:rsid w:val="008706FA"/>
    <w:rsid w:val="00870C0F"/>
    <w:rsid w:val="0087145F"/>
    <w:rsid w:val="008717A6"/>
    <w:rsid w:val="00871BBD"/>
    <w:rsid w:val="00871ED1"/>
    <w:rsid w:val="00872635"/>
    <w:rsid w:val="00875401"/>
    <w:rsid w:val="00875A09"/>
    <w:rsid w:val="00875BB9"/>
    <w:rsid w:val="00875F12"/>
    <w:rsid w:val="00875F31"/>
    <w:rsid w:val="00876082"/>
    <w:rsid w:val="00876154"/>
    <w:rsid w:val="008765F2"/>
    <w:rsid w:val="00876675"/>
    <w:rsid w:val="00877228"/>
    <w:rsid w:val="008776D8"/>
    <w:rsid w:val="0088043B"/>
    <w:rsid w:val="008808C8"/>
    <w:rsid w:val="0088092C"/>
    <w:rsid w:val="00883264"/>
    <w:rsid w:val="00883A70"/>
    <w:rsid w:val="0088410B"/>
    <w:rsid w:val="008845E4"/>
    <w:rsid w:val="00884E09"/>
    <w:rsid w:val="00884EAA"/>
    <w:rsid w:val="00886EE2"/>
    <w:rsid w:val="0088770C"/>
    <w:rsid w:val="008877FA"/>
    <w:rsid w:val="00887BC8"/>
    <w:rsid w:val="00887CAC"/>
    <w:rsid w:val="00887D56"/>
    <w:rsid w:val="008909D3"/>
    <w:rsid w:val="00890A88"/>
    <w:rsid w:val="00890CC6"/>
    <w:rsid w:val="00891010"/>
    <w:rsid w:val="00892655"/>
    <w:rsid w:val="00892E14"/>
    <w:rsid w:val="00893458"/>
    <w:rsid w:val="008942B2"/>
    <w:rsid w:val="00894B7B"/>
    <w:rsid w:val="00896354"/>
    <w:rsid w:val="00896E1E"/>
    <w:rsid w:val="00896FAF"/>
    <w:rsid w:val="0089707B"/>
    <w:rsid w:val="00897147"/>
    <w:rsid w:val="00897B7C"/>
    <w:rsid w:val="00897BF6"/>
    <w:rsid w:val="008A0287"/>
    <w:rsid w:val="008A04E6"/>
    <w:rsid w:val="008A0FD8"/>
    <w:rsid w:val="008A2853"/>
    <w:rsid w:val="008A2C2C"/>
    <w:rsid w:val="008A33F5"/>
    <w:rsid w:val="008A347C"/>
    <w:rsid w:val="008A373D"/>
    <w:rsid w:val="008A3E23"/>
    <w:rsid w:val="008A4309"/>
    <w:rsid w:val="008A4346"/>
    <w:rsid w:val="008A4625"/>
    <w:rsid w:val="008A4CA9"/>
    <w:rsid w:val="008A4DA6"/>
    <w:rsid w:val="008A5380"/>
    <w:rsid w:val="008A56EB"/>
    <w:rsid w:val="008A5B29"/>
    <w:rsid w:val="008B0501"/>
    <w:rsid w:val="008B0E91"/>
    <w:rsid w:val="008B10C5"/>
    <w:rsid w:val="008B186D"/>
    <w:rsid w:val="008B1ACF"/>
    <w:rsid w:val="008B1CB8"/>
    <w:rsid w:val="008B20CB"/>
    <w:rsid w:val="008B29F3"/>
    <w:rsid w:val="008B2AD0"/>
    <w:rsid w:val="008B2F6D"/>
    <w:rsid w:val="008B3969"/>
    <w:rsid w:val="008B482E"/>
    <w:rsid w:val="008B620F"/>
    <w:rsid w:val="008B631C"/>
    <w:rsid w:val="008B76F6"/>
    <w:rsid w:val="008C020C"/>
    <w:rsid w:val="008C1471"/>
    <w:rsid w:val="008C1526"/>
    <w:rsid w:val="008C1B1C"/>
    <w:rsid w:val="008C20B2"/>
    <w:rsid w:val="008C235C"/>
    <w:rsid w:val="008C272A"/>
    <w:rsid w:val="008C289F"/>
    <w:rsid w:val="008C2A17"/>
    <w:rsid w:val="008C3B31"/>
    <w:rsid w:val="008C3F3E"/>
    <w:rsid w:val="008C4099"/>
    <w:rsid w:val="008C4B63"/>
    <w:rsid w:val="008C508C"/>
    <w:rsid w:val="008C5E5F"/>
    <w:rsid w:val="008C5F60"/>
    <w:rsid w:val="008C649A"/>
    <w:rsid w:val="008C6679"/>
    <w:rsid w:val="008C6861"/>
    <w:rsid w:val="008C7450"/>
    <w:rsid w:val="008C79EB"/>
    <w:rsid w:val="008C7F0F"/>
    <w:rsid w:val="008D038D"/>
    <w:rsid w:val="008D0F35"/>
    <w:rsid w:val="008D1A80"/>
    <w:rsid w:val="008D1F87"/>
    <w:rsid w:val="008D2160"/>
    <w:rsid w:val="008D3686"/>
    <w:rsid w:val="008D3AA1"/>
    <w:rsid w:val="008D5445"/>
    <w:rsid w:val="008D552D"/>
    <w:rsid w:val="008D5944"/>
    <w:rsid w:val="008D6A85"/>
    <w:rsid w:val="008D7317"/>
    <w:rsid w:val="008D7555"/>
    <w:rsid w:val="008E0AF4"/>
    <w:rsid w:val="008E0DE5"/>
    <w:rsid w:val="008E14E8"/>
    <w:rsid w:val="008E15C5"/>
    <w:rsid w:val="008E2927"/>
    <w:rsid w:val="008E297A"/>
    <w:rsid w:val="008E30CE"/>
    <w:rsid w:val="008E3243"/>
    <w:rsid w:val="008E3AE3"/>
    <w:rsid w:val="008E5555"/>
    <w:rsid w:val="008E5DD3"/>
    <w:rsid w:val="008E67AC"/>
    <w:rsid w:val="008E67F9"/>
    <w:rsid w:val="008E6BF3"/>
    <w:rsid w:val="008E6E7A"/>
    <w:rsid w:val="008E78C9"/>
    <w:rsid w:val="008E79FD"/>
    <w:rsid w:val="008F0018"/>
    <w:rsid w:val="008F0A27"/>
    <w:rsid w:val="008F0F61"/>
    <w:rsid w:val="008F0FDD"/>
    <w:rsid w:val="008F12C3"/>
    <w:rsid w:val="008F1439"/>
    <w:rsid w:val="008F192F"/>
    <w:rsid w:val="008F358F"/>
    <w:rsid w:val="008F383C"/>
    <w:rsid w:val="008F3C8A"/>
    <w:rsid w:val="008F416A"/>
    <w:rsid w:val="008F4849"/>
    <w:rsid w:val="008F5305"/>
    <w:rsid w:val="008F5600"/>
    <w:rsid w:val="008F60E3"/>
    <w:rsid w:val="008F63A7"/>
    <w:rsid w:val="008F672A"/>
    <w:rsid w:val="008F776C"/>
    <w:rsid w:val="008F7E61"/>
    <w:rsid w:val="0090101F"/>
    <w:rsid w:val="0090110B"/>
    <w:rsid w:val="009017A9"/>
    <w:rsid w:val="00901DCA"/>
    <w:rsid w:val="00902221"/>
    <w:rsid w:val="009034F7"/>
    <w:rsid w:val="00903AE8"/>
    <w:rsid w:val="00904024"/>
    <w:rsid w:val="009044AB"/>
    <w:rsid w:val="009048F9"/>
    <w:rsid w:val="00904E91"/>
    <w:rsid w:val="0090582B"/>
    <w:rsid w:val="00905B42"/>
    <w:rsid w:val="00905C7F"/>
    <w:rsid w:val="00905FA8"/>
    <w:rsid w:val="0090629B"/>
    <w:rsid w:val="009064A9"/>
    <w:rsid w:val="009066E5"/>
    <w:rsid w:val="00906AF8"/>
    <w:rsid w:val="0090707B"/>
    <w:rsid w:val="00910E7D"/>
    <w:rsid w:val="00910E85"/>
    <w:rsid w:val="0091100B"/>
    <w:rsid w:val="00911B42"/>
    <w:rsid w:val="00911E1D"/>
    <w:rsid w:val="0091286E"/>
    <w:rsid w:val="009128D0"/>
    <w:rsid w:val="00913A3C"/>
    <w:rsid w:val="00913B0D"/>
    <w:rsid w:val="0091449A"/>
    <w:rsid w:val="00914C5F"/>
    <w:rsid w:val="00914CC9"/>
    <w:rsid w:val="00914F7E"/>
    <w:rsid w:val="009167D2"/>
    <w:rsid w:val="009167F5"/>
    <w:rsid w:val="00917801"/>
    <w:rsid w:val="00917C40"/>
    <w:rsid w:val="009218CF"/>
    <w:rsid w:val="00921EED"/>
    <w:rsid w:val="00923091"/>
    <w:rsid w:val="00923528"/>
    <w:rsid w:val="00923600"/>
    <w:rsid w:val="00923934"/>
    <w:rsid w:val="00923DAC"/>
    <w:rsid w:val="00924951"/>
    <w:rsid w:val="00925108"/>
    <w:rsid w:val="009252BA"/>
    <w:rsid w:val="0092550D"/>
    <w:rsid w:val="009256A5"/>
    <w:rsid w:val="009260B5"/>
    <w:rsid w:val="0092629A"/>
    <w:rsid w:val="0092659E"/>
    <w:rsid w:val="0092673E"/>
    <w:rsid w:val="009268C3"/>
    <w:rsid w:val="00927A65"/>
    <w:rsid w:val="00930094"/>
    <w:rsid w:val="00930F1A"/>
    <w:rsid w:val="00930F26"/>
    <w:rsid w:val="00930FC8"/>
    <w:rsid w:val="0093273D"/>
    <w:rsid w:val="009338BD"/>
    <w:rsid w:val="009339D8"/>
    <w:rsid w:val="009346BC"/>
    <w:rsid w:val="0093483A"/>
    <w:rsid w:val="0093485D"/>
    <w:rsid w:val="00934E7C"/>
    <w:rsid w:val="009356D8"/>
    <w:rsid w:val="00935D52"/>
    <w:rsid w:val="00935E23"/>
    <w:rsid w:val="00937268"/>
    <w:rsid w:val="00937D95"/>
    <w:rsid w:val="0094098A"/>
    <w:rsid w:val="00940DF7"/>
    <w:rsid w:val="00940E51"/>
    <w:rsid w:val="009418EE"/>
    <w:rsid w:val="00941B16"/>
    <w:rsid w:val="00941DEE"/>
    <w:rsid w:val="0094261F"/>
    <w:rsid w:val="009429B7"/>
    <w:rsid w:val="0094331B"/>
    <w:rsid w:val="0094453A"/>
    <w:rsid w:val="009449BE"/>
    <w:rsid w:val="0094505F"/>
    <w:rsid w:val="009456FF"/>
    <w:rsid w:val="009475FE"/>
    <w:rsid w:val="009503A5"/>
    <w:rsid w:val="00950D49"/>
    <w:rsid w:val="00950DC7"/>
    <w:rsid w:val="0095174B"/>
    <w:rsid w:val="00951C10"/>
    <w:rsid w:val="00952FEA"/>
    <w:rsid w:val="00953E7F"/>
    <w:rsid w:val="0095404F"/>
    <w:rsid w:val="00955850"/>
    <w:rsid w:val="00955FC9"/>
    <w:rsid w:val="00957A6D"/>
    <w:rsid w:val="00960504"/>
    <w:rsid w:val="00960973"/>
    <w:rsid w:val="00960B95"/>
    <w:rsid w:val="00961EB7"/>
    <w:rsid w:val="009622E6"/>
    <w:rsid w:val="0096243B"/>
    <w:rsid w:val="0096395B"/>
    <w:rsid w:val="00965E8D"/>
    <w:rsid w:val="0096732B"/>
    <w:rsid w:val="00967442"/>
    <w:rsid w:val="00967EE7"/>
    <w:rsid w:val="00967FBB"/>
    <w:rsid w:val="00970065"/>
    <w:rsid w:val="00971A7B"/>
    <w:rsid w:val="00971CA5"/>
    <w:rsid w:val="00971CDB"/>
    <w:rsid w:val="0097233A"/>
    <w:rsid w:val="00972B9F"/>
    <w:rsid w:val="00972CB9"/>
    <w:rsid w:val="00975313"/>
    <w:rsid w:val="009760D8"/>
    <w:rsid w:val="00976B2B"/>
    <w:rsid w:val="00977010"/>
    <w:rsid w:val="00977D43"/>
    <w:rsid w:val="00977F0B"/>
    <w:rsid w:val="009816C5"/>
    <w:rsid w:val="009820D0"/>
    <w:rsid w:val="00982150"/>
    <w:rsid w:val="00983032"/>
    <w:rsid w:val="00983EF5"/>
    <w:rsid w:val="009841CE"/>
    <w:rsid w:val="00985757"/>
    <w:rsid w:val="00986EB1"/>
    <w:rsid w:val="00986F99"/>
    <w:rsid w:val="00987024"/>
    <w:rsid w:val="00987049"/>
    <w:rsid w:val="009876BE"/>
    <w:rsid w:val="009877D0"/>
    <w:rsid w:val="00987CF0"/>
    <w:rsid w:val="00987D60"/>
    <w:rsid w:val="00990209"/>
    <w:rsid w:val="00991159"/>
    <w:rsid w:val="00992162"/>
    <w:rsid w:val="0099228B"/>
    <w:rsid w:val="0099283F"/>
    <w:rsid w:val="009939C7"/>
    <w:rsid w:val="00993B73"/>
    <w:rsid w:val="00993D1D"/>
    <w:rsid w:val="00994530"/>
    <w:rsid w:val="0099491A"/>
    <w:rsid w:val="009951CB"/>
    <w:rsid w:val="00995372"/>
    <w:rsid w:val="009964B7"/>
    <w:rsid w:val="009970A8"/>
    <w:rsid w:val="00997906"/>
    <w:rsid w:val="009A02BF"/>
    <w:rsid w:val="009A0383"/>
    <w:rsid w:val="009A03E1"/>
    <w:rsid w:val="009A05C5"/>
    <w:rsid w:val="009A08F6"/>
    <w:rsid w:val="009A1648"/>
    <w:rsid w:val="009A22B1"/>
    <w:rsid w:val="009A2471"/>
    <w:rsid w:val="009A31BD"/>
    <w:rsid w:val="009A36E0"/>
    <w:rsid w:val="009A377D"/>
    <w:rsid w:val="009A4743"/>
    <w:rsid w:val="009A5209"/>
    <w:rsid w:val="009A53B9"/>
    <w:rsid w:val="009A575C"/>
    <w:rsid w:val="009A65C1"/>
    <w:rsid w:val="009A681B"/>
    <w:rsid w:val="009A6F31"/>
    <w:rsid w:val="009A7956"/>
    <w:rsid w:val="009A7A42"/>
    <w:rsid w:val="009B014E"/>
    <w:rsid w:val="009B0293"/>
    <w:rsid w:val="009B14BB"/>
    <w:rsid w:val="009B1B29"/>
    <w:rsid w:val="009B219A"/>
    <w:rsid w:val="009B2384"/>
    <w:rsid w:val="009B28F6"/>
    <w:rsid w:val="009B37FA"/>
    <w:rsid w:val="009B3AB1"/>
    <w:rsid w:val="009B4F2E"/>
    <w:rsid w:val="009B5B75"/>
    <w:rsid w:val="009B6BCC"/>
    <w:rsid w:val="009B6E33"/>
    <w:rsid w:val="009B6FE8"/>
    <w:rsid w:val="009B73C2"/>
    <w:rsid w:val="009C06D5"/>
    <w:rsid w:val="009C0EA8"/>
    <w:rsid w:val="009C1515"/>
    <w:rsid w:val="009C16A3"/>
    <w:rsid w:val="009C1FFA"/>
    <w:rsid w:val="009C2345"/>
    <w:rsid w:val="009C281D"/>
    <w:rsid w:val="009C2E6C"/>
    <w:rsid w:val="009C3EE4"/>
    <w:rsid w:val="009C40C2"/>
    <w:rsid w:val="009C471F"/>
    <w:rsid w:val="009C4979"/>
    <w:rsid w:val="009C4AA3"/>
    <w:rsid w:val="009C57AD"/>
    <w:rsid w:val="009C5EC8"/>
    <w:rsid w:val="009C5F74"/>
    <w:rsid w:val="009C61E6"/>
    <w:rsid w:val="009C62E5"/>
    <w:rsid w:val="009C6976"/>
    <w:rsid w:val="009C7912"/>
    <w:rsid w:val="009C7C43"/>
    <w:rsid w:val="009C7F89"/>
    <w:rsid w:val="009D0C00"/>
    <w:rsid w:val="009D1C82"/>
    <w:rsid w:val="009D2364"/>
    <w:rsid w:val="009D3D4F"/>
    <w:rsid w:val="009D3F6F"/>
    <w:rsid w:val="009D4C89"/>
    <w:rsid w:val="009D5987"/>
    <w:rsid w:val="009D623A"/>
    <w:rsid w:val="009D698C"/>
    <w:rsid w:val="009D70B8"/>
    <w:rsid w:val="009E043B"/>
    <w:rsid w:val="009E0D3D"/>
    <w:rsid w:val="009E1DDB"/>
    <w:rsid w:val="009E1F4F"/>
    <w:rsid w:val="009E2093"/>
    <w:rsid w:val="009E396E"/>
    <w:rsid w:val="009E3F3E"/>
    <w:rsid w:val="009E4035"/>
    <w:rsid w:val="009E4225"/>
    <w:rsid w:val="009E491B"/>
    <w:rsid w:val="009E5212"/>
    <w:rsid w:val="009E5DBE"/>
    <w:rsid w:val="009E69E3"/>
    <w:rsid w:val="009E6C95"/>
    <w:rsid w:val="009E7CD2"/>
    <w:rsid w:val="009F039B"/>
    <w:rsid w:val="009F0A0C"/>
    <w:rsid w:val="009F26EB"/>
    <w:rsid w:val="009F27DA"/>
    <w:rsid w:val="009F326A"/>
    <w:rsid w:val="009F33EB"/>
    <w:rsid w:val="009F39CE"/>
    <w:rsid w:val="009F3C51"/>
    <w:rsid w:val="009F551C"/>
    <w:rsid w:val="009F572B"/>
    <w:rsid w:val="009F5DEB"/>
    <w:rsid w:val="009F6B8D"/>
    <w:rsid w:val="009F6ED8"/>
    <w:rsid w:val="009F78B4"/>
    <w:rsid w:val="009F7B44"/>
    <w:rsid w:val="00A0095B"/>
    <w:rsid w:val="00A00A5D"/>
    <w:rsid w:val="00A01BE6"/>
    <w:rsid w:val="00A01EB8"/>
    <w:rsid w:val="00A0272D"/>
    <w:rsid w:val="00A027CF"/>
    <w:rsid w:val="00A029A7"/>
    <w:rsid w:val="00A02B9A"/>
    <w:rsid w:val="00A033B2"/>
    <w:rsid w:val="00A033F5"/>
    <w:rsid w:val="00A03C71"/>
    <w:rsid w:val="00A03F72"/>
    <w:rsid w:val="00A04FB8"/>
    <w:rsid w:val="00A05852"/>
    <w:rsid w:val="00A05A44"/>
    <w:rsid w:val="00A0607E"/>
    <w:rsid w:val="00A061B0"/>
    <w:rsid w:val="00A06BF2"/>
    <w:rsid w:val="00A07C67"/>
    <w:rsid w:val="00A10679"/>
    <w:rsid w:val="00A1074D"/>
    <w:rsid w:val="00A1200D"/>
    <w:rsid w:val="00A120EB"/>
    <w:rsid w:val="00A12421"/>
    <w:rsid w:val="00A124DB"/>
    <w:rsid w:val="00A125DF"/>
    <w:rsid w:val="00A128E8"/>
    <w:rsid w:val="00A1425A"/>
    <w:rsid w:val="00A147A2"/>
    <w:rsid w:val="00A151A2"/>
    <w:rsid w:val="00A16757"/>
    <w:rsid w:val="00A16D7F"/>
    <w:rsid w:val="00A16EA6"/>
    <w:rsid w:val="00A17367"/>
    <w:rsid w:val="00A17979"/>
    <w:rsid w:val="00A201F4"/>
    <w:rsid w:val="00A2230C"/>
    <w:rsid w:val="00A2322B"/>
    <w:rsid w:val="00A23894"/>
    <w:rsid w:val="00A23F27"/>
    <w:rsid w:val="00A248EB"/>
    <w:rsid w:val="00A24A5F"/>
    <w:rsid w:val="00A2579D"/>
    <w:rsid w:val="00A25E24"/>
    <w:rsid w:val="00A26A9C"/>
    <w:rsid w:val="00A27103"/>
    <w:rsid w:val="00A27515"/>
    <w:rsid w:val="00A27D46"/>
    <w:rsid w:val="00A300D3"/>
    <w:rsid w:val="00A30B00"/>
    <w:rsid w:val="00A30B72"/>
    <w:rsid w:val="00A30BA9"/>
    <w:rsid w:val="00A30CF8"/>
    <w:rsid w:val="00A30EB2"/>
    <w:rsid w:val="00A3115C"/>
    <w:rsid w:val="00A31AFA"/>
    <w:rsid w:val="00A324F8"/>
    <w:rsid w:val="00A32B24"/>
    <w:rsid w:val="00A33C26"/>
    <w:rsid w:val="00A33EEE"/>
    <w:rsid w:val="00A356BD"/>
    <w:rsid w:val="00A35754"/>
    <w:rsid w:val="00A3578C"/>
    <w:rsid w:val="00A35E4B"/>
    <w:rsid w:val="00A37682"/>
    <w:rsid w:val="00A37BDF"/>
    <w:rsid w:val="00A37CD7"/>
    <w:rsid w:val="00A40579"/>
    <w:rsid w:val="00A40D80"/>
    <w:rsid w:val="00A412BF"/>
    <w:rsid w:val="00A41329"/>
    <w:rsid w:val="00A41ACF"/>
    <w:rsid w:val="00A41B7E"/>
    <w:rsid w:val="00A41C3F"/>
    <w:rsid w:val="00A42274"/>
    <w:rsid w:val="00A426D9"/>
    <w:rsid w:val="00A42F10"/>
    <w:rsid w:val="00A42F75"/>
    <w:rsid w:val="00A45011"/>
    <w:rsid w:val="00A4529D"/>
    <w:rsid w:val="00A467D1"/>
    <w:rsid w:val="00A470D6"/>
    <w:rsid w:val="00A47AC4"/>
    <w:rsid w:val="00A47EE5"/>
    <w:rsid w:val="00A506BB"/>
    <w:rsid w:val="00A5081F"/>
    <w:rsid w:val="00A51C3E"/>
    <w:rsid w:val="00A52495"/>
    <w:rsid w:val="00A538BD"/>
    <w:rsid w:val="00A5454A"/>
    <w:rsid w:val="00A5467A"/>
    <w:rsid w:val="00A54A92"/>
    <w:rsid w:val="00A54BE7"/>
    <w:rsid w:val="00A55BF1"/>
    <w:rsid w:val="00A55D62"/>
    <w:rsid w:val="00A5681D"/>
    <w:rsid w:val="00A5699A"/>
    <w:rsid w:val="00A56AEC"/>
    <w:rsid w:val="00A56B2B"/>
    <w:rsid w:val="00A57A91"/>
    <w:rsid w:val="00A57DE1"/>
    <w:rsid w:val="00A60CA8"/>
    <w:rsid w:val="00A620E2"/>
    <w:rsid w:val="00A6258A"/>
    <w:rsid w:val="00A62E85"/>
    <w:rsid w:val="00A63082"/>
    <w:rsid w:val="00A64250"/>
    <w:rsid w:val="00A64434"/>
    <w:rsid w:val="00A64820"/>
    <w:rsid w:val="00A65E93"/>
    <w:rsid w:val="00A66128"/>
    <w:rsid w:val="00A66E80"/>
    <w:rsid w:val="00A67597"/>
    <w:rsid w:val="00A71288"/>
    <w:rsid w:val="00A71693"/>
    <w:rsid w:val="00A72553"/>
    <w:rsid w:val="00A730AD"/>
    <w:rsid w:val="00A733E0"/>
    <w:rsid w:val="00A736C5"/>
    <w:rsid w:val="00A747A5"/>
    <w:rsid w:val="00A74B2C"/>
    <w:rsid w:val="00A74E20"/>
    <w:rsid w:val="00A7525C"/>
    <w:rsid w:val="00A75376"/>
    <w:rsid w:val="00A7592A"/>
    <w:rsid w:val="00A760D9"/>
    <w:rsid w:val="00A761AE"/>
    <w:rsid w:val="00A7662F"/>
    <w:rsid w:val="00A76810"/>
    <w:rsid w:val="00A76958"/>
    <w:rsid w:val="00A76F37"/>
    <w:rsid w:val="00A77412"/>
    <w:rsid w:val="00A77C14"/>
    <w:rsid w:val="00A77C2A"/>
    <w:rsid w:val="00A8099B"/>
    <w:rsid w:val="00A80AC3"/>
    <w:rsid w:val="00A80E17"/>
    <w:rsid w:val="00A82539"/>
    <w:rsid w:val="00A83657"/>
    <w:rsid w:val="00A8368F"/>
    <w:rsid w:val="00A8451D"/>
    <w:rsid w:val="00A84630"/>
    <w:rsid w:val="00A84683"/>
    <w:rsid w:val="00A846BB"/>
    <w:rsid w:val="00A862D0"/>
    <w:rsid w:val="00A86833"/>
    <w:rsid w:val="00A869EA"/>
    <w:rsid w:val="00A87DB0"/>
    <w:rsid w:val="00A90094"/>
    <w:rsid w:val="00A90479"/>
    <w:rsid w:val="00A9050B"/>
    <w:rsid w:val="00A90AEA"/>
    <w:rsid w:val="00A912E4"/>
    <w:rsid w:val="00A91F60"/>
    <w:rsid w:val="00A92F2F"/>
    <w:rsid w:val="00A93040"/>
    <w:rsid w:val="00A9562C"/>
    <w:rsid w:val="00A96A89"/>
    <w:rsid w:val="00A96ABB"/>
    <w:rsid w:val="00A96D63"/>
    <w:rsid w:val="00A97C25"/>
    <w:rsid w:val="00AA01F6"/>
    <w:rsid w:val="00AA03D2"/>
    <w:rsid w:val="00AA0AA5"/>
    <w:rsid w:val="00AA0CAD"/>
    <w:rsid w:val="00AA0DBF"/>
    <w:rsid w:val="00AA0EA8"/>
    <w:rsid w:val="00AA16BA"/>
    <w:rsid w:val="00AA1C34"/>
    <w:rsid w:val="00AA21DA"/>
    <w:rsid w:val="00AA3387"/>
    <w:rsid w:val="00AA3CDF"/>
    <w:rsid w:val="00AA3F60"/>
    <w:rsid w:val="00AA4A2A"/>
    <w:rsid w:val="00AA4B9B"/>
    <w:rsid w:val="00AA4C9E"/>
    <w:rsid w:val="00AA57BD"/>
    <w:rsid w:val="00AA6339"/>
    <w:rsid w:val="00AA69D1"/>
    <w:rsid w:val="00AA6CB2"/>
    <w:rsid w:val="00AA6FC8"/>
    <w:rsid w:val="00AA7845"/>
    <w:rsid w:val="00AA78FE"/>
    <w:rsid w:val="00AB021B"/>
    <w:rsid w:val="00AB058B"/>
    <w:rsid w:val="00AB1020"/>
    <w:rsid w:val="00AB11A3"/>
    <w:rsid w:val="00AB16ED"/>
    <w:rsid w:val="00AB493A"/>
    <w:rsid w:val="00AB57A8"/>
    <w:rsid w:val="00AB5AC0"/>
    <w:rsid w:val="00AB5AE6"/>
    <w:rsid w:val="00AB61B0"/>
    <w:rsid w:val="00AB7D9F"/>
    <w:rsid w:val="00AB7F61"/>
    <w:rsid w:val="00AC0A89"/>
    <w:rsid w:val="00AC174B"/>
    <w:rsid w:val="00AC1800"/>
    <w:rsid w:val="00AC1A38"/>
    <w:rsid w:val="00AC1D25"/>
    <w:rsid w:val="00AC1EA9"/>
    <w:rsid w:val="00AC2DBD"/>
    <w:rsid w:val="00AC2E4A"/>
    <w:rsid w:val="00AC3724"/>
    <w:rsid w:val="00AC3A5E"/>
    <w:rsid w:val="00AC4AF2"/>
    <w:rsid w:val="00AC501E"/>
    <w:rsid w:val="00AC6A34"/>
    <w:rsid w:val="00AC7484"/>
    <w:rsid w:val="00AD0718"/>
    <w:rsid w:val="00AD105C"/>
    <w:rsid w:val="00AD1D1C"/>
    <w:rsid w:val="00AD1DC7"/>
    <w:rsid w:val="00AD305E"/>
    <w:rsid w:val="00AD35F6"/>
    <w:rsid w:val="00AD3658"/>
    <w:rsid w:val="00AD3A8E"/>
    <w:rsid w:val="00AD4671"/>
    <w:rsid w:val="00AD5162"/>
    <w:rsid w:val="00AD5D5D"/>
    <w:rsid w:val="00AD5F0C"/>
    <w:rsid w:val="00AE0ACC"/>
    <w:rsid w:val="00AE13D2"/>
    <w:rsid w:val="00AE1A0D"/>
    <w:rsid w:val="00AE1E48"/>
    <w:rsid w:val="00AE2C9C"/>
    <w:rsid w:val="00AE2E3F"/>
    <w:rsid w:val="00AE2F04"/>
    <w:rsid w:val="00AE3227"/>
    <w:rsid w:val="00AE375B"/>
    <w:rsid w:val="00AE3D8D"/>
    <w:rsid w:val="00AE3F23"/>
    <w:rsid w:val="00AE50C8"/>
    <w:rsid w:val="00AE58C2"/>
    <w:rsid w:val="00AE5BE0"/>
    <w:rsid w:val="00AE5F71"/>
    <w:rsid w:val="00AE62EA"/>
    <w:rsid w:val="00AE693B"/>
    <w:rsid w:val="00AE722B"/>
    <w:rsid w:val="00AE79AF"/>
    <w:rsid w:val="00AE7B14"/>
    <w:rsid w:val="00AF0D7A"/>
    <w:rsid w:val="00AF106E"/>
    <w:rsid w:val="00AF155B"/>
    <w:rsid w:val="00AF3332"/>
    <w:rsid w:val="00AF3995"/>
    <w:rsid w:val="00AF3B6E"/>
    <w:rsid w:val="00AF4D60"/>
    <w:rsid w:val="00AF4DF2"/>
    <w:rsid w:val="00AF651E"/>
    <w:rsid w:val="00AF6BC1"/>
    <w:rsid w:val="00AF6CA6"/>
    <w:rsid w:val="00AF6D83"/>
    <w:rsid w:val="00AF762D"/>
    <w:rsid w:val="00AF7D2D"/>
    <w:rsid w:val="00B00259"/>
    <w:rsid w:val="00B00E99"/>
    <w:rsid w:val="00B01372"/>
    <w:rsid w:val="00B01503"/>
    <w:rsid w:val="00B01D67"/>
    <w:rsid w:val="00B02805"/>
    <w:rsid w:val="00B02EFE"/>
    <w:rsid w:val="00B032C3"/>
    <w:rsid w:val="00B044C7"/>
    <w:rsid w:val="00B04717"/>
    <w:rsid w:val="00B0471E"/>
    <w:rsid w:val="00B0479E"/>
    <w:rsid w:val="00B04E4E"/>
    <w:rsid w:val="00B05069"/>
    <w:rsid w:val="00B059F4"/>
    <w:rsid w:val="00B05C13"/>
    <w:rsid w:val="00B0609A"/>
    <w:rsid w:val="00B06328"/>
    <w:rsid w:val="00B063F6"/>
    <w:rsid w:val="00B0648B"/>
    <w:rsid w:val="00B07237"/>
    <w:rsid w:val="00B07256"/>
    <w:rsid w:val="00B07B04"/>
    <w:rsid w:val="00B07BE9"/>
    <w:rsid w:val="00B116A7"/>
    <w:rsid w:val="00B11E9F"/>
    <w:rsid w:val="00B11FC3"/>
    <w:rsid w:val="00B122F1"/>
    <w:rsid w:val="00B13207"/>
    <w:rsid w:val="00B1337F"/>
    <w:rsid w:val="00B14358"/>
    <w:rsid w:val="00B14903"/>
    <w:rsid w:val="00B14B85"/>
    <w:rsid w:val="00B14E0C"/>
    <w:rsid w:val="00B157B7"/>
    <w:rsid w:val="00B170CA"/>
    <w:rsid w:val="00B17E99"/>
    <w:rsid w:val="00B20F01"/>
    <w:rsid w:val="00B21BFF"/>
    <w:rsid w:val="00B21C82"/>
    <w:rsid w:val="00B21D64"/>
    <w:rsid w:val="00B22071"/>
    <w:rsid w:val="00B221B2"/>
    <w:rsid w:val="00B22D18"/>
    <w:rsid w:val="00B23E47"/>
    <w:rsid w:val="00B248A6"/>
    <w:rsid w:val="00B25B45"/>
    <w:rsid w:val="00B25B73"/>
    <w:rsid w:val="00B26169"/>
    <w:rsid w:val="00B26926"/>
    <w:rsid w:val="00B26DEE"/>
    <w:rsid w:val="00B27393"/>
    <w:rsid w:val="00B277BE"/>
    <w:rsid w:val="00B305E7"/>
    <w:rsid w:val="00B307BC"/>
    <w:rsid w:val="00B313F6"/>
    <w:rsid w:val="00B31B6D"/>
    <w:rsid w:val="00B3409E"/>
    <w:rsid w:val="00B354B0"/>
    <w:rsid w:val="00B3598C"/>
    <w:rsid w:val="00B35D43"/>
    <w:rsid w:val="00B37587"/>
    <w:rsid w:val="00B375C1"/>
    <w:rsid w:val="00B37E34"/>
    <w:rsid w:val="00B40159"/>
    <w:rsid w:val="00B41793"/>
    <w:rsid w:val="00B41E70"/>
    <w:rsid w:val="00B42146"/>
    <w:rsid w:val="00B42EB6"/>
    <w:rsid w:val="00B43278"/>
    <w:rsid w:val="00B44586"/>
    <w:rsid w:val="00B4459B"/>
    <w:rsid w:val="00B449CF"/>
    <w:rsid w:val="00B451A8"/>
    <w:rsid w:val="00B455C8"/>
    <w:rsid w:val="00B4562B"/>
    <w:rsid w:val="00B462C2"/>
    <w:rsid w:val="00B464FB"/>
    <w:rsid w:val="00B46B5F"/>
    <w:rsid w:val="00B47DDF"/>
    <w:rsid w:val="00B5052A"/>
    <w:rsid w:val="00B505FA"/>
    <w:rsid w:val="00B50B11"/>
    <w:rsid w:val="00B50BD0"/>
    <w:rsid w:val="00B51687"/>
    <w:rsid w:val="00B5195E"/>
    <w:rsid w:val="00B52A56"/>
    <w:rsid w:val="00B52E9A"/>
    <w:rsid w:val="00B53368"/>
    <w:rsid w:val="00B54ACC"/>
    <w:rsid w:val="00B55DBB"/>
    <w:rsid w:val="00B568EE"/>
    <w:rsid w:val="00B57044"/>
    <w:rsid w:val="00B5763C"/>
    <w:rsid w:val="00B578C3"/>
    <w:rsid w:val="00B57DB4"/>
    <w:rsid w:val="00B60D58"/>
    <w:rsid w:val="00B6151E"/>
    <w:rsid w:val="00B61FBF"/>
    <w:rsid w:val="00B620BA"/>
    <w:rsid w:val="00B622FF"/>
    <w:rsid w:val="00B624E3"/>
    <w:rsid w:val="00B62F0D"/>
    <w:rsid w:val="00B62F95"/>
    <w:rsid w:val="00B63444"/>
    <w:rsid w:val="00B64232"/>
    <w:rsid w:val="00B643B6"/>
    <w:rsid w:val="00B647BF"/>
    <w:rsid w:val="00B647F1"/>
    <w:rsid w:val="00B6515F"/>
    <w:rsid w:val="00B70042"/>
    <w:rsid w:val="00B70FEC"/>
    <w:rsid w:val="00B7254A"/>
    <w:rsid w:val="00B727BC"/>
    <w:rsid w:val="00B72BAE"/>
    <w:rsid w:val="00B73448"/>
    <w:rsid w:val="00B73809"/>
    <w:rsid w:val="00B74094"/>
    <w:rsid w:val="00B7494E"/>
    <w:rsid w:val="00B755F8"/>
    <w:rsid w:val="00B758C2"/>
    <w:rsid w:val="00B75D64"/>
    <w:rsid w:val="00B77D26"/>
    <w:rsid w:val="00B8045A"/>
    <w:rsid w:val="00B80A2C"/>
    <w:rsid w:val="00B815F8"/>
    <w:rsid w:val="00B824FD"/>
    <w:rsid w:val="00B8256A"/>
    <w:rsid w:val="00B827F1"/>
    <w:rsid w:val="00B82983"/>
    <w:rsid w:val="00B8319A"/>
    <w:rsid w:val="00B83FA3"/>
    <w:rsid w:val="00B83FB4"/>
    <w:rsid w:val="00B84173"/>
    <w:rsid w:val="00B854C9"/>
    <w:rsid w:val="00B856AA"/>
    <w:rsid w:val="00B87571"/>
    <w:rsid w:val="00B917F0"/>
    <w:rsid w:val="00B92869"/>
    <w:rsid w:val="00B92BB7"/>
    <w:rsid w:val="00B92BDA"/>
    <w:rsid w:val="00B9345D"/>
    <w:rsid w:val="00B95390"/>
    <w:rsid w:val="00B95E3F"/>
    <w:rsid w:val="00B97145"/>
    <w:rsid w:val="00B97ECE"/>
    <w:rsid w:val="00B97F90"/>
    <w:rsid w:val="00BA0269"/>
    <w:rsid w:val="00BA0392"/>
    <w:rsid w:val="00BA0AB5"/>
    <w:rsid w:val="00BA0DD4"/>
    <w:rsid w:val="00BA0E3F"/>
    <w:rsid w:val="00BA10E5"/>
    <w:rsid w:val="00BA19E9"/>
    <w:rsid w:val="00BA1C46"/>
    <w:rsid w:val="00BA33F3"/>
    <w:rsid w:val="00BA344A"/>
    <w:rsid w:val="00BA40DB"/>
    <w:rsid w:val="00BA5472"/>
    <w:rsid w:val="00BA55E4"/>
    <w:rsid w:val="00BA5E75"/>
    <w:rsid w:val="00BA5F6C"/>
    <w:rsid w:val="00BA5FF2"/>
    <w:rsid w:val="00BA61EE"/>
    <w:rsid w:val="00BA6B2B"/>
    <w:rsid w:val="00BA7050"/>
    <w:rsid w:val="00BA79D8"/>
    <w:rsid w:val="00BB01A3"/>
    <w:rsid w:val="00BB0284"/>
    <w:rsid w:val="00BB04C2"/>
    <w:rsid w:val="00BB05D2"/>
    <w:rsid w:val="00BB0C1D"/>
    <w:rsid w:val="00BB11FF"/>
    <w:rsid w:val="00BB166F"/>
    <w:rsid w:val="00BB1E27"/>
    <w:rsid w:val="00BB1E44"/>
    <w:rsid w:val="00BB24D8"/>
    <w:rsid w:val="00BB3062"/>
    <w:rsid w:val="00BB33F2"/>
    <w:rsid w:val="00BB386F"/>
    <w:rsid w:val="00BB3B69"/>
    <w:rsid w:val="00BB4C25"/>
    <w:rsid w:val="00BB4E4D"/>
    <w:rsid w:val="00BB525C"/>
    <w:rsid w:val="00BB53A6"/>
    <w:rsid w:val="00BB5AF6"/>
    <w:rsid w:val="00BB64C9"/>
    <w:rsid w:val="00BB6BD0"/>
    <w:rsid w:val="00BB77CB"/>
    <w:rsid w:val="00BC0901"/>
    <w:rsid w:val="00BC2FF7"/>
    <w:rsid w:val="00BC3AB2"/>
    <w:rsid w:val="00BC3D96"/>
    <w:rsid w:val="00BC51B2"/>
    <w:rsid w:val="00BC53BE"/>
    <w:rsid w:val="00BC60DE"/>
    <w:rsid w:val="00BC6266"/>
    <w:rsid w:val="00BC756A"/>
    <w:rsid w:val="00BD02CD"/>
    <w:rsid w:val="00BD05CD"/>
    <w:rsid w:val="00BD0794"/>
    <w:rsid w:val="00BD1506"/>
    <w:rsid w:val="00BD16DE"/>
    <w:rsid w:val="00BD1B1C"/>
    <w:rsid w:val="00BD1D44"/>
    <w:rsid w:val="00BD1F6F"/>
    <w:rsid w:val="00BD227B"/>
    <w:rsid w:val="00BD3512"/>
    <w:rsid w:val="00BD3A88"/>
    <w:rsid w:val="00BD410C"/>
    <w:rsid w:val="00BD4615"/>
    <w:rsid w:val="00BD4C92"/>
    <w:rsid w:val="00BD58C2"/>
    <w:rsid w:val="00BD5DD3"/>
    <w:rsid w:val="00BD6554"/>
    <w:rsid w:val="00BD66E0"/>
    <w:rsid w:val="00BD6E2D"/>
    <w:rsid w:val="00BD6EA3"/>
    <w:rsid w:val="00BE0981"/>
    <w:rsid w:val="00BE2021"/>
    <w:rsid w:val="00BE3D79"/>
    <w:rsid w:val="00BE4639"/>
    <w:rsid w:val="00BE463F"/>
    <w:rsid w:val="00BE517C"/>
    <w:rsid w:val="00BE5BEE"/>
    <w:rsid w:val="00BE5FE5"/>
    <w:rsid w:val="00BE6BBA"/>
    <w:rsid w:val="00BE7AA2"/>
    <w:rsid w:val="00BE7FDB"/>
    <w:rsid w:val="00BF008F"/>
    <w:rsid w:val="00BF01EF"/>
    <w:rsid w:val="00BF078D"/>
    <w:rsid w:val="00BF0DC3"/>
    <w:rsid w:val="00BF16E2"/>
    <w:rsid w:val="00BF2444"/>
    <w:rsid w:val="00BF3447"/>
    <w:rsid w:val="00BF3C69"/>
    <w:rsid w:val="00BF4614"/>
    <w:rsid w:val="00BF5ED6"/>
    <w:rsid w:val="00BF6E39"/>
    <w:rsid w:val="00BF7C65"/>
    <w:rsid w:val="00C00B30"/>
    <w:rsid w:val="00C01CFA"/>
    <w:rsid w:val="00C0375E"/>
    <w:rsid w:val="00C037D2"/>
    <w:rsid w:val="00C03A11"/>
    <w:rsid w:val="00C03EF2"/>
    <w:rsid w:val="00C041E7"/>
    <w:rsid w:val="00C0479A"/>
    <w:rsid w:val="00C06049"/>
    <w:rsid w:val="00C062C2"/>
    <w:rsid w:val="00C06C80"/>
    <w:rsid w:val="00C06D26"/>
    <w:rsid w:val="00C06EAA"/>
    <w:rsid w:val="00C07B57"/>
    <w:rsid w:val="00C103A0"/>
    <w:rsid w:val="00C1180D"/>
    <w:rsid w:val="00C11E55"/>
    <w:rsid w:val="00C11F1B"/>
    <w:rsid w:val="00C140A3"/>
    <w:rsid w:val="00C14E7B"/>
    <w:rsid w:val="00C1502D"/>
    <w:rsid w:val="00C15187"/>
    <w:rsid w:val="00C1542C"/>
    <w:rsid w:val="00C159E3"/>
    <w:rsid w:val="00C16AAD"/>
    <w:rsid w:val="00C16F51"/>
    <w:rsid w:val="00C17D13"/>
    <w:rsid w:val="00C17F14"/>
    <w:rsid w:val="00C20031"/>
    <w:rsid w:val="00C20D9A"/>
    <w:rsid w:val="00C21C7A"/>
    <w:rsid w:val="00C22316"/>
    <w:rsid w:val="00C22AC3"/>
    <w:rsid w:val="00C22B80"/>
    <w:rsid w:val="00C23C2C"/>
    <w:rsid w:val="00C23D9D"/>
    <w:rsid w:val="00C24543"/>
    <w:rsid w:val="00C24627"/>
    <w:rsid w:val="00C24F26"/>
    <w:rsid w:val="00C25318"/>
    <w:rsid w:val="00C2532A"/>
    <w:rsid w:val="00C25B1B"/>
    <w:rsid w:val="00C25FEB"/>
    <w:rsid w:val="00C26694"/>
    <w:rsid w:val="00C26D4A"/>
    <w:rsid w:val="00C26E67"/>
    <w:rsid w:val="00C2782A"/>
    <w:rsid w:val="00C2799B"/>
    <w:rsid w:val="00C27B2D"/>
    <w:rsid w:val="00C27BB3"/>
    <w:rsid w:val="00C30099"/>
    <w:rsid w:val="00C3260D"/>
    <w:rsid w:val="00C326AC"/>
    <w:rsid w:val="00C326EE"/>
    <w:rsid w:val="00C32A14"/>
    <w:rsid w:val="00C331A4"/>
    <w:rsid w:val="00C3361B"/>
    <w:rsid w:val="00C336FF"/>
    <w:rsid w:val="00C34DD0"/>
    <w:rsid w:val="00C355DA"/>
    <w:rsid w:val="00C36BAB"/>
    <w:rsid w:val="00C37EB5"/>
    <w:rsid w:val="00C41F06"/>
    <w:rsid w:val="00C42432"/>
    <w:rsid w:val="00C42FCF"/>
    <w:rsid w:val="00C433AB"/>
    <w:rsid w:val="00C4365C"/>
    <w:rsid w:val="00C442E8"/>
    <w:rsid w:val="00C4462D"/>
    <w:rsid w:val="00C451C0"/>
    <w:rsid w:val="00C460E3"/>
    <w:rsid w:val="00C46B05"/>
    <w:rsid w:val="00C46FBA"/>
    <w:rsid w:val="00C47AB8"/>
    <w:rsid w:val="00C47DD0"/>
    <w:rsid w:val="00C508C5"/>
    <w:rsid w:val="00C50A78"/>
    <w:rsid w:val="00C50C63"/>
    <w:rsid w:val="00C51142"/>
    <w:rsid w:val="00C512FC"/>
    <w:rsid w:val="00C514BC"/>
    <w:rsid w:val="00C516F9"/>
    <w:rsid w:val="00C51A37"/>
    <w:rsid w:val="00C51A70"/>
    <w:rsid w:val="00C51CFB"/>
    <w:rsid w:val="00C51E57"/>
    <w:rsid w:val="00C52703"/>
    <w:rsid w:val="00C5319E"/>
    <w:rsid w:val="00C53599"/>
    <w:rsid w:val="00C5388A"/>
    <w:rsid w:val="00C5393F"/>
    <w:rsid w:val="00C53AF4"/>
    <w:rsid w:val="00C53F75"/>
    <w:rsid w:val="00C54530"/>
    <w:rsid w:val="00C54D1E"/>
    <w:rsid w:val="00C55F0E"/>
    <w:rsid w:val="00C560E6"/>
    <w:rsid w:val="00C60E2C"/>
    <w:rsid w:val="00C61E48"/>
    <w:rsid w:val="00C6230B"/>
    <w:rsid w:val="00C62318"/>
    <w:rsid w:val="00C624D3"/>
    <w:rsid w:val="00C6262C"/>
    <w:rsid w:val="00C628CE"/>
    <w:rsid w:val="00C62D8F"/>
    <w:rsid w:val="00C62FCC"/>
    <w:rsid w:val="00C6564F"/>
    <w:rsid w:val="00C65813"/>
    <w:rsid w:val="00C65C59"/>
    <w:rsid w:val="00C66B38"/>
    <w:rsid w:val="00C67013"/>
    <w:rsid w:val="00C706BE"/>
    <w:rsid w:val="00C7394A"/>
    <w:rsid w:val="00C74268"/>
    <w:rsid w:val="00C74607"/>
    <w:rsid w:val="00C756C3"/>
    <w:rsid w:val="00C76547"/>
    <w:rsid w:val="00C765E9"/>
    <w:rsid w:val="00C76C68"/>
    <w:rsid w:val="00C77C8F"/>
    <w:rsid w:val="00C80581"/>
    <w:rsid w:val="00C822BA"/>
    <w:rsid w:val="00C826E0"/>
    <w:rsid w:val="00C82EF6"/>
    <w:rsid w:val="00C83131"/>
    <w:rsid w:val="00C83A82"/>
    <w:rsid w:val="00C83AEF"/>
    <w:rsid w:val="00C83F41"/>
    <w:rsid w:val="00C847DF"/>
    <w:rsid w:val="00C84868"/>
    <w:rsid w:val="00C84997"/>
    <w:rsid w:val="00C84A59"/>
    <w:rsid w:val="00C84CBB"/>
    <w:rsid w:val="00C851A1"/>
    <w:rsid w:val="00C851F9"/>
    <w:rsid w:val="00C85425"/>
    <w:rsid w:val="00C8581F"/>
    <w:rsid w:val="00C859AF"/>
    <w:rsid w:val="00C85FDD"/>
    <w:rsid w:val="00C863E8"/>
    <w:rsid w:val="00C866EF"/>
    <w:rsid w:val="00C8689E"/>
    <w:rsid w:val="00C86AFA"/>
    <w:rsid w:val="00C86CC4"/>
    <w:rsid w:val="00C86EC1"/>
    <w:rsid w:val="00C90007"/>
    <w:rsid w:val="00C90438"/>
    <w:rsid w:val="00C91644"/>
    <w:rsid w:val="00C9185E"/>
    <w:rsid w:val="00C921BE"/>
    <w:rsid w:val="00C93CB0"/>
    <w:rsid w:val="00C94237"/>
    <w:rsid w:val="00C949BE"/>
    <w:rsid w:val="00C94E23"/>
    <w:rsid w:val="00C953E7"/>
    <w:rsid w:val="00C95D64"/>
    <w:rsid w:val="00C96995"/>
    <w:rsid w:val="00C96A93"/>
    <w:rsid w:val="00CA0379"/>
    <w:rsid w:val="00CA0542"/>
    <w:rsid w:val="00CA0584"/>
    <w:rsid w:val="00CA07CB"/>
    <w:rsid w:val="00CA0A1E"/>
    <w:rsid w:val="00CA0FF8"/>
    <w:rsid w:val="00CA20F5"/>
    <w:rsid w:val="00CA21CC"/>
    <w:rsid w:val="00CA309D"/>
    <w:rsid w:val="00CA3154"/>
    <w:rsid w:val="00CA3257"/>
    <w:rsid w:val="00CA3A3A"/>
    <w:rsid w:val="00CA44A1"/>
    <w:rsid w:val="00CA4644"/>
    <w:rsid w:val="00CA4C4B"/>
    <w:rsid w:val="00CA4E93"/>
    <w:rsid w:val="00CA52A7"/>
    <w:rsid w:val="00CA53AD"/>
    <w:rsid w:val="00CA53D6"/>
    <w:rsid w:val="00CA63D4"/>
    <w:rsid w:val="00CA6412"/>
    <w:rsid w:val="00CA6D6D"/>
    <w:rsid w:val="00CA7214"/>
    <w:rsid w:val="00CA72B5"/>
    <w:rsid w:val="00CA7392"/>
    <w:rsid w:val="00CA7DB3"/>
    <w:rsid w:val="00CA7E9C"/>
    <w:rsid w:val="00CB07F9"/>
    <w:rsid w:val="00CB1172"/>
    <w:rsid w:val="00CB1E4F"/>
    <w:rsid w:val="00CB203E"/>
    <w:rsid w:val="00CB2050"/>
    <w:rsid w:val="00CB28C4"/>
    <w:rsid w:val="00CB294A"/>
    <w:rsid w:val="00CB2A08"/>
    <w:rsid w:val="00CB396C"/>
    <w:rsid w:val="00CB4224"/>
    <w:rsid w:val="00CB45BB"/>
    <w:rsid w:val="00CB490F"/>
    <w:rsid w:val="00CB4AA3"/>
    <w:rsid w:val="00CB4B1C"/>
    <w:rsid w:val="00CB646D"/>
    <w:rsid w:val="00CB65BC"/>
    <w:rsid w:val="00CB6978"/>
    <w:rsid w:val="00CB74AA"/>
    <w:rsid w:val="00CB773A"/>
    <w:rsid w:val="00CB7D73"/>
    <w:rsid w:val="00CC0325"/>
    <w:rsid w:val="00CC0700"/>
    <w:rsid w:val="00CC10CC"/>
    <w:rsid w:val="00CC12F8"/>
    <w:rsid w:val="00CC19CA"/>
    <w:rsid w:val="00CC244B"/>
    <w:rsid w:val="00CC2A7B"/>
    <w:rsid w:val="00CC2BD1"/>
    <w:rsid w:val="00CC3337"/>
    <w:rsid w:val="00CC33B8"/>
    <w:rsid w:val="00CC4073"/>
    <w:rsid w:val="00CC51A3"/>
    <w:rsid w:val="00CC59BC"/>
    <w:rsid w:val="00CC638B"/>
    <w:rsid w:val="00CC65BA"/>
    <w:rsid w:val="00CC6B2B"/>
    <w:rsid w:val="00CC78DB"/>
    <w:rsid w:val="00CD0260"/>
    <w:rsid w:val="00CD08AD"/>
    <w:rsid w:val="00CD0C78"/>
    <w:rsid w:val="00CD102D"/>
    <w:rsid w:val="00CD12A1"/>
    <w:rsid w:val="00CD2445"/>
    <w:rsid w:val="00CD3074"/>
    <w:rsid w:val="00CD461B"/>
    <w:rsid w:val="00CD46E5"/>
    <w:rsid w:val="00CD4E92"/>
    <w:rsid w:val="00CD511E"/>
    <w:rsid w:val="00CD56B5"/>
    <w:rsid w:val="00CD57BD"/>
    <w:rsid w:val="00CD5912"/>
    <w:rsid w:val="00CD6A45"/>
    <w:rsid w:val="00CD6E1E"/>
    <w:rsid w:val="00CD7B7C"/>
    <w:rsid w:val="00CE1CAE"/>
    <w:rsid w:val="00CE25B0"/>
    <w:rsid w:val="00CE25E0"/>
    <w:rsid w:val="00CE2971"/>
    <w:rsid w:val="00CE2B69"/>
    <w:rsid w:val="00CE2E45"/>
    <w:rsid w:val="00CE3135"/>
    <w:rsid w:val="00CE3D76"/>
    <w:rsid w:val="00CE4497"/>
    <w:rsid w:val="00CE455B"/>
    <w:rsid w:val="00CE46D6"/>
    <w:rsid w:val="00CE48C2"/>
    <w:rsid w:val="00CE4EAF"/>
    <w:rsid w:val="00CE4F07"/>
    <w:rsid w:val="00CE5216"/>
    <w:rsid w:val="00CE5309"/>
    <w:rsid w:val="00CE5755"/>
    <w:rsid w:val="00CE5E9E"/>
    <w:rsid w:val="00CE7BF0"/>
    <w:rsid w:val="00CE7E0F"/>
    <w:rsid w:val="00CE7E18"/>
    <w:rsid w:val="00CF04F4"/>
    <w:rsid w:val="00CF075A"/>
    <w:rsid w:val="00CF0A57"/>
    <w:rsid w:val="00CF0EC4"/>
    <w:rsid w:val="00CF1847"/>
    <w:rsid w:val="00CF2AC2"/>
    <w:rsid w:val="00CF3AB5"/>
    <w:rsid w:val="00CF448F"/>
    <w:rsid w:val="00CF454D"/>
    <w:rsid w:val="00CF4B55"/>
    <w:rsid w:val="00CF5744"/>
    <w:rsid w:val="00CF5854"/>
    <w:rsid w:val="00CF61B0"/>
    <w:rsid w:val="00CF6298"/>
    <w:rsid w:val="00CF662C"/>
    <w:rsid w:val="00CF7AF4"/>
    <w:rsid w:val="00D008A3"/>
    <w:rsid w:val="00D008DC"/>
    <w:rsid w:val="00D02792"/>
    <w:rsid w:val="00D027E1"/>
    <w:rsid w:val="00D028C1"/>
    <w:rsid w:val="00D02D48"/>
    <w:rsid w:val="00D04C68"/>
    <w:rsid w:val="00D05EED"/>
    <w:rsid w:val="00D0692F"/>
    <w:rsid w:val="00D07C2E"/>
    <w:rsid w:val="00D07F81"/>
    <w:rsid w:val="00D11990"/>
    <w:rsid w:val="00D11B35"/>
    <w:rsid w:val="00D11C5E"/>
    <w:rsid w:val="00D11D69"/>
    <w:rsid w:val="00D13313"/>
    <w:rsid w:val="00D13889"/>
    <w:rsid w:val="00D13E54"/>
    <w:rsid w:val="00D144FB"/>
    <w:rsid w:val="00D1453D"/>
    <w:rsid w:val="00D149CE"/>
    <w:rsid w:val="00D15831"/>
    <w:rsid w:val="00D1596B"/>
    <w:rsid w:val="00D16FB7"/>
    <w:rsid w:val="00D17458"/>
    <w:rsid w:val="00D221C9"/>
    <w:rsid w:val="00D22406"/>
    <w:rsid w:val="00D24204"/>
    <w:rsid w:val="00D250E6"/>
    <w:rsid w:val="00D25605"/>
    <w:rsid w:val="00D256C0"/>
    <w:rsid w:val="00D25AD1"/>
    <w:rsid w:val="00D275B4"/>
    <w:rsid w:val="00D31932"/>
    <w:rsid w:val="00D31A75"/>
    <w:rsid w:val="00D321C6"/>
    <w:rsid w:val="00D32576"/>
    <w:rsid w:val="00D32778"/>
    <w:rsid w:val="00D33090"/>
    <w:rsid w:val="00D3365C"/>
    <w:rsid w:val="00D33B3C"/>
    <w:rsid w:val="00D34093"/>
    <w:rsid w:val="00D34309"/>
    <w:rsid w:val="00D3451D"/>
    <w:rsid w:val="00D349AC"/>
    <w:rsid w:val="00D35D5E"/>
    <w:rsid w:val="00D36286"/>
    <w:rsid w:val="00D36606"/>
    <w:rsid w:val="00D368F4"/>
    <w:rsid w:val="00D36CF0"/>
    <w:rsid w:val="00D36E46"/>
    <w:rsid w:val="00D3714F"/>
    <w:rsid w:val="00D37662"/>
    <w:rsid w:val="00D37CB1"/>
    <w:rsid w:val="00D40EB5"/>
    <w:rsid w:val="00D4106E"/>
    <w:rsid w:val="00D41AA2"/>
    <w:rsid w:val="00D4252C"/>
    <w:rsid w:val="00D42C15"/>
    <w:rsid w:val="00D43114"/>
    <w:rsid w:val="00D4383A"/>
    <w:rsid w:val="00D43E51"/>
    <w:rsid w:val="00D4440A"/>
    <w:rsid w:val="00D444FE"/>
    <w:rsid w:val="00D447F2"/>
    <w:rsid w:val="00D45146"/>
    <w:rsid w:val="00D47574"/>
    <w:rsid w:val="00D50946"/>
    <w:rsid w:val="00D50974"/>
    <w:rsid w:val="00D50B98"/>
    <w:rsid w:val="00D515F4"/>
    <w:rsid w:val="00D51945"/>
    <w:rsid w:val="00D51EC2"/>
    <w:rsid w:val="00D5224E"/>
    <w:rsid w:val="00D5257B"/>
    <w:rsid w:val="00D537AF"/>
    <w:rsid w:val="00D54276"/>
    <w:rsid w:val="00D54930"/>
    <w:rsid w:val="00D55215"/>
    <w:rsid w:val="00D5532F"/>
    <w:rsid w:val="00D5534D"/>
    <w:rsid w:val="00D56409"/>
    <w:rsid w:val="00D56B3C"/>
    <w:rsid w:val="00D611B2"/>
    <w:rsid w:val="00D6141F"/>
    <w:rsid w:val="00D617B9"/>
    <w:rsid w:val="00D61FF8"/>
    <w:rsid w:val="00D62372"/>
    <w:rsid w:val="00D62641"/>
    <w:rsid w:val="00D6314E"/>
    <w:rsid w:val="00D641DC"/>
    <w:rsid w:val="00D65043"/>
    <w:rsid w:val="00D65A63"/>
    <w:rsid w:val="00D6631E"/>
    <w:rsid w:val="00D70831"/>
    <w:rsid w:val="00D71836"/>
    <w:rsid w:val="00D71F4D"/>
    <w:rsid w:val="00D724EA"/>
    <w:rsid w:val="00D72923"/>
    <w:rsid w:val="00D736C0"/>
    <w:rsid w:val="00D73BF1"/>
    <w:rsid w:val="00D748F0"/>
    <w:rsid w:val="00D74A76"/>
    <w:rsid w:val="00D74D80"/>
    <w:rsid w:val="00D74FDF"/>
    <w:rsid w:val="00D750D8"/>
    <w:rsid w:val="00D75776"/>
    <w:rsid w:val="00D75877"/>
    <w:rsid w:val="00D763A9"/>
    <w:rsid w:val="00D764DC"/>
    <w:rsid w:val="00D766E1"/>
    <w:rsid w:val="00D77430"/>
    <w:rsid w:val="00D7748D"/>
    <w:rsid w:val="00D77C5B"/>
    <w:rsid w:val="00D800A4"/>
    <w:rsid w:val="00D820A3"/>
    <w:rsid w:val="00D82567"/>
    <w:rsid w:val="00D8316A"/>
    <w:rsid w:val="00D831DC"/>
    <w:rsid w:val="00D833BF"/>
    <w:rsid w:val="00D834CB"/>
    <w:rsid w:val="00D83629"/>
    <w:rsid w:val="00D83A35"/>
    <w:rsid w:val="00D84558"/>
    <w:rsid w:val="00D8492A"/>
    <w:rsid w:val="00D8499C"/>
    <w:rsid w:val="00D8633E"/>
    <w:rsid w:val="00D86702"/>
    <w:rsid w:val="00D8677C"/>
    <w:rsid w:val="00D869AA"/>
    <w:rsid w:val="00D8780B"/>
    <w:rsid w:val="00D8798C"/>
    <w:rsid w:val="00D87B4C"/>
    <w:rsid w:val="00D87B8F"/>
    <w:rsid w:val="00D87F9C"/>
    <w:rsid w:val="00D902AF"/>
    <w:rsid w:val="00D907CB"/>
    <w:rsid w:val="00D90CC6"/>
    <w:rsid w:val="00D91509"/>
    <w:rsid w:val="00D917C9"/>
    <w:rsid w:val="00D929C9"/>
    <w:rsid w:val="00D92E9F"/>
    <w:rsid w:val="00D9301B"/>
    <w:rsid w:val="00D94690"/>
    <w:rsid w:val="00D94A48"/>
    <w:rsid w:val="00D94BE1"/>
    <w:rsid w:val="00D95541"/>
    <w:rsid w:val="00D95BC5"/>
    <w:rsid w:val="00D95C73"/>
    <w:rsid w:val="00D96019"/>
    <w:rsid w:val="00D96045"/>
    <w:rsid w:val="00D96515"/>
    <w:rsid w:val="00D96A87"/>
    <w:rsid w:val="00D96BD9"/>
    <w:rsid w:val="00D97B00"/>
    <w:rsid w:val="00DA0676"/>
    <w:rsid w:val="00DA0764"/>
    <w:rsid w:val="00DA10F0"/>
    <w:rsid w:val="00DA1356"/>
    <w:rsid w:val="00DA1CCE"/>
    <w:rsid w:val="00DA2411"/>
    <w:rsid w:val="00DA24F3"/>
    <w:rsid w:val="00DA2784"/>
    <w:rsid w:val="00DA2A02"/>
    <w:rsid w:val="00DA3876"/>
    <w:rsid w:val="00DA3E21"/>
    <w:rsid w:val="00DA4AF8"/>
    <w:rsid w:val="00DA5328"/>
    <w:rsid w:val="00DA5FE0"/>
    <w:rsid w:val="00DA6416"/>
    <w:rsid w:val="00DA78C1"/>
    <w:rsid w:val="00DB0003"/>
    <w:rsid w:val="00DB1AA9"/>
    <w:rsid w:val="00DB23A9"/>
    <w:rsid w:val="00DB39DE"/>
    <w:rsid w:val="00DB3C00"/>
    <w:rsid w:val="00DB53BD"/>
    <w:rsid w:val="00DB565A"/>
    <w:rsid w:val="00DB5ACC"/>
    <w:rsid w:val="00DB5B9B"/>
    <w:rsid w:val="00DB669E"/>
    <w:rsid w:val="00DB7A02"/>
    <w:rsid w:val="00DC06FB"/>
    <w:rsid w:val="00DC1CFA"/>
    <w:rsid w:val="00DC25F6"/>
    <w:rsid w:val="00DC29DD"/>
    <w:rsid w:val="00DC2CAA"/>
    <w:rsid w:val="00DC3F5F"/>
    <w:rsid w:val="00DC43D1"/>
    <w:rsid w:val="00DC5242"/>
    <w:rsid w:val="00DC6113"/>
    <w:rsid w:val="00DC6E25"/>
    <w:rsid w:val="00DC7656"/>
    <w:rsid w:val="00DD050F"/>
    <w:rsid w:val="00DD05E3"/>
    <w:rsid w:val="00DD0768"/>
    <w:rsid w:val="00DD0E2E"/>
    <w:rsid w:val="00DD1782"/>
    <w:rsid w:val="00DD2C49"/>
    <w:rsid w:val="00DD2DE4"/>
    <w:rsid w:val="00DD309D"/>
    <w:rsid w:val="00DD3BC4"/>
    <w:rsid w:val="00DD4645"/>
    <w:rsid w:val="00DD5745"/>
    <w:rsid w:val="00DD68A6"/>
    <w:rsid w:val="00DD72A3"/>
    <w:rsid w:val="00DD7785"/>
    <w:rsid w:val="00DE0163"/>
    <w:rsid w:val="00DE213D"/>
    <w:rsid w:val="00DE241B"/>
    <w:rsid w:val="00DE2A3C"/>
    <w:rsid w:val="00DE2A62"/>
    <w:rsid w:val="00DE3176"/>
    <w:rsid w:val="00DE3679"/>
    <w:rsid w:val="00DE4049"/>
    <w:rsid w:val="00DE5055"/>
    <w:rsid w:val="00DE5C92"/>
    <w:rsid w:val="00DE68A4"/>
    <w:rsid w:val="00DE6937"/>
    <w:rsid w:val="00DE7316"/>
    <w:rsid w:val="00DE77C9"/>
    <w:rsid w:val="00DF01C9"/>
    <w:rsid w:val="00DF0625"/>
    <w:rsid w:val="00DF0DB7"/>
    <w:rsid w:val="00DF19D7"/>
    <w:rsid w:val="00DF1CB9"/>
    <w:rsid w:val="00DF2209"/>
    <w:rsid w:val="00DF29F4"/>
    <w:rsid w:val="00DF2DA1"/>
    <w:rsid w:val="00DF3002"/>
    <w:rsid w:val="00DF3102"/>
    <w:rsid w:val="00DF313A"/>
    <w:rsid w:val="00DF32B1"/>
    <w:rsid w:val="00DF35E5"/>
    <w:rsid w:val="00DF3F1F"/>
    <w:rsid w:val="00DF45BD"/>
    <w:rsid w:val="00DF50BD"/>
    <w:rsid w:val="00DF5B27"/>
    <w:rsid w:val="00DF5B5A"/>
    <w:rsid w:val="00DF6466"/>
    <w:rsid w:val="00DF68E8"/>
    <w:rsid w:val="00DF696B"/>
    <w:rsid w:val="00DF69B6"/>
    <w:rsid w:val="00DF757A"/>
    <w:rsid w:val="00DF7B9B"/>
    <w:rsid w:val="00DF7CF7"/>
    <w:rsid w:val="00E00023"/>
    <w:rsid w:val="00E00E33"/>
    <w:rsid w:val="00E013F2"/>
    <w:rsid w:val="00E02B16"/>
    <w:rsid w:val="00E02DA9"/>
    <w:rsid w:val="00E02F7E"/>
    <w:rsid w:val="00E03707"/>
    <w:rsid w:val="00E03D60"/>
    <w:rsid w:val="00E0419A"/>
    <w:rsid w:val="00E0494D"/>
    <w:rsid w:val="00E04BE0"/>
    <w:rsid w:val="00E04D72"/>
    <w:rsid w:val="00E05E41"/>
    <w:rsid w:val="00E072A4"/>
    <w:rsid w:val="00E07449"/>
    <w:rsid w:val="00E07463"/>
    <w:rsid w:val="00E07C8A"/>
    <w:rsid w:val="00E104BF"/>
    <w:rsid w:val="00E105E8"/>
    <w:rsid w:val="00E11526"/>
    <w:rsid w:val="00E12AF0"/>
    <w:rsid w:val="00E12CD7"/>
    <w:rsid w:val="00E133B5"/>
    <w:rsid w:val="00E13A5F"/>
    <w:rsid w:val="00E14504"/>
    <w:rsid w:val="00E14919"/>
    <w:rsid w:val="00E15440"/>
    <w:rsid w:val="00E15959"/>
    <w:rsid w:val="00E15A3C"/>
    <w:rsid w:val="00E15ED1"/>
    <w:rsid w:val="00E161F1"/>
    <w:rsid w:val="00E16270"/>
    <w:rsid w:val="00E16914"/>
    <w:rsid w:val="00E16D3F"/>
    <w:rsid w:val="00E176F7"/>
    <w:rsid w:val="00E20A07"/>
    <w:rsid w:val="00E20D43"/>
    <w:rsid w:val="00E20E65"/>
    <w:rsid w:val="00E22C92"/>
    <w:rsid w:val="00E23205"/>
    <w:rsid w:val="00E23A1C"/>
    <w:rsid w:val="00E25391"/>
    <w:rsid w:val="00E26650"/>
    <w:rsid w:val="00E26E93"/>
    <w:rsid w:val="00E27882"/>
    <w:rsid w:val="00E27DD4"/>
    <w:rsid w:val="00E31059"/>
    <w:rsid w:val="00E312B8"/>
    <w:rsid w:val="00E318D8"/>
    <w:rsid w:val="00E32050"/>
    <w:rsid w:val="00E3229A"/>
    <w:rsid w:val="00E3270B"/>
    <w:rsid w:val="00E3363A"/>
    <w:rsid w:val="00E3410B"/>
    <w:rsid w:val="00E34C9F"/>
    <w:rsid w:val="00E3626D"/>
    <w:rsid w:val="00E364BB"/>
    <w:rsid w:val="00E36AA6"/>
    <w:rsid w:val="00E37D46"/>
    <w:rsid w:val="00E37D79"/>
    <w:rsid w:val="00E40B6F"/>
    <w:rsid w:val="00E40E54"/>
    <w:rsid w:val="00E41905"/>
    <w:rsid w:val="00E41DF9"/>
    <w:rsid w:val="00E42183"/>
    <w:rsid w:val="00E433CC"/>
    <w:rsid w:val="00E43698"/>
    <w:rsid w:val="00E43BA3"/>
    <w:rsid w:val="00E43EA9"/>
    <w:rsid w:val="00E43EDE"/>
    <w:rsid w:val="00E4498D"/>
    <w:rsid w:val="00E44C0D"/>
    <w:rsid w:val="00E44DE5"/>
    <w:rsid w:val="00E453B3"/>
    <w:rsid w:val="00E45F44"/>
    <w:rsid w:val="00E460D7"/>
    <w:rsid w:val="00E465C2"/>
    <w:rsid w:val="00E46FEA"/>
    <w:rsid w:val="00E47780"/>
    <w:rsid w:val="00E50801"/>
    <w:rsid w:val="00E50DB9"/>
    <w:rsid w:val="00E5343C"/>
    <w:rsid w:val="00E53552"/>
    <w:rsid w:val="00E53DFC"/>
    <w:rsid w:val="00E55018"/>
    <w:rsid w:val="00E55661"/>
    <w:rsid w:val="00E55800"/>
    <w:rsid w:val="00E5668A"/>
    <w:rsid w:val="00E566C2"/>
    <w:rsid w:val="00E5678E"/>
    <w:rsid w:val="00E56852"/>
    <w:rsid w:val="00E56B44"/>
    <w:rsid w:val="00E56C0B"/>
    <w:rsid w:val="00E56FFD"/>
    <w:rsid w:val="00E5709F"/>
    <w:rsid w:val="00E57820"/>
    <w:rsid w:val="00E579E7"/>
    <w:rsid w:val="00E60229"/>
    <w:rsid w:val="00E6089A"/>
    <w:rsid w:val="00E60F46"/>
    <w:rsid w:val="00E61BEE"/>
    <w:rsid w:val="00E61F09"/>
    <w:rsid w:val="00E62391"/>
    <w:rsid w:val="00E623AF"/>
    <w:rsid w:val="00E62BA3"/>
    <w:rsid w:val="00E631DE"/>
    <w:rsid w:val="00E63A7A"/>
    <w:rsid w:val="00E63E95"/>
    <w:rsid w:val="00E6421F"/>
    <w:rsid w:val="00E6468C"/>
    <w:rsid w:val="00E64D5B"/>
    <w:rsid w:val="00E64FAB"/>
    <w:rsid w:val="00E65152"/>
    <w:rsid w:val="00E65ECA"/>
    <w:rsid w:val="00E66CCA"/>
    <w:rsid w:val="00E66F1E"/>
    <w:rsid w:val="00E6727B"/>
    <w:rsid w:val="00E677CB"/>
    <w:rsid w:val="00E70409"/>
    <w:rsid w:val="00E70901"/>
    <w:rsid w:val="00E71170"/>
    <w:rsid w:val="00E715F9"/>
    <w:rsid w:val="00E718D1"/>
    <w:rsid w:val="00E7232F"/>
    <w:rsid w:val="00E72348"/>
    <w:rsid w:val="00E72363"/>
    <w:rsid w:val="00E7606A"/>
    <w:rsid w:val="00E76EF7"/>
    <w:rsid w:val="00E7705C"/>
    <w:rsid w:val="00E77062"/>
    <w:rsid w:val="00E77140"/>
    <w:rsid w:val="00E774C5"/>
    <w:rsid w:val="00E77608"/>
    <w:rsid w:val="00E80486"/>
    <w:rsid w:val="00E81957"/>
    <w:rsid w:val="00E83012"/>
    <w:rsid w:val="00E832DE"/>
    <w:rsid w:val="00E8381C"/>
    <w:rsid w:val="00E84495"/>
    <w:rsid w:val="00E85057"/>
    <w:rsid w:val="00E862EB"/>
    <w:rsid w:val="00E874FC"/>
    <w:rsid w:val="00E879D8"/>
    <w:rsid w:val="00E87ACB"/>
    <w:rsid w:val="00E911E3"/>
    <w:rsid w:val="00E914C6"/>
    <w:rsid w:val="00E91A05"/>
    <w:rsid w:val="00E91C8E"/>
    <w:rsid w:val="00E9223C"/>
    <w:rsid w:val="00E92D30"/>
    <w:rsid w:val="00E934E4"/>
    <w:rsid w:val="00E93E68"/>
    <w:rsid w:val="00E959B1"/>
    <w:rsid w:val="00E95F74"/>
    <w:rsid w:val="00E967C3"/>
    <w:rsid w:val="00E96935"/>
    <w:rsid w:val="00E97835"/>
    <w:rsid w:val="00E97E55"/>
    <w:rsid w:val="00E97F6E"/>
    <w:rsid w:val="00EA1089"/>
    <w:rsid w:val="00EA16CA"/>
    <w:rsid w:val="00EA186F"/>
    <w:rsid w:val="00EA267E"/>
    <w:rsid w:val="00EA276C"/>
    <w:rsid w:val="00EA2813"/>
    <w:rsid w:val="00EA3339"/>
    <w:rsid w:val="00EA3353"/>
    <w:rsid w:val="00EA3BB5"/>
    <w:rsid w:val="00EA42E3"/>
    <w:rsid w:val="00EA5296"/>
    <w:rsid w:val="00EA770B"/>
    <w:rsid w:val="00EB01F5"/>
    <w:rsid w:val="00EB06BB"/>
    <w:rsid w:val="00EB0D15"/>
    <w:rsid w:val="00EB1172"/>
    <w:rsid w:val="00EB117C"/>
    <w:rsid w:val="00EB1474"/>
    <w:rsid w:val="00EB1C39"/>
    <w:rsid w:val="00EB26EF"/>
    <w:rsid w:val="00EB271C"/>
    <w:rsid w:val="00EB33D8"/>
    <w:rsid w:val="00EB37E2"/>
    <w:rsid w:val="00EB4571"/>
    <w:rsid w:val="00EB471B"/>
    <w:rsid w:val="00EB58B7"/>
    <w:rsid w:val="00EB6875"/>
    <w:rsid w:val="00EB73EC"/>
    <w:rsid w:val="00EB7400"/>
    <w:rsid w:val="00EB77DA"/>
    <w:rsid w:val="00EC177C"/>
    <w:rsid w:val="00EC2D4B"/>
    <w:rsid w:val="00EC2EED"/>
    <w:rsid w:val="00EC2F26"/>
    <w:rsid w:val="00EC5281"/>
    <w:rsid w:val="00EC5D9A"/>
    <w:rsid w:val="00EC633F"/>
    <w:rsid w:val="00EC6DA0"/>
    <w:rsid w:val="00EC78A1"/>
    <w:rsid w:val="00ED0142"/>
    <w:rsid w:val="00ED0343"/>
    <w:rsid w:val="00ED089F"/>
    <w:rsid w:val="00ED099A"/>
    <w:rsid w:val="00ED1154"/>
    <w:rsid w:val="00ED1A6C"/>
    <w:rsid w:val="00ED1B56"/>
    <w:rsid w:val="00ED270E"/>
    <w:rsid w:val="00ED57A9"/>
    <w:rsid w:val="00ED5F01"/>
    <w:rsid w:val="00ED5FFC"/>
    <w:rsid w:val="00ED7234"/>
    <w:rsid w:val="00ED7418"/>
    <w:rsid w:val="00ED7E68"/>
    <w:rsid w:val="00EE04A7"/>
    <w:rsid w:val="00EE0814"/>
    <w:rsid w:val="00EE0D96"/>
    <w:rsid w:val="00EE2727"/>
    <w:rsid w:val="00EE2917"/>
    <w:rsid w:val="00EE3B2D"/>
    <w:rsid w:val="00EE3CA6"/>
    <w:rsid w:val="00EE3ED4"/>
    <w:rsid w:val="00EE4675"/>
    <w:rsid w:val="00EE4A30"/>
    <w:rsid w:val="00EE5C35"/>
    <w:rsid w:val="00EE61F2"/>
    <w:rsid w:val="00EE634E"/>
    <w:rsid w:val="00EE646E"/>
    <w:rsid w:val="00EE65CA"/>
    <w:rsid w:val="00EE67DE"/>
    <w:rsid w:val="00EE6A1D"/>
    <w:rsid w:val="00EE6D21"/>
    <w:rsid w:val="00EE7556"/>
    <w:rsid w:val="00EF06CE"/>
    <w:rsid w:val="00EF070E"/>
    <w:rsid w:val="00EF0C36"/>
    <w:rsid w:val="00EF1F4A"/>
    <w:rsid w:val="00EF27AB"/>
    <w:rsid w:val="00EF2D46"/>
    <w:rsid w:val="00EF2DB4"/>
    <w:rsid w:val="00EF33BF"/>
    <w:rsid w:val="00EF37E1"/>
    <w:rsid w:val="00EF4BDA"/>
    <w:rsid w:val="00EF4D2E"/>
    <w:rsid w:val="00EF55FD"/>
    <w:rsid w:val="00EF598B"/>
    <w:rsid w:val="00EF59AC"/>
    <w:rsid w:val="00EF5F41"/>
    <w:rsid w:val="00EF6054"/>
    <w:rsid w:val="00EF732F"/>
    <w:rsid w:val="00EF7480"/>
    <w:rsid w:val="00EF7606"/>
    <w:rsid w:val="00EF7C3B"/>
    <w:rsid w:val="00F0091D"/>
    <w:rsid w:val="00F00C6B"/>
    <w:rsid w:val="00F0133F"/>
    <w:rsid w:val="00F01754"/>
    <w:rsid w:val="00F0193F"/>
    <w:rsid w:val="00F01E32"/>
    <w:rsid w:val="00F0280F"/>
    <w:rsid w:val="00F03B92"/>
    <w:rsid w:val="00F04233"/>
    <w:rsid w:val="00F04BBF"/>
    <w:rsid w:val="00F04E07"/>
    <w:rsid w:val="00F04ED1"/>
    <w:rsid w:val="00F05A64"/>
    <w:rsid w:val="00F05ACC"/>
    <w:rsid w:val="00F066D2"/>
    <w:rsid w:val="00F06852"/>
    <w:rsid w:val="00F06FB3"/>
    <w:rsid w:val="00F076AC"/>
    <w:rsid w:val="00F07DCA"/>
    <w:rsid w:val="00F1036D"/>
    <w:rsid w:val="00F10A73"/>
    <w:rsid w:val="00F10EBE"/>
    <w:rsid w:val="00F10FBA"/>
    <w:rsid w:val="00F114F1"/>
    <w:rsid w:val="00F11982"/>
    <w:rsid w:val="00F11EEC"/>
    <w:rsid w:val="00F11F41"/>
    <w:rsid w:val="00F13985"/>
    <w:rsid w:val="00F13BED"/>
    <w:rsid w:val="00F14656"/>
    <w:rsid w:val="00F15318"/>
    <w:rsid w:val="00F156FE"/>
    <w:rsid w:val="00F15E38"/>
    <w:rsid w:val="00F16E53"/>
    <w:rsid w:val="00F174C0"/>
    <w:rsid w:val="00F203C4"/>
    <w:rsid w:val="00F22FA1"/>
    <w:rsid w:val="00F23506"/>
    <w:rsid w:val="00F236FF"/>
    <w:rsid w:val="00F23846"/>
    <w:rsid w:val="00F24B98"/>
    <w:rsid w:val="00F2534D"/>
    <w:rsid w:val="00F25B1C"/>
    <w:rsid w:val="00F263C8"/>
    <w:rsid w:val="00F2715B"/>
    <w:rsid w:val="00F271B1"/>
    <w:rsid w:val="00F27E99"/>
    <w:rsid w:val="00F30516"/>
    <w:rsid w:val="00F306DF"/>
    <w:rsid w:val="00F30818"/>
    <w:rsid w:val="00F30E27"/>
    <w:rsid w:val="00F31AF8"/>
    <w:rsid w:val="00F31B12"/>
    <w:rsid w:val="00F321C9"/>
    <w:rsid w:val="00F32B9E"/>
    <w:rsid w:val="00F32EDA"/>
    <w:rsid w:val="00F33485"/>
    <w:rsid w:val="00F3419C"/>
    <w:rsid w:val="00F34BFF"/>
    <w:rsid w:val="00F34E74"/>
    <w:rsid w:val="00F35849"/>
    <w:rsid w:val="00F36799"/>
    <w:rsid w:val="00F36E05"/>
    <w:rsid w:val="00F37664"/>
    <w:rsid w:val="00F37900"/>
    <w:rsid w:val="00F40236"/>
    <w:rsid w:val="00F40747"/>
    <w:rsid w:val="00F40A78"/>
    <w:rsid w:val="00F40EA2"/>
    <w:rsid w:val="00F417D2"/>
    <w:rsid w:val="00F4198C"/>
    <w:rsid w:val="00F41A37"/>
    <w:rsid w:val="00F42E85"/>
    <w:rsid w:val="00F4324E"/>
    <w:rsid w:val="00F44187"/>
    <w:rsid w:val="00F4451E"/>
    <w:rsid w:val="00F45B71"/>
    <w:rsid w:val="00F45BEE"/>
    <w:rsid w:val="00F47568"/>
    <w:rsid w:val="00F50F6A"/>
    <w:rsid w:val="00F51808"/>
    <w:rsid w:val="00F51A08"/>
    <w:rsid w:val="00F524E5"/>
    <w:rsid w:val="00F52ADE"/>
    <w:rsid w:val="00F53024"/>
    <w:rsid w:val="00F532B4"/>
    <w:rsid w:val="00F5394C"/>
    <w:rsid w:val="00F53DFE"/>
    <w:rsid w:val="00F557B1"/>
    <w:rsid w:val="00F55EAD"/>
    <w:rsid w:val="00F56549"/>
    <w:rsid w:val="00F567DA"/>
    <w:rsid w:val="00F571C1"/>
    <w:rsid w:val="00F57707"/>
    <w:rsid w:val="00F60323"/>
    <w:rsid w:val="00F60A8A"/>
    <w:rsid w:val="00F6115C"/>
    <w:rsid w:val="00F6199D"/>
    <w:rsid w:val="00F61C73"/>
    <w:rsid w:val="00F61DDE"/>
    <w:rsid w:val="00F62E88"/>
    <w:rsid w:val="00F6333A"/>
    <w:rsid w:val="00F63619"/>
    <w:rsid w:val="00F63F72"/>
    <w:rsid w:val="00F645DF"/>
    <w:rsid w:val="00F66038"/>
    <w:rsid w:val="00F6678D"/>
    <w:rsid w:val="00F671A1"/>
    <w:rsid w:val="00F702A0"/>
    <w:rsid w:val="00F706FB"/>
    <w:rsid w:val="00F7086B"/>
    <w:rsid w:val="00F70F49"/>
    <w:rsid w:val="00F70FD5"/>
    <w:rsid w:val="00F711CA"/>
    <w:rsid w:val="00F72617"/>
    <w:rsid w:val="00F72798"/>
    <w:rsid w:val="00F72B52"/>
    <w:rsid w:val="00F72D22"/>
    <w:rsid w:val="00F7327E"/>
    <w:rsid w:val="00F73318"/>
    <w:rsid w:val="00F73735"/>
    <w:rsid w:val="00F73B2F"/>
    <w:rsid w:val="00F73C1D"/>
    <w:rsid w:val="00F73CFE"/>
    <w:rsid w:val="00F740EA"/>
    <w:rsid w:val="00F746E1"/>
    <w:rsid w:val="00F74E54"/>
    <w:rsid w:val="00F7506F"/>
    <w:rsid w:val="00F778D8"/>
    <w:rsid w:val="00F77B31"/>
    <w:rsid w:val="00F823D1"/>
    <w:rsid w:val="00F839BD"/>
    <w:rsid w:val="00F83BFF"/>
    <w:rsid w:val="00F83F8D"/>
    <w:rsid w:val="00F84578"/>
    <w:rsid w:val="00F84A4E"/>
    <w:rsid w:val="00F85C33"/>
    <w:rsid w:val="00F871D9"/>
    <w:rsid w:val="00F87254"/>
    <w:rsid w:val="00F874E9"/>
    <w:rsid w:val="00F87EC0"/>
    <w:rsid w:val="00F90BAD"/>
    <w:rsid w:val="00F90D5C"/>
    <w:rsid w:val="00F90D7F"/>
    <w:rsid w:val="00F91D2C"/>
    <w:rsid w:val="00F91E29"/>
    <w:rsid w:val="00F92595"/>
    <w:rsid w:val="00F9263B"/>
    <w:rsid w:val="00F92727"/>
    <w:rsid w:val="00F92C44"/>
    <w:rsid w:val="00F930F7"/>
    <w:rsid w:val="00F93D5A"/>
    <w:rsid w:val="00F93E0D"/>
    <w:rsid w:val="00F944A7"/>
    <w:rsid w:val="00F94635"/>
    <w:rsid w:val="00F946D2"/>
    <w:rsid w:val="00F9598B"/>
    <w:rsid w:val="00F95A0C"/>
    <w:rsid w:val="00F95CAB"/>
    <w:rsid w:val="00F95F7C"/>
    <w:rsid w:val="00F965DA"/>
    <w:rsid w:val="00F96DB2"/>
    <w:rsid w:val="00F96E07"/>
    <w:rsid w:val="00F97AE3"/>
    <w:rsid w:val="00FA0039"/>
    <w:rsid w:val="00FA0D89"/>
    <w:rsid w:val="00FA1B13"/>
    <w:rsid w:val="00FA2840"/>
    <w:rsid w:val="00FA3EDC"/>
    <w:rsid w:val="00FA404E"/>
    <w:rsid w:val="00FA42BB"/>
    <w:rsid w:val="00FA496A"/>
    <w:rsid w:val="00FA4A40"/>
    <w:rsid w:val="00FA4B5A"/>
    <w:rsid w:val="00FA4EFB"/>
    <w:rsid w:val="00FA63DE"/>
    <w:rsid w:val="00FA6E01"/>
    <w:rsid w:val="00FA6F3D"/>
    <w:rsid w:val="00FA79A8"/>
    <w:rsid w:val="00FB25D5"/>
    <w:rsid w:val="00FB381B"/>
    <w:rsid w:val="00FB38AF"/>
    <w:rsid w:val="00FB3D58"/>
    <w:rsid w:val="00FB47AD"/>
    <w:rsid w:val="00FB4D24"/>
    <w:rsid w:val="00FB4DC7"/>
    <w:rsid w:val="00FB5035"/>
    <w:rsid w:val="00FB57D1"/>
    <w:rsid w:val="00FB5985"/>
    <w:rsid w:val="00FB64A6"/>
    <w:rsid w:val="00FB7430"/>
    <w:rsid w:val="00FB7745"/>
    <w:rsid w:val="00FC00EC"/>
    <w:rsid w:val="00FC028A"/>
    <w:rsid w:val="00FC02BF"/>
    <w:rsid w:val="00FC0507"/>
    <w:rsid w:val="00FC16E4"/>
    <w:rsid w:val="00FC1BE0"/>
    <w:rsid w:val="00FC1C60"/>
    <w:rsid w:val="00FC219F"/>
    <w:rsid w:val="00FC2A6B"/>
    <w:rsid w:val="00FC36F0"/>
    <w:rsid w:val="00FC3945"/>
    <w:rsid w:val="00FC3A23"/>
    <w:rsid w:val="00FC40DE"/>
    <w:rsid w:val="00FC5F71"/>
    <w:rsid w:val="00FC67BE"/>
    <w:rsid w:val="00FC67BF"/>
    <w:rsid w:val="00FC748E"/>
    <w:rsid w:val="00FC78D8"/>
    <w:rsid w:val="00FC7D3B"/>
    <w:rsid w:val="00FC7E13"/>
    <w:rsid w:val="00FD0A9B"/>
    <w:rsid w:val="00FD0F0E"/>
    <w:rsid w:val="00FD0F79"/>
    <w:rsid w:val="00FD167D"/>
    <w:rsid w:val="00FD17EF"/>
    <w:rsid w:val="00FD251C"/>
    <w:rsid w:val="00FD27F4"/>
    <w:rsid w:val="00FD2859"/>
    <w:rsid w:val="00FD389A"/>
    <w:rsid w:val="00FD39B5"/>
    <w:rsid w:val="00FD458A"/>
    <w:rsid w:val="00FD4804"/>
    <w:rsid w:val="00FD4B2C"/>
    <w:rsid w:val="00FD504E"/>
    <w:rsid w:val="00FD5DFF"/>
    <w:rsid w:val="00FD69D9"/>
    <w:rsid w:val="00FE0D94"/>
    <w:rsid w:val="00FE1523"/>
    <w:rsid w:val="00FE181E"/>
    <w:rsid w:val="00FE281B"/>
    <w:rsid w:val="00FE2852"/>
    <w:rsid w:val="00FE2D68"/>
    <w:rsid w:val="00FE2F88"/>
    <w:rsid w:val="00FE34C4"/>
    <w:rsid w:val="00FE4462"/>
    <w:rsid w:val="00FE56D7"/>
    <w:rsid w:val="00FE5797"/>
    <w:rsid w:val="00FE5B0F"/>
    <w:rsid w:val="00FE60B0"/>
    <w:rsid w:val="00FE6795"/>
    <w:rsid w:val="00FE729C"/>
    <w:rsid w:val="00FE781B"/>
    <w:rsid w:val="00FE7E6F"/>
    <w:rsid w:val="00FF00AA"/>
    <w:rsid w:val="00FF02ED"/>
    <w:rsid w:val="00FF0AA0"/>
    <w:rsid w:val="00FF1DB2"/>
    <w:rsid w:val="00FF2D92"/>
    <w:rsid w:val="00FF3093"/>
    <w:rsid w:val="00FF3438"/>
    <w:rsid w:val="00FF3C91"/>
    <w:rsid w:val="00FF50BD"/>
    <w:rsid w:val="00FF53F7"/>
    <w:rsid w:val="00FF59AA"/>
    <w:rsid w:val="00FF6437"/>
    <w:rsid w:val="00FF6C0E"/>
    <w:rsid w:val="00FF7144"/>
    <w:rsid w:val="00FF77D3"/>
    <w:rsid w:val="00FF7F0D"/>
    <w:rsid w:val="01423F24"/>
    <w:rsid w:val="017C6D0A"/>
    <w:rsid w:val="01C524C3"/>
    <w:rsid w:val="01DF79C5"/>
    <w:rsid w:val="01EC5C3E"/>
    <w:rsid w:val="02040F47"/>
    <w:rsid w:val="02251150"/>
    <w:rsid w:val="02BF0BAC"/>
    <w:rsid w:val="030823FB"/>
    <w:rsid w:val="03174F3D"/>
    <w:rsid w:val="031C2553"/>
    <w:rsid w:val="034D095E"/>
    <w:rsid w:val="0388408C"/>
    <w:rsid w:val="04681CD2"/>
    <w:rsid w:val="04983E5B"/>
    <w:rsid w:val="049B394B"/>
    <w:rsid w:val="04D74983"/>
    <w:rsid w:val="04DA0918"/>
    <w:rsid w:val="04F17DE4"/>
    <w:rsid w:val="053D084D"/>
    <w:rsid w:val="05551582"/>
    <w:rsid w:val="058C3F13"/>
    <w:rsid w:val="05B37B68"/>
    <w:rsid w:val="05E82BC0"/>
    <w:rsid w:val="060600DF"/>
    <w:rsid w:val="06BFB97E"/>
    <w:rsid w:val="071E4497"/>
    <w:rsid w:val="074919B2"/>
    <w:rsid w:val="074B3407"/>
    <w:rsid w:val="08C72875"/>
    <w:rsid w:val="08D52BAC"/>
    <w:rsid w:val="090B730B"/>
    <w:rsid w:val="099A070F"/>
    <w:rsid w:val="09FB5D86"/>
    <w:rsid w:val="0A2D5046"/>
    <w:rsid w:val="0A3463D4"/>
    <w:rsid w:val="0A783608"/>
    <w:rsid w:val="0A7D421F"/>
    <w:rsid w:val="0B531948"/>
    <w:rsid w:val="0BAE205D"/>
    <w:rsid w:val="0BB261E9"/>
    <w:rsid w:val="0BB87050"/>
    <w:rsid w:val="0C352417"/>
    <w:rsid w:val="0C612CB8"/>
    <w:rsid w:val="0C72F6A2"/>
    <w:rsid w:val="0CE51189"/>
    <w:rsid w:val="0D553231"/>
    <w:rsid w:val="0D5F19BA"/>
    <w:rsid w:val="0D6F3A0F"/>
    <w:rsid w:val="0D7A4A46"/>
    <w:rsid w:val="0D9378B6"/>
    <w:rsid w:val="0DB7D8CF"/>
    <w:rsid w:val="0EDD788D"/>
    <w:rsid w:val="0F063D14"/>
    <w:rsid w:val="0F1467D4"/>
    <w:rsid w:val="0F6B375E"/>
    <w:rsid w:val="0F712210"/>
    <w:rsid w:val="0F8269CE"/>
    <w:rsid w:val="0FD82F1B"/>
    <w:rsid w:val="105772C0"/>
    <w:rsid w:val="10725EA8"/>
    <w:rsid w:val="10AF0EAA"/>
    <w:rsid w:val="10B81C71"/>
    <w:rsid w:val="10D10E21"/>
    <w:rsid w:val="110E5BD1"/>
    <w:rsid w:val="111D5839"/>
    <w:rsid w:val="121F796A"/>
    <w:rsid w:val="123A29F6"/>
    <w:rsid w:val="129970FC"/>
    <w:rsid w:val="132536A6"/>
    <w:rsid w:val="13A704B7"/>
    <w:rsid w:val="13AC59E2"/>
    <w:rsid w:val="13BC5DB8"/>
    <w:rsid w:val="140B464A"/>
    <w:rsid w:val="14D85757"/>
    <w:rsid w:val="14EF4BEE"/>
    <w:rsid w:val="14F024FB"/>
    <w:rsid w:val="14F25CC4"/>
    <w:rsid w:val="1505553D"/>
    <w:rsid w:val="15145780"/>
    <w:rsid w:val="15FFFB7A"/>
    <w:rsid w:val="160550C9"/>
    <w:rsid w:val="164C70CD"/>
    <w:rsid w:val="16E224F8"/>
    <w:rsid w:val="17171557"/>
    <w:rsid w:val="172F68A1"/>
    <w:rsid w:val="17D11706"/>
    <w:rsid w:val="180E273C"/>
    <w:rsid w:val="18142D4A"/>
    <w:rsid w:val="188D46EA"/>
    <w:rsid w:val="188E0A8C"/>
    <w:rsid w:val="189D4722"/>
    <w:rsid w:val="18BA663E"/>
    <w:rsid w:val="195E2068"/>
    <w:rsid w:val="19FB6F0E"/>
    <w:rsid w:val="1A2226ED"/>
    <w:rsid w:val="1A846E0B"/>
    <w:rsid w:val="1B520DB0"/>
    <w:rsid w:val="1B83796C"/>
    <w:rsid w:val="1BB47375"/>
    <w:rsid w:val="1BD6378F"/>
    <w:rsid w:val="1BE64A5C"/>
    <w:rsid w:val="1C654B13"/>
    <w:rsid w:val="1CA67467"/>
    <w:rsid w:val="1CD83537"/>
    <w:rsid w:val="1CEF4ACE"/>
    <w:rsid w:val="1CFC2390"/>
    <w:rsid w:val="1D5030CD"/>
    <w:rsid w:val="1DB63878"/>
    <w:rsid w:val="1DDC4D78"/>
    <w:rsid w:val="1E42335E"/>
    <w:rsid w:val="1E873211"/>
    <w:rsid w:val="1E9D7C5A"/>
    <w:rsid w:val="1EA90CE7"/>
    <w:rsid w:val="1F10520A"/>
    <w:rsid w:val="1F6E4938"/>
    <w:rsid w:val="1F803B06"/>
    <w:rsid w:val="20516CDF"/>
    <w:rsid w:val="20862D36"/>
    <w:rsid w:val="20AD2AAA"/>
    <w:rsid w:val="20AF2801"/>
    <w:rsid w:val="20F258D1"/>
    <w:rsid w:val="20FA7F20"/>
    <w:rsid w:val="213B6E64"/>
    <w:rsid w:val="218E2416"/>
    <w:rsid w:val="219739C1"/>
    <w:rsid w:val="21B93937"/>
    <w:rsid w:val="21E20A35"/>
    <w:rsid w:val="21EA1722"/>
    <w:rsid w:val="21FEE202"/>
    <w:rsid w:val="221C2118"/>
    <w:rsid w:val="221F416F"/>
    <w:rsid w:val="22A87507"/>
    <w:rsid w:val="22F769E2"/>
    <w:rsid w:val="23072480"/>
    <w:rsid w:val="23166B67"/>
    <w:rsid w:val="237A25C0"/>
    <w:rsid w:val="23864FBF"/>
    <w:rsid w:val="238D217D"/>
    <w:rsid w:val="23FE3F8C"/>
    <w:rsid w:val="245B6F27"/>
    <w:rsid w:val="246F29D3"/>
    <w:rsid w:val="24822706"/>
    <w:rsid w:val="249E5066"/>
    <w:rsid w:val="250E3F9A"/>
    <w:rsid w:val="25262F8B"/>
    <w:rsid w:val="25553A1C"/>
    <w:rsid w:val="25897CA9"/>
    <w:rsid w:val="25B36357"/>
    <w:rsid w:val="25C32FD6"/>
    <w:rsid w:val="25E116AE"/>
    <w:rsid w:val="25EE477C"/>
    <w:rsid w:val="25F29F47"/>
    <w:rsid w:val="262C2CDF"/>
    <w:rsid w:val="265B5E13"/>
    <w:rsid w:val="26A56238"/>
    <w:rsid w:val="26B23647"/>
    <w:rsid w:val="27190483"/>
    <w:rsid w:val="276A079B"/>
    <w:rsid w:val="276FAB29"/>
    <w:rsid w:val="27AA7841"/>
    <w:rsid w:val="27AC42DA"/>
    <w:rsid w:val="27AD472D"/>
    <w:rsid w:val="27AEA886"/>
    <w:rsid w:val="27CFE1EF"/>
    <w:rsid w:val="27F711FF"/>
    <w:rsid w:val="27FDCA5F"/>
    <w:rsid w:val="27FE23FA"/>
    <w:rsid w:val="282E55CA"/>
    <w:rsid w:val="28360FEE"/>
    <w:rsid w:val="28616124"/>
    <w:rsid w:val="28793E20"/>
    <w:rsid w:val="28C657AC"/>
    <w:rsid w:val="29095C2E"/>
    <w:rsid w:val="29354196"/>
    <w:rsid w:val="29FB2613"/>
    <w:rsid w:val="2A0C5D48"/>
    <w:rsid w:val="2A9C3DF6"/>
    <w:rsid w:val="2AAC6A3A"/>
    <w:rsid w:val="2AEF0FA1"/>
    <w:rsid w:val="2B585F6F"/>
    <w:rsid w:val="2B7F46B9"/>
    <w:rsid w:val="2BF45D21"/>
    <w:rsid w:val="2C057779"/>
    <w:rsid w:val="2C1300E8"/>
    <w:rsid w:val="2CB73169"/>
    <w:rsid w:val="2D227055"/>
    <w:rsid w:val="2D2A7759"/>
    <w:rsid w:val="2D7B7CF2"/>
    <w:rsid w:val="2D9275CC"/>
    <w:rsid w:val="2DCC0546"/>
    <w:rsid w:val="2E125716"/>
    <w:rsid w:val="2F4679AB"/>
    <w:rsid w:val="2F662050"/>
    <w:rsid w:val="2F8A0C13"/>
    <w:rsid w:val="2F8A6913"/>
    <w:rsid w:val="2F94153F"/>
    <w:rsid w:val="2FA06136"/>
    <w:rsid w:val="2FD61B58"/>
    <w:rsid w:val="2FD72301"/>
    <w:rsid w:val="2FFBCBB6"/>
    <w:rsid w:val="2FFF5B31"/>
    <w:rsid w:val="311B08B8"/>
    <w:rsid w:val="313A1C72"/>
    <w:rsid w:val="31595AEA"/>
    <w:rsid w:val="31E9528F"/>
    <w:rsid w:val="32070AAC"/>
    <w:rsid w:val="32113E29"/>
    <w:rsid w:val="321411D2"/>
    <w:rsid w:val="327B2096"/>
    <w:rsid w:val="327B64FF"/>
    <w:rsid w:val="3291620A"/>
    <w:rsid w:val="329E5C90"/>
    <w:rsid w:val="32CF3643"/>
    <w:rsid w:val="32D85BE7"/>
    <w:rsid w:val="32E62204"/>
    <w:rsid w:val="32FA00C6"/>
    <w:rsid w:val="33062754"/>
    <w:rsid w:val="333F17C2"/>
    <w:rsid w:val="335A65FC"/>
    <w:rsid w:val="337FA5D0"/>
    <w:rsid w:val="33A37FA3"/>
    <w:rsid w:val="33C7466E"/>
    <w:rsid w:val="33DB6E86"/>
    <w:rsid w:val="33EF83B2"/>
    <w:rsid w:val="341D7D55"/>
    <w:rsid w:val="346A4ED3"/>
    <w:rsid w:val="34FD7B87"/>
    <w:rsid w:val="353328A1"/>
    <w:rsid w:val="355640A3"/>
    <w:rsid w:val="35584DBD"/>
    <w:rsid w:val="357A11D7"/>
    <w:rsid w:val="359F47D8"/>
    <w:rsid w:val="35CB71F3"/>
    <w:rsid w:val="36437A73"/>
    <w:rsid w:val="36E66B71"/>
    <w:rsid w:val="37623CD1"/>
    <w:rsid w:val="37A789FC"/>
    <w:rsid w:val="37E72DD9"/>
    <w:rsid w:val="37F52D97"/>
    <w:rsid w:val="37F92366"/>
    <w:rsid w:val="380B25BB"/>
    <w:rsid w:val="38125F5B"/>
    <w:rsid w:val="38246F2F"/>
    <w:rsid w:val="38481119"/>
    <w:rsid w:val="38E76B84"/>
    <w:rsid w:val="38E94DB7"/>
    <w:rsid w:val="38F65019"/>
    <w:rsid w:val="390B0AC4"/>
    <w:rsid w:val="3922196A"/>
    <w:rsid w:val="3946321F"/>
    <w:rsid w:val="39C34AED"/>
    <w:rsid w:val="39C61A14"/>
    <w:rsid w:val="39C649EB"/>
    <w:rsid w:val="39E9087A"/>
    <w:rsid w:val="39EC3D26"/>
    <w:rsid w:val="3A4818A4"/>
    <w:rsid w:val="3A667F7C"/>
    <w:rsid w:val="3AA17D0D"/>
    <w:rsid w:val="3AAA2A7B"/>
    <w:rsid w:val="3AAD3F49"/>
    <w:rsid w:val="3AE93535"/>
    <w:rsid w:val="3AFF6407"/>
    <w:rsid w:val="3B5953EB"/>
    <w:rsid w:val="3B67668B"/>
    <w:rsid w:val="3B735786"/>
    <w:rsid w:val="3B9A04C3"/>
    <w:rsid w:val="3BD553B9"/>
    <w:rsid w:val="3BDF4FD1"/>
    <w:rsid w:val="3BF910A8"/>
    <w:rsid w:val="3C0A1C91"/>
    <w:rsid w:val="3C1A101E"/>
    <w:rsid w:val="3C557C87"/>
    <w:rsid w:val="3CCD1F95"/>
    <w:rsid w:val="3CD613E9"/>
    <w:rsid w:val="3CD72A6B"/>
    <w:rsid w:val="3CEB6517"/>
    <w:rsid w:val="3CED2C4B"/>
    <w:rsid w:val="3D606F05"/>
    <w:rsid w:val="3D7C7849"/>
    <w:rsid w:val="3D7EB8FA"/>
    <w:rsid w:val="3DEB0EC4"/>
    <w:rsid w:val="3DF7F11F"/>
    <w:rsid w:val="3E304B29"/>
    <w:rsid w:val="3EEF6792"/>
    <w:rsid w:val="3EF744C9"/>
    <w:rsid w:val="3EFF3394"/>
    <w:rsid w:val="3F3612B1"/>
    <w:rsid w:val="3F5EBAE1"/>
    <w:rsid w:val="3F6F06C8"/>
    <w:rsid w:val="3F740A45"/>
    <w:rsid w:val="3F79642E"/>
    <w:rsid w:val="3F7F31D7"/>
    <w:rsid w:val="3F943E75"/>
    <w:rsid w:val="3FCFCEF1"/>
    <w:rsid w:val="3FDB84AB"/>
    <w:rsid w:val="3FDFC728"/>
    <w:rsid w:val="3FEE0B88"/>
    <w:rsid w:val="3FFB6EAD"/>
    <w:rsid w:val="400C6ED0"/>
    <w:rsid w:val="403C5A07"/>
    <w:rsid w:val="404C3770"/>
    <w:rsid w:val="410F507A"/>
    <w:rsid w:val="410F6C78"/>
    <w:rsid w:val="41BA6049"/>
    <w:rsid w:val="41DD5D9E"/>
    <w:rsid w:val="4204366E"/>
    <w:rsid w:val="42750D5C"/>
    <w:rsid w:val="42E21752"/>
    <w:rsid w:val="43035A68"/>
    <w:rsid w:val="434A043B"/>
    <w:rsid w:val="43B21B3C"/>
    <w:rsid w:val="448B4B51"/>
    <w:rsid w:val="44A20A83"/>
    <w:rsid w:val="44B85878"/>
    <w:rsid w:val="44F05012"/>
    <w:rsid w:val="450F36EA"/>
    <w:rsid w:val="454D7D6F"/>
    <w:rsid w:val="45841F57"/>
    <w:rsid w:val="4599F322"/>
    <w:rsid w:val="45AF0CAA"/>
    <w:rsid w:val="45CA192E"/>
    <w:rsid w:val="46386C71"/>
    <w:rsid w:val="46C03BDD"/>
    <w:rsid w:val="471260CC"/>
    <w:rsid w:val="47170634"/>
    <w:rsid w:val="478A6479"/>
    <w:rsid w:val="47AF4D11"/>
    <w:rsid w:val="47EEDD6D"/>
    <w:rsid w:val="48A95C04"/>
    <w:rsid w:val="48D01E7E"/>
    <w:rsid w:val="496D09DF"/>
    <w:rsid w:val="49A42E9D"/>
    <w:rsid w:val="49BE56DF"/>
    <w:rsid w:val="49EC5F20"/>
    <w:rsid w:val="49F22597"/>
    <w:rsid w:val="4A0856E1"/>
    <w:rsid w:val="4A3634C7"/>
    <w:rsid w:val="4A4C6F9E"/>
    <w:rsid w:val="4A713DFC"/>
    <w:rsid w:val="4A744AC1"/>
    <w:rsid w:val="4AD90BE8"/>
    <w:rsid w:val="4AE42F23"/>
    <w:rsid w:val="4B355B8B"/>
    <w:rsid w:val="4B6939AC"/>
    <w:rsid w:val="4B7240DB"/>
    <w:rsid w:val="4B9500E8"/>
    <w:rsid w:val="4BBD7995"/>
    <w:rsid w:val="4BC13C66"/>
    <w:rsid w:val="4BFD2FC1"/>
    <w:rsid w:val="4C4B251F"/>
    <w:rsid w:val="4C6836E0"/>
    <w:rsid w:val="4C6F4A6E"/>
    <w:rsid w:val="4C856040"/>
    <w:rsid w:val="4C9F65C4"/>
    <w:rsid w:val="4CAE1A3B"/>
    <w:rsid w:val="4E231FB4"/>
    <w:rsid w:val="4E5427E8"/>
    <w:rsid w:val="4E71140D"/>
    <w:rsid w:val="4E8C7B5A"/>
    <w:rsid w:val="4EA12ED9"/>
    <w:rsid w:val="4EDFED8F"/>
    <w:rsid w:val="4EE00305"/>
    <w:rsid w:val="4EEB0F3B"/>
    <w:rsid w:val="4EEB2CAA"/>
    <w:rsid w:val="4F004352"/>
    <w:rsid w:val="4F1368FD"/>
    <w:rsid w:val="4F3B1B00"/>
    <w:rsid w:val="4F5543EF"/>
    <w:rsid w:val="4FFF6493"/>
    <w:rsid w:val="5055041F"/>
    <w:rsid w:val="5066262C"/>
    <w:rsid w:val="50793C44"/>
    <w:rsid w:val="50B769E4"/>
    <w:rsid w:val="50E76AB4"/>
    <w:rsid w:val="510425AE"/>
    <w:rsid w:val="515B7CB7"/>
    <w:rsid w:val="516E42BB"/>
    <w:rsid w:val="51864430"/>
    <w:rsid w:val="518E3CE9"/>
    <w:rsid w:val="51B573C7"/>
    <w:rsid w:val="52FA38A9"/>
    <w:rsid w:val="53030E3E"/>
    <w:rsid w:val="53370970"/>
    <w:rsid w:val="53BB67EB"/>
    <w:rsid w:val="53C027A0"/>
    <w:rsid w:val="53C73F20"/>
    <w:rsid w:val="53FE57D0"/>
    <w:rsid w:val="542E3461"/>
    <w:rsid w:val="54527B82"/>
    <w:rsid w:val="54947768"/>
    <w:rsid w:val="54AD25D8"/>
    <w:rsid w:val="54CC5154"/>
    <w:rsid w:val="54D538DD"/>
    <w:rsid w:val="55266889"/>
    <w:rsid w:val="553B7BE4"/>
    <w:rsid w:val="55760C1C"/>
    <w:rsid w:val="56244B1C"/>
    <w:rsid w:val="56C02C5D"/>
    <w:rsid w:val="56D552B6"/>
    <w:rsid w:val="56FD7CC3"/>
    <w:rsid w:val="57350344"/>
    <w:rsid w:val="574014E1"/>
    <w:rsid w:val="5756414B"/>
    <w:rsid w:val="579E7811"/>
    <w:rsid w:val="57D9F7A0"/>
    <w:rsid w:val="57E30594"/>
    <w:rsid w:val="57FB87EE"/>
    <w:rsid w:val="580D4978"/>
    <w:rsid w:val="582C415B"/>
    <w:rsid w:val="58A67F87"/>
    <w:rsid w:val="58B6749E"/>
    <w:rsid w:val="58C370ED"/>
    <w:rsid w:val="58DC16DE"/>
    <w:rsid w:val="58FC1D8B"/>
    <w:rsid w:val="58FD5C50"/>
    <w:rsid w:val="59D6612D"/>
    <w:rsid w:val="5A07525A"/>
    <w:rsid w:val="5A4A2677"/>
    <w:rsid w:val="5A90452E"/>
    <w:rsid w:val="5ABF3065"/>
    <w:rsid w:val="5AEE74A6"/>
    <w:rsid w:val="5AF131BB"/>
    <w:rsid w:val="5B155711"/>
    <w:rsid w:val="5B7E7585"/>
    <w:rsid w:val="5B8E431E"/>
    <w:rsid w:val="5BEB5777"/>
    <w:rsid w:val="5BEF6AA8"/>
    <w:rsid w:val="5C7B120D"/>
    <w:rsid w:val="5CA442C0"/>
    <w:rsid w:val="5CD70005"/>
    <w:rsid w:val="5D6B9252"/>
    <w:rsid w:val="5D916F3A"/>
    <w:rsid w:val="5D9500AD"/>
    <w:rsid w:val="5D9FBA9B"/>
    <w:rsid w:val="5DA30A1C"/>
    <w:rsid w:val="5DB13D4C"/>
    <w:rsid w:val="5DBF725C"/>
    <w:rsid w:val="5DFF85DC"/>
    <w:rsid w:val="5E352EC5"/>
    <w:rsid w:val="5E457D25"/>
    <w:rsid w:val="5E714676"/>
    <w:rsid w:val="5E756705"/>
    <w:rsid w:val="5E7F9D17"/>
    <w:rsid w:val="5E960581"/>
    <w:rsid w:val="5EA70098"/>
    <w:rsid w:val="5EAA5DDA"/>
    <w:rsid w:val="5EBD36A4"/>
    <w:rsid w:val="5EFBC314"/>
    <w:rsid w:val="5F770E5D"/>
    <w:rsid w:val="5F77CF84"/>
    <w:rsid w:val="5F8E3B7C"/>
    <w:rsid w:val="5FBB2FB2"/>
    <w:rsid w:val="5FDD1E39"/>
    <w:rsid w:val="5FDEE9A5"/>
    <w:rsid w:val="5FF7A94A"/>
    <w:rsid w:val="5FFFDD41"/>
    <w:rsid w:val="60025ECE"/>
    <w:rsid w:val="60091EAC"/>
    <w:rsid w:val="608F6263"/>
    <w:rsid w:val="60B21A09"/>
    <w:rsid w:val="61446F76"/>
    <w:rsid w:val="614B5652"/>
    <w:rsid w:val="615C01A2"/>
    <w:rsid w:val="61BC50EE"/>
    <w:rsid w:val="624B51DE"/>
    <w:rsid w:val="62D34C47"/>
    <w:rsid w:val="62F7FAD2"/>
    <w:rsid w:val="62FD472A"/>
    <w:rsid w:val="63071A4D"/>
    <w:rsid w:val="634C3AA0"/>
    <w:rsid w:val="639A466F"/>
    <w:rsid w:val="639F4731"/>
    <w:rsid w:val="63A728E8"/>
    <w:rsid w:val="63AE011A"/>
    <w:rsid w:val="63C72E84"/>
    <w:rsid w:val="64124205"/>
    <w:rsid w:val="643F14B1"/>
    <w:rsid w:val="64587E1C"/>
    <w:rsid w:val="646B1E2B"/>
    <w:rsid w:val="65121A46"/>
    <w:rsid w:val="653744F3"/>
    <w:rsid w:val="65750EF0"/>
    <w:rsid w:val="65A2736F"/>
    <w:rsid w:val="66303069"/>
    <w:rsid w:val="66576847"/>
    <w:rsid w:val="667FC51A"/>
    <w:rsid w:val="6691067C"/>
    <w:rsid w:val="66C36B30"/>
    <w:rsid w:val="676C1E7F"/>
    <w:rsid w:val="67AFEAF0"/>
    <w:rsid w:val="67BB49D9"/>
    <w:rsid w:val="67BF28F6"/>
    <w:rsid w:val="67BFD26D"/>
    <w:rsid w:val="67C3634B"/>
    <w:rsid w:val="67C43A69"/>
    <w:rsid w:val="67E02085"/>
    <w:rsid w:val="67FF53A0"/>
    <w:rsid w:val="681F15E7"/>
    <w:rsid w:val="68356714"/>
    <w:rsid w:val="68363167"/>
    <w:rsid w:val="68626347"/>
    <w:rsid w:val="68694610"/>
    <w:rsid w:val="69513A22"/>
    <w:rsid w:val="695B21AB"/>
    <w:rsid w:val="696E1DA5"/>
    <w:rsid w:val="699658D9"/>
    <w:rsid w:val="69F543AD"/>
    <w:rsid w:val="6A9040D6"/>
    <w:rsid w:val="6AE368FC"/>
    <w:rsid w:val="6B482C03"/>
    <w:rsid w:val="6B827EC3"/>
    <w:rsid w:val="6B8627C5"/>
    <w:rsid w:val="6BA30EE1"/>
    <w:rsid w:val="6BB020D6"/>
    <w:rsid w:val="6BDF241E"/>
    <w:rsid w:val="6BEF7CB4"/>
    <w:rsid w:val="6BF95CAB"/>
    <w:rsid w:val="6C007039"/>
    <w:rsid w:val="6C373E8B"/>
    <w:rsid w:val="6C5C0714"/>
    <w:rsid w:val="6C6E0447"/>
    <w:rsid w:val="6CC30D9A"/>
    <w:rsid w:val="6CD12A58"/>
    <w:rsid w:val="6D0F19D2"/>
    <w:rsid w:val="6D550F66"/>
    <w:rsid w:val="6D5F4F72"/>
    <w:rsid w:val="6D79F1A8"/>
    <w:rsid w:val="6DB97DE8"/>
    <w:rsid w:val="6DF33ED3"/>
    <w:rsid w:val="6E4F2ED6"/>
    <w:rsid w:val="6E6772B2"/>
    <w:rsid w:val="6E9817AB"/>
    <w:rsid w:val="6EB26D11"/>
    <w:rsid w:val="6EB9C110"/>
    <w:rsid w:val="6EBABCA6"/>
    <w:rsid w:val="6ED11642"/>
    <w:rsid w:val="6EDC3D8E"/>
    <w:rsid w:val="6EDFB86D"/>
    <w:rsid w:val="6EEF35AA"/>
    <w:rsid w:val="6EFF343F"/>
    <w:rsid w:val="6EFF6FCA"/>
    <w:rsid w:val="6F0931B0"/>
    <w:rsid w:val="6F2C09C5"/>
    <w:rsid w:val="6F4240ED"/>
    <w:rsid w:val="6F584CA7"/>
    <w:rsid w:val="6F750911"/>
    <w:rsid w:val="6F7F3B9B"/>
    <w:rsid w:val="6F7F6190"/>
    <w:rsid w:val="6F972386"/>
    <w:rsid w:val="6FC55F26"/>
    <w:rsid w:val="6FDE566A"/>
    <w:rsid w:val="6FDFF1D7"/>
    <w:rsid w:val="6FEA4288"/>
    <w:rsid w:val="6FFF2411"/>
    <w:rsid w:val="6FFFBE37"/>
    <w:rsid w:val="702E686B"/>
    <w:rsid w:val="70B618E4"/>
    <w:rsid w:val="70D50A94"/>
    <w:rsid w:val="70FC0717"/>
    <w:rsid w:val="71615C3D"/>
    <w:rsid w:val="71796DE8"/>
    <w:rsid w:val="7219015A"/>
    <w:rsid w:val="72235B14"/>
    <w:rsid w:val="722729FF"/>
    <w:rsid w:val="722F2426"/>
    <w:rsid w:val="724C51C6"/>
    <w:rsid w:val="72AD6AD2"/>
    <w:rsid w:val="72E74AAF"/>
    <w:rsid w:val="72EC0317"/>
    <w:rsid w:val="73880040"/>
    <w:rsid w:val="73A50AA7"/>
    <w:rsid w:val="73BF6AB0"/>
    <w:rsid w:val="73C03C7E"/>
    <w:rsid w:val="73DB0FE0"/>
    <w:rsid w:val="73F7B11E"/>
    <w:rsid w:val="73FA0E51"/>
    <w:rsid w:val="73FBA0C6"/>
    <w:rsid w:val="741D2E7E"/>
    <w:rsid w:val="74250C0B"/>
    <w:rsid w:val="74367A9C"/>
    <w:rsid w:val="74895648"/>
    <w:rsid w:val="74A4488A"/>
    <w:rsid w:val="74C7A023"/>
    <w:rsid w:val="74F06E6E"/>
    <w:rsid w:val="759F5B15"/>
    <w:rsid w:val="75ABD3BC"/>
    <w:rsid w:val="75B15870"/>
    <w:rsid w:val="75BA6AC0"/>
    <w:rsid w:val="75CA0DE4"/>
    <w:rsid w:val="75F70B08"/>
    <w:rsid w:val="7619F74F"/>
    <w:rsid w:val="765D3A06"/>
    <w:rsid w:val="765F8C1B"/>
    <w:rsid w:val="76DB8103"/>
    <w:rsid w:val="76DE7109"/>
    <w:rsid w:val="76F8372F"/>
    <w:rsid w:val="76FE119F"/>
    <w:rsid w:val="775F90F3"/>
    <w:rsid w:val="777B5B1B"/>
    <w:rsid w:val="77B5EA8B"/>
    <w:rsid w:val="77D66F8B"/>
    <w:rsid w:val="77DF65C9"/>
    <w:rsid w:val="77EF1600"/>
    <w:rsid w:val="77FA7033"/>
    <w:rsid w:val="77FC2DAB"/>
    <w:rsid w:val="77FDF891"/>
    <w:rsid w:val="77FE9F2D"/>
    <w:rsid w:val="78A32569"/>
    <w:rsid w:val="78B813C8"/>
    <w:rsid w:val="78C7160B"/>
    <w:rsid w:val="794C38BE"/>
    <w:rsid w:val="795679EC"/>
    <w:rsid w:val="79905EA0"/>
    <w:rsid w:val="799B9B47"/>
    <w:rsid w:val="79D3F378"/>
    <w:rsid w:val="79F006ED"/>
    <w:rsid w:val="79FF0F14"/>
    <w:rsid w:val="79FF58C7"/>
    <w:rsid w:val="7A636464"/>
    <w:rsid w:val="7A6D61E2"/>
    <w:rsid w:val="7AA4127A"/>
    <w:rsid w:val="7AB52890"/>
    <w:rsid w:val="7ABB3033"/>
    <w:rsid w:val="7ABE3186"/>
    <w:rsid w:val="7AD407ED"/>
    <w:rsid w:val="7AE58977"/>
    <w:rsid w:val="7B6770D5"/>
    <w:rsid w:val="7B6F6D37"/>
    <w:rsid w:val="7B7F5AC9"/>
    <w:rsid w:val="7B8732D3"/>
    <w:rsid w:val="7B931C78"/>
    <w:rsid w:val="7BAA0A2F"/>
    <w:rsid w:val="7BB023FA"/>
    <w:rsid w:val="7BBB66FC"/>
    <w:rsid w:val="7BF549D4"/>
    <w:rsid w:val="7BF5EDD0"/>
    <w:rsid w:val="7C29438A"/>
    <w:rsid w:val="7C406A19"/>
    <w:rsid w:val="7C627781"/>
    <w:rsid w:val="7C7B4E37"/>
    <w:rsid w:val="7C7FAC91"/>
    <w:rsid w:val="7C920181"/>
    <w:rsid w:val="7CDC335A"/>
    <w:rsid w:val="7CEFA9B0"/>
    <w:rsid w:val="7CF130FA"/>
    <w:rsid w:val="7D0B583E"/>
    <w:rsid w:val="7D607636"/>
    <w:rsid w:val="7D6D0547"/>
    <w:rsid w:val="7D77A2AA"/>
    <w:rsid w:val="7D97CCA7"/>
    <w:rsid w:val="7DB7FD80"/>
    <w:rsid w:val="7DD7D55B"/>
    <w:rsid w:val="7DDE21A9"/>
    <w:rsid w:val="7DF78462"/>
    <w:rsid w:val="7DFE905B"/>
    <w:rsid w:val="7E05211B"/>
    <w:rsid w:val="7E0B5EE6"/>
    <w:rsid w:val="7E203075"/>
    <w:rsid w:val="7E7B8C65"/>
    <w:rsid w:val="7E7DAD89"/>
    <w:rsid w:val="7E9A50CB"/>
    <w:rsid w:val="7E9E2E0E"/>
    <w:rsid w:val="7EE71687"/>
    <w:rsid w:val="7EEE4EF3"/>
    <w:rsid w:val="7EF50C1D"/>
    <w:rsid w:val="7EFBEB16"/>
    <w:rsid w:val="7EFF1061"/>
    <w:rsid w:val="7EFF6B20"/>
    <w:rsid w:val="7F04164E"/>
    <w:rsid w:val="7F3BA359"/>
    <w:rsid w:val="7F9F3B50"/>
    <w:rsid w:val="7FAEA03E"/>
    <w:rsid w:val="7FBD29C5"/>
    <w:rsid w:val="7FBD645A"/>
    <w:rsid w:val="7FDD6302"/>
    <w:rsid w:val="7FDF1B03"/>
    <w:rsid w:val="7FE707E4"/>
    <w:rsid w:val="7FE9A0CD"/>
    <w:rsid w:val="7FF2592C"/>
    <w:rsid w:val="7FFB53EF"/>
    <w:rsid w:val="7FFB896C"/>
    <w:rsid w:val="7FFD7DAD"/>
    <w:rsid w:val="7FFDD3F3"/>
    <w:rsid w:val="7FFF065E"/>
    <w:rsid w:val="7FFFD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A2F636D"/>
  <w15:docId w15:val="{20A53320-D905-4A55-910A-1A6FE54CE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uiPriority="0" w:qFormat="1"/>
    <w:lsdException w:name="footnote text" w:semiHidden="1" w:unhideWhenUsed="1"/>
    <w:lsdException w:name="annotation text" w:uiPriority="0" w:unhideWhenUsed="1" w:qFormat="1"/>
    <w:lsdException w:name="header" w:qFormat="1"/>
    <w:lsdException w:name="footer" w:qFormat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semiHidden="1" w:unhideWhenUsed="1"/>
    <w:lsdException w:name="page number" w:uiPriority="0" w:qFormat="1"/>
    <w:lsdException w:name="endnote reference" w:unhideWhenUsed="1" w:qFormat="1"/>
    <w:lsdException w:name="endnote text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unhideWhenUsed="1" w:qFormat="1"/>
    <w:lsdException w:name="List 3" w:unhideWhenUsed="1" w:qFormat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unhideWhenUsed="1" w:qFormat="1"/>
    <w:lsdException w:name="Body Text First Indent" w:qFormat="1"/>
    <w:lsdException w:name="Body Text First Indent 2" w:uiPriority="0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unhideWhenUsed="1" w:qFormat="1"/>
    <w:lsdException w:name="Body Text Indent 3" w:uiPriority="0" w:unhideWhenUsed="1" w:qFormat="1"/>
    <w:lsdException w:name="Block Text" w:semiHidden="1" w:unhideWhenUsed="1"/>
    <w:lsdException w:name="Hyperlink" w:qFormat="1"/>
    <w:lsdException w:name="FollowedHyperlink" w:unhideWhenUsed="1" w:qFormat="1"/>
    <w:lsdException w:name="Strong" w:uiPriority="0" w:qFormat="1"/>
    <w:lsdException w:name="Emphasis" w:uiPriority="20" w:qFormat="1"/>
    <w:lsdException w:name="Document Map" w:uiPriority="0" w:qFormat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 w:qFormat="1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120" w:after="120" w:line="480" w:lineRule="atLeast"/>
      <w:outlineLvl w:val="0"/>
    </w:pPr>
    <w:rPr>
      <w:rFonts w:ascii="宋体" w:eastAsia="黑体" w:hAnsi="宋体"/>
      <w:bCs/>
      <w:kern w:val="44"/>
      <w:sz w:val="24"/>
      <w:szCs w:val="28"/>
    </w:rPr>
  </w:style>
  <w:style w:type="paragraph" w:styleId="2">
    <w:name w:val="heading 2"/>
    <w:basedOn w:val="a"/>
    <w:next w:val="a"/>
    <w:link w:val="21"/>
    <w:qFormat/>
    <w:pPr>
      <w:keepNext/>
      <w:keepLines/>
      <w:numPr>
        <w:ilvl w:val="1"/>
        <w:numId w:val="1"/>
      </w:numPr>
      <w:tabs>
        <w:tab w:val="left" w:pos="588"/>
      </w:tabs>
      <w:spacing w:before="120" w:after="120" w:line="480" w:lineRule="atLeast"/>
      <w:outlineLvl w:val="1"/>
    </w:pPr>
    <w:rPr>
      <w:rFonts w:ascii="宋体" w:eastAsia="黑体" w:hAnsi="宋体"/>
      <w:sz w:val="24"/>
      <w:szCs w:val="32"/>
    </w:rPr>
  </w:style>
  <w:style w:type="paragraph" w:styleId="3">
    <w:name w:val="heading 3"/>
    <w:basedOn w:val="a"/>
    <w:next w:val="a"/>
    <w:link w:val="31"/>
    <w:qFormat/>
    <w:pPr>
      <w:keepNext/>
      <w:keepLines/>
      <w:numPr>
        <w:ilvl w:val="2"/>
        <w:numId w:val="1"/>
      </w:numPr>
      <w:adjustRightInd w:val="0"/>
      <w:snapToGrid w:val="0"/>
      <w:spacing w:beforeLines="100" w:before="100" w:afterLines="50" w:after="50" w:line="360" w:lineRule="auto"/>
      <w:outlineLvl w:val="2"/>
    </w:pPr>
    <w:rPr>
      <w:rFonts w:ascii="宋体" w:eastAsia="黑体" w:hAnsi="宋体"/>
      <w:sz w:val="24"/>
      <w:szCs w:val="28"/>
    </w:rPr>
  </w:style>
  <w:style w:type="paragraph" w:styleId="4">
    <w:name w:val="heading 4"/>
    <w:basedOn w:val="a"/>
    <w:next w:val="a"/>
    <w:link w:val="41"/>
    <w:qFormat/>
    <w:pPr>
      <w:keepNext/>
      <w:keepLines/>
      <w:numPr>
        <w:ilvl w:val="3"/>
        <w:numId w:val="1"/>
      </w:numPr>
      <w:tabs>
        <w:tab w:val="left" w:pos="1276"/>
      </w:tabs>
      <w:adjustRightInd w:val="0"/>
      <w:snapToGrid w:val="0"/>
      <w:spacing w:beforeLines="100" w:before="312" w:afterLines="50" w:after="156" w:line="360" w:lineRule="auto"/>
      <w:outlineLvl w:val="3"/>
    </w:pPr>
    <w:rPr>
      <w:rFonts w:ascii="宋体" w:eastAsia="黑体" w:hAnsi="宋体"/>
      <w:kern w:val="0"/>
      <w:sz w:val="24"/>
      <w:szCs w:val="28"/>
    </w:rPr>
  </w:style>
  <w:style w:type="paragraph" w:styleId="5">
    <w:name w:val="heading 5"/>
    <w:basedOn w:val="a"/>
    <w:next w:val="a"/>
    <w:link w:val="51"/>
    <w:qFormat/>
    <w:pPr>
      <w:keepNext/>
      <w:keepLines/>
      <w:numPr>
        <w:ilvl w:val="4"/>
        <w:numId w:val="1"/>
      </w:numPr>
      <w:spacing w:before="120" w:after="120" w:line="480" w:lineRule="atLeast"/>
      <w:jc w:val="left"/>
      <w:outlineLvl w:val="4"/>
    </w:pPr>
    <w:rPr>
      <w:rFonts w:ascii="宋体" w:eastAsia="黑体"/>
      <w:bCs/>
      <w:sz w:val="24"/>
      <w:szCs w:val="28"/>
    </w:rPr>
  </w:style>
  <w:style w:type="paragraph" w:styleId="6">
    <w:name w:val="heading 6"/>
    <w:basedOn w:val="a"/>
    <w:next w:val="a"/>
    <w:link w:val="60"/>
    <w:qFormat/>
    <w:pPr>
      <w:keepNext/>
      <w:keepLines/>
      <w:numPr>
        <w:ilvl w:val="5"/>
        <w:numId w:val="1"/>
      </w:numPr>
      <w:spacing w:before="120" w:after="120" w:line="480" w:lineRule="atLeast"/>
      <w:jc w:val="left"/>
      <w:outlineLvl w:val="5"/>
    </w:pPr>
    <w:rPr>
      <w:bCs/>
      <w:sz w:val="28"/>
    </w:rPr>
  </w:style>
  <w:style w:type="paragraph" w:styleId="7">
    <w:name w:val="heading 7"/>
    <w:basedOn w:val="a"/>
    <w:next w:val="a"/>
    <w:link w:val="70"/>
    <w:qFormat/>
    <w:pPr>
      <w:keepNext/>
      <w:keepLines/>
      <w:numPr>
        <w:ilvl w:val="6"/>
        <w:numId w:val="1"/>
      </w:numPr>
      <w:tabs>
        <w:tab w:val="left" w:pos="360"/>
      </w:tabs>
      <w:spacing w:line="360" w:lineRule="auto"/>
      <w:outlineLvl w:val="6"/>
    </w:pPr>
    <w:rPr>
      <w:rFonts w:ascii="Arial" w:hAnsi="Arial" w:cs="Arial"/>
      <w:sz w:val="24"/>
    </w:rPr>
  </w:style>
  <w:style w:type="paragraph" w:styleId="8">
    <w:name w:val="heading 8"/>
    <w:basedOn w:val="a"/>
    <w:next w:val="a"/>
    <w:link w:val="80"/>
    <w:qFormat/>
    <w:pPr>
      <w:keepNext/>
      <w:keepLines/>
      <w:numPr>
        <w:ilvl w:val="7"/>
        <w:numId w:val="1"/>
      </w:numPr>
      <w:spacing w:before="120" w:after="120" w:line="480" w:lineRule="atLeast"/>
      <w:outlineLvl w:val="7"/>
    </w:pPr>
    <w:rPr>
      <w:rFonts w:ascii="Arial" w:hAnsi="Arial"/>
      <w:sz w:val="28"/>
      <w:szCs w:val="28"/>
    </w:rPr>
  </w:style>
  <w:style w:type="paragraph" w:styleId="9">
    <w:name w:val="heading 9"/>
    <w:basedOn w:val="a"/>
    <w:next w:val="a"/>
    <w:link w:val="90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after="120"/>
    </w:pPr>
  </w:style>
  <w:style w:type="paragraph" w:styleId="32">
    <w:name w:val="List 3"/>
    <w:basedOn w:val="a"/>
    <w:uiPriority w:val="99"/>
    <w:unhideWhenUsed/>
    <w:qFormat/>
    <w:pPr>
      <w:adjustRightInd w:val="0"/>
      <w:spacing w:line="360" w:lineRule="atLeast"/>
      <w:ind w:leftChars="400" w:left="100" w:hangingChars="200" w:hanging="200"/>
      <w:contextualSpacing/>
      <w:jc w:val="left"/>
      <w:textAlignment w:val="baseline"/>
    </w:pPr>
    <w:rPr>
      <w:kern w:val="0"/>
      <w:sz w:val="24"/>
      <w:szCs w:val="22"/>
    </w:rPr>
  </w:style>
  <w:style w:type="paragraph" w:styleId="TOC7">
    <w:name w:val="toc 7"/>
    <w:basedOn w:val="a"/>
    <w:next w:val="a"/>
    <w:uiPriority w:val="39"/>
    <w:unhideWhenUsed/>
    <w:qFormat/>
    <w:pPr>
      <w:ind w:left="1260"/>
      <w:jc w:val="left"/>
    </w:pPr>
    <w:rPr>
      <w:rFonts w:ascii="等线" w:eastAsia="等线"/>
      <w:sz w:val="18"/>
      <w:szCs w:val="18"/>
    </w:rPr>
  </w:style>
  <w:style w:type="paragraph" w:styleId="a5">
    <w:name w:val="Normal Indent"/>
    <w:basedOn w:val="a"/>
    <w:link w:val="a6"/>
    <w:qFormat/>
    <w:pPr>
      <w:spacing w:line="360" w:lineRule="auto"/>
      <w:ind w:firstLineChars="200" w:firstLine="480"/>
    </w:pPr>
    <w:rPr>
      <w:rFonts w:ascii="Arial" w:hAnsi="Arial"/>
      <w:sz w:val="24"/>
    </w:rPr>
  </w:style>
  <w:style w:type="paragraph" w:styleId="a7">
    <w:name w:val="caption"/>
    <w:basedOn w:val="a"/>
    <w:next w:val="a"/>
    <w:link w:val="a8"/>
    <w:qFormat/>
    <w:pPr>
      <w:adjustRightInd w:val="0"/>
      <w:snapToGrid w:val="0"/>
      <w:spacing w:line="360" w:lineRule="auto"/>
      <w:jc w:val="center"/>
    </w:pPr>
    <w:rPr>
      <w:rFonts w:ascii="宋体" w:hAnsi="Cambria"/>
      <w:szCs w:val="20"/>
    </w:rPr>
  </w:style>
  <w:style w:type="paragraph" w:styleId="a9">
    <w:name w:val="Document Map"/>
    <w:basedOn w:val="a"/>
    <w:link w:val="aa"/>
    <w:qFormat/>
    <w:pPr>
      <w:shd w:val="clear" w:color="auto" w:fill="000080"/>
    </w:pPr>
  </w:style>
  <w:style w:type="paragraph" w:styleId="ab">
    <w:name w:val="annotation text"/>
    <w:basedOn w:val="a"/>
    <w:link w:val="ac"/>
    <w:unhideWhenUsed/>
    <w:qFormat/>
    <w:pPr>
      <w:widowControl/>
      <w:spacing w:line="360" w:lineRule="auto"/>
      <w:ind w:firstLineChars="200" w:firstLine="200"/>
      <w:jc w:val="left"/>
    </w:pPr>
    <w:rPr>
      <w:rFonts w:ascii="微软雅黑" w:eastAsia="微软雅黑" w:hAnsi="微软雅黑"/>
      <w:sz w:val="24"/>
    </w:rPr>
  </w:style>
  <w:style w:type="paragraph" w:styleId="ad">
    <w:name w:val="Body Text Indent"/>
    <w:basedOn w:val="a"/>
    <w:link w:val="ae"/>
    <w:qFormat/>
    <w:pPr>
      <w:spacing w:line="360" w:lineRule="auto"/>
      <w:ind w:firstLineChars="225" w:firstLine="540"/>
    </w:pPr>
    <w:rPr>
      <w:sz w:val="24"/>
    </w:rPr>
  </w:style>
  <w:style w:type="paragraph" w:styleId="22">
    <w:name w:val="List 2"/>
    <w:basedOn w:val="a"/>
    <w:uiPriority w:val="99"/>
    <w:unhideWhenUsed/>
    <w:qFormat/>
    <w:pPr>
      <w:adjustRightInd w:val="0"/>
      <w:spacing w:line="360" w:lineRule="atLeast"/>
      <w:ind w:leftChars="200" w:left="100" w:hangingChars="200" w:hanging="200"/>
      <w:contextualSpacing/>
      <w:jc w:val="left"/>
      <w:textAlignment w:val="baseline"/>
    </w:pPr>
    <w:rPr>
      <w:kern w:val="0"/>
      <w:sz w:val="24"/>
      <w:szCs w:val="22"/>
    </w:rPr>
  </w:style>
  <w:style w:type="paragraph" w:styleId="TOC5">
    <w:name w:val="toc 5"/>
    <w:basedOn w:val="a"/>
    <w:next w:val="a"/>
    <w:uiPriority w:val="39"/>
    <w:qFormat/>
    <w:pPr>
      <w:ind w:left="840"/>
      <w:jc w:val="left"/>
    </w:pPr>
    <w:rPr>
      <w:rFonts w:ascii="等线" w:eastAsia="等线"/>
      <w:sz w:val="18"/>
      <w:szCs w:val="18"/>
    </w:rPr>
  </w:style>
  <w:style w:type="paragraph" w:styleId="TOC3">
    <w:name w:val="toc 3"/>
    <w:basedOn w:val="a"/>
    <w:next w:val="a"/>
    <w:uiPriority w:val="39"/>
    <w:qFormat/>
    <w:pPr>
      <w:ind w:left="420"/>
      <w:jc w:val="left"/>
    </w:pPr>
    <w:rPr>
      <w:rFonts w:ascii="等线" w:eastAsia="等线"/>
      <w:i/>
      <w:iCs/>
      <w:sz w:val="20"/>
      <w:szCs w:val="20"/>
    </w:rPr>
  </w:style>
  <w:style w:type="paragraph" w:styleId="af">
    <w:name w:val="Plain Text"/>
    <w:basedOn w:val="a"/>
    <w:link w:val="af0"/>
    <w:qFormat/>
    <w:pPr>
      <w:adjustRightInd w:val="0"/>
      <w:textAlignment w:val="baseline"/>
    </w:pPr>
    <w:rPr>
      <w:rFonts w:ascii="宋体" w:hAnsi="Courier New"/>
      <w:szCs w:val="21"/>
    </w:rPr>
  </w:style>
  <w:style w:type="paragraph" w:styleId="TOC8">
    <w:name w:val="toc 8"/>
    <w:basedOn w:val="a"/>
    <w:next w:val="a"/>
    <w:uiPriority w:val="39"/>
    <w:unhideWhenUsed/>
    <w:qFormat/>
    <w:pPr>
      <w:ind w:left="1470"/>
      <w:jc w:val="left"/>
    </w:pPr>
    <w:rPr>
      <w:rFonts w:ascii="等线" w:eastAsia="等线"/>
      <w:sz w:val="18"/>
      <w:szCs w:val="18"/>
    </w:rPr>
  </w:style>
  <w:style w:type="paragraph" w:styleId="af1">
    <w:name w:val="Date"/>
    <w:basedOn w:val="a"/>
    <w:next w:val="a"/>
    <w:link w:val="af2"/>
    <w:uiPriority w:val="99"/>
    <w:unhideWhenUsed/>
    <w:qFormat/>
    <w:pPr>
      <w:spacing w:line="360" w:lineRule="auto"/>
      <w:ind w:leftChars="2500" w:left="100"/>
    </w:pPr>
    <w:rPr>
      <w:sz w:val="24"/>
      <w:szCs w:val="22"/>
    </w:rPr>
  </w:style>
  <w:style w:type="paragraph" w:styleId="23">
    <w:name w:val="Body Text Indent 2"/>
    <w:basedOn w:val="a"/>
    <w:link w:val="24"/>
    <w:uiPriority w:val="99"/>
    <w:unhideWhenUsed/>
    <w:qFormat/>
    <w:pPr>
      <w:spacing w:after="120" w:line="480" w:lineRule="auto"/>
      <w:ind w:leftChars="200" w:left="420"/>
    </w:pPr>
    <w:rPr>
      <w:szCs w:val="22"/>
    </w:rPr>
  </w:style>
  <w:style w:type="paragraph" w:styleId="af3">
    <w:name w:val="endnote text"/>
    <w:basedOn w:val="a"/>
    <w:link w:val="af4"/>
    <w:uiPriority w:val="99"/>
    <w:unhideWhenUsed/>
    <w:qFormat/>
    <w:pPr>
      <w:snapToGrid w:val="0"/>
      <w:jc w:val="left"/>
    </w:pPr>
    <w:rPr>
      <w:szCs w:val="22"/>
    </w:rPr>
  </w:style>
  <w:style w:type="paragraph" w:styleId="af5">
    <w:name w:val="Balloon Text"/>
    <w:basedOn w:val="a"/>
    <w:link w:val="af6"/>
    <w:qFormat/>
    <w:rPr>
      <w:sz w:val="18"/>
      <w:szCs w:val="18"/>
    </w:rPr>
  </w:style>
  <w:style w:type="paragraph" w:styleId="af7">
    <w:name w:val="footer"/>
    <w:basedOn w:val="a"/>
    <w:link w:val="af8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9">
    <w:name w:val="header"/>
    <w:basedOn w:val="a"/>
    <w:link w:val="afa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spacing w:before="120" w:after="120"/>
      <w:jc w:val="left"/>
    </w:pPr>
    <w:rPr>
      <w:rFonts w:ascii="等线" w:eastAsia="等线"/>
      <w:b/>
      <w:bCs/>
      <w:caps/>
      <w:sz w:val="20"/>
      <w:szCs w:val="20"/>
    </w:rPr>
  </w:style>
  <w:style w:type="paragraph" w:styleId="TOC4">
    <w:name w:val="toc 4"/>
    <w:basedOn w:val="a"/>
    <w:next w:val="a"/>
    <w:uiPriority w:val="39"/>
    <w:qFormat/>
    <w:pPr>
      <w:ind w:left="630"/>
      <w:jc w:val="left"/>
    </w:pPr>
    <w:rPr>
      <w:rFonts w:ascii="等线" w:eastAsia="等线"/>
      <w:sz w:val="18"/>
      <w:szCs w:val="18"/>
    </w:rPr>
  </w:style>
  <w:style w:type="paragraph" w:styleId="afb">
    <w:name w:val="Subtitle"/>
    <w:basedOn w:val="a"/>
    <w:next w:val="a"/>
    <w:link w:val="afc"/>
    <w:uiPriority w:val="99"/>
    <w:qFormat/>
    <w:pPr>
      <w:widowControl/>
      <w:spacing w:after="200" w:line="276" w:lineRule="auto"/>
      <w:jc w:val="left"/>
    </w:pPr>
    <w:rPr>
      <w:rFonts w:ascii="Cambria" w:hAnsi="Cambria"/>
      <w:i/>
      <w:iCs/>
      <w:smallCaps/>
      <w:spacing w:val="10"/>
      <w:kern w:val="0"/>
      <w:sz w:val="28"/>
      <w:szCs w:val="28"/>
      <w:lang w:eastAsia="en-US" w:bidi="en-US"/>
    </w:rPr>
  </w:style>
  <w:style w:type="paragraph" w:styleId="TOC6">
    <w:name w:val="toc 6"/>
    <w:basedOn w:val="a"/>
    <w:next w:val="a"/>
    <w:uiPriority w:val="39"/>
    <w:unhideWhenUsed/>
    <w:qFormat/>
    <w:pPr>
      <w:ind w:left="1050"/>
      <w:jc w:val="left"/>
    </w:pPr>
    <w:rPr>
      <w:rFonts w:ascii="等线" w:eastAsia="等线"/>
      <w:sz w:val="18"/>
      <w:szCs w:val="18"/>
    </w:rPr>
  </w:style>
  <w:style w:type="paragraph" w:styleId="33">
    <w:name w:val="Body Text Indent 3"/>
    <w:basedOn w:val="a"/>
    <w:link w:val="34"/>
    <w:unhideWhenUsed/>
    <w:qFormat/>
    <w:pPr>
      <w:widowControl/>
      <w:adjustRightInd w:val="0"/>
      <w:snapToGrid w:val="0"/>
      <w:spacing w:after="120" w:line="420" w:lineRule="exact"/>
      <w:ind w:leftChars="200" w:left="420" w:firstLineChars="200" w:firstLine="200"/>
      <w:textAlignment w:val="baseline"/>
    </w:pPr>
    <w:rPr>
      <w:kern w:val="0"/>
      <w:sz w:val="16"/>
      <w:szCs w:val="16"/>
    </w:rPr>
  </w:style>
  <w:style w:type="paragraph" w:styleId="TOC2">
    <w:name w:val="toc 2"/>
    <w:basedOn w:val="a"/>
    <w:next w:val="a"/>
    <w:uiPriority w:val="39"/>
    <w:qFormat/>
    <w:pPr>
      <w:ind w:left="210"/>
      <w:jc w:val="left"/>
    </w:pPr>
    <w:rPr>
      <w:rFonts w:ascii="等线" w:eastAsia="等线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qFormat/>
    <w:pPr>
      <w:ind w:left="1680"/>
      <w:jc w:val="left"/>
    </w:pPr>
    <w:rPr>
      <w:rFonts w:ascii="等线" w:eastAsia="等线"/>
      <w:sz w:val="18"/>
      <w:szCs w:val="18"/>
    </w:rPr>
  </w:style>
  <w:style w:type="paragraph" w:styleId="afd">
    <w:name w:val="Normal (Web)"/>
    <w:basedOn w:val="a"/>
    <w:link w:val="afe"/>
    <w:uiPriority w:val="99"/>
    <w:qFormat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 w:cs="Arial Unicode MS"/>
      <w:kern w:val="0"/>
      <w:sz w:val="24"/>
    </w:rPr>
  </w:style>
  <w:style w:type="paragraph" w:styleId="11">
    <w:name w:val="index 1"/>
    <w:basedOn w:val="a"/>
    <w:next w:val="a"/>
    <w:unhideWhenUsed/>
    <w:qFormat/>
    <w:pPr>
      <w:widowControl/>
      <w:jc w:val="left"/>
    </w:pPr>
    <w:rPr>
      <w:rFonts w:ascii="宋体" w:hAnsi="宋体" w:cs="宋体"/>
      <w:kern w:val="0"/>
      <w:sz w:val="24"/>
    </w:rPr>
  </w:style>
  <w:style w:type="paragraph" w:styleId="aff">
    <w:name w:val="Title"/>
    <w:basedOn w:val="a"/>
    <w:link w:val="aff0"/>
    <w:uiPriority w:val="10"/>
    <w:qFormat/>
    <w:pPr>
      <w:tabs>
        <w:tab w:val="left" w:pos="148"/>
      </w:tabs>
      <w:spacing w:before="240" w:after="60"/>
      <w:ind w:left="148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aff1">
    <w:name w:val="annotation subject"/>
    <w:basedOn w:val="ab"/>
    <w:next w:val="ab"/>
    <w:link w:val="aff2"/>
    <w:unhideWhenUsed/>
    <w:qFormat/>
    <w:pPr>
      <w:widowControl w:val="0"/>
      <w:spacing w:line="240" w:lineRule="auto"/>
      <w:ind w:firstLineChars="0" w:firstLine="0"/>
    </w:pPr>
    <w:rPr>
      <w:rFonts w:ascii="Times New Roman" w:eastAsia="宋体" w:hAnsi="Times New Roman"/>
      <w:b/>
      <w:bCs/>
      <w:sz w:val="21"/>
    </w:rPr>
  </w:style>
  <w:style w:type="paragraph" w:styleId="aff3">
    <w:name w:val="Body Text First Indent"/>
    <w:basedOn w:val="a0"/>
    <w:link w:val="aff4"/>
    <w:uiPriority w:val="99"/>
    <w:qFormat/>
    <w:pPr>
      <w:ind w:firstLineChars="100" w:firstLine="420"/>
    </w:pPr>
  </w:style>
  <w:style w:type="paragraph" w:styleId="25">
    <w:name w:val="Body Text First Indent 2"/>
    <w:basedOn w:val="ad"/>
    <w:link w:val="26"/>
    <w:qFormat/>
    <w:pPr>
      <w:widowControl/>
      <w:adjustRightInd w:val="0"/>
      <w:snapToGrid w:val="0"/>
      <w:spacing w:after="120" w:line="420" w:lineRule="exact"/>
      <w:ind w:leftChars="200" w:left="420" w:firstLineChars="200" w:firstLine="420"/>
      <w:textAlignment w:val="baseline"/>
    </w:pPr>
    <w:rPr>
      <w:kern w:val="0"/>
      <w:szCs w:val="20"/>
    </w:rPr>
  </w:style>
  <w:style w:type="table" w:styleId="aff5">
    <w:name w:val="Table Grid"/>
    <w:basedOn w:val="a2"/>
    <w:qFormat/>
    <w:rPr>
      <w:rFonts w:eastAsia="Times New Roman"/>
      <w:kern w:val="2"/>
      <w:sz w:val="21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-1">
    <w:name w:val="Light List Accent 1"/>
    <w:basedOn w:val="a2"/>
    <w:uiPriority w:val="61"/>
    <w:unhideWhenUsed/>
    <w:qFormat/>
    <w:rPr>
      <w:rFonts w:eastAsia="Times New Roman"/>
      <w:kern w:val="2"/>
      <w:sz w:val="21"/>
      <w:szCs w:val="22"/>
    </w:rPr>
    <w:tblPr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nil"/>
          <w:tl2br w:val="nil"/>
          <w:tr2bl w:val="nil"/>
        </w:tcBorders>
      </w:tcPr>
    </w:tblStylePr>
  </w:style>
  <w:style w:type="table" w:styleId="-10">
    <w:name w:val="Colorful List Accent 1"/>
    <w:basedOn w:val="a2"/>
    <w:uiPriority w:val="72"/>
    <w:unhideWhenUsed/>
    <w:qFormat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top w:val="nil"/>
          <w:left w:val="nil"/>
          <w:bottom w:val="single" w:sz="12" w:space="0" w:color="FFFFFF"/>
          <w:right w:val="nil"/>
          <w:insideH w:val="nil"/>
          <w:insideV w:val="nil"/>
          <w:tl2br w:val="nil"/>
          <w:tr2bl w:val="nil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character" w:styleId="aff6">
    <w:name w:val="Strong"/>
    <w:qFormat/>
    <w:rPr>
      <w:b/>
      <w:bCs/>
    </w:rPr>
  </w:style>
  <w:style w:type="character" w:styleId="aff7">
    <w:name w:val="endnote reference"/>
    <w:uiPriority w:val="99"/>
    <w:unhideWhenUsed/>
    <w:qFormat/>
    <w:rPr>
      <w:vertAlign w:val="superscript"/>
    </w:rPr>
  </w:style>
  <w:style w:type="character" w:styleId="aff8">
    <w:name w:val="page number"/>
    <w:basedOn w:val="a1"/>
    <w:qFormat/>
  </w:style>
  <w:style w:type="character" w:styleId="aff9">
    <w:name w:val="FollowedHyperlink"/>
    <w:uiPriority w:val="99"/>
    <w:unhideWhenUsed/>
    <w:qFormat/>
    <w:rPr>
      <w:color w:val="800080"/>
      <w:u w:val="single"/>
    </w:rPr>
  </w:style>
  <w:style w:type="character" w:styleId="affa">
    <w:name w:val="Emphasis"/>
    <w:uiPriority w:val="20"/>
    <w:qFormat/>
    <w:rPr>
      <w:i/>
      <w:iCs/>
    </w:rPr>
  </w:style>
  <w:style w:type="character" w:styleId="affb">
    <w:name w:val="Hyperlink"/>
    <w:uiPriority w:val="99"/>
    <w:qFormat/>
    <w:rPr>
      <w:color w:val="0000FF"/>
      <w:u w:val="single"/>
    </w:rPr>
  </w:style>
  <w:style w:type="character" w:styleId="affc">
    <w:name w:val="annotation reference"/>
    <w:unhideWhenUsed/>
    <w:qFormat/>
    <w:rPr>
      <w:sz w:val="21"/>
      <w:szCs w:val="21"/>
    </w:rPr>
  </w:style>
  <w:style w:type="paragraph" w:customStyle="1" w:styleId="12">
    <w:name w:val="正文1"/>
    <w:qFormat/>
    <w:pPr>
      <w:widowControl w:val="0"/>
      <w:adjustRightInd w:val="0"/>
      <w:spacing w:line="312" w:lineRule="atLeast"/>
      <w:jc w:val="both"/>
      <w:textAlignment w:val="baseline"/>
    </w:pPr>
    <w:rPr>
      <w:rFonts w:ascii="宋体" w:cs="宋体"/>
      <w:sz w:val="34"/>
      <w:szCs w:val="34"/>
    </w:rPr>
  </w:style>
  <w:style w:type="character" w:customStyle="1" w:styleId="10">
    <w:name w:val="标题 1 字符"/>
    <w:link w:val="1"/>
    <w:uiPriority w:val="9"/>
    <w:qFormat/>
    <w:rPr>
      <w:rFonts w:ascii="宋体" w:eastAsia="黑体" w:hAnsi="宋体"/>
      <w:bCs/>
      <w:kern w:val="44"/>
      <w:sz w:val="24"/>
      <w:szCs w:val="28"/>
    </w:rPr>
  </w:style>
  <w:style w:type="character" w:customStyle="1" w:styleId="21">
    <w:name w:val="标题 2 字符"/>
    <w:link w:val="2"/>
    <w:qFormat/>
    <w:rPr>
      <w:rFonts w:ascii="宋体" w:eastAsia="黑体" w:hAnsi="宋体"/>
      <w:kern w:val="2"/>
      <w:sz w:val="24"/>
      <w:szCs w:val="32"/>
    </w:rPr>
  </w:style>
  <w:style w:type="character" w:customStyle="1" w:styleId="31">
    <w:name w:val="标题 3 字符"/>
    <w:link w:val="3"/>
    <w:qFormat/>
    <w:rPr>
      <w:rFonts w:ascii="宋体" w:eastAsia="黑体" w:hAnsi="宋体"/>
      <w:kern w:val="2"/>
      <w:sz w:val="24"/>
      <w:szCs w:val="28"/>
    </w:rPr>
  </w:style>
  <w:style w:type="character" w:customStyle="1" w:styleId="41">
    <w:name w:val="标题 4 字符"/>
    <w:link w:val="4"/>
    <w:qFormat/>
    <w:rPr>
      <w:rFonts w:ascii="宋体" w:eastAsia="黑体" w:hAnsi="宋体"/>
      <w:sz w:val="24"/>
      <w:szCs w:val="28"/>
    </w:rPr>
  </w:style>
  <w:style w:type="character" w:customStyle="1" w:styleId="51">
    <w:name w:val="标题 5 字符"/>
    <w:link w:val="5"/>
    <w:qFormat/>
    <w:rPr>
      <w:rFonts w:ascii="宋体" w:eastAsia="黑体" w:hAnsi="Calibri"/>
      <w:bCs/>
      <w:kern w:val="2"/>
      <w:sz w:val="24"/>
      <w:szCs w:val="28"/>
    </w:rPr>
  </w:style>
  <w:style w:type="character" w:customStyle="1" w:styleId="60">
    <w:name w:val="标题 6 字符"/>
    <w:link w:val="6"/>
    <w:qFormat/>
    <w:rPr>
      <w:rFonts w:ascii="Calibri" w:hAnsi="Calibri"/>
      <w:bCs/>
      <w:kern w:val="2"/>
      <w:sz w:val="28"/>
      <w:szCs w:val="24"/>
    </w:rPr>
  </w:style>
  <w:style w:type="character" w:customStyle="1" w:styleId="70">
    <w:name w:val="标题 7 字符"/>
    <w:link w:val="7"/>
    <w:qFormat/>
    <w:rPr>
      <w:rFonts w:ascii="Arial" w:hAnsi="Arial" w:cs="Arial"/>
      <w:kern w:val="2"/>
      <w:sz w:val="24"/>
      <w:szCs w:val="24"/>
    </w:rPr>
  </w:style>
  <w:style w:type="character" w:customStyle="1" w:styleId="80">
    <w:name w:val="标题 8 字符"/>
    <w:link w:val="8"/>
    <w:qFormat/>
    <w:rPr>
      <w:rFonts w:ascii="Arial" w:hAnsi="Arial"/>
      <w:kern w:val="2"/>
      <w:sz w:val="28"/>
      <w:szCs w:val="28"/>
    </w:rPr>
  </w:style>
  <w:style w:type="character" w:customStyle="1" w:styleId="90">
    <w:name w:val="标题 9 字符"/>
    <w:link w:val="9"/>
    <w:qFormat/>
    <w:rPr>
      <w:rFonts w:ascii="Arial" w:eastAsia="黑体" w:hAnsi="Arial"/>
      <w:kern w:val="2"/>
      <w:sz w:val="21"/>
      <w:szCs w:val="21"/>
    </w:rPr>
  </w:style>
  <w:style w:type="character" w:customStyle="1" w:styleId="af6">
    <w:name w:val="批注框文本 字符"/>
    <w:link w:val="af5"/>
    <w:qFormat/>
    <w:rPr>
      <w:kern w:val="2"/>
      <w:sz w:val="18"/>
      <w:szCs w:val="18"/>
    </w:rPr>
  </w:style>
  <w:style w:type="character" w:customStyle="1" w:styleId="ac">
    <w:name w:val="批注文字 字符"/>
    <w:link w:val="ab"/>
    <w:qFormat/>
    <w:rPr>
      <w:rFonts w:ascii="微软雅黑" w:eastAsia="微软雅黑" w:hAnsi="微软雅黑"/>
      <w:kern w:val="2"/>
      <w:sz w:val="24"/>
      <w:szCs w:val="24"/>
    </w:rPr>
  </w:style>
  <w:style w:type="character" w:customStyle="1" w:styleId="aa">
    <w:name w:val="文档结构图 字符"/>
    <w:link w:val="a9"/>
    <w:qFormat/>
    <w:rPr>
      <w:kern w:val="2"/>
      <w:sz w:val="21"/>
      <w:szCs w:val="24"/>
      <w:shd w:val="clear" w:color="auto" w:fill="000080"/>
    </w:rPr>
  </w:style>
  <w:style w:type="character" w:customStyle="1" w:styleId="af4">
    <w:name w:val="尾注文本 字符"/>
    <w:link w:val="af3"/>
    <w:uiPriority w:val="99"/>
    <w:qFormat/>
    <w:rPr>
      <w:rFonts w:ascii="Calibri" w:hAnsi="Calibri"/>
      <w:kern w:val="2"/>
      <w:sz w:val="21"/>
      <w:szCs w:val="22"/>
    </w:rPr>
  </w:style>
  <w:style w:type="character" w:customStyle="1" w:styleId="afa">
    <w:name w:val="页眉 字符"/>
    <w:link w:val="af9"/>
    <w:uiPriority w:val="99"/>
    <w:qFormat/>
    <w:rPr>
      <w:kern w:val="2"/>
      <w:sz w:val="18"/>
      <w:szCs w:val="18"/>
    </w:rPr>
  </w:style>
  <w:style w:type="character" w:customStyle="1" w:styleId="a4">
    <w:name w:val="正文文本 字符"/>
    <w:link w:val="a0"/>
    <w:qFormat/>
    <w:rPr>
      <w:kern w:val="2"/>
      <w:sz w:val="21"/>
      <w:szCs w:val="24"/>
    </w:rPr>
  </w:style>
  <w:style w:type="character" w:customStyle="1" w:styleId="34">
    <w:name w:val="正文文本缩进 3 字符"/>
    <w:link w:val="33"/>
    <w:qFormat/>
    <w:rPr>
      <w:sz w:val="16"/>
      <w:szCs w:val="16"/>
    </w:rPr>
  </w:style>
  <w:style w:type="character" w:customStyle="1" w:styleId="26">
    <w:name w:val="正文文本首行缩进 2 字符"/>
    <w:basedOn w:val="ae"/>
    <w:link w:val="25"/>
    <w:qFormat/>
    <w:rPr>
      <w:kern w:val="2"/>
      <w:sz w:val="24"/>
      <w:szCs w:val="24"/>
    </w:rPr>
  </w:style>
  <w:style w:type="character" w:customStyle="1" w:styleId="ae">
    <w:name w:val="正文文本缩进 字符"/>
    <w:link w:val="ad"/>
    <w:qFormat/>
    <w:rPr>
      <w:kern w:val="2"/>
      <w:sz w:val="24"/>
      <w:szCs w:val="24"/>
    </w:rPr>
  </w:style>
  <w:style w:type="character" w:customStyle="1" w:styleId="aff0">
    <w:name w:val="标题 字符"/>
    <w:link w:val="aff"/>
    <w:uiPriority w:val="10"/>
    <w:qFormat/>
    <w:rPr>
      <w:rFonts w:ascii="Arial" w:hAnsi="Arial" w:cs="Arial"/>
      <w:b/>
      <w:bCs/>
      <w:kern w:val="2"/>
      <w:sz w:val="32"/>
      <w:szCs w:val="32"/>
    </w:rPr>
  </w:style>
  <w:style w:type="character" w:customStyle="1" w:styleId="a8">
    <w:name w:val="题注 字符"/>
    <w:link w:val="a7"/>
    <w:qFormat/>
    <w:rPr>
      <w:rFonts w:ascii="宋体" w:hAnsi="Cambria"/>
      <w:kern w:val="2"/>
      <w:sz w:val="21"/>
    </w:rPr>
  </w:style>
  <w:style w:type="character" w:customStyle="1" w:styleId="afe">
    <w:name w:val="普通(网站) 字符"/>
    <w:link w:val="afd"/>
    <w:uiPriority w:val="99"/>
    <w:qFormat/>
    <w:rPr>
      <w:rFonts w:ascii="Arial Unicode MS" w:eastAsia="Arial Unicode MS" w:hAnsi="Arial Unicode MS" w:cs="Arial Unicode MS"/>
      <w:sz w:val="24"/>
      <w:szCs w:val="24"/>
    </w:rPr>
  </w:style>
  <w:style w:type="character" w:customStyle="1" w:styleId="afc">
    <w:name w:val="副标题 字符"/>
    <w:link w:val="afb"/>
    <w:uiPriority w:val="99"/>
    <w:qFormat/>
    <w:rPr>
      <w:rFonts w:ascii="Cambria" w:hAnsi="Cambria"/>
      <w:i/>
      <w:iCs/>
      <w:smallCaps/>
      <w:spacing w:val="10"/>
      <w:sz w:val="28"/>
      <w:szCs w:val="28"/>
      <w:lang w:eastAsia="en-US" w:bidi="en-US"/>
    </w:rPr>
  </w:style>
  <w:style w:type="character" w:customStyle="1" w:styleId="Char">
    <w:name w:val="正文_段 Char"/>
    <w:link w:val="affd"/>
    <w:qFormat/>
    <w:rPr>
      <w:rFonts w:ascii="宋体" w:hAnsi="宋体" w:cs="宋体"/>
      <w:sz w:val="24"/>
      <w:szCs w:val="21"/>
    </w:rPr>
  </w:style>
  <w:style w:type="paragraph" w:customStyle="1" w:styleId="affd">
    <w:name w:val="正文_段"/>
    <w:basedOn w:val="a"/>
    <w:link w:val="Char"/>
    <w:qFormat/>
    <w:pPr>
      <w:autoSpaceDE w:val="0"/>
      <w:autoSpaceDN w:val="0"/>
      <w:adjustRightInd w:val="0"/>
      <w:spacing w:line="360" w:lineRule="auto"/>
      <w:jc w:val="left"/>
    </w:pPr>
    <w:rPr>
      <w:rFonts w:ascii="宋体" w:hAnsi="宋体" w:cs="宋体"/>
      <w:kern w:val="0"/>
      <w:sz w:val="24"/>
      <w:szCs w:val="21"/>
    </w:rPr>
  </w:style>
  <w:style w:type="character" w:customStyle="1" w:styleId="af8">
    <w:name w:val="页脚 字符"/>
    <w:link w:val="af7"/>
    <w:qFormat/>
    <w:rPr>
      <w:kern w:val="2"/>
      <w:sz w:val="18"/>
      <w:szCs w:val="18"/>
    </w:rPr>
  </w:style>
  <w:style w:type="character" w:customStyle="1" w:styleId="aff2">
    <w:name w:val="批注主题 字符"/>
    <w:link w:val="aff1"/>
    <w:qFormat/>
    <w:rPr>
      <w:rFonts w:ascii="微软雅黑" w:eastAsia="微软雅黑" w:hAnsi="微软雅黑"/>
      <w:b/>
      <w:bCs/>
      <w:kern w:val="2"/>
      <w:sz w:val="21"/>
      <w:szCs w:val="24"/>
    </w:rPr>
  </w:style>
  <w:style w:type="character" w:customStyle="1" w:styleId="af0">
    <w:name w:val="纯文本 字符"/>
    <w:link w:val="af"/>
    <w:qFormat/>
    <w:rPr>
      <w:rFonts w:ascii="宋体" w:hAnsi="Courier New"/>
      <w:kern w:val="2"/>
      <w:sz w:val="21"/>
      <w:szCs w:val="21"/>
    </w:rPr>
  </w:style>
  <w:style w:type="character" w:customStyle="1" w:styleId="a6">
    <w:name w:val="正文缩进 字符"/>
    <w:link w:val="a5"/>
    <w:qFormat/>
    <w:rPr>
      <w:rFonts w:ascii="Arial" w:eastAsia="宋体" w:hAnsi="Arial"/>
      <w:kern w:val="2"/>
      <w:sz w:val="24"/>
      <w:szCs w:val="24"/>
      <w:lang w:val="en-US" w:eastAsia="zh-CN" w:bidi="ar-SA"/>
    </w:rPr>
  </w:style>
  <w:style w:type="character" w:customStyle="1" w:styleId="Char0">
    <w:name w:val="*正文 Char"/>
    <w:link w:val="affe"/>
    <w:qFormat/>
    <w:locked/>
    <w:rPr>
      <w:rFonts w:ascii="方正仿宋_GB2312"/>
      <w:kern w:val="2"/>
      <w:sz w:val="24"/>
      <w:szCs w:val="28"/>
    </w:rPr>
  </w:style>
  <w:style w:type="paragraph" w:customStyle="1" w:styleId="affe">
    <w:name w:val="*正文"/>
    <w:basedOn w:val="a"/>
    <w:link w:val="Char0"/>
    <w:qFormat/>
    <w:pPr>
      <w:widowControl/>
      <w:ind w:firstLineChars="200" w:firstLine="200"/>
      <w:jc w:val="left"/>
    </w:pPr>
    <w:rPr>
      <w:rFonts w:ascii="方正仿宋_GB2312"/>
      <w:sz w:val="24"/>
      <w:szCs w:val="28"/>
    </w:rPr>
  </w:style>
  <w:style w:type="character" w:customStyle="1" w:styleId="afff">
    <w:name w:val="无间隔 字符"/>
    <w:link w:val="afff0"/>
    <w:qFormat/>
    <w:locked/>
    <w:rPr>
      <w:rFonts w:ascii="仿宋" w:eastAsia="仿宋" w:hAnsi="仿宋" w:cs="宋体"/>
      <w:sz w:val="28"/>
      <w:szCs w:val="28"/>
    </w:rPr>
  </w:style>
  <w:style w:type="paragraph" w:styleId="afff0">
    <w:name w:val="No Spacing"/>
    <w:basedOn w:val="a"/>
    <w:link w:val="afff"/>
    <w:uiPriority w:val="1"/>
    <w:qFormat/>
    <w:pPr>
      <w:widowControl/>
      <w:ind w:firstLineChars="200" w:firstLine="560"/>
      <w:jc w:val="left"/>
    </w:pPr>
    <w:rPr>
      <w:rFonts w:ascii="仿宋" w:eastAsia="仿宋" w:hAnsi="仿宋" w:cs="宋体"/>
      <w:kern w:val="0"/>
      <w:sz w:val="28"/>
      <w:szCs w:val="28"/>
    </w:rPr>
  </w:style>
  <w:style w:type="character" w:customStyle="1" w:styleId="af2">
    <w:name w:val="日期 字符"/>
    <w:link w:val="af1"/>
    <w:uiPriority w:val="99"/>
    <w:qFormat/>
    <w:rPr>
      <w:rFonts w:ascii="Calibri" w:hAnsi="Calibri"/>
      <w:kern w:val="2"/>
      <w:sz w:val="24"/>
      <w:szCs w:val="22"/>
    </w:rPr>
  </w:style>
  <w:style w:type="character" w:customStyle="1" w:styleId="afff1">
    <w:name w:val="列表段落 字符"/>
    <w:link w:val="afff2"/>
    <w:uiPriority w:val="34"/>
    <w:qFormat/>
    <w:rPr>
      <w:rFonts w:ascii="Gill Sans MT" w:hAnsi="Gill Sans MT"/>
      <w:kern w:val="2"/>
      <w:sz w:val="24"/>
      <w:szCs w:val="21"/>
    </w:rPr>
  </w:style>
  <w:style w:type="paragraph" w:styleId="afff2">
    <w:name w:val="List Paragraph"/>
    <w:basedOn w:val="a"/>
    <w:link w:val="afff1"/>
    <w:uiPriority w:val="34"/>
    <w:qFormat/>
    <w:pPr>
      <w:spacing w:beforeLines="50" w:before="156" w:afterLines="50" w:after="156" w:line="360" w:lineRule="auto"/>
      <w:ind w:firstLineChars="200" w:firstLine="420"/>
    </w:pPr>
    <w:rPr>
      <w:rFonts w:ascii="Gill Sans MT" w:hAnsi="Gill Sans MT"/>
      <w:sz w:val="24"/>
      <w:szCs w:val="21"/>
    </w:rPr>
  </w:style>
  <w:style w:type="character" w:customStyle="1" w:styleId="aff4">
    <w:name w:val="正文文本首行缩进 字符"/>
    <w:link w:val="aff3"/>
    <w:uiPriority w:val="99"/>
    <w:qFormat/>
    <w:rPr>
      <w:kern w:val="2"/>
      <w:sz w:val="21"/>
      <w:szCs w:val="2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hAnsi="Calibri" w:cs="宋体"/>
      <w:color w:val="000000"/>
      <w:sz w:val="24"/>
      <w:szCs w:val="24"/>
    </w:rPr>
  </w:style>
  <w:style w:type="character" w:customStyle="1" w:styleId="24">
    <w:name w:val="正文文本缩进 2 字符"/>
    <w:link w:val="23"/>
    <w:uiPriority w:val="99"/>
    <w:qFormat/>
    <w:rPr>
      <w:kern w:val="2"/>
      <w:sz w:val="21"/>
      <w:szCs w:val="22"/>
    </w:rPr>
  </w:style>
  <w:style w:type="paragraph" w:customStyle="1" w:styleId="TOC10">
    <w:name w:val="TOC 标题1"/>
    <w:basedOn w:val="1"/>
    <w:next w:val="a"/>
    <w:uiPriority w:val="39"/>
    <w:qFormat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eastAsia="宋体" w:hAnsi="Cambria"/>
      <w:b/>
      <w:color w:val="365F91"/>
      <w:kern w:val="0"/>
      <w:sz w:val="28"/>
    </w:rPr>
  </w:style>
  <w:style w:type="character" w:customStyle="1" w:styleId="13">
    <w:name w:val="列表段落 字符1"/>
    <w:link w:val="Style94"/>
    <w:uiPriority w:val="34"/>
    <w:qFormat/>
    <w:rPr>
      <w:rFonts w:ascii="Gill Sans MT" w:hAnsi="Gill Sans MT"/>
      <w:kern w:val="2"/>
      <w:sz w:val="24"/>
      <w:szCs w:val="21"/>
    </w:rPr>
  </w:style>
  <w:style w:type="paragraph" w:customStyle="1" w:styleId="Style94">
    <w:name w:val="_Style 94"/>
    <w:basedOn w:val="a"/>
    <w:next w:val="afff2"/>
    <w:link w:val="13"/>
    <w:uiPriority w:val="34"/>
    <w:qFormat/>
    <w:pPr>
      <w:spacing w:beforeLines="50" w:before="156" w:afterLines="50" w:after="156" w:line="360" w:lineRule="auto"/>
      <w:ind w:firstLineChars="200" w:firstLine="420"/>
    </w:pPr>
    <w:rPr>
      <w:rFonts w:ascii="Gill Sans MT" w:hAnsi="Gill Sans MT"/>
      <w:sz w:val="24"/>
      <w:szCs w:val="21"/>
    </w:rPr>
  </w:style>
  <w:style w:type="paragraph" w:customStyle="1" w:styleId="CM32">
    <w:name w:val="CM32"/>
    <w:basedOn w:val="a"/>
    <w:next w:val="a"/>
    <w:qFormat/>
    <w:pPr>
      <w:autoSpaceDE w:val="0"/>
      <w:autoSpaceDN w:val="0"/>
      <w:adjustRightInd w:val="0"/>
      <w:spacing w:after="588"/>
      <w:jc w:val="left"/>
    </w:pPr>
    <w:rPr>
      <w:rFonts w:ascii="黑体" w:eastAsia="黑体" w:hAnsi="Times New Roman"/>
      <w:kern w:val="0"/>
      <w:sz w:val="24"/>
    </w:rPr>
  </w:style>
  <w:style w:type="paragraph" w:customStyle="1" w:styleId="Style96">
    <w:name w:val="_Style 96"/>
    <w:uiPriority w:val="72"/>
    <w:unhideWhenUsed/>
    <w:qFormat/>
    <w:rPr>
      <w:rFonts w:ascii="Calibri" w:hAnsi="Calibri"/>
      <w:color w:val="000000"/>
    </w:rPr>
  </w:style>
  <w:style w:type="paragraph" w:customStyle="1" w:styleId="-">
    <w:name w:val="于-正文"/>
    <w:basedOn w:val="a"/>
    <w:qFormat/>
    <w:pPr>
      <w:spacing w:line="360" w:lineRule="auto"/>
    </w:pPr>
    <w:rPr>
      <w:rFonts w:ascii="宋体" w:hAnsi="宋体" w:cs="等线 Light"/>
      <w:sz w:val="28"/>
      <w:szCs w:val="21"/>
    </w:rPr>
  </w:style>
  <w:style w:type="paragraph" w:customStyle="1" w:styleId="WPSOffice1">
    <w:name w:val="WPSOffice手动目录 1"/>
    <w:qFormat/>
    <w:rPr>
      <w:rFonts w:ascii="等线" w:eastAsia="等线" w:hAnsi="等线"/>
    </w:rPr>
  </w:style>
  <w:style w:type="paragraph" w:customStyle="1" w:styleId="WPSOffice2">
    <w:name w:val="WPSOffice手动目录 2"/>
    <w:qFormat/>
    <w:pPr>
      <w:ind w:leftChars="200" w:left="200"/>
    </w:pPr>
    <w:rPr>
      <w:rFonts w:ascii="等线" w:eastAsia="等线" w:hAnsi="等线"/>
    </w:rPr>
  </w:style>
  <w:style w:type="paragraph" w:customStyle="1" w:styleId="WPSOffice3">
    <w:name w:val="WPSOffice手动目录 3"/>
    <w:qFormat/>
    <w:pPr>
      <w:ind w:leftChars="400" w:left="400"/>
    </w:pPr>
    <w:rPr>
      <w:rFonts w:ascii="等线" w:eastAsia="等线" w:hAnsi="等线"/>
    </w:rPr>
  </w:style>
  <w:style w:type="paragraph" w:customStyle="1" w:styleId="TOC20">
    <w:name w:val="TOC 标题2"/>
    <w:basedOn w:val="1"/>
    <w:next w:val="a"/>
    <w:uiPriority w:val="39"/>
    <w:unhideWhenUsed/>
    <w:qFormat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="等线 Light" w:eastAsia="等线 Light" w:hAnsi="等线 Light"/>
      <w:bCs w:val="0"/>
      <w:color w:val="2E75B5"/>
      <w:kern w:val="0"/>
      <w:sz w:val="32"/>
      <w:szCs w:val="32"/>
    </w:rPr>
  </w:style>
  <w:style w:type="character" w:customStyle="1" w:styleId="14">
    <w:name w:val="未处理的提及1"/>
    <w:uiPriority w:val="99"/>
    <w:unhideWhenUsed/>
    <w:qFormat/>
    <w:rPr>
      <w:color w:val="605E5C"/>
      <w:shd w:val="clear" w:color="auto" w:fill="E1DFDD"/>
    </w:rPr>
  </w:style>
  <w:style w:type="paragraph" w:customStyle="1" w:styleId="15">
    <w:name w:val="附录 1"/>
    <w:basedOn w:val="1"/>
    <w:qFormat/>
    <w:pPr>
      <w:spacing w:before="0" w:after="0" w:line="360" w:lineRule="auto"/>
    </w:pPr>
  </w:style>
  <w:style w:type="paragraph" w:customStyle="1" w:styleId="20">
    <w:name w:val="附录 2"/>
    <w:basedOn w:val="2"/>
    <w:qFormat/>
    <w:pPr>
      <w:numPr>
        <w:numId w:val="2"/>
      </w:numPr>
      <w:tabs>
        <w:tab w:val="clear" w:pos="588"/>
      </w:tabs>
      <w:spacing w:before="0" w:after="0" w:line="360" w:lineRule="auto"/>
    </w:pPr>
    <w:rPr>
      <w:rFonts w:ascii="黑体" w:hAnsi="黑体" w:cstheme="majorBidi"/>
      <w:bCs/>
    </w:rPr>
  </w:style>
  <w:style w:type="paragraph" w:customStyle="1" w:styleId="30">
    <w:name w:val="附录 3"/>
    <w:basedOn w:val="3"/>
    <w:qFormat/>
    <w:pPr>
      <w:numPr>
        <w:numId w:val="2"/>
      </w:numPr>
      <w:adjustRightInd/>
      <w:snapToGrid/>
      <w:spacing w:beforeLines="0" w:before="0" w:afterLines="0" w:after="0"/>
    </w:pPr>
    <w:rPr>
      <w:rFonts w:ascii="黑体" w:hAnsi="黑体" w:cstheme="minorBidi"/>
      <w:bCs/>
      <w:szCs w:val="32"/>
    </w:rPr>
  </w:style>
  <w:style w:type="paragraph" w:customStyle="1" w:styleId="40">
    <w:name w:val="附录 4"/>
    <w:basedOn w:val="4"/>
    <w:qFormat/>
    <w:pPr>
      <w:numPr>
        <w:numId w:val="2"/>
      </w:numPr>
      <w:tabs>
        <w:tab w:val="clear" w:pos="1276"/>
      </w:tabs>
      <w:adjustRightInd/>
      <w:snapToGrid/>
      <w:spacing w:beforeLines="0" w:before="0" w:afterLines="0" w:after="0"/>
    </w:pPr>
    <w:rPr>
      <w:rFonts w:ascii="黑体" w:hAnsi="黑体" w:cstheme="majorBidi"/>
      <w:bCs/>
      <w:kern w:val="2"/>
    </w:rPr>
  </w:style>
  <w:style w:type="paragraph" w:customStyle="1" w:styleId="50">
    <w:name w:val="附录 5"/>
    <w:basedOn w:val="5"/>
    <w:qFormat/>
    <w:pPr>
      <w:numPr>
        <w:numId w:val="2"/>
      </w:numPr>
      <w:spacing w:before="0" w:after="0" w:line="360" w:lineRule="auto"/>
      <w:jc w:val="both"/>
    </w:pPr>
    <w:rPr>
      <w:rFonts w:ascii="黑体" w:hAnsi="黑体" w:cstheme="minorBidi"/>
    </w:rPr>
  </w:style>
  <w:style w:type="paragraph" w:customStyle="1" w:styleId="16">
    <w:name w:val="列出段落1"/>
    <w:basedOn w:val="a"/>
    <w:uiPriority w:val="99"/>
    <w:qFormat/>
    <w:pPr>
      <w:ind w:firstLineChars="200" w:firstLine="420"/>
    </w:pPr>
  </w:style>
  <w:style w:type="paragraph" w:customStyle="1" w:styleId="afff3">
    <w:name w:val="正文格式"/>
    <w:basedOn w:val="a"/>
    <w:qFormat/>
    <w:pPr>
      <w:ind w:firstLine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72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107" Type="http://schemas.openxmlformats.org/officeDocument/2006/relationships/image" Target="media/image90.png"/><Relationship Id="rId11" Type="http://schemas.openxmlformats.org/officeDocument/2006/relationships/footer" Target="footer2.xml"/><Relationship Id="rId32" Type="http://schemas.openxmlformats.org/officeDocument/2006/relationships/image" Target="media/image15.pn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footnotes" Target="footnotes.xml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16" Type="http://schemas.openxmlformats.org/officeDocument/2006/relationships/image" Target="media/image199.png"/><Relationship Id="rId237" Type="http://schemas.openxmlformats.org/officeDocument/2006/relationships/image" Target="media/image220.png"/><Relationship Id="rId22" Type="http://schemas.openxmlformats.org/officeDocument/2006/relationships/image" Target="media/image5.pn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39" Type="http://schemas.openxmlformats.org/officeDocument/2006/relationships/image" Target="media/image122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12" Type="http://schemas.openxmlformats.org/officeDocument/2006/relationships/header" Target="header4.xml"/><Relationship Id="rId33" Type="http://schemas.openxmlformats.org/officeDocument/2006/relationships/image" Target="media/image16.png"/><Relationship Id="rId108" Type="http://schemas.openxmlformats.org/officeDocument/2006/relationships/image" Target="media/image91.png"/><Relationship Id="rId129" Type="http://schemas.openxmlformats.org/officeDocument/2006/relationships/image" Target="media/image112.png"/><Relationship Id="rId54" Type="http://schemas.openxmlformats.org/officeDocument/2006/relationships/image" Target="media/image37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23" Type="http://schemas.openxmlformats.org/officeDocument/2006/relationships/image" Target="media/image6.png"/><Relationship Id="rId119" Type="http://schemas.openxmlformats.org/officeDocument/2006/relationships/image" Target="media/image102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13" Type="http://schemas.openxmlformats.org/officeDocument/2006/relationships/header" Target="header5.xml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7" Type="http://schemas.openxmlformats.org/officeDocument/2006/relationships/header" Target="header1.xml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22.png"/><Relationship Id="rId24" Type="http://schemas.openxmlformats.org/officeDocument/2006/relationships/image" Target="media/image7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31" Type="http://schemas.openxmlformats.org/officeDocument/2006/relationships/image" Target="media/image114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240" Type="http://schemas.openxmlformats.org/officeDocument/2006/relationships/image" Target="media/image223.png"/><Relationship Id="rId14" Type="http://schemas.openxmlformats.org/officeDocument/2006/relationships/footer" Target="footer3.xml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8" Type="http://schemas.openxmlformats.org/officeDocument/2006/relationships/header" Target="header2.xml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3.png"/><Relationship Id="rId241" Type="http://schemas.openxmlformats.org/officeDocument/2006/relationships/image" Target="media/image224.png"/><Relationship Id="rId15" Type="http://schemas.openxmlformats.org/officeDocument/2006/relationships/footer" Target="footer4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header" Target="header3.xm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80" Type="http://schemas.openxmlformats.org/officeDocument/2006/relationships/image" Target="media/image163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6" Type="http://schemas.openxmlformats.org/officeDocument/2006/relationships/image" Target="media/image9.png"/><Relationship Id="rId231" Type="http://schemas.openxmlformats.org/officeDocument/2006/relationships/image" Target="media/image214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header" Target="header6.xml"/><Relationship Id="rId221" Type="http://schemas.openxmlformats.org/officeDocument/2006/relationships/image" Target="media/image204.png"/><Relationship Id="rId242" Type="http://schemas.openxmlformats.org/officeDocument/2006/relationships/image" Target="media/image225.png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3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fontTable" Target="fontTable.xml"/><Relationship Id="rId17" Type="http://schemas.openxmlformats.org/officeDocument/2006/relationships/footer" Target="footer5.xml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8.jpe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60" Type="http://schemas.openxmlformats.org/officeDocument/2006/relationships/image" Target="media/image43.png"/><Relationship Id="rId81" Type="http://schemas.openxmlformats.org/officeDocument/2006/relationships/image" Target="media/image64.png"/><Relationship Id="rId135" Type="http://schemas.openxmlformats.org/officeDocument/2006/relationships/image" Target="media/image118.jpe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theme" Target="theme/theme1.xml"/><Relationship Id="rId18" Type="http://schemas.openxmlformats.org/officeDocument/2006/relationships/image" Target="media/image1.png"/><Relationship Id="rId39" Type="http://schemas.openxmlformats.org/officeDocument/2006/relationships/image" Target="media/image22.png"/><Relationship Id="rId50" Type="http://schemas.openxmlformats.org/officeDocument/2006/relationships/image" Target="media/image33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jpe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96.png"/><Relationship Id="rId234" Type="http://schemas.openxmlformats.org/officeDocument/2006/relationships/image" Target="media/image217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40" Type="http://schemas.openxmlformats.org/officeDocument/2006/relationships/image" Target="media/image23.png"/><Relationship Id="rId115" Type="http://schemas.openxmlformats.org/officeDocument/2006/relationships/image" Target="media/image98.png"/><Relationship Id="rId136" Type="http://schemas.openxmlformats.org/officeDocument/2006/relationships/image" Target="media/image119.jpe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2.png"/><Relationship Id="rId224" Type="http://schemas.openxmlformats.org/officeDocument/2006/relationships/image" Target="media/image207.png"/><Relationship Id="rId30" Type="http://schemas.openxmlformats.org/officeDocument/2006/relationships/image" Target="media/image1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jpeg"/><Relationship Id="rId168" Type="http://schemas.openxmlformats.org/officeDocument/2006/relationships/image" Target="media/image15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8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277</Pages>
  <Words>7693</Words>
  <Characters>43856</Characters>
  <Application>Microsoft Office Word</Application>
  <DocSecurity>0</DocSecurity>
  <Lines>365</Lines>
  <Paragraphs>102</Paragraphs>
  <ScaleCrop>false</ScaleCrop>
  <Company/>
  <LinksUpToDate>false</LinksUpToDate>
  <CharactersWithSpaces>51447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</dc:title>
  <dc:creator>ff</dc:creator>
  <cp:lastModifiedBy>紅楊樹 楊</cp:lastModifiedBy>
  <cp:revision>2</cp:revision>
  <cp:lastPrinted>2023-03-19T03:51:00Z</cp:lastPrinted>
  <dcterms:created xsi:type="dcterms:W3CDTF">2023-03-20T09:21:00Z</dcterms:created>
  <dcterms:modified xsi:type="dcterms:W3CDTF">2023-03-20T09:21:00Z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2052-11.1.0.13012</vt:lpwstr>
  </property>
  <property fmtid="{D5CDD505-2E9C-101B-9397-08002B2CF9AE}" pid="4" name="ICV">
    <vt:lpwstr>A0D31CC7A4104AA9BBCEB003698677AA</vt:lpwstr>
  </property>
</Properties>
</file>